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478035805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sdtEndPr>
      <w:sdtContent>
        <w:p w14:paraId="634AEDA8" w14:textId="10F60528" w:rsidR="00276E83" w:rsidRPr="00276E83" w:rsidRDefault="00276E83" w:rsidP="00276E8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A5BCE7D" wp14:editId="30C137AA">
                    <wp:simplePos x="0" y="0"/>
                    <wp:positionH relativeFrom="margin">
                      <wp:posOffset>5366385</wp:posOffset>
                    </wp:positionH>
                    <wp:positionV relativeFrom="page">
                      <wp:posOffset>-266700</wp:posOffset>
                    </wp:positionV>
                    <wp:extent cx="449439" cy="266700"/>
                    <wp:effectExtent l="0" t="0" r="8255" b="0"/>
                    <wp:wrapNone/>
                    <wp:docPr id="132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 flipV="1">
                              <a:off x="0" y="0"/>
                              <a:ext cx="449439" cy="2667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BF17C0" w14:textId="3A8109EF" w:rsidR="00276E83" w:rsidRDefault="00276E83" w:rsidP="00276E83">
                                <w:pPr>
                                  <w:pStyle w:val="a6"/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A5BCE7D" id="Прямоугольник 132" o:spid="_x0000_s1026" style="position:absolute;margin-left:422.55pt;margin-top:-21pt;width:35.4pt;height:2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" fillcolor="#5b9bd5 [3204]" stroked="f" strokeweight="1pt">
                    <o:lock v:ext="edit" aspectratio="t"/>
                    <v:textbox inset="3.6pt,,3.6pt">
                      <w:txbxContent>
                        <w:p w14:paraId="1DBF17C0" w14:textId="3A8109EF" w:rsidR="00276E83" w:rsidRDefault="00276E83" w:rsidP="00276E83">
                          <w:pPr>
                            <w:pStyle w:val="a6"/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t xml:space="preserve">                               </w:t>
          </w:r>
          <w:r w:rsidRPr="006000C1">
            <w:rPr>
              <w:rFonts w:ascii="Times New Roman" w:eastAsia="Calibri" w:hAnsi="Times New Roman" w:cs="Times New Roman"/>
              <w:b/>
              <w:sz w:val="24"/>
              <w:szCs w:val="24"/>
            </w:rPr>
            <w:t>Частное дошкольное образовательное учреждение</w:t>
          </w:r>
        </w:p>
        <w:p w14:paraId="4C8C1EF8" w14:textId="77777777" w:rsidR="00276E83" w:rsidRPr="006000C1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ООО «Стрекоза»</w:t>
          </w:r>
        </w:p>
        <w:p w14:paraId="368D013D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5A753F46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5F095085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0362F455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06441795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7D49532A" w14:textId="77777777" w:rsidR="00276E83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7D16985" wp14:editId="67CA12B1">
                    <wp:simplePos x="0" y="0"/>
                    <wp:positionH relativeFrom="column">
                      <wp:posOffset>3263265</wp:posOffset>
                    </wp:positionH>
                    <wp:positionV relativeFrom="paragraph">
                      <wp:posOffset>14605</wp:posOffset>
                    </wp:positionV>
                    <wp:extent cx="2686050" cy="1304925"/>
                    <wp:effectExtent l="0" t="0" r="0" b="0"/>
                    <wp:wrapNone/>
                    <wp:docPr id="13" name="Надпись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686050" cy="13049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D54683A" w14:textId="77777777" w:rsidR="00276E83" w:rsidRDefault="00276E83" w:rsidP="00276E8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УТВЕРЖДЕНО</w:t>
                                </w:r>
                              </w:p>
                              <w:p w14:paraId="3A2F5409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Генеральным директором</w:t>
                                </w:r>
                              </w:p>
                              <w:p w14:paraId="44B7A460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ЧДОУ ООО «Стрекоза»</w:t>
                                </w:r>
                              </w:p>
                              <w:p w14:paraId="5429DF2D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Приказ №15 от 24.08.2026г.</w:t>
                                </w:r>
                              </w:p>
                              <w:p w14:paraId="65639531" w14:textId="77777777" w:rsidR="00276E83" w:rsidRDefault="00276E83" w:rsidP="00276E83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D16985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3" o:spid="_x0000_s1027" type="#_x0000_t202" style="position:absolute;left:0;text-align:left;margin-left:256.95pt;margin-top:1.15pt;width:211.5pt;height:1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" filled="f" stroked="f" strokeweight=".5pt">
                    <v:textbox>
                      <w:txbxContent>
                        <w:p w14:paraId="4D54683A" w14:textId="77777777" w:rsidR="00276E83" w:rsidRDefault="00276E83" w:rsidP="00276E83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УТВЕРЖДЕНО</w:t>
                          </w:r>
                        </w:p>
                        <w:p w14:paraId="3A2F5409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Генеральным директором</w:t>
                          </w:r>
                        </w:p>
                        <w:p w14:paraId="44B7A460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ЧДОУ ООО «Стрекоза»</w:t>
                          </w:r>
                        </w:p>
                        <w:p w14:paraId="5429DF2D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Приказ №15 от 24.08.2026г.</w:t>
                          </w:r>
                        </w:p>
                        <w:p w14:paraId="65639531" w14:textId="77777777" w:rsidR="00276E83" w:rsidRDefault="00276E83" w:rsidP="00276E83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E3C0869" wp14:editId="701B8480">
                    <wp:simplePos x="0" y="0"/>
                    <wp:positionH relativeFrom="column">
                      <wp:posOffset>215265</wp:posOffset>
                    </wp:positionH>
                    <wp:positionV relativeFrom="paragraph">
                      <wp:posOffset>52705</wp:posOffset>
                    </wp:positionV>
                    <wp:extent cx="3086100" cy="1905000"/>
                    <wp:effectExtent l="0" t="0" r="0" b="0"/>
                    <wp:wrapNone/>
                    <wp:docPr id="15" name="Надпись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086100" cy="1905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85F5C75" w14:textId="77777777" w:rsidR="00276E83" w:rsidRDefault="00276E83" w:rsidP="00276E8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ПРИНЯТО</w:t>
                                </w:r>
                              </w:p>
                              <w:p w14:paraId="3D6ABE4F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Решением педагогического совета</w:t>
                                </w:r>
                              </w:p>
                              <w:p w14:paraId="4313B351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ЧДОУ ООО «Стрекоза»</w:t>
                                </w:r>
                              </w:p>
                              <w:p w14:paraId="65D3035D" w14:textId="77777777" w:rsidR="00276E83" w:rsidRDefault="00276E83" w:rsidP="00276E83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Протокол №1   от 24.08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u w:val="single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2026г.</w:t>
                                </w:r>
                              </w:p>
                              <w:p w14:paraId="6B34F7ED" w14:textId="77777777" w:rsidR="00276E83" w:rsidRDefault="00276E83" w:rsidP="00276E83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A182393" w14:textId="77777777" w:rsidR="00276E83" w:rsidRDefault="00276E83" w:rsidP="00276E8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3C0869" id="Надпись 15" o:spid="_x0000_s1028" type="#_x0000_t202" style="position:absolute;left:0;text-align:left;margin-left:16.95pt;margin-top:4.15pt;width:243pt;height:1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" filled="f" stroked="f" strokeweight=".5pt">
                    <v:textbox>
                      <w:txbxContent>
                        <w:p w14:paraId="385F5C75" w14:textId="77777777" w:rsidR="00276E83" w:rsidRDefault="00276E83" w:rsidP="00276E83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ПРИНЯТО</w:t>
                          </w:r>
                        </w:p>
                        <w:p w14:paraId="3D6ABE4F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Решением педагогического совета</w:t>
                          </w:r>
                        </w:p>
                        <w:p w14:paraId="4313B351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ЧДОУ ООО «Стрекоза»</w:t>
                          </w:r>
                        </w:p>
                        <w:p w14:paraId="65D3035D" w14:textId="77777777" w:rsidR="00276E83" w:rsidRDefault="00276E83" w:rsidP="00276E8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Протокол №1   от 24.08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u w:val="single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2026г.</w:t>
                          </w:r>
                        </w:p>
                        <w:p w14:paraId="6B34F7ED" w14:textId="77777777" w:rsidR="00276E83" w:rsidRDefault="00276E83" w:rsidP="00276E83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6A182393" w14:textId="77777777" w:rsidR="00276E83" w:rsidRDefault="00276E83" w:rsidP="00276E8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10880A0" w14:textId="77777777" w:rsidR="00276E83" w:rsidRPr="00485A3D" w:rsidRDefault="00276E83" w:rsidP="00276E83">
          <w:pPr>
            <w:spacing w:line="240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</w:p>
        <w:p w14:paraId="3E3B3219" w14:textId="77777777" w:rsidR="00276E83" w:rsidRPr="00485A3D" w:rsidRDefault="00276E83" w:rsidP="00276E83">
          <w:pPr>
            <w:spacing w:line="240" w:lineRule="auto"/>
            <w:jc w:val="right"/>
            <w:rPr>
              <w:rFonts w:ascii="Times New Roman" w:eastAsia="Calibri" w:hAnsi="Times New Roman" w:cs="Times New Roman"/>
              <w:sz w:val="28"/>
              <w:szCs w:val="28"/>
            </w:rPr>
          </w:pPr>
        </w:p>
        <w:p w14:paraId="7FFDB6DB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35CE9B1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E7E0823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40B0294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56EB5C4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33FFD6B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36"/>
              <w:szCs w:val="36"/>
            </w:rPr>
          </w:pPr>
        </w:p>
        <w:p w14:paraId="18E9A3DA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36"/>
              <w:szCs w:val="36"/>
            </w:rPr>
          </w:pPr>
          <w:r>
            <w:rPr>
              <w:rFonts w:ascii="Times New Roman" w:hAnsi="Times New Roman" w:cs="Times New Roman"/>
              <w:b/>
              <w:sz w:val="36"/>
              <w:szCs w:val="36"/>
            </w:rPr>
            <w:t>РАБОЧАЯ ПРОГРАММА</w:t>
          </w:r>
        </w:p>
        <w:p w14:paraId="563F9B97" w14:textId="5F72571A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воспитателя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средней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группы</w:t>
          </w:r>
        </w:p>
        <w:p w14:paraId="6140CEF0" w14:textId="678DD2CC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(4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-5 лет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) </w:t>
          </w:r>
        </w:p>
        <w:p w14:paraId="0E4FBA49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на 2026 – 2027 учебный год</w:t>
          </w:r>
        </w:p>
        <w:p w14:paraId="23AA47FB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6982A45" w14:textId="77777777" w:rsidR="00276E83" w:rsidRPr="00E1657E" w:rsidRDefault="00276E83" w:rsidP="00276E83">
          <w:pPr>
            <w:numPr>
              <w:ilvl w:val="0"/>
              <w:numId w:val="112"/>
            </w:numPr>
            <w:tabs>
              <w:tab w:val="left" w:pos="0"/>
              <w:tab w:val="left" w:pos="567"/>
              <w:tab w:val="left" w:pos="851"/>
            </w:tabs>
            <w:spacing w:after="0" w:line="240" w:lineRule="auto"/>
            <w:ind w:left="0" w:right="110" w:firstLine="0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Составлена на основе </w:t>
          </w:r>
          <w:r w:rsidRPr="00E1657E">
            <w:rPr>
              <w:rFonts w:ascii="Times New Roman" w:hAnsi="Times New Roman" w:cs="Times New Roman"/>
              <w:b/>
              <w:bCs/>
              <w:sz w:val="28"/>
              <w:szCs w:val="28"/>
            </w:rPr>
            <w:t>Федеральной образовательной программ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ы</w:t>
          </w:r>
          <w:r w:rsidRPr="00E1657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дошкольного образования, утвержденной 25.11.2022г №1028.</w:t>
          </w:r>
        </w:p>
        <w:p w14:paraId="269A7ADA" w14:textId="77777777" w:rsidR="00276E83" w:rsidRDefault="00276E83" w:rsidP="00276E83">
          <w:pPr>
            <w:spacing w:after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0F67B23F" w14:textId="77777777" w:rsidR="00276E83" w:rsidRDefault="00276E83" w:rsidP="00276E83">
          <w:pPr>
            <w:spacing w:after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2DE571" w14:textId="77777777" w:rsidR="00276E83" w:rsidRDefault="00276E83" w:rsidP="00276E83">
          <w:pPr>
            <w:spacing w:after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3C7EFA0" w14:textId="77777777" w:rsidR="00276E83" w:rsidRDefault="00276E83" w:rsidP="00276E83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</w:t>
          </w:r>
          <w:proofErr w:type="gramStart"/>
          <w:r>
            <w:rPr>
              <w:rFonts w:ascii="Times New Roman" w:hAnsi="Times New Roman" w:cs="Times New Roman"/>
              <w:b/>
              <w:sz w:val="28"/>
              <w:szCs w:val="28"/>
            </w:rPr>
            <w:t>Воспитатель :</w:t>
          </w:r>
          <w:proofErr w:type="gramEnd"/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1840A338" w14:textId="77777777" w:rsidR="00276E83" w:rsidRDefault="00276E83" w:rsidP="00276E83">
          <w:pPr>
            <w:spacing w:after="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 xml:space="preserve">                                                                              </w:t>
          </w:r>
        </w:p>
        <w:p w14:paraId="02C269DF" w14:textId="77777777" w:rsidR="00276E83" w:rsidRDefault="00276E83" w:rsidP="00276E83">
          <w:pPr>
            <w:spacing w:after="0"/>
            <w:jc w:val="right"/>
            <w:rPr>
              <w:rFonts w:ascii="Times New Roman" w:hAnsi="Times New Roman" w:cs="Times New Roman"/>
              <w:bCs/>
              <w:sz w:val="28"/>
              <w:szCs w:val="28"/>
            </w:rPr>
          </w:pPr>
        </w:p>
        <w:p w14:paraId="77645145" w14:textId="77777777" w:rsidR="00276E83" w:rsidRDefault="00276E83" w:rsidP="00276E83">
          <w:pPr>
            <w:spacing w:after="0"/>
            <w:jc w:val="right"/>
            <w:rPr>
              <w:rFonts w:ascii="Times New Roman" w:hAnsi="Times New Roman" w:cs="Times New Roman"/>
              <w:bCs/>
              <w:sz w:val="28"/>
              <w:szCs w:val="28"/>
            </w:rPr>
          </w:pPr>
        </w:p>
        <w:p w14:paraId="5E8ECC49" w14:textId="77777777" w:rsidR="00276E83" w:rsidRPr="00C635D9" w:rsidRDefault="00276E83" w:rsidP="00276E83">
          <w:pPr>
            <w:spacing w:after="0"/>
            <w:jc w:val="right"/>
            <w:rPr>
              <w:rFonts w:ascii="Times New Roman" w:hAnsi="Times New Roman" w:cs="Times New Roman"/>
              <w:bCs/>
              <w:sz w:val="28"/>
              <w:szCs w:val="28"/>
            </w:rPr>
          </w:pPr>
        </w:p>
        <w:p w14:paraId="274005FB" w14:textId="77777777" w:rsidR="00276E83" w:rsidRPr="00C635D9" w:rsidRDefault="00276E83" w:rsidP="00276E83">
          <w:pPr>
            <w:spacing w:after="0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</w:p>
        <w:p w14:paraId="5E323284" w14:textId="77777777" w:rsidR="00276E83" w:rsidRDefault="00276E83" w:rsidP="00276E8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г.Нальчик</w:t>
          </w:r>
          <w:proofErr w:type="spellEnd"/>
        </w:p>
        <w:p w14:paraId="46C8E4F8" w14:textId="34E4787A" w:rsidR="00276E83" w:rsidRDefault="00276E83" w:rsidP="00276E8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2026г.</w:t>
          </w:r>
        </w:p>
        <w:p w14:paraId="3BEEA302" w14:textId="4CF05087" w:rsidR="00276E83" w:rsidRDefault="00276E83" w:rsidP="00276E8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A4E2BDA" w14:textId="63F517BF" w:rsidR="00276E83" w:rsidRDefault="00276E83" w:rsidP="00276E8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4C9CD426" w14:textId="77777777" w:rsidR="00276E83" w:rsidRDefault="00276E83" w:rsidP="00276E8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4039033C" w14:textId="2404D0F7" w:rsidR="00276E83" w:rsidRDefault="00276E83">
          <w:pPr>
            <w:rPr>
              <w:rFonts w:ascii="Times New Roman" w:eastAsia="Times New Roman" w:hAnsi="Times New Roman" w:cs="Times New Roman"/>
              <w:b/>
              <w:bCs/>
              <w:color w:val="252525"/>
              <w:sz w:val="28"/>
              <w:szCs w:val="28"/>
              <w:lang w:eastAsia="ru-RU"/>
            </w:rPr>
          </w:pPr>
        </w:p>
      </w:sdtContent>
    </w:sdt>
    <w:p w14:paraId="0063663D" w14:textId="7F85847F" w:rsidR="00865149" w:rsidRPr="00865149" w:rsidRDefault="003335DE" w:rsidP="003335D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lastRenderedPageBreak/>
        <w:t>   </w:t>
      </w:r>
      <w:r w:rsidRPr="00865149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Содержание</w:t>
      </w:r>
    </w:p>
    <w:tbl>
      <w:tblPr>
        <w:tblW w:w="10207" w:type="dxa"/>
        <w:tblInd w:w="-8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7938"/>
        <w:gridCol w:w="1418"/>
      </w:tblGrid>
      <w:tr w:rsidR="003335DE" w:rsidRPr="003335DE" w14:paraId="033DE5E7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058052D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26F7D56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раздела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0CC1D61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Страница </w:t>
            </w:r>
          </w:p>
        </w:tc>
      </w:tr>
      <w:tr w:rsidR="003335DE" w:rsidRPr="003335DE" w14:paraId="35A93D3C" w14:textId="77777777" w:rsidTr="00865149">
        <w:trPr>
          <w:trHeight w:val="17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8A98A5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1B2CE0A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Целевой раздел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B36EA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3335DE" w:rsidRPr="003335DE" w14:paraId="1E1B23BA" w14:textId="77777777" w:rsidTr="00865149">
        <w:trPr>
          <w:trHeight w:val="32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89EF99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5DA0B0B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E6822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3335DE" w:rsidRPr="003335DE" w14:paraId="6CEC0901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236541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944AEB4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задачи реализации программы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AEEF9A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3335DE" w:rsidRPr="003335DE" w14:paraId="4A518262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22521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1.1.2.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5DB41764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и подходы к формированию рабочей программы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0F24BC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3335DE" w:rsidRPr="003335DE" w14:paraId="35B7D59A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03BDD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E96016D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Возрастные особенности детей 4 – 5 лет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BC167C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3335DE" w:rsidRPr="003335DE" w14:paraId="1B776B72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88A3C4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1A3746A3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ориентиры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59DA2B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3335DE" w:rsidRPr="003335DE" w14:paraId="44F8D30A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F61B3A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7235F331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оценки результатов освоения программы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ABFA3B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3335DE" w:rsidRPr="003335DE" w14:paraId="0BA10AC7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8C4F08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564BAF2D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Содержательный раздел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8C262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3335DE" w:rsidRPr="003335DE" w14:paraId="56B3ADB6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C272EE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63E95F4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образования по образовательным областям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A0B832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3335DE" w:rsidRPr="003335DE" w14:paraId="28BD6743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1BF59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9A9467F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 «Социально – коммуникативное развитие»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E02492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3335DE" w:rsidRPr="003335DE" w14:paraId="41CDCEF7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2F461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2.1.2.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1A19909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 «Познавательное развитие»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78A13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3335DE" w:rsidRPr="003335DE" w14:paraId="5DF704A9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F89B5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2.1.3.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0F5A706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 «Речевое развитие»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155F5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3335DE" w:rsidRPr="003335DE" w14:paraId="4EDCEF3A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87ABD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2.1.4.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7D25B11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 «Художественно – эстетическое развитие»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BFC733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3335DE" w:rsidRPr="003335DE" w14:paraId="05BD945D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CD273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2.1.5.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0B0DF8F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 «Физическое развитие»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C7D15E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3335DE" w:rsidRPr="003335DE" w14:paraId="6FCEAD41" w14:textId="77777777" w:rsidTr="00865149">
        <w:trPr>
          <w:trHeight w:val="17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F16C2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CCF8E8A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методических пособий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19C2F4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</w:tr>
      <w:tr w:rsidR="003335DE" w:rsidRPr="003335DE" w14:paraId="7D6AEFE9" w14:textId="77777777" w:rsidTr="00865149">
        <w:trPr>
          <w:trHeight w:val="55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6D9771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FBBB84E" w14:textId="77777777" w:rsidR="003335DE" w:rsidRPr="003335DE" w:rsidRDefault="003335DE" w:rsidP="001B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форм, методов и средств реализации программы по</w:t>
            </w:r>
            <w:r w:rsid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образовательным областям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9A4C3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3335DE" w:rsidRPr="003335DE" w14:paraId="49ED5114" w14:textId="77777777" w:rsidTr="00E85866">
        <w:trPr>
          <w:trHeight w:val="25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82A93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51A38311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и направления поддержки детской инициативы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8E8115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</w:tr>
      <w:tr w:rsidR="003335DE" w:rsidRPr="003335DE" w14:paraId="1AE8F581" w14:textId="77777777" w:rsidTr="00865149">
        <w:trPr>
          <w:trHeight w:val="21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4C416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787533A0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компонент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34A77F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</w:tr>
      <w:tr w:rsidR="003335DE" w:rsidRPr="003335DE" w14:paraId="4EBD4313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1F273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24310CAE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оздоровительная работа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8C027A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3335DE" w:rsidRPr="003335DE" w14:paraId="7EB291C4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DC305D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4DC4166B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детского сада с семьей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9CF6B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3335DE" w:rsidRPr="003335DE" w14:paraId="6708E5E1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8EF5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E71EAD8" w14:textId="364ED8F3" w:rsidR="003335DE" w:rsidRPr="003335DE" w:rsidRDefault="0037433B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план на 2026/27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34B33A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3335DE" w:rsidRPr="003335DE" w14:paraId="1DF7B178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67D7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9C83519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Расписание ООД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A9D25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3335DE" w:rsidRPr="003335DE" w14:paraId="40B39F17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601C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7C2738BA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Комплексно-тематическое планирование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B8341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3335DE" w:rsidRPr="003335DE" w14:paraId="2C1FDFA2" w14:textId="77777777" w:rsidTr="00865149">
        <w:trPr>
          <w:trHeight w:val="16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EB00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637C7C50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воспитательной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9B9E8A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3335DE" w:rsidRPr="003335DE" w14:paraId="77D8C8A7" w14:textId="77777777" w:rsidTr="00865149">
        <w:trPr>
          <w:trHeight w:val="16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DD318D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66C41BB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Организационный раздел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22245B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</w:tr>
      <w:tr w:rsidR="003335DE" w:rsidRPr="003335DE" w14:paraId="0E9C2E67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296ACB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796C2D82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режима пребывания детей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1AD64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3335DE" w:rsidRPr="003335DE" w14:paraId="5AF3EF80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8ACE48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BC726D1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 воспитательно-образовательного процесса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22906B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3335DE" w:rsidRPr="003335DE" w14:paraId="490A5646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37EAD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3.2.1.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B396F83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ООД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5779E8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3335DE" w:rsidRPr="003335DE" w14:paraId="5E61D7A0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C9C87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0BF8022F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развивающей предметно – пространственной среды группы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47883B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3335DE" w:rsidRPr="003335DE" w14:paraId="19C60C9A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A99EE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2E576C91" w14:textId="77777777" w:rsidR="00E85866" w:rsidRPr="00E85866" w:rsidRDefault="00E85866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используемой литератур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AECCEC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3335DE" w:rsidRPr="003335DE" w14:paraId="038E3C91" w14:textId="77777777" w:rsidTr="00E8586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DDE351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14:paraId="30A81963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Аннотация к рабочей программе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E2B6D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14:paraId="02B638F5" w14:textId="77777777" w:rsidR="007064BF" w:rsidRDefault="007064BF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23B3BDE9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I. Целевой раздел</w:t>
      </w:r>
    </w:p>
    <w:p w14:paraId="4189623F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 Пояснительная записка</w:t>
      </w:r>
    </w:p>
    <w:p w14:paraId="4E8AEA1F" w14:textId="77777777" w:rsidR="003335DE" w:rsidRPr="003335DE" w:rsidRDefault="003335DE" w:rsidP="00171BF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для детей среднего дошкольного возраста составлена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 ос</w:t>
      </w:r>
      <w:r w:rsidR="00171B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нове</w:t>
      </w:r>
      <w:proofErr w:type="gramEnd"/>
      <w:r w:rsidR="00171B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 ДО ООО «Стрекоза»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включает содержание, планирование и организацию образовательного процесса по каждой образовательной области. Программа разработана на основе Федерального государственного образовательного стандарта дошкольного образования (ФГОС ДО) и предназначена для использования в дошкольных образовательных организациях.</w:t>
      </w:r>
    </w:p>
    <w:p w14:paraId="42447BEE" w14:textId="77777777" w:rsidR="003335DE" w:rsidRPr="003335DE" w:rsidRDefault="003335DE" w:rsidP="00171BF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направлена на создание условий развития ребенка 4-5 лет, открывающих возможности для его позитивной социализации, личностного развития, развития инициативы и творческих способностей на основе сотрудничества с взрослыми и сверстниками и соответствующим возрасту видам деятельности, создание развивающей образовательной среды, которая представляет собой систему условий социализации и индивидуализации детей. </w:t>
      </w:r>
    </w:p>
    <w:p w14:paraId="58533D0A" w14:textId="77777777" w:rsidR="003335DE" w:rsidRPr="003335DE" w:rsidRDefault="003335DE" w:rsidP="00171BF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программных задач предусматривается</w:t>
      </w:r>
      <w:r w:rsidR="00742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совместной организованной образовательной деятельности; в ходе режимных моментов; совместной деятельности взрослого и детей, самостоятельной деятельности дошкольников.</w:t>
      </w:r>
    </w:p>
    <w:p w14:paraId="0C5991D6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1.1.1. Цели и задачи реализации программы</w:t>
      </w:r>
    </w:p>
    <w:p w14:paraId="633C731E" w14:textId="77777777" w:rsidR="003335DE" w:rsidRPr="003335DE" w:rsidRDefault="003335DE" w:rsidP="007425B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является создание условий для развития ребенка, способствующих реализации его внутреннего потенциала, обеспечивающих позитивную социализацию, мотивацию и поддержку индивидуальности, развития инициативы и творческих способностей детей через общение, игру, познавательно-исследовательскую деятельность и другие формы активности, соответствующих возрасту и возможностям.</w:t>
      </w:r>
    </w:p>
    <w:p w14:paraId="21191E77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Рабочая программа направлена на решение следующих задач:</w:t>
      </w:r>
    </w:p>
    <w:p w14:paraId="5BB28987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охранять и укреплять физическое и психическое здоровье детей, в том числе их эмоционального благополучие;</w:t>
      </w:r>
    </w:p>
    <w:p w14:paraId="6B52F920" w14:textId="77777777" w:rsidR="003335DE" w:rsidRPr="003335DE" w:rsidRDefault="003335DE" w:rsidP="001B4C7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обеспечивать равные возможности для полноценного развития каждого ребенка в период дошкольного детства независимо от места проживания, пола, нации, языка, социального статуса;</w:t>
      </w:r>
    </w:p>
    <w:p w14:paraId="692C2ED8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создавать благоприятные условия развития детей в соответствии с их возрастными и индивидуальными особенностями, развития способностей и творческого потенциала каждого ребенка как субъекта отношений с другими детьми, взрослыми и миром;</w:t>
      </w:r>
    </w:p>
    <w:p w14:paraId="5F0DF5CD" w14:textId="77777777" w:rsidR="003335DE" w:rsidRPr="003335DE" w:rsidRDefault="003335DE" w:rsidP="001B4C7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содействовать объединению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14:paraId="359B9170" w14:textId="77777777" w:rsidR="003335DE" w:rsidRPr="003335DE" w:rsidRDefault="003335DE" w:rsidP="007425B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содействовать формированию общей культуры личности детей, развитию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формированию предпосылок учебной деятельности;</w:t>
      </w:r>
    </w:p>
    <w:p w14:paraId="2C2758F8" w14:textId="77777777" w:rsidR="003335DE" w:rsidRPr="003335DE" w:rsidRDefault="003335DE" w:rsidP="007425B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формировать социокультурную среду, соответствующую возрастным и индивидуальным особенностям детей;</w:t>
      </w:r>
    </w:p>
    <w:p w14:paraId="7C8CEF6B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обеспечивать психолого-педагогическую поддержку семьям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14:paraId="45C9C718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обеспечивать преемственность целей, задач и содержания дошкольного общего и начального общего образования;</w:t>
      </w:r>
    </w:p>
    <w:p w14:paraId="68E7BADC" w14:textId="77777777" w:rsidR="003335DE" w:rsidRPr="003335DE" w:rsidRDefault="003335DE" w:rsidP="007425B6">
      <w:pPr>
        <w:shd w:val="clear" w:color="auto" w:fill="FFFFFF"/>
        <w:spacing w:after="0" w:line="240" w:lineRule="auto"/>
        <w:ind w:left="212" w:right="136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 организации образовательного процесса является единство воспитательных, развивающих и обучающих целей и задач процесса образования детей дошкольного возраста, в ходе реализации, которых формируются такие качества, которые являются ключевыми в развитии дошкольников.</w:t>
      </w:r>
    </w:p>
    <w:p w14:paraId="66524E25" w14:textId="77777777" w:rsidR="00865149" w:rsidRDefault="00865149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E54038" w14:textId="77777777" w:rsidR="00865149" w:rsidRDefault="00865149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F86D47" w14:textId="7E8CC16C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1.1.2. Принципы и подходы к формированию рабочей программы</w:t>
      </w:r>
    </w:p>
    <w:p w14:paraId="01851117" w14:textId="77777777" w:rsidR="003335DE" w:rsidRPr="003335DE" w:rsidRDefault="003335DE" w:rsidP="007425B6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Образовательный процесс основывается на следующих принципах, которые учитываются в обучении, воспитании детей и в оформлении развивающей среды:</w:t>
      </w:r>
    </w:p>
    <w:p w14:paraId="68ED6017" w14:textId="77777777" w:rsidR="003335DE" w:rsidRPr="003335DE" w:rsidRDefault="003335DE" w:rsidP="003335DE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развивающего образования, в соответствии с которым главной целью дошкольного образования является развитие ребенка.</w:t>
      </w:r>
    </w:p>
    <w:p w14:paraId="758C5029" w14:textId="77777777" w:rsidR="003335DE" w:rsidRPr="003335DE" w:rsidRDefault="003335DE" w:rsidP="00DD3C5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научной обоснованности и практической применимости - содержание программы соответствует основным положениям возрастной психологии и дошкольной педагогики.</w:t>
      </w:r>
    </w:p>
    <w:p w14:paraId="22EC193A" w14:textId="77777777" w:rsidR="003335DE" w:rsidRPr="003335DE" w:rsidRDefault="003335DE" w:rsidP="007425B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интеграции содержания дошкольного образования понимается нами как состояние (или процесс, ведущий к такому состоянию) связанности, взаимопроникновения и взаимодействия отдельных образовательных областей, обеспечивающее целостность образовательного процесса в соответствии с возрастными возможностями и особенностями детей, спецификой и возможностями образовательных областей.</w:t>
      </w:r>
    </w:p>
    <w:p w14:paraId="569081F0" w14:textId="77777777" w:rsidR="003335DE" w:rsidRPr="003335DE" w:rsidRDefault="003335DE" w:rsidP="007425B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комплексно-тематический принцип построения образовательного процесса, ориентированный на объединение комплекса различных видов специфических детских деятельностей вокруг единой темы в тесной взаимосвязи и взаимозависимости с интеграцией детских деятельностей.</w:t>
      </w:r>
    </w:p>
    <w:p w14:paraId="00D5B30D" w14:textId="77777777" w:rsidR="003335DE" w:rsidRPr="003335DE" w:rsidRDefault="003335DE" w:rsidP="003335DE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вариативности - у детей формируется умение в простейших и сложных ситуациях делать самостоятельный выбор на основе согласованных правил.</w:t>
      </w:r>
    </w:p>
    <w:p w14:paraId="2142AB8D" w14:textId="77777777" w:rsidR="003335DE" w:rsidRPr="003335DE" w:rsidRDefault="003335DE" w:rsidP="007425B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минимакса обеспечивает продвижение каждого ребенка своим темпом и ориентирует на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образования.</w:t>
      </w:r>
    </w:p>
    <w:p w14:paraId="15BC120C" w14:textId="77777777" w:rsidR="003335DE" w:rsidRPr="003335DE" w:rsidRDefault="003335DE" w:rsidP="00DD3C5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right="18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творчества ориентирует на приобретение детьми в ходе игры и любого вида деятельности собственного опыта творческой деятельности.</w:t>
      </w:r>
    </w:p>
    <w:p w14:paraId="6B0D22D2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 Возрастные особенности детей 4 – 5 лет</w:t>
      </w:r>
    </w:p>
    <w:p w14:paraId="71FDCD48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Росто</w:t>
      </w:r>
      <w:proofErr w:type="spellEnd"/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-весовые характеристики</w:t>
      </w:r>
    </w:p>
    <w:p w14:paraId="30B93679" w14:textId="77777777" w:rsidR="003335DE" w:rsidRPr="003335DE" w:rsidRDefault="003335DE" w:rsidP="001B4C7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вес девочек изменяется от 16 кг в четыре года до 18,4 кг в пять лет, у мальчиков – от 17 кг в четыре года до 19,7 кг в пять лет. Средняя длина тела у девочек изменяется от 100 см в четыре года до 109 см в пять лет, у мальчиков – от 102 см в четыре года до 110 см в пять лет.</w:t>
      </w:r>
    </w:p>
    <w:p w14:paraId="4C6B886A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Функциональное созревание</w:t>
      </w:r>
    </w:p>
    <w:p w14:paraId="545D16C9" w14:textId="77777777" w:rsidR="003335DE" w:rsidRPr="003335DE" w:rsidRDefault="003335DE" w:rsidP="001B4C7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возраст характеризуется интенсивным созреванием нейронного аппарата ассоциативной коры больших полушарий. Возрастание специализации корковых зон и межполушарных связей. Правое полушарие является ведущим.</w:t>
      </w:r>
    </w:p>
    <w:p w14:paraId="123FF36A" w14:textId="77777777" w:rsidR="003335DE" w:rsidRPr="003335DE" w:rsidRDefault="003335DE" w:rsidP="001B4C7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Продолжается развитие скелета, мышц, изменяются пропорции тела. Слабо, но проявляются различия в строении тела мальчиков и девочек.</w:t>
      </w:r>
    </w:p>
    <w:p w14:paraId="3A69ED8B" w14:textId="77777777" w:rsidR="003335DE" w:rsidRPr="003335DE" w:rsidRDefault="003335DE" w:rsidP="007425B6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Психические функции.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Ведущим психическим процессом в данном возрасте является память. В четыре-пять лет интенсивно формируется произвольная память, но эффективность непроизвольного запоминания выше, чем произвольного. Начинает формироваться опосредованная память, но непосредственное запоминание преобладает. Возрастает объем памяти, дети запоминают до 7-8 названий предметов.</w:t>
      </w:r>
    </w:p>
    <w:p w14:paraId="0CCAC4A4" w14:textId="77777777" w:rsidR="003335DE" w:rsidRPr="003335DE" w:rsidRDefault="003335DE" w:rsidP="007425B6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пятого года жизни восприятие становится более развитым. Интеллектуализация процессов восприятия – разложение предметов и образов на сенсорные эталоны. Восприятие опосредуется системой сенсорных эталонов и способами обследования. Наряду с действиями идентификации и приравнивания к образцу, интенсивно формируются перцептивные действия наглядного моделирования (в основном, через продуктивные виды деятельности). Дети способны упорядочить группы предметов по сенсорному признаку — величине, цвету; выделить такие параметры, как высота, длина и ширина. Совершенствуется ориентация в пространстве. Основной характеристикой мышления детей четырех-пяти лет является эгоцентризм. Наряду с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интенсивным развитием образного мышления и расширением кругозора, начинает формироваться наглядно- схематическое мышление. Интенсивно формируется воображение. Формируются такие его особенности, как беглость, гибкость. С четырех лет внимание становится произвольным, увеличивается устойчивость произвольного внимания. На пятом году жизни улучшается произношение звуков и дикция, расширяется словарь, связная и диалогическая речь. Речь становится предметом активности детей. Для детей данного возраста характерно словотворчество. Интерес вызывают ритмическая структура речи, рифмы. Развивается грамматическая сторона речи. В период четырех-пяти лет формируются основы познавательной активности и любознательности.</w:t>
      </w:r>
    </w:p>
    <w:p w14:paraId="59E68492" w14:textId="77777777" w:rsidR="003335DE" w:rsidRPr="003335DE" w:rsidRDefault="003335DE" w:rsidP="007425B6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Детские виды деятельности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пятом году жизни ребенок осваивает сложную систему норм и правил, принятых в социуме. Формируется развернутая сюжетно-ролевая игра, где центральным содержанием выступает моделирование системы человеческих отношений в ходе выполнения игровой роли. В данном возрасте в игре дети различают игровые и реальные отношения, характерна ролевая речь. Конфликты чаще возникают в ходе распределения ролей, роли могут меняться в ходе игры. Игра носит процессуальный, творческий характер. Детям доступны игры с правилами, дидактические игры. Развивается изобразительная деятельность. Совершенствуется техническая сторона изобразительной деятельности, замысел смещается с конца на начало рисования. Дети могут рисовать основные геометрические фигуры, вырезать ножницами, наклеивать изображения на бумагу и т. д.</w:t>
      </w:r>
    </w:p>
    <w:p w14:paraId="7B78A955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Усложняется конструирование. Формируются навыки конструирования по образцу, доступно конструирование по схеме, по условию и по замыслу, а также планирование последовательности действий.</w:t>
      </w:r>
    </w:p>
    <w:p w14:paraId="5F0508FB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Продуктивные виды деятельности способствуют развитию мелкой моторики рук.</w:t>
      </w:r>
    </w:p>
    <w:p w14:paraId="5F365CA0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Коммуникация и социализация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общении со взрослыми интенсивно формируются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внеситуативные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общения, в частности –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внеситуативно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-познавательная форма общения, возраст «почемучек» приходится именно на четыре-пять лет. У детей формируется потребность в уважении со стороны взрослого, для них оказывается чрезвычайно важной его похвала. Это приводит к их повышенной обидчивости на замечания. Повышенная обидчивость представляет собой возрастной феномен. Со сверстниками продолжает формироваться ситуативно-деловая форма общения, что определяется развитием развернутой сюжетно-ролевой игры и совместными видами деятельности со сверстниками. При этом, характер межличностных отношений отличает ярко выраженный интерес по отношению к сверстнику, высокую значимость сверстника, ребенок болезненно реагирует на похвалу другого ребенка со стороны взрослых, конфликтность со сверстниками также характерна для данного возраста. В группе формируется стабильная структура взаимоотношений между детьми, определяющая социометрический статус каждого ребенка.</w:t>
      </w:r>
    </w:p>
    <w:p w14:paraId="438C3EFD" w14:textId="77777777" w:rsidR="003335DE" w:rsidRPr="003335DE" w:rsidRDefault="003335DE" w:rsidP="007425B6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Саморегуляция.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от четырех до пяти лет существенно возрастает роль регулятивных механизмов поведения. Потребность в самовыражении (стремление быть компетентным в доступных видах деятельности) определяет развитие произвольности. В игре ребенок может управлять собственным поведением, опираясь на систему правил, заложенных в данной роли. Ребенку доступно осознание основных правил поведения в ходе общения и поведения в социуме. Речь начинает выполнять роль планирования и регуляции поведения. Интенсивно формируются социальные эмоции (чувство стыда, смущение, гордость, зависть, переживание успеха-неуспеха и др.).</w:t>
      </w:r>
    </w:p>
    <w:p w14:paraId="5B9860C9" w14:textId="12D69999" w:rsidR="00D116B5" w:rsidRPr="00314F9D" w:rsidRDefault="003335DE" w:rsidP="00314F9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Личность и самооценка.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ребенка интенсивно формируется периферия самосознания, продолжает формироваться дифференцированная самооценка. Оценка взрослого, оценка взрослым других детей,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самосознания. Появляется краткосрочная временная перспектива (вчера-сегодня-завтра, было-будет).</w:t>
      </w:r>
    </w:p>
    <w:p w14:paraId="59BF1AEA" w14:textId="77777777" w:rsidR="008833A0" w:rsidRDefault="008833A0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90F456" w14:textId="77777777" w:rsidR="008833A0" w:rsidRDefault="008833A0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576C3B" w14:textId="77777777" w:rsidR="008833A0" w:rsidRDefault="008833A0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C5F88D" w14:textId="11260EE2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 Целевые ориентиры</w:t>
      </w:r>
    </w:p>
    <w:p w14:paraId="68DD2AE3" w14:textId="77777777" w:rsidR="003335DE" w:rsidRPr="003335DE" w:rsidRDefault="003335DE" w:rsidP="00B00EF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Целевые ориентиры дошкольного образования представлены в виде социально-нормативных возрастных характеристик возможных достижений ребенка на этапе завершения уровня дошкольного образования.</w:t>
      </w:r>
    </w:p>
    <w:p w14:paraId="468E4E6F" w14:textId="5CE184EB" w:rsidR="00435B9F" w:rsidRDefault="00544852" w:rsidP="00544852">
      <w:pPr>
        <w:shd w:val="clear" w:color="auto" w:fill="FFFFFF"/>
        <w:tabs>
          <w:tab w:val="left" w:pos="435"/>
          <w:tab w:val="center" w:pos="4677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14:paraId="5C63D8D5" w14:textId="77777777" w:rsidR="003335DE" w:rsidRPr="003335DE" w:rsidRDefault="00544852" w:rsidP="00544852">
      <w:pPr>
        <w:shd w:val="clear" w:color="auto" w:fill="FFFFFF"/>
        <w:tabs>
          <w:tab w:val="left" w:pos="435"/>
          <w:tab w:val="center" w:pos="4677"/>
        </w:tabs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Ожидаемые образовательные результаты  </w:t>
      </w:r>
      <w:r w:rsidR="00FF2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освоения рабочей Программы</w:t>
      </w:r>
    </w:p>
    <w:tbl>
      <w:tblPr>
        <w:tblW w:w="9923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1"/>
        <w:gridCol w:w="4252"/>
      </w:tblGrid>
      <w:tr w:rsidR="003335DE" w:rsidRPr="003335DE" w14:paraId="7677089D" w14:textId="77777777" w:rsidTr="00865149">
        <w:trPr>
          <w:trHeight w:val="644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23B6B" w14:textId="77777777" w:rsidR="003335DE" w:rsidRPr="003335DE" w:rsidRDefault="003335DE" w:rsidP="003335DE">
            <w:pPr>
              <w:spacing w:after="0" w:line="240" w:lineRule="auto"/>
              <w:ind w:left="1790" w:right="179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Ожидаемые образовательные результаты</w:t>
            </w:r>
          </w:p>
          <w:p w14:paraId="082E6220" w14:textId="77777777" w:rsidR="003335DE" w:rsidRPr="003335DE" w:rsidRDefault="003335DE" w:rsidP="003335DE">
            <w:pPr>
              <w:spacing w:after="0" w:line="240" w:lineRule="auto"/>
              <w:ind w:left="1796" w:right="17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(целевые ориентиры)</w:t>
            </w:r>
          </w:p>
        </w:tc>
      </w:tr>
      <w:tr w:rsidR="003335DE" w:rsidRPr="003335DE" w14:paraId="78706B0F" w14:textId="77777777" w:rsidTr="00865149">
        <w:trPr>
          <w:trHeight w:val="644"/>
        </w:trPr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26891" w14:textId="77777777" w:rsidR="003335DE" w:rsidRPr="003335DE" w:rsidRDefault="003335DE" w:rsidP="003335DE">
            <w:pPr>
              <w:spacing w:after="0" w:line="240" w:lineRule="auto"/>
              <w:ind w:left="372" w:right="3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Мотивационные образовательные</w:t>
            </w:r>
          </w:p>
          <w:p w14:paraId="3EC2747E" w14:textId="77777777" w:rsidR="003335DE" w:rsidRPr="003335DE" w:rsidRDefault="003335DE" w:rsidP="003335DE">
            <w:pPr>
              <w:spacing w:after="0" w:line="240" w:lineRule="auto"/>
              <w:ind w:left="368" w:right="3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BDC3E" w14:textId="77777777" w:rsidR="003335DE" w:rsidRPr="003335DE" w:rsidRDefault="003335DE" w:rsidP="003335DE">
            <w:pPr>
              <w:spacing w:after="0" w:line="240" w:lineRule="auto"/>
              <w:ind w:left="192" w:right="19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 образовательные</w:t>
            </w:r>
          </w:p>
          <w:p w14:paraId="0D3D0188" w14:textId="77777777" w:rsidR="003335DE" w:rsidRPr="003335DE" w:rsidRDefault="003335DE" w:rsidP="003335DE">
            <w:pPr>
              <w:spacing w:after="0" w:line="240" w:lineRule="auto"/>
              <w:ind w:left="182" w:right="19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</w:p>
        </w:tc>
      </w:tr>
      <w:tr w:rsidR="003335DE" w:rsidRPr="003335DE" w14:paraId="5280626F" w14:textId="77777777" w:rsidTr="00865149">
        <w:trPr>
          <w:trHeight w:val="708"/>
        </w:trPr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8288C" w14:textId="77777777" w:rsidR="003335DE" w:rsidRPr="003335DE" w:rsidRDefault="003335DE" w:rsidP="003335DE">
            <w:pPr>
              <w:spacing w:after="0" w:line="240" w:lineRule="auto"/>
              <w:ind w:left="1002" w:right="680" w:hanging="3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Ценностные представления и мотивационные ресурсы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C82D59" w14:textId="77777777" w:rsidR="003335DE" w:rsidRPr="003335DE" w:rsidRDefault="003335DE" w:rsidP="003335DE">
            <w:pPr>
              <w:spacing w:after="0" w:line="240" w:lineRule="auto"/>
              <w:ind w:left="5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Знания, умения, навыки</w:t>
            </w:r>
          </w:p>
        </w:tc>
      </w:tr>
      <w:tr w:rsidR="003335DE" w:rsidRPr="003335DE" w14:paraId="507418F0" w14:textId="77777777" w:rsidTr="00865149">
        <w:trPr>
          <w:trHeight w:val="552"/>
        </w:trPr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D1185" w14:textId="77777777" w:rsidR="003335DE" w:rsidRPr="007425B6" w:rsidRDefault="003335DE" w:rsidP="00796BD7">
            <w:pPr>
              <w:pStyle w:val="a5"/>
              <w:numPr>
                <w:ilvl w:val="0"/>
                <w:numId w:val="101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инициативность;</w:t>
            </w:r>
          </w:p>
          <w:p w14:paraId="01A5E2F4" w14:textId="77777777" w:rsidR="003335DE" w:rsidRPr="007425B6" w:rsidRDefault="003335DE" w:rsidP="00796BD7">
            <w:pPr>
              <w:pStyle w:val="a5"/>
              <w:numPr>
                <w:ilvl w:val="0"/>
                <w:numId w:val="101"/>
              </w:numPr>
              <w:spacing w:before="30" w:after="30" w:line="240" w:lineRule="auto"/>
              <w:ind w:right="2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позитивное отношение к миру, другим людям вне зависимости от их социального происхождения,</w:t>
            </w:r>
          </w:p>
          <w:p w14:paraId="540050A1" w14:textId="77777777" w:rsidR="003335DE" w:rsidRPr="003335DE" w:rsidRDefault="003335DE" w:rsidP="003335DE">
            <w:pPr>
              <w:spacing w:after="0" w:line="240" w:lineRule="auto"/>
              <w:ind w:left="116" w:right="61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этнической принадлежности, религиозных и других </w:t>
            </w:r>
            <w:r w:rsid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верований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их физических и психических особенностей;</w:t>
            </w:r>
          </w:p>
          <w:p w14:paraId="2B220DDA" w14:textId="77777777" w:rsidR="003335DE" w:rsidRPr="003335DE" w:rsidRDefault="003335DE" w:rsidP="007425B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-позитивное отношение к самому себе,</w:t>
            </w:r>
            <w:r w:rsidR="00742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чувство  </w:t>
            </w:r>
            <w:r w:rsidR="00FF2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42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собственного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достоинства,</w:t>
            </w:r>
          </w:p>
          <w:p w14:paraId="547A2F92" w14:textId="77777777" w:rsidR="003335DE" w:rsidRPr="003335DE" w:rsidRDefault="003335DE" w:rsidP="003335D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-уверенность в своих силах;</w:t>
            </w:r>
          </w:p>
          <w:p w14:paraId="6E7FE9E6" w14:textId="77777777" w:rsidR="003335DE" w:rsidRPr="007425B6" w:rsidRDefault="003335DE" w:rsidP="00796BD7">
            <w:pPr>
              <w:pStyle w:val="a5"/>
              <w:numPr>
                <w:ilvl w:val="0"/>
                <w:numId w:val="102"/>
              </w:numPr>
              <w:spacing w:before="30" w:after="30" w:line="240" w:lineRule="auto"/>
              <w:ind w:left="289" w:right="168" w:firstLine="7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позитивное отношение к разным видам труда, ответственность за начатое дело;</w:t>
            </w:r>
          </w:p>
          <w:p w14:paraId="3C3D120B" w14:textId="77777777" w:rsidR="003335DE" w:rsidRPr="007425B6" w:rsidRDefault="003335DE" w:rsidP="00796BD7">
            <w:pPr>
              <w:pStyle w:val="a5"/>
              <w:numPr>
                <w:ilvl w:val="0"/>
                <w:numId w:val="102"/>
              </w:numPr>
              <w:spacing w:before="30" w:after="30" w:line="240" w:lineRule="auto"/>
              <w:ind w:left="289" w:right="2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 первичных ценностных представлений о том, что такое «хорошо» и что такое «плохо», стремление поступать правильно;</w:t>
            </w:r>
          </w:p>
          <w:p w14:paraId="0DEA02A5" w14:textId="77777777" w:rsidR="003335DE" w:rsidRPr="007425B6" w:rsidRDefault="003335DE" w:rsidP="00796BD7">
            <w:pPr>
              <w:pStyle w:val="a5"/>
              <w:numPr>
                <w:ilvl w:val="0"/>
                <w:numId w:val="102"/>
              </w:numPr>
              <w:spacing w:before="30" w:after="30" w:line="240" w:lineRule="auto"/>
              <w:ind w:left="147" w:right="820" w:firstLine="2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патриотизм, чувство гражданской принадлежности и гражданской ответственности;</w:t>
            </w:r>
          </w:p>
          <w:p w14:paraId="657434D4" w14:textId="77777777" w:rsidR="003335DE" w:rsidRPr="007425B6" w:rsidRDefault="003335DE" w:rsidP="00796BD7">
            <w:pPr>
              <w:pStyle w:val="a5"/>
              <w:numPr>
                <w:ilvl w:val="0"/>
                <w:numId w:val="102"/>
              </w:numPr>
              <w:spacing w:before="30" w:after="30" w:line="240" w:lineRule="auto"/>
              <w:ind w:left="147" w:right="176" w:firstLine="2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уважительное отношение к духовно- нравственным ценностям, историческим и национально-культурным традициям народов нашей страны;</w:t>
            </w:r>
          </w:p>
          <w:p w14:paraId="361B8E65" w14:textId="77777777" w:rsidR="003335DE" w:rsidRPr="007425B6" w:rsidRDefault="003335DE" w:rsidP="00796BD7">
            <w:pPr>
              <w:pStyle w:val="a5"/>
              <w:numPr>
                <w:ilvl w:val="0"/>
                <w:numId w:val="102"/>
              </w:numPr>
              <w:spacing w:before="30" w:after="30" w:line="240" w:lineRule="auto"/>
              <w:ind w:left="147" w:right="266" w:firstLine="2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 образованию как к одной из ведущих жизненных ценностей;</w:t>
            </w:r>
          </w:p>
          <w:p w14:paraId="5A328950" w14:textId="77777777" w:rsidR="003335DE" w:rsidRPr="003335DE" w:rsidRDefault="003335DE" w:rsidP="003335DE">
            <w:pPr>
              <w:spacing w:after="0" w:line="240" w:lineRule="auto"/>
              <w:ind w:left="110" w:right="6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-стремление к здоровому образу жизни.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AACFC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-освоение основными</w:t>
            </w:r>
          </w:p>
          <w:p w14:paraId="7D5B211A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культурными способами</w:t>
            </w:r>
          </w:p>
          <w:p w14:paraId="2C11CF51" w14:textId="77777777" w:rsidR="003335DE" w:rsidRPr="003335DE" w:rsidRDefault="003335DE" w:rsidP="003335DE">
            <w:pPr>
              <w:spacing w:after="0" w:line="240" w:lineRule="auto"/>
              <w:ind w:left="110" w:right="12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 необходимыми для осуществления различными видами детской деятельности;</w:t>
            </w:r>
          </w:p>
          <w:p w14:paraId="424B2D6B" w14:textId="77777777" w:rsidR="003335DE" w:rsidRPr="003335DE" w:rsidRDefault="003335DE" w:rsidP="003335DE">
            <w:pPr>
              <w:spacing w:after="0" w:line="240" w:lineRule="auto"/>
              <w:ind w:left="110" w:right="7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-овладение универсальными предпосылками учебной</w:t>
            </w:r>
          </w:p>
          <w:p w14:paraId="591A374A" w14:textId="77777777" w:rsidR="007425B6" w:rsidRDefault="003335DE" w:rsidP="003335DE">
            <w:pPr>
              <w:spacing w:after="0" w:line="240" w:lineRule="auto"/>
              <w:ind w:left="110" w:right="10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</w:t>
            </w:r>
          </w:p>
          <w:p w14:paraId="5DC7EE6B" w14:textId="77777777" w:rsidR="007425B6" w:rsidRPr="007425B6" w:rsidRDefault="003335DE" w:rsidP="007425B6">
            <w:pPr>
              <w:spacing w:after="0" w:line="240" w:lineRule="auto"/>
              <w:ind w:left="110" w:right="107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умениями работать по правилу и по</w:t>
            </w:r>
            <w:r w:rsidR="00742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образцу, </w:t>
            </w:r>
          </w:p>
          <w:p w14:paraId="5A126539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 взрослого и выполнять его инструкции;</w:t>
            </w:r>
          </w:p>
          <w:p w14:paraId="0EC21A32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-овладение начальными</w:t>
            </w:r>
          </w:p>
          <w:p w14:paraId="4773A583" w14:textId="77777777" w:rsidR="003335DE" w:rsidRPr="003335DE" w:rsidRDefault="003335DE" w:rsidP="003335DE">
            <w:pPr>
              <w:spacing w:after="0" w:line="240" w:lineRule="auto"/>
              <w:ind w:left="110" w:right="14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знаниями о себе, семье, обществе, государстве и мире;</w:t>
            </w:r>
          </w:p>
          <w:p w14:paraId="3AA17904" w14:textId="77777777" w:rsidR="003335DE" w:rsidRPr="007425B6" w:rsidRDefault="007425B6" w:rsidP="00796BD7">
            <w:pPr>
              <w:pStyle w:val="a5"/>
              <w:numPr>
                <w:ilvl w:val="0"/>
                <w:numId w:val="103"/>
              </w:numPr>
              <w:spacing w:before="30" w:after="30" w:line="240" w:lineRule="auto"/>
              <w:ind w:left="145" w:right="748" w:firstLine="2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элементарными </w:t>
            </w:r>
            <w:r w:rsidR="003335DE"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представлениями из области</w:t>
            </w:r>
          </w:p>
          <w:p w14:paraId="5FAC73E8" w14:textId="77777777" w:rsidR="003335DE" w:rsidRPr="003335DE" w:rsidRDefault="003335DE" w:rsidP="003335DE">
            <w:pPr>
              <w:spacing w:after="0" w:line="240" w:lineRule="auto"/>
              <w:ind w:left="110" w:right="3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природы естествознания, математики, истории и т.п., знакомство с произведениями детской литературы;</w:t>
            </w:r>
          </w:p>
          <w:p w14:paraId="75E762DF" w14:textId="77777777" w:rsidR="003335DE" w:rsidRPr="003335DE" w:rsidRDefault="003335DE" w:rsidP="00796BD7">
            <w:pPr>
              <w:numPr>
                <w:ilvl w:val="0"/>
                <w:numId w:val="2"/>
              </w:numPr>
              <w:spacing w:before="30" w:after="30" w:line="240" w:lineRule="auto"/>
              <w:ind w:left="4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основными</w:t>
            </w:r>
          </w:p>
          <w:p w14:paraId="48C8EBD0" w14:textId="77777777" w:rsidR="003335DE" w:rsidRPr="003335DE" w:rsidRDefault="003335DE" w:rsidP="003335DE">
            <w:pPr>
              <w:spacing w:after="0" w:line="240" w:lineRule="auto"/>
              <w:ind w:left="110" w:right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культурно-гигиеническими навыками, начальными представлениями о принципах здорового образа жизни;</w:t>
            </w:r>
          </w:p>
          <w:p w14:paraId="5F0B6C7E" w14:textId="77777777" w:rsidR="003335DE" w:rsidRPr="007425B6" w:rsidRDefault="003335DE" w:rsidP="00796BD7">
            <w:pPr>
              <w:pStyle w:val="a5"/>
              <w:numPr>
                <w:ilvl w:val="0"/>
                <w:numId w:val="103"/>
              </w:numPr>
              <w:spacing w:before="30" w:after="30" w:line="240" w:lineRule="auto"/>
              <w:ind w:left="145" w:right="406" w:firstLine="2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хорошее физическое развитие (крупная и мелкая моторика, выносливость, владение основными движениями);</w:t>
            </w:r>
          </w:p>
          <w:p w14:paraId="544E071F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-хорошее владение устной речью, сформированность предпосылок к грамотности.</w:t>
            </w:r>
          </w:p>
        </w:tc>
      </w:tr>
      <w:tr w:rsidR="00171BFE" w:rsidRPr="003335DE" w14:paraId="4EFFBB8C" w14:textId="77777777" w:rsidTr="00865149">
        <w:trPr>
          <w:trHeight w:val="552"/>
        </w:trPr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F911" w14:textId="444189B9" w:rsidR="00544852" w:rsidRDefault="00544852" w:rsidP="00DD3C51">
            <w:pPr>
              <w:tabs>
                <w:tab w:val="left" w:pos="5565"/>
              </w:tabs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49FFA7" w14:textId="77777777" w:rsidR="00544852" w:rsidRPr="003335DE" w:rsidRDefault="00544852" w:rsidP="00171BFE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9AE3" w14:textId="77777777" w:rsidR="00171BFE" w:rsidRPr="003335DE" w:rsidRDefault="00171BF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3CAD5D5" w14:textId="77777777" w:rsidR="003335DE" w:rsidRPr="003335DE" w:rsidRDefault="003335DE" w:rsidP="003335DE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666666"/>
          <w:sz w:val="24"/>
          <w:szCs w:val="24"/>
          <w:lang w:eastAsia="ru-RU"/>
        </w:rPr>
      </w:pPr>
    </w:p>
    <w:tbl>
      <w:tblPr>
        <w:tblW w:w="9923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5"/>
        <w:gridCol w:w="3848"/>
        <w:gridCol w:w="2470"/>
      </w:tblGrid>
      <w:tr w:rsidR="003335DE" w:rsidRPr="003335DE" w14:paraId="6986B022" w14:textId="77777777" w:rsidTr="00865149">
        <w:trPr>
          <w:trHeight w:val="328"/>
        </w:trPr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055D3" w14:textId="64E2F251" w:rsidR="008833A0" w:rsidRDefault="008833A0" w:rsidP="001B4C7D">
            <w:pPr>
              <w:spacing w:after="0" w:line="240" w:lineRule="auto"/>
              <w:ind w:right="17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1770C20" w14:textId="77777777" w:rsidR="00865149" w:rsidRDefault="00865149" w:rsidP="001B4C7D">
            <w:pPr>
              <w:spacing w:after="0" w:line="240" w:lineRule="auto"/>
              <w:ind w:right="17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55ADED5" w14:textId="77777777" w:rsidR="008833A0" w:rsidRDefault="008833A0" w:rsidP="001B4C7D">
            <w:pPr>
              <w:spacing w:after="0" w:line="240" w:lineRule="auto"/>
              <w:ind w:right="17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B3B72A" w14:textId="55A92770" w:rsidR="003335DE" w:rsidRPr="003335DE" w:rsidRDefault="003335DE" w:rsidP="001B4C7D">
            <w:pPr>
              <w:spacing w:after="0" w:line="240" w:lineRule="auto"/>
              <w:ind w:right="179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 образовательные результаты</w:t>
            </w:r>
          </w:p>
        </w:tc>
      </w:tr>
      <w:tr w:rsidR="003335DE" w:rsidRPr="003335DE" w14:paraId="58450910" w14:textId="77777777" w:rsidTr="00865149">
        <w:trPr>
          <w:trHeight w:val="1020"/>
        </w:trPr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FEC14" w14:textId="77777777" w:rsidR="003335DE" w:rsidRPr="003335DE" w:rsidRDefault="003335DE" w:rsidP="003335DE">
            <w:pPr>
              <w:spacing w:after="0" w:line="240" w:lineRule="auto"/>
              <w:ind w:left="968" w:right="860" w:hanging="9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Когнитивные способности</w:t>
            </w:r>
          </w:p>
        </w:tc>
        <w:tc>
          <w:tcPr>
            <w:tcW w:w="3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0B267" w14:textId="77777777" w:rsidR="003335DE" w:rsidRPr="003335DE" w:rsidRDefault="003335DE" w:rsidP="003335DE">
            <w:pPr>
              <w:spacing w:after="0" w:line="240" w:lineRule="auto"/>
              <w:ind w:left="852" w:right="394" w:hanging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способности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8EC11" w14:textId="77777777" w:rsidR="003335DE" w:rsidRPr="003335DE" w:rsidRDefault="003335DE" w:rsidP="003335DE">
            <w:pPr>
              <w:spacing w:after="0" w:line="240" w:lineRule="auto"/>
              <w:ind w:left="562" w:right="428" w:hanging="12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Регуляторные способности</w:t>
            </w:r>
          </w:p>
        </w:tc>
      </w:tr>
      <w:tr w:rsidR="003335DE" w:rsidRPr="003335DE" w14:paraId="2B4B5BB2" w14:textId="77777777" w:rsidTr="00865149">
        <w:trPr>
          <w:trHeight w:val="8494"/>
        </w:trPr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99030" w14:textId="77777777" w:rsidR="003335DE" w:rsidRPr="003335DE" w:rsidRDefault="003335DE" w:rsidP="003335D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-любознательность;</w:t>
            </w:r>
          </w:p>
          <w:p w14:paraId="319D786D" w14:textId="77777777" w:rsidR="00100039" w:rsidRDefault="003335DE" w:rsidP="00796BD7">
            <w:pPr>
              <w:numPr>
                <w:ilvl w:val="0"/>
                <w:numId w:val="3"/>
              </w:numPr>
              <w:spacing w:before="30" w:after="30" w:line="240" w:lineRule="auto"/>
              <w:ind w:left="4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развитое воображение;</w:t>
            </w:r>
          </w:p>
          <w:p w14:paraId="0121B229" w14:textId="77777777" w:rsidR="00100039" w:rsidRPr="00100039" w:rsidRDefault="003335DE" w:rsidP="00796BD7">
            <w:pPr>
              <w:numPr>
                <w:ilvl w:val="0"/>
                <w:numId w:val="3"/>
              </w:numPr>
              <w:spacing w:before="30" w:after="30" w:line="240" w:lineRule="auto"/>
              <w:ind w:left="4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видеть проблему, ставить вопросы, выдвигать гипотезы, находить оптимальные пути решения;</w:t>
            </w:r>
          </w:p>
          <w:p w14:paraId="04BC8A18" w14:textId="77777777" w:rsidR="00100039" w:rsidRDefault="003335DE" w:rsidP="00100039">
            <w:pPr>
              <w:spacing w:before="30" w:after="3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способность</w:t>
            </w:r>
            <w:r w:rsidR="0010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выделять и формулировать цель; </w:t>
            </w:r>
          </w:p>
          <w:p w14:paraId="500A5ADD" w14:textId="77777777" w:rsidR="003335DE" w:rsidRPr="003335DE" w:rsidRDefault="003335DE" w:rsidP="00100039">
            <w:pPr>
              <w:spacing w:before="30" w:after="3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искать и выделять необходимую информацию;</w:t>
            </w:r>
          </w:p>
          <w:p w14:paraId="384CB2B3" w14:textId="77777777" w:rsidR="003335DE" w:rsidRPr="00100039" w:rsidRDefault="003335DE" w:rsidP="00796BD7">
            <w:pPr>
              <w:pStyle w:val="a5"/>
              <w:numPr>
                <w:ilvl w:val="0"/>
                <w:numId w:val="103"/>
              </w:numPr>
              <w:spacing w:before="30" w:after="30" w:line="240" w:lineRule="auto"/>
              <w:ind w:left="147" w:right="408" w:firstLine="2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анализировать, выделять главное и второстепенное, составлять целое из</w:t>
            </w:r>
            <w:r w:rsid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частей, </w:t>
            </w: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классифицировать</w:t>
            </w:r>
            <w:r w:rsid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моделировать;</w:t>
            </w:r>
          </w:p>
          <w:p w14:paraId="71705285" w14:textId="77777777" w:rsidR="003335DE" w:rsidRPr="00100039" w:rsidRDefault="003335DE" w:rsidP="00796BD7">
            <w:pPr>
              <w:pStyle w:val="a5"/>
              <w:numPr>
                <w:ilvl w:val="0"/>
                <w:numId w:val="103"/>
              </w:numPr>
              <w:spacing w:before="30" w:after="30" w:line="240" w:lineRule="auto"/>
              <w:ind w:left="147" w:right="468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устанавливать причинно-следственные связи, наблюдать,</w:t>
            </w:r>
            <w:r w:rsid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экспериментировать, формулировать выводы;</w:t>
            </w:r>
          </w:p>
          <w:p w14:paraId="7D1A9BD1" w14:textId="77777777" w:rsidR="003335DE" w:rsidRPr="00100039" w:rsidRDefault="003335DE" w:rsidP="00796BD7">
            <w:pPr>
              <w:pStyle w:val="a5"/>
              <w:numPr>
                <w:ilvl w:val="0"/>
                <w:numId w:val="103"/>
              </w:numPr>
              <w:spacing w:before="30" w:after="30" w:line="240" w:lineRule="auto"/>
              <w:ind w:left="147" w:right="856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доказывать, аргументированно защищать свои идеи;</w:t>
            </w:r>
          </w:p>
          <w:p w14:paraId="00D8A986" w14:textId="77777777" w:rsidR="003335DE" w:rsidRPr="003335DE" w:rsidRDefault="003335DE" w:rsidP="003335DE">
            <w:pPr>
              <w:spacing w:after="0" w:line="240" w:lineRule="auto"/>
              <w:ind w:left="116" w:right="3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-критическое мышление, способность к принятию</w:t>
            </w:r>
          </w:p>
          <w:p w14:paraId="12EC3241" w14:textId="77777777" w:rsidR="003335DE" w:rsidRPr="003335DE" w:rsidRDefault="003335DE" w:rsidP="003335D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собственных решений, опираясь на свои знания.</w:t>
            </w:r>
          </w:p>
        </w:tc>
        <w:tc>
          <w:tcPr>
            <w:tcW w:w="3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0A06A" w14:textId="77777777" w:rsidR="003335DE" w:rsidRPr="003335DE" w:rsidRDefault="003335DE" w:rsidP="003335DE">
            <w:pPr>
              <w:spacing w:after="0" w:line="240" w:lineRule="auto"/>
              <w:ind w:left="154" w:right="6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-умение общаться и взаимодействовать с партнёрами по игре, совместной</w:t>
            </w:r>
          </w:p>
          <w:p w14:paraId="5226B559" w14:textId="77777777" w:rsidR="003335DE" w:rsidRPr="003335DE" w:rsidRDefault="003335DE" w:rsidP="003335DE">
            <w:pPr>
              <w:spacing w:after="0" w:line="240" w:lineRule="auto"/>
              <w:ind w:left="154" w:right="55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или обмену информации;</w:t>
            </w:r>
          </w:p>
          <w:p w14:paraId="3207E752" w14:textId="77777777" w:rsidR="003335DE" w:rsidRPr="003335DE" w:rsidRDefault="003335DE" w:rsidP="003335DE">
            <w:pPr>
              <w:spacing w:after="0" w:line="240" w:lineRule="auto"/>
              <w:ind w:left="154" w:right="3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-способность действовать с учётом позиции другого и согласовывать свои действия с остальными участниками процесса;</w:t>
            </w:r>
          </w:p>
          <w:p w14:paraId="7441F79F" w14:textId="77777777" w:rsidR="003335DE" w:rsidRPr="003335DE" w:rsidRDefault="003335DE" w:rsidP="00796BD7">
            <w:pPr>
              <w:numPr>
                <w:ilvl w:val="0"/>
                <w:numId w:val="4"/>
              </w:numPr>
              <w:spacing w:before="30" w:after="30" w:line="240" w:lineRule="auto"/>
              <w:ind w:left="492" w:right="13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организовывать и планировать совместные действия со сверстниками и взрослыми;</w:t>
            </w:r>
          </w:p>
          <w:p w14:paraId="21C58FDE" w14:textId="77777777" w:rsidR="003335DE" w:rsidRPr="003335DE" w:rsidRDefault="003335DE" w:rsidP="00796BD7">
            <w:pPr>
              <w:numPr>
                <w:ilvl w:val="0"/>
                <w:numId w:val="4"/>
              </w:numPr>
              <w:spacing w:before="30" w:after="30" w:line="240" w:lineRule="auto"/>
              <w:ind w:left="5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работать в</w:t>
            </w:r>
          </w:p>
          <w:p w14:paraId="332CE9ED" w14:textId="77777777" w:rsidR="003335DE" w:rsidRPr="003335DE" w:rsidRDefault="003335DE" w:rsidP="00796BD7">
            <w:pPr>
              <w:numPr>
                <w:ilvl w:val="0"/>
                <w:numId w:val="4"/>
              </w:numPr>
              <w:spacing w:before="30" w:after="30" w:line="240" w:lineRule="auto"/>
              <w:ind w:left="5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команде, включая трудовую и проектную деятельность.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6FE5D" w14:textId="77777777" w:rsidR="003335DE" w:rsidRPr="003335DE" w:rsidRDefault="003335DE" w:rsidP="003335DE">
            <w:pPr>
              <w:spacing w:after="0" w:line="240" w:lineRule="auto"/>
              <w:ind w:left="154" w:right="10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-умение подчиняться правилам и социальным нормам;</w:t>
            </w:r>
          </w:p>
          <w:p w14:paraId="56292ABF" w14:textId="77777777" w:rsidR="003335DE" w:rsidRPr="003335DE" w:rsidRDefault="003335DE" w:rsidP="003335DE">
            <w:pPr>
              <w:spacing w:after="0" w:line="240" w:lineRule="auto"/>
              <w:ind w:left="154" w:right="4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-целеполагание и планирование (способность планировать свои действия, направленные на достижение</w:t>
            </w:r>
          </w:p>
          <w:p w14:paraId="0459CFFC" w14:textId="77777777" w:rsidR="003335DE" w:rsidRPr="003335DE" w:rsidRDefault="003335DE" w:rsidP="003335DE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конкретной цели);</w:t>
            </w:r>
          </w:p>
          <w:p w14:paraId="048CADEC" w14:textId="77777777" w:rsidR="003335DE" w:rsidRPr="003335DE" w:rsidRDefault="003335DE" w:rsidP="003335DE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-прогнозирование</w:t>
            </w:r>
          </w:p>
          <w:p w14:paraId="23F8F321" w14:textId="77777777" w:rsidR="003335DE" w:rsidRPr="003335DE" w:rsidRDefault="00100039" w:rsidP="003335DE">
            <w:pPr>
              <w:spacing w:after="0" w:line="240" w:lineRule="auto"/>
              <w:ind w:left="154" w:right="980" w:hanging="3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адекватно оценивать</w:t>
            </w:r>
          </w:p>
          <w:p w14:paraId="2093FBE7" w14:textId="77777777" w:rsidR="003335DE" w:rsidRPr="003335DE" w:rsidRDefault="003335DE" w:rsidP="003335DE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своей</w:t>
            </w:r>
          </w:p>
          <w:p w14:paraId="68338842" w14:textId="77777777" w:rsidR="003335DE" w:rsidRPr="003335DE" w:rsidRDefault="003335DE" w:rsidP="003335DE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1BFF46C9" w14:textId="77777777" w:rsidR="003335DE" w:rsidRPr="003335DE" w:rsidRDefault="003335DE" w:rsidP="003335DE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-самоконтроль и коррекция.</w:t>
            </w:r>
          </w:p>
        </w:tc>
      </w:tr>
    </w:tbl>
    <w:p w14:paraId="05098ADE" w14:textId="77777777" w:rsidR="00171BFE" w:rsidRDefault="00171BFE" w:rsidP="003335DE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352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2119E6" w14:textId="77777777" w:rsidR="003335DE" w:rsidRPr="003335DE" w:rsidRDefault="003335DE" w:rsidP="003335DE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352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1.4. Система оценки результатов освоения Программы</w:t>
      </w:r>
    </w:p>
    <w:p w14:paraId="42EB6FAF" w14:textId="77777777" w:rsidR="003335DE" w:rsidRPr="003335DE" w:rsidRDefault="003335DE" w:rsidP="00100039">
      <w:pPr>
        <w:shd w:val="clear" w:color="auto" w:fill="FFFFFF"/>
        <w:spacing w:after="0" w:line="240" w:lineRule="auto"/>
        <w:ind w:left="210"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оценки образовательной деятельности в 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средней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2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группе, предполагает оценивание качества условий образовательной деятельности, в которую включены следующие критерии:</w:t>
      </w:r>
    </w:p>
    <w:p w14:paraId="5D287253" w14:textId="77777777" w:rsidR="003335DE" w:rsidRPr="003335DE" w:rsidRDefault="003335DE" w:rsidP="003335DE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Педагогическая диагностика развития ребенка.</w:t>
      </w:r>
    </w:p>
    <w:p w14:paraId="73B6CD9D" w14:textId="77777777" w:rsidR="003335DE" w:rsidRPr="003335DE" w:rsidRDefault="003335DE" w:rsidP="003335DE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Оценка качества предметно-развивающей среды в группе.</w:t>
      </w:r>
    </w:p>
    <w:p w14:paraId="46FAFCB7" w14:textId="77777777" w:rsidR="003335DE" w:rsidRPr="003335DE" w:rsidRDefault="003335DE" w:rsidP="00B00EFA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  Внешняя оценка качества условий образовательной деятельности в группе, а именно</w:t>
      </w:r>
      <w:r w:rsidR="00FF2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удовлетворенность дошкольным образованием со стороны семьи ребенка.</w:t>
      </w:r>
    </w:p>
    <w:p w14:paraId="1370AA73" w14:textId="5E63BE5F" w:rsidR="00314F9D" w:rsidRDefault="00314F9D" w:rsidP="008833A0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882B43" w14:textId="0ED11188" w:rsidR="003335DE" w:rsidRPr="003335DE" w:rsidRDefault="008833A0" w:rsidP="008833A0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Педагогическая диагностика развития ребенка</w:t>
      </w:r>
      <w:r w:rsidR="003335DE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(Приложение 1)</w:t>
      </w:r>
    </w:p>
    <w:p w14:paraId="36F0813B" w14:textId="77777777" w:rsidR="003335DE" w:rsidRPr="003335DE" w:rsidRDefault="003335DE" w:rsidP="00B00EFA">
      <w:pPr>
        <w:shd w:val="clear" w:color="auto" w:fill="FFFFFF"/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рабочей Программы  </w:t>
      </w:r>
      <w:r w:rsidR="00FF2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 оценку индивидуального развития детей (мониторинг). Основная задача мониторинга заключается в том, чтобы определить степень освоения ребенком образовательной программы и влияние образовательного процесса, организуемого в дошкольном учреждении, на развитие ребенка.</w:t>
      </w:r>
    </w:p>
    <w:p w14:paraId="439A90BF" w14:textId="77777777" w:rsidR="00D116B5" w:rsidRDefault="003335DE" w:rsidP="003335DE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Мониторинг детского развития проводится с детьми 4 – 5 лет два раза в год  </w:t>
      </w:r>
    </w:p>
    <w:p w14:paraId="1BAFC0D6" w14:textId="77777777" w:rsidR="003335DE" w:rsidRPr="003335DE" w:rsidRDefault="003335DE" w:rsidP="003335DE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сентябре и мае).</w:t>
      </w:r>
    </w:p>
    <w:p w14:paraId="4085963A" w14:textId="77777777" w:rsidR="003335DE" w:rsidRPr="003335DE" w:rsidRDefault="003335DE" w:rsidP="00B00EFA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проведения мониторинга детского развития представляет собой наблюдение за активностью ребенка в различные периоды пребывания в дошкольном учреждении, анализ продуктов детской деятельности, дидактические игры, упражнения, тесты, организуемые педагогом.</w:t>
      </w:r>
    </w:p>
    <w:p w14:paraId="5FE109A8" w14:textId="77777777" w:rsidR="003335DE" w:rsidRPr="003335DE" w:rsidRDefault="003335DE" w:rsidP="001B4C7D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Инструментарий для педагогического мониторинга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14:paraId="573C6306" w14:textId="77777777" w:rsidR="003335DE" w:rsidRPr="003335DE" w:rsidRDefault="003335DE" w:rsidP="00796BD7">
      <w:pPr>
        <w:numPr>
          <w:ilvl w:val="0"/>
          <w:numId w:val="5"/>
        </w:numPr>
        <w:shd w:val="clear" w:color="auto" w:fill="FFFFFF"/>
        <w:spacing w:before="30" w:after="30" w:line="240" w:lineRule="auto"/>
        <w:ind w:left="284" w:right="2" w:firstLine="9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игровой деятельности;</w:t>
      </w:r>
    </w:p>
    <w:p w14:paraId="42AFB3B9" w14:textId="77777777" w:rsidR="003335DE" w:rsidRPr="003335DE" w:rsidRDefault="003335DE" w:rsidP="00796BD7">
      <w:pPr>
        <w:numPr>
          <w:ilvl w:val="0"/>
          <w:numId w:val="5"/>
        </w:numPr>
        <w:shd w:val="clear" w:color="auto" w:fill="FFFFFF"/>
        <w:spacing w:before="30" w:after="30" w:line="240" w:lineRule="auto"/>
        <w:ind w:left="284" w:right="2" w:firstLine="9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 деятельности (как идет развитие детских способностей, познавательной активности);</w:t>
      </w:r>
    </w:p>
    <w:p w14:paraId="698E922D" w14:textId="77777777" w:rsidR="003335DE" w:rsidRPr="003335DE" w:rsidRDefault="003335DE" w:rsidP="00796BD7">
      <w:pPr>
        <w:numPr>
          <w:ilvl w:val="0"/>
          <w:numId w:val="5"/>
        </w:numPr>
        <w:shd w:val="clear" w:color="auto" w:fill="FFFFFF"/>
        <w:spacing w:before="30" w:after="30" w:line="240" w:lineRule="auto"/>
        <w:ind w:left="284" w:right="2" w:firstLine="9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</w:t>
      </w:r>
    </w:p>
    <w:p w14:paraId="1D8ABD9D" w14:textId="77777777" w:rsidR="003335DE" w:rsidRPr="003335DE" w:rsidRDefault="003335DE" w:rsidP="00796BD7">
      <w:pPr>
        <w:numPr>
          <w:ilvl w:val="0"/>
          <w:numId w:val="5"/>
        </w:numPr>
        <w:shd w:val="clear" w:color="auto" w:fill="FFFFFF"/>
        <w:spacing w:before="30" w:after="30" w:line="240" w:lineRule="auto"/>
        <w:ind w:left="284" w:right="2" w:firstLine="9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художественной деятельности;</w:t>
      </w:r>
    </w:p>
    <w:p w14:paraId="6E98EDC6" w14:textId="77777777" w:rsidR="003335DE" w:rsidRPr="003335DE" w:rsidRDefault="003335DE" w:rsidP="00796BD7">
      <w:pPr>
        <w:numPr>
          <w:ilvl w:val="0"/>
          <w:numId w:val="5"/>
        </w:numPr>
        <w:shd w:val="clear" w:color="auto" w:fill="FFFFFF"/>
        <w:spacing w:before="30" w:after="30" w:line="240" w:lineRule="auto"/>
        <w:ind w:left="284" w:right="2" w:firstLine="9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 развития.</w:t>
      </w:r>
    </w:p>
    <w:p w14:paraId="7BE6B88A" w14:textId="77777777" w:rsidR="003335DE" w:rsidRPr="003335DE" w:rsidRDefault="003335DE" w:rsidP="003335DE">
      <w:pPr>
        <w:shd w:val="clear" w:color="auto" w:fill="FFFFFF"/>
        <w:spacing w:after="0" w:line="240" w:lineRule="auto"/>
        <w:ind w:right="2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педагогического мониторинга могут использоваться исключительно для решения следующих образовательных задач:</w:t>
      </w:r>
    </w:p>
    <w:p w14:paraId="5D4290D3" w14:textId="77777777" w:rsidR="003335DE" w:rsidRPr="003335DE" w:rsidRDefault="003335DE" w:rsidP="00435B9F">
      <w:pPr>
        <w:shd w:val="clear" w:color="auto" w:fill="FFFFFF"/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14:paraId="5DBAD0E2" w14:textId="77777777" w:rsidR="003335DE" w:rsidRPr="003335DE" w:rsidRDefault="003335DE" w:rsidP="003335DE">
      <w:pPr>
        <w:shd w:val="clear" w:color="auto" w:fill="FFFFFF"/>
        <w:spacing w:after="0" w:line="240" w:lineRule="auto"/>
        <w:ind w:right="2"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2.Оптимизации работы с группой детей.</w:t>
      </w:r>
    </w:p>
    <w:p w14:paraId="62EC4CF5" w14:textId="77777777" w:rsidR="003335DE" w:rsidRPr="003335DE" w:rsidRDefault="003335DE" w:rsidP="001B4C7D">
      <w:pPr>
        <w:shd w:val="clear" w:color="auto" w:fill="FFFFFF"/>
        <w:spacing w:after="0" w:line="240" w:lineRule="auto"/>
        <w:ind w:right="2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образовательной деятельности педагоги должны создавать диагностические ситуации, чтобы оценить индивидуальную динамику детей и скорректировать свои действия.</w:t>
      </w:r>
    </w:p>
    <w:p w14:paraId="1E51518F" w14:textId="77777777" w:rsidR="003335DE" w:rsidRPr="003335DE" w:rsidRDefault="003335DE" w:rsidP="00171BFE">
      <w:pPr>
        <w:shd w:val="clear" w:color="auto" w:fill="FFFFFF"/>
        <w:spacing w:after="0" w:line="240" w:lineRule="auto"/>
        <w:ind w:right="2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мониторинга фиксируются в диагностической карте наблюдений  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развития детей.</w:t>
      </w:r>
    </w:p>
    <w:p w14:paraId="30B2ACC6" w14:textId="77777777" w:rsidR="003335DE" w:rsidRPr="003335DE" w:rsidRDefault="003335DE" w:rsidP="00B00EFA">
      <w:pPr>
        <w:shd w:val="clear" w:color="auto" w:fill="FFFFFF"/>
        <w:spacing w:after="0" w:line="240" w:lineRule="auto"/>
        <w:ind w:right="2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Результаты оценивания качества образовательной деятельности формируют  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основу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 корректировки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образовательного процесса и условий образовательной деятельности.</w:t>
      </w:r>
    </w:p>
    <w:p w14:paraId="519AE8E4" w14:textId="77777777" w:rsidR="003335DE" w:rsidRPr="003335DE" w:rsidRDefault="003335DE" w:rsidP="00B00EFA">
      <w:pPr>
        <w:shd w:val="clear" w:color="auto" w:fill="FFFFFF"/>
        <w:spacing w:after="0" w:line="240" w:lineRule="auto"/>
        <w:ind w:right="2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диагностики составляется индивидуальный маршрут развития ребенка в целях поддержки ребенка, построения его образовательной траектории или профессиональной коррекции особенностей его развития.</w:t>
      </w:r>
    </w:p>
    <w:p w14:paraId="3EE55F2D" w14:textId="77777777" w:rsidR="003335DE" w:rsidRPr="003335DE" w:rsidRDefault="003335DE" w:rsidP="00171BFE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2" w:firstLine="568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Пособия, используемые для проведения педагогической диагностики индивидуального развития детей при реализации ОП ДО:</w:t>
      </w:r>
    </w:p>
    <w:p w14:paraId="03FCD7A0" w14:textId="77777777" w:rsidR="00865149" w:rsidRDefault="003335DE" w:rsidP="008833A0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2" w:firstLine="284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Н.В. Верещагина: «Диагностика педагогического процесса в средней группе (с 4 до 5 лет) дошкольной образовательной организации. </w:t>
      </w:r>
    </w:p>
    <w:p w14:paraId="47E59F39" w14:textId="77777777" w:rsidR="00865149" w:rsidRDefault="003335DE" w:rsidP="008833A0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2" w:firstLine="28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Разработано в соответствии с ФГОС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  <w:r w:rsidR="008833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651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становления </w:t>
      </w:r>
      <w:r w:rsidR="00FF2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развития  </w:t>
      </w:r>
      <w:r w:rsidR="0031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личности возрастных </w:t>
      </w:r>
      <w:r w:rsidR="0031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характеристик  ребенка осуществляется с помощью заполнения педагогами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индивидуального маршрута (карты) развития.</w:t>
      </w:r>
      <w:r w:rsidR="008833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515B317" w14:textId="1DA1166A" w:rsidR="008833A0" w:rsidRDefault="003335DE" w:rsidP="008833A0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2" w:firstLine="28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 развития – удобный компактный инструмент, который позволяет педагогу оперативно фиксировать результаты наблюдений за детьми в процессе образовательной деятельности интерпретировать данные и использовать результаты анализа данных при проектировании образовательного процесса.</w:t>
      </w:r>
      <w:r w:rsidR="008833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3708B10" w14:textId="3C8C7FF5" w:rsidR="003335DE" w:rsidRPr="008833A0" w:rsidRDefault="003335DE" w:rsidP="008833A0">
      <w:pPr>
        <w:pBdr>
          <w:bottom w:val="single" w:sz="6" w:space="14" w:color="D6DDB9"/>
        </w:pBdr>
        <w:shd w:val="clear" w:color="auto" w:fill="FFFFFF"/>
        <w:spacing w:before="120" w:after="120" w:line="240" w:lineRule="auto"/>
        <w:ind w:right="2" w:firstLine="28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заполнения карты воспитателю нет необходимости организовывать специальные ситуации. При оценивании педагог использует сложившийся определенный образ ребенка, те сведения, которые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накопились за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определенное</w:t>
      </w:r>
      <w:r w:rsidR="00B00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наблюдений.</w:t>
      </w:r>
    </w:p>
    <w:p w14:paraId="5F939D28" w14:textId="77777777" w:rsidR="003335DE" w:rsidRPr="003335DE" w:rsidRDefault="003335DE" w:rsidP="00B00EFA">
      <w:pPr>
        <w:shd w:val="clear" w:color="auto" w:fill="FFFFFF"/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Карта развития как диагностический инструмент дает возможность педагогу одновременно оценить качество текущего образовательного процесса и составить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индивидуальную картину развития ребенка в соответствии с заданными целевыми ориентирами.</w:t>
      </w:r>
    </w:p>
    <w:p w14:paraId="3D00F826" w14:textId="77777777" w:rsidR="003335DE" w:rsidRPr="003335DE" w:rsidRDefault="003335DE" w:rsidP="00B00EFA">
      <w:pPr>
        <w:shd w:val="clear" w:color="auto" w:fill="FFFFFF"/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Периодичность проведения оценки (начало, конец учебного года) развития возрастных характеристик позволит оценить динамику их развития у каждого ребенка, что важно для анализа эффективности созданных психолого-педагогических условий, образовательного процесса.</w:t>
      </w:r>
    </w:p>
    <w:p w14:paraId="693CA3DE" w14:textId="405D5642" w:rsidR="003335DE" w:rsidRPr="003335DE" w:rsidRDefault="00FF2984" w:rsidP="00FF2984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Внешняя оценка качества условий образователь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ной деятельности в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группе, 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удовлетворенность</w:t>
      </w:r>
      <w:proofErr w:type="gramEnd"/>
      <w:r w:rsidR="00435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дошкольным образованием со стороны семьи ребенка.</w:t>
      </w:r>
    </w:p>
    <w:p w14:paraId="56676239" w14:textId="77777777" w:rsidR="003335DE" w:rsidRPr="003335DE" w:rsidRDefault="00435B9F" w:rsidP="00B00EFA">
      <w:pPr>
        <w:shd w:val="clear" w:color="auto" w:fill="FFFFFF"/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ажную</w:t>
      </w:r>
      <w:r w:rsidR="003335DE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в системе оценки качества образовательной деятельности играют семьи воспитанников, участвующие в оценивании образовательной деятельности ДОУ, предоставляя обратную связь о качестве образовательных процессов ДОУ в </w:t>
      </w:r>
      <w:proofErr w:type="gramStart"/>
      <w:r w:rsidR="003335DE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форме  анкетирования</w:t>
      </w:r>
      <w:proofErr w:type="gramEnd"/>
      <w:r w:rsidR="003335DE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 раза в год</w:t>
      </w:r>
    </w:p>
    <w:p w14:paraId="57301818" w14:textId="77777777" w:rsidR="003335DE" w:rsidRPr="003335DE" w:rsidRDefault="003335DE" w:rsidP="00DD3C51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 для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родителей представлена в Приложении 1</w:t>
      </w:r>
    </w:p>
    <w:p w14:paraId="6B19466E" w14:textId="77777777" w:rsidR="00FF2984" w:rsidRDefault="00FF2984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3AFD183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II. Содержательный раздел</w:t>
      </w:r>
    </w:p>
    <w:p w14:paraId="4B0569A1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2.1. Содержание образования по образовательным областям</w:t>
      </w:r>
    </w:p>
    <w:p w14:paraId="29B21391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2.1.1.</w:t>
      </w:r>
      <w:r w:rsidR="00B0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 «Социально-коммуникативное развитие»</w:t>
      </w:r>
    </w:p>
    <w:p w14:paraId="2FA55F7E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области социально-коммуникативного развития основными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деятельности являются:</w:t>
      </w:r>
    </w:p>
    <w:p w14:paraId="764D38FD" w14:textId="77777777" w:rsidR="003335DE" w:rsidRPr="003335DE" w:rsidRDefault="003335DE" w:rsidP="00796BD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сфере социальных отношений:</w:t>
      </w:r>
    </w:p>
    <w:p w14:paraId="0B904869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положительную самооценку, уверенность в своих силах, стремление к самостоятельности;</w:t>
      </w:r>
    </w:p>
    <w:p w14:paraId="3936996B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эмоциональную отзывчивость к взрослым и детям, слабым и нуждающимся в помощи, воспитывать сопереживание героям литературных и анимационных произведений, доброе отношение к животным и растениям;</w:t>
      </w:r>
    </w:p>
    <w:p w14:paraId="7EA87D54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позитивное отношение и чувство принадлежности детей к семье, уважение к родителям (законным представителям), педагогам и окружающим людям;</w:t>
      </w:r>
    </w:p>
    <w:p w14:paraId="20DCE918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доброжелательное отношение ко взрослым и детям;</w:t>
      </w:r>
    </w:p>
    <w:p w14:paraId="55E6EEA5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культуру общения со взрослыми и сверстниками, желание выполнять правила поведения, быть вежливыми в общении со взрослыми и сверстниками;</w:t>
      </w:r>
    </w:p>
    <w:p w14:paraId="175E213C" w14:textId="77777777" w:rsidR="003335DE" w:rsidRPr="003335DE" w:rsidRDefault="003335DE" w:rsidP="00796BD7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стремление к совместным играм, взаимодействию в паре или небольшой подгруппе, к взаимодействию в практической деятельности;</w:t>
      </w:r>
    </w:p>
    <w:p w14:paraId="112DC6DA" w14:textId="77777777" w:rsidR="003335DE" w:rsidRPr="003335DE" w:rsidRDefault="003335DE" w:rsidP="00796BD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области формирования основ гражданственности и патриотизма:</w:t>
      </w:r>
    </w:p>
    <w:p w14:paraId="24325AAF" w14:textId="77777777" w:rsidR="003335DE" w:rsidRPr="003335DE" w:rsidRDefault="003335DE" w:rsidP="00796BD7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уважительное отношение к Родине, символам страны, памятным</w:t>
      </w:r>
    </w:p>
    <w:p w14:paraId="3ACDBBF9" w14:textId="77777777" w:rsidR="003335DE" w:rsidRPr="003335DE" w:rsidRDefault="003335DE" w:rsidP="00B00EFA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датам;</w:t>
      </w:r>
    </w:p>
    <w:p w14:paraId="01B1157B" w14:textId="77777777" w:rsidR="003335DE" w:rsidRPr="003335DE" w:rsidRDefault="003335DE" w:rsidP="00796BD7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гордость за достижения страны в области спорта, науки, искусства и других областях;</w:t>
      </w:r>
    </w:p>
    <w:p w14:paraId="0191B0E2" w14:textId="77777777" w:rsidR="003335DE" w:rsidRPr="003335DE" w:rsidRDefault="003335DE" w:rsidP="00796BD7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детей к основным достопримечательностями населенного пункта, в котором они живут.</w:t>
      </w:r>
    </w:p>
    <w:p w14:paraId="4D3B6D20" w14:textId="77777777" w:rsidR="003335DE" w:rsidRPr="003335DE" w:rsidRDefault="003335DE" w:rsidP="00796B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сфере трудового воспитания:</w:t>
      </w:r>
    </w:p>
    <w:p w14:paraId="7BD636BD" w14:textId="77777777" w:rsidR="003335DE" w:rsidRPr="003335DE" w:rsidRDefault="003335DE" w:rsidP="00796BD7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 об отдельных профессиях взрослых на основе ознакомления с конкретными видами труда;</w:t>
      </w:r>
    </w:p>
    <w:p w14:paraId="63FEE0C0" w14:textId="77777777" w:rsidR="003335DE" w:rsidRPr="003335DE" w:rsidRDefault="003335DE" w:rsidP="00796BD7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уважение и благодарность взрослым за их труд, заботу о детях; вовлекать в простейшие процессы хозяйственно-бытового труда; развивать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самостоятельность и уверенность в самообслуживании, желании включаться в повседневные трудовые дела в ДОО и семье;</w:t>
      </w:r>
    </w:p>
    <w:p w14:paraId="44011BC3" w14:textId="77777777" w:rsidR="003335DE" w:rsidRPr="003335DE" w:rsidRDefault="003335DE" w:rsidP="00796BD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области формирования основ безопасного поведения:</w:t>
      </w:r>
    </w:p>
    <w:p w14:paraId="7992E4E6" w14:textId="77777777" w:rsidR="003335DE" w:rsidRPr="003335DE" w:rsidRDefault="003335DE" w:rsidP="00796BD7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представления детей об основных источниках и видах опасности в быту, на улице, в природе, в общении с незнакомыми людьми;</w:t>
      </w:r>
    </w:p>
    <w:p w14:paraId="13643C53" w14:textId="77777777" w:rsidR="003335DE" w:rsidRPr="003335DE" w:rsidRDefault="003335DE" w:rsidP="00796BD7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 детей с простейшими способами безопасного поведения в опасных ситуациях;</w:t>
      </w:r>
    </w:p>
    <w:p w14:paraId="076AFDDE" w14:textId="77777777" w:rsidR="003335DE" w:rsidRPr="003335DE" w:rsidRDefault="003335DE" w:rsidP="00796BD7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 о правилах безопасного дорожного движения в качестве пешехода и пассажира транспортного средства.</w:t>
      </w:r>
    </w:p>
    <w:p w14:paraId="2E99EC97" w14:textId="77777777" w:rsidR="003335DE" w:rsidRPr="003335DE" w:rsidRDefault="003335DE" w:rsidP="00796BD7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 о правилах безопасного использования электронных гаджетов, в том числе мобильных устройств, планшетов и прочее, исключая практическое использование электронных средств обучения.</w:t>
      </w:r>
    </w:p>
    <w:p w14:paraId="62162682" w14:textId="77777777" w:rsidR="003335DE" w:rsidRPr="00B00EFA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00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образовательной деятельности.</w:t>
      </w:r>
    </w:p>
    <w:p w14:paraId="06D03846" w14:textId="3B938B0A" w:rsidR="003335DE" w:rsidRPr="003335DE" w:rsidRDefault="008833A0" w:rsidP="008833A0">
      <w:pPr>
        <w:shd w:val="clear" w:color="auto" w:fill="FFFFFF"/>
        <w:spacing w:before="100" w:beforeAutospacing="1" w:after="100" w:afterAutospacing="1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</w:t>
      </w:r>
      <w:r w:rsidR="003335DE"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сфере социальных отношений.</w:t>
      </w:r>
    </w:p>
    <w:p w14:paraId="7D0B903F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обогащает представления детей об их развитии, проговаривает и фиксирует внимание на разнообразных возрастных изменениях (когда я был маленький, когда я буду взрослым). Способствует освоению детьми традиционных представлений о половых и гендерных различиях, семейных ролях и отношениях.</w:t>
      </w:r>
    </w:p>
    <w:p w14:paraId="3FA9B148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 положительную самооценку, уверенность в своих силах, отмечает позитивные изменения в развитии и поведении детей, бережно и тактично помогает ребёнку обнаружить свои ошибки и найти адекватный способ их устранения.</w:t>
      </w:r>
    </w:p>
    <w:p w14:paraId="6C02DC50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способствует распознаванию и пониманию детьми эмоциональных состояний, их разнообразных проявлений, связи эмоций и поступков людей. Создает ситуации получения детьми опыта проявления сочувствия и содействия (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эмпатийного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поведения) в ответ на эмоциональное состояние сверстников и взрослых, воспитывает чувствительность и внимательность к затруднениям и переживаниям окружающих. При чтении художественной литературы, просмотре фрагментов анимационных фильмов педагог обращает внимание на разнообразие эмоциональных проявлений героев, комментирует и обсуждает с детьми обусловившие их причины.</w:t>
      </w:r>
    </w:p>
    <w:p w14:paraId="44CADC01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позитивное отношение и чувство принадлежности детей к семье, уважение к родителям (законным представителям): обогащает представление о структуре и составе семьи, родственных отношениях; семейных событиях, делах.</w:t>
      </w:r>
    </w:p>
    <w:p w14:paraId="3566DE6B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включенность детей в детское сообщество, умение согласовывать взаимоотношения со сверстниками. Побуждает детей наблюдать за поведением сверстников, развивает чувствительность к поступкам сверстников, интерес к их действиям. Способствует освоению детьми вербальных и невербальных средств и способов обращения к сверстникам, привлечения внимания и демонстрации своего расположения. Поддерживает детей в ситуации, когда им трудно выразить собственные потребности и при урегулировании конфликтов между сверстниками, демонстрирует культурные формы общения. Поощряет инициативу и самостоятельный выбор детьми занятий и партнеров, обогащает умение договариваться, поддерживает совместные дела детей в небольших группах (3-4 человека). Обеспечивает развитие личностного отношения ребёнка к соблюдению или нарушению моральных норм при взаимодействии со сверстником.</w:t>
      </w:r>
    </w:p>
    <w:p w14:paraId="466F705C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 условия для развития детско-взрослого сообщества. Способствует освоению правил и форм проявления вежливости, уважения к старшим: напоминает и демонстрирует различные формы приветствия, прощания, выражения благодарности и просьбы. Знакомит детей с правилами поведения в общественных местах.</w:t>
      </w:r>
    </w:p>
    <w:p w14:paraId="3C3649D2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Развивает позитивное отношение к ДОО: знакомит с педагогическими и иными работниками ДОО, с доступными для восприятия детьми правилами жизнедеятельности в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ДОО; её традициями; воспитывает бережное отношение к пространству и оборудованию ДОО. Обращает внимание детей на изменение и украшение её помещений и территории, поддерживает инициативу детей и совместно планирует презентацию продуктов деятельности (рисунков, поделок) в пространстве группы и прилегающих к ней помещениях.</w:t>
      </w:r>
    </w:p>
    <w:p w14:paraId="09BAD34F" w14:textId="2810F1A2" w:rsidR="003335DE" w:rsidRPr="003335DE" w:rsidRDefault="008833A0" w:rsidP="008833A0">
      <w:pPr>
        <w:shd w:val="clear" w:color="auto" w:fill="FFFFFF"/>
        <w:spacing w:before="100" w:beforeAutospacing="1" w:after="100" w:afterAutospacing="1" w:line="240" w:lineRule="auto"/>
        <w:ind w:left="71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</w:t>
      </w:r>
      <w:r w:rsidR="003335DE"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области формирования основ гражданственности и патриотизма.</w:t>
      </w:r>
    </w:p>
    <w:p w14:paraId="5F494541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Воспитывает уважительное отношение к нашей Родине – России. Продолжает знакомить с государственной символикой Российской Федерации: Российский флаг и герб России; воспитывает уважительное отношение к символам страны.</w:t>
      </w:r>
    </w:p>
    <w:p w14:paraId="18F2BA5D" w14:textId="77777777" w:rsidR="003335DE" w:rsidRPr="003335DE" w:rsidRDefault="003335DE" w:rsidP="00435B9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Обогащает представления детей о государственных праздниках: День защитника Отечества, День Победы. Знакомит детей с содержанием праздника, с памятными местами в населенном пункте, котором живет, посвященными празднику.</w:t>
      </w:r>
    </w:p>
    <w:p w14:paraId="32E43CE8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обогащает представления детей о малой родине: знакомит с основными достопримечательностями населенного пункта, развивает интерес детей к их посещению с родителями (законными представителями); знакомит с названиями улиц, на которых живут дети. Поддерживает эмоциональную отзывчивость детей на красоту родного края. Создает условия для отражения детьми впечатлений о малой родине в различных видах деятельности (рассказывает, изображает, воплощает образы в играх, разворачивает сюжет и так далее).</w:t>
      </w:r>
    </w:p>
    <w:p w14:paraId="79014FD1" w14:textId="77777777" w:rsidR="003335DE" w:rsidRPr="003335DE" w:rsidRDefault="003335DE" w:rsidP="007F339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Поддерживает интерес к народной культуре страны (традициям, устному народному творчеству, народной музыке, танцам, играм, игрушкам).</w:t>
      </w:r>
    </w:p>
    <w:p w14:paraId="42600654" w14:textId="4E275CCA" w:rsidR="003335DE" w:rsidRPr="003335DE" w:rsidRDefault="008833A0" w:rsidP="008833A0">
      <w:pPr>
        <w:shd w:val="clear" w:color="auto" w:fill="FFFFFF"/>
        <w:spacing w:before="100" w:beforeAutospacing="1" w:after="100" w:afterAutospacing="1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3. </w:t>
      </w:r>
      <w:r w:rsidR="003335DE"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сфере трудового воспитания.</w:t>
      </w:r>
    </w:p>
    <w:p w14:paraId="78DF92AA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знакомит детей с содержанием и структурой процессов хозяйственно-бытового труда взрослых, обогащает их представления, организуя специальные образовательные ситуации с моделированием конкретных трудовых процессов взрослых, работающих в ДОО (как музыкальный руководитель готовится к занятиям с детьми, как электрик меняет электрические лампочки в групповой комнате, повар делает салат на обед). Беседует с детьми, обращает внимание на целостность трудового процесса, направленного на продуктивный результат, вызывает у детей добрые и уважительные чувства к взрослым, которые заботятся о жизнедеятельности детей в ДОО.</w:t>
      </w:r>
    </w:p>
    <w:p w14:paraId="340A6EE8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поддерживает инициативу детей узнать и рассказать о трудовой деятельности взрослых, поощряет коммуникативную активность ребёнка, связанную с желанием рассказать о профессии мамы или папы, описать их трудовые действия, рассказать о результатах их труда.</w:t>
      </w:r>
    </w:p>
    <w:p w14:paraId="0F4D8A88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расширяет представление детей о предметах как результате труда взрослых, о многообразии предметного мира материалов (металл, стекло, бумага, картон, кожа и тому подобное), знакомит детей с ключевыми характеристиками материалов, организуя экспериментирование способствует обогащению представлений детей об отличительных признаках материалов для создания продуктов труда (прочный (ломкий) материал, промокаемый (водоотталкивающий) материал, мягкий (твердый) материал и тому подобное).</w:t>
      </w:r>
    </w:p>
    <w:p w14:paraId="2CC84B7D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рассказывает детям о бытовой технике, помогающей взрослым организовать бытовой труд дома: стиральная и посудомоечная машины, пылесос, мультиварка, миксер, мясорубка; беседует с детьми о назначении бытовой техники, формирует представление о её назначении для ускорения и облегчения процессов бытового труда.</w:t>
      </w:r>
    </w:p>
    <w:p w14:paraId="1B04CA36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создает условия для позитивного включения детей в процессы самообслуживания в режимных моментах группы, поощряет желание детей проявлять самостоятельность и инициативность, используя приемы поощрения и одобрения правильных действий детей, результатов процесса самообслуживания.</w:t>
      </w:r>
    </w:p>
    <w:p w14:paraId="21CE3E41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Одобряет действия детей, направленные на оказание взаимопомощи (помочь доделать поделку, помочь одеться, помочь убрать со стола и тому подобное).</w:t>
      </w:r>
    </w:p>
    <w:p w14:paraId="003705C7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самообслуживания обращает внимание детей на необходимость бережного отношения к вещам: аккуратное складывание одежды, возвращение игрушек на место после игры и тому подобное.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результата, демонстрирует детям приемы самоконтроля для оценки результата, поощряет действия детей, направленные на применение способов самоконтроля в процессе выполнения действий.</w:t>
      </w:r>
    </w:p>
    <w:p w14:paraId="59E565AE" w14:textId="7B473D03" w:rsidR="003335DE" w:rsidRPr="003335DE" w:rsidRDefault="008833A0" w:rsidP="008833A0">
      <w:pPr>
        <w:shd w:val="clear" w:color="auto" w:fill="FFFFFF"/>
        <w:spacing w:before="100" w:beforeAutospacing="1" w:after="100" w:afterAutospacing="1" w:line="240" w:lineRule="auto"/>
        <w:ind w:left="71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</w:t>
      </w:r>
      <w:r w:rsidR="003335DE"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области формирования основ безопасности поведения.</w:t>
      </w:r>
    </w:p>
    <w:p w14:paraId="507A9B81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способствует обогащению представлений детей об основных правилах безопасного поведения в быту, в природе, на улице, в реальном общении с незнакомыми людьми и в телефонных разговорах с ними.</w:t>
      </w:r>
    </w:p>
    <w:p w14:paraId="0AAC7D2E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 условия для расширения и углубления интереса детей к бытовым приборам и предметам быта, обсуждает вместе с детьми правила их использования, поощряет стремление детей поделиться своим опытом с другими, предлагает детям рассказать о том, как они дома соблюдают правила безопасного поведения, выбирает вместе с детьми лучшие примеры. Обсуждает с детьми, что порядок в доме и ДОО необходимо соблюдать не только для красоты, но и для безопасности человека, что предметы и игрушки необходимо класть на свое место.</w:t>
      </w:r>
    </w:p>
    <w:p w14:paraId="164B14F8" w14:textId="77777777" w:rsidR="003335DE" w:rsidRPr="003335DE" w:rsidRDefault="003335DE" w:rsidP="00B00EF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 вместе с детьми картинки с правилами и алгоритмами поведения в ситуациях, опасных для здоровья и жизни, которые могут произойти с детьми дома, в условиях ДОО, в ближайшем с домом окружении: если неосторожно пользоваться, брать без разрешения или играть острыми, колющими, режущими предметами, то можно порезаться или уколоться, лучше предупредить взрослого и пользоваться только под его присмотром.</w:t>
      </w:r>
    </w:p>
    <w:p w14:paraId="59703DF7" w14:textId="77777777" w:rsidR="003335DE" w:rsidRPr="003335DE" w:rsidRDefault="003335DE" w:rsidP="001B4C7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 игровые ситуации, в которых ребёнок может закрепить опыт безопасного поведения в быту, на улице, в природе, в общении с незнакомыми людьми. Обсуждают с детьми правила безопасного поведения в чрезвычайных ситуациях: как позвать взрослого на помощь, как вызвать помощь по мобильному устройству и тому подобное.</w:t>
      </w:r>
    </w:p>
    <w:p w14:paraId="42061EB2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2.1.2. Образовательная область «Познавательное развитие»</w:t>
      </w:r>
    </w:p>
    <w:p w14:paraId="7FD47710" w14:textId="77777777" w:rsidR="003335DE" w:rsidRPr="003335DE" w:rsidRDefault="003335DE" w:rsidP="00171BFE">
      <w:pPr>
        <w:shd w:val="clear" w:color="auto" w:fill="FFFFFF"/>
        <w:spacing w:after="0" w:line="240" w:lineRule="auto"/>
        <w:ind w:right="2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области познавательного развития основными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деятельности являются:</w:t>
      </w:r>
    </w:p>
    <w:p w14:paraId="14E8B04E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сенсорный опыт детей, развивать целенаправленное восприятие и самостоятельное обследование окружающих предметов (объектов) с опорой на разные органы чувств;</w:t>
      </w:r>
    </w:p>
    <w:p w14:paraId="3DC04DD1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способы решения поисковых задач в самостоятельной и совместной со сверстниками и взрослыми деятельности;</w:t>
      </w:r>
    </w:p>
    <w:p w14:paraId="15762E95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элементарные математические представления о количестве, числе, форме, величине предметов, пространственных и временных отношениях;</w:t>
      </w:r>
    </w:p>
    <w:p w14:paraId="71E5D3EE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представления о себе и своих возможностях в познавательной деятельности с родителями (законными представителями) и членам семьи; продолжать развивать представления детей о труде взрослого;</w:t>
      </w:r>
    </w:p>
    <w:p w14:paraId="19004E72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представления детей о своей малой родине, населенном пункте, в котором живут, его достопримечательностях, поддерживать интерес к стране; знакомить с традициями и праздниками, принимать участие в подготовке к праздникам, эмоционально откликаться на участие в них;</w:t>
      </w:r>
    </w:p>
    <w:p w14:paraId="3BCE1DFE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представления о многообразии объектов живой природы, их особенностях, питании, месте обитания, жизненных проявлениях и потребностях;</w:t>
      </w:r>
    </w:p>
    <w:p w14:paraId="6D61640D" w14:textId="77777777" w:rsidR="003335DE" w:rsidRPr="003335DE" w:rsidRDefault="003335DE" w:rsidP="00796BD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обучать сравнению и группировке объектов живой природы на основе признаков, знакомить с объектами и свойствами неживой природы, отличительными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признаками времен года, явлениями природы и деятельностью человека в разные сезоны, воспитывать эмоционально-положительное отношение ко всем живым существам, желание их беречь и заботиться.</w:t>
      </w:r>
    </w:p>
    <w:p w14:paraId="4C482B33" w14:textId="77777777" w:rsidR="003335DE" w:rsidRPr="003335DE" w:rsidRDefault="003335DE" w:rsidP="00171BFE">
      <w:pPr>
        <w:shd w:val="clear" w:color="auto" w:fill="FFFFFF"/>
        <w:spacing w:after="0" w:line="240" w:lineRule="auto"/>
        <w:ind w:left="740" w:right="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образовательной деятельности:</w:t>
      </w:r>
    </w:p>
    <w:p w14:paraId="07AE33B3" w14:textId="77777777" w:rsidR="003335DE" w:rsidRPr="00900843" w:rsidRDefault="003335DE" w:rsidP="00796BD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Сенсорные эталоны и познавательные действия:</w:t>
      </w:r>
    </w:p>
    <w:p w14:paraId="41020A48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обследовательских действий педагог формирует у детей умение различать и называть уже известные цвета (красный, синий, зеленый, желтый, белый, черный) и оттенки (розовый, голубой, серый); знакомит с новыми цветами и оттенками (коричневый, оранжевый, светло-зеленый). Развивает способность различать и называть форму окружающих предметов, используя сенсорные эталоны геометрические фигуры (круг, квадрат, овал, прямоугольник, треугольник); находить отличия и сходства между предметами по 2-3 признакам путем непосредственного сравнения, осваивать группировку, классификацию и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сериацию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описывать предметы по 3-4 основным свойствам.</w:t>
      </w:r>
    </w:p>
    <w:p w14:paraId="0651451A" w14:textId="77777777" w:rsidR="003335DE" w:rsidRPr="00900843" w:rsidRDefault="003335DE" w:rsidP="00796B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Математические представления:</w:t>
      </w:r>
    </w:p>
    <w:p w14:paraId="76D49ADC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формирует у детей умения считать в пределах пяти с участием различных анализаторов (на слух, ощупь, счет движений и другое), пересчитывать предметы и отсчитывать их по образцу и названному числу; способствует пониманию независимости числа от формы, величины и пространственного расположения предметов; помогает освоить порядковый счет в пределах пяти, познанию пространственных и временных отношений (вперед, назад, вниз, вперед, налево, направо, утро, день, вечер, ночь, вчера, сегодня, завтра).</w:t>
      </w:r>
    </w:p>
    <w:p w14:paraId="5545CE66" w14:textId="77777777" w:rsidR="003335DE" w:rsidRPr="00900843" w:rsidRDefault="003335DE" w:rsidP="00796BD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Окружающий мир:</w:t>
      </w:r>
    </w:p>
    <w:p w14:paraId="720C0F38" w14:textId="77777777" w:rsidR="003335DE" w:rsidRPr="003335DE" w:rsidRDefault="003335DE" w:rsidP="003335DE">
      <w:pPr>
        <w:shd w:val="clear" w:color="auto" w:fill="FFFFFF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демонстрирует детям способы объединения со сверстниками для решения поставленных поисковых задач (обсуждать проблему, договариваться, оказывать помощь в решении поисковых задач, распределять действия, проявлять инициативу в совместном решении задач, формулировать вопросы познавательной направленности и так далее);</w:t>
      </w:r>
    </w:p>
    <w:p w14:paraId="53B0D453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расширяет представления детей о свойствах разных материалов в процессе работы с ними; подводит к пониманию того, что сходные по назначению предметы могут быть разной формы, сделаны из разных материалов; дает почувствовать и ощутить, что предметы имеют разный вес, объем; демонстрирует и разъясняет детям способы взвешивания, сравнения предметов между собой, показывая избегание возможности сделать ложные выводы (большой предмет не всегда оказывается более тяжелым);</w:t>
      </w:r>
    </w:p>
    <w:p w14:paraId="41CE4D18" w14:textId="77777777" w:rsidR="003335DE" w:rsidRPr="003335DE" w:rsidRDefault="003335DE" w:rsidP="00C10FE3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показывает ребёнку существующие в окружающем мире простые закономерности и зависимости, например: если холодно - нужно теплее одеться, если темно - нужно зажечь свет, если сильный ветер - закрыть окно. Указывает на необходимость замечать целесообразность и целенаправленность некоторых действий, видеть простейшие причины и следствия собственных действий;</w:t>
      </w:r>
    </w:p>
    <w:p w14:paraId="22705C80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продолжает расширять представления детей о членах семьи, о малой родине и Отечестве; представления о населенном пункте, в котором живут, некоторых городских объектах, видах транспорта; расширяет и обогащает начальные представления о родной стране, некоторых общественных праздниках и событиях. Знакомит детей с трудом взрослых в городе и сельской местности; знакомит со спецификой зданий и их устройством в городе и селе (дома высокие, с балконами, лифтами, ванной; дома невысокие, с печкой, садом, огородом, будкой для собаки и так далее), с разными учреждениями: общеобразовательные организации, ДОО, поликлиники, магазины, парки, стадионы и другие.</w:t>
      </w:r>
    </w:p>
    <w:p w14:paraId="4B99589D" w14:textId="77777777" w:rsidR="003335DE" w:rsidRPr="00900843" w:rsidRDefault="003335DE" w:rsidP="00796BD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20" w:righ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Природа:</w:t>
      </w:r>
    </w:p>
    <w:p w14:paraId="54E96F20" w14:textId="77777777" w:rsidR="003335DE" w:rsidRPr="003335DE" w:rsidRDefault="003335DE" w:rsidP="00435B9F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продолжает знакомить ребёнка с многообразием природы родного края, представителями животного и растительного мира, изменениями в их жизни в разные сезоны года. Демонстрирует процесс сравнения группировки объектов живой природы на основе признаков (дикие - домашние, хищные - травоядные, перелетные - зимующие, деревья - кустарники, травы - цветковые растения, овощи - фрукты, ягоды, грибы и другое). Знакомит с объектами и свойствами неживой природы (камни, песок, глина, почва, вода), с явлениями природы в разные сезоны года (листопад, ледоход, гололед, град, ветер); свойствами и качествами природных материалов (дерево, металл и другое), используя для этого простейшие опыты, экспериментирование;</w:t>
      </w:r>
    </w:p>
    <w:p w14:paraId="1A5914A4" w14:textId="77777777" w:rsidR="003335DE" w:rsidRPr="003335DE" w:rsidRDefault="003335DE" w:rsidP="00B00EFA">
      <w:pPr>
        <w:shd w:val="clear" w:color="auto" w:fill="FFFFFF"/>
        <w:spacing w:after="0" w:line="240" w:lineRule="auto"/>
        <w:ind w:right="2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труда в природе педагог формирует представление детей об элементарных потребностях растений и животных: питание, вода, тепло, свет; углубляет представление о том, что человек ухаживает за домашними животными, комнатными растениями, за огородом и садом, способствует накоплению положительных впечатлений ребёнка о природе.</w:t>
      </w:r>
    </w:p>
    <w:p w14:paraId="66798E46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2.1.3. Образовательная область</w:t>
      </w:r>
      <w:r w:rsidRPr="0033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«Речевое развитие»</w:t>
      </w:r>
    </w:p>
    <w:p w14:paraId="60540432" w14:textId="77777777" w:rsidR="003335DE" w:rsidRPr="003335DE" w:rsidRDefault="003335DE" w:rsidP="003335DE">
      <w:pPr>
        <w:shd w:val="clear" w:color="auto" w:fill="FFFFFF"/>
        <w:spacing w:after="0" w:line="240" w:lineRule="auto"/>
        <w:ind w:right="2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области речевого развития основными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деятельности являются:</w:t>
      </w:r>
    </w:p>
    <w:p w14:paraId="1231DA2B" w14:textId="77777777" w:rsidR="003335DE" w:rsidRPr="00900843" w:rsidRDefault="003335DE" w:rsidP="00796BD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Развитие словаря:</w:t>
      </w:r>
    </w:p>
    <w:p w14:paraId="1D8B5B98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словаря: вводить в словарь детей существительные, обозначающие профессии, глаголы, трудовые действия. Продолжать учить детей определять и называть местоположение предмета, время суток, характеризовать состояние и настроение людей;</w:t>
      </w:r>
    </w:p>
    <w:p w14:paraId="0645A400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 словаря: закреплять у детей умения использовать в речи существительные, обозначающие названия частей и деталей предметов, прилагательные, обозначающие свойства предметов, наиболее употребительные глаголы, наречия и предлоги; употреблять существительные с обобщающим значением.</w:t>
      </w:r>
    </w:p>
    <w:p w14:paraId="38B135F1" w14:textId="77777777" w:rsidR="003335DE" w:rsidRPr="00900843" w:rsidRDefault="003335DE" w:rsidP="00796BD7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Звуковая культура речи:</w:t>
      </w:r>
    </w:p>
    <w:p w14:paraId="016F4342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правильное произношение гласных и согласных звуков, отрабатывать произношение свистящих, шипящих и сонорных звуков. Продолжать работу над дикцией: совершенствовать отчетливое произношение слов и словосочетаний. Проводить работу по развитию фонематического слуха: учить различать на слух и называть слова с определенным звуком. Совершенствовать интонационную выразительность речи.</w:t>
      </w:r>
    </w:p>
    <w:p w14:paraId="2473F340" w14:textId="77777777" w:rsidR="003335DE" w:rsidRPr="00900843" w:rsidRDefault="003335DE" w:rsidP="00796BD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Грамматический строй речи:</w:t>
      </w:r>
    </w:p>
    <w:p w14:paraId="0F47A18A" w14:textId="4E24C0AB" w:rsidR="003335DE" w:rsidRDefault="003335DE" w:rsidP="00171BFE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формировать у детей умение правильно согласовывать слова в предложении. Совершенствовать умения: правильно использовать предлоги в речи; образовывать форму множественного числа существительных, обозначающих детенышей животных, употреблять эти существительные в именительном и родительном падежах; правильно использовать форму множественного числа родительного падежа существительных; употреблять формы повелительного наклонения глаголов; использовать простые сложносочиненные и сложноподчиненные предложения; правильно понимать и употреблять предлоги с пространственным значением (в, под, между, около); правильно образовывать названия предметов посуды.</w:t>
      </w:r>
    </w:p>
    <w:p w14:paraId="730047D2" w14:textId="6CD02C1D" w:rsidR="007C6FCB" w:rsidRDefault="007C6FCB" w:rsidP="00171BFE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3932E0" w14:textId="726162DC" w:rsidR="007C6FCB" w:rsidRDefault="007C6FCB" w:rsidP="00171BFE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1A8790" w14:textId="1DCF59AF" w:rsidR="007C6FCB" w:rsidRDefault="007C6FCB" w:rsidP="00171BFE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B05528" w14:textId="77777777" w:rsidR="007C6FCB" w:rsidRPr="003335DE" w:rsidRDefault="007C6FCB" w:rsidP="00171BFE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0CEE75" w14:textId="77777777" w:rsidR="00C10FE3" w:rsidRDefault="003335DE" w:rsidP="00796BD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Связная речь:</w:t>
      </w:r>
    </w:p>
    <w:p w14:paraId="53276506" w14:textId="5D6AF89B" w:rsidR="008833A0" w:rsidRPr="00C6098F" w:rsidRDefault="00C10FE3" w:rsidP="00C6098F">
      <w:pPr>
        <w:shd w:val="clear" w:color="auto" w:fill="FFFFFF"/>
        <w:spacing w:before="100" w:beforeAutospacing="1" w:after="100" w:afterAutospacing="1" w:line="240" w:lineRule="auto"/>
        <w:ind w:left="7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3335DE" w:rsidRPr="00C10F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совершенствовать диалогическую речь детей. Закреплять у детей умение поддерживать беседу: задавать вопросы по поводу предметов, их качеств, действий с ними, взаимоотношений с окружающими, правильно по форме и содержанию отвечать на вопросы. Поддерживать стремление детей рассказывать о своих наблюдениях, переживаниях; пересказывать небольшие сказки и рассказы, знакомые детям и вновь прочитанные; составлять по образцу небольшие рассказы о предмете, игрушке, по содержанию сюжетной картины. Воспитывать культуру общения: формирование умений приветствовать родных, знакомых, детей по группе. Использовать формулы речевого этикета при ответе по телефону, при вступлении в разговор с незнакомыми людьми, при встрече гостей. Развивать коммуникативно-речевые умения у детей (умение вступить, поддержать и завершить общение).</w:t>
      </w:r>
    </w:p>
    <w:p w14:paraId="37D8FD32" w14:textId="77777777" w:rsidR="003335DE" w:rsidRPr="00900843" w:rsidRDefault="003335DE" w:rsidP="00796BD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Подготовка детей к обучению грамоте:</w:t>
      </w:r>
    </w:p>
    <w:p w14:paraId="1A764799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знакомить с терминами «слово», «звук» практически, учить понимать и употреблять эти слова при выполнении упражнений, в речевых играх. Знакомить детей с тем, что слова состоят из звуков, звучат по-разному и сходно, звуки в слове произносятся в определенной последовательности, могут быть разные по длительности звучания (короткие и длинные). Формировать умения различать на слух твердые и мягкие согласные (без выделения терминов), определять и изолированно произносить первый звук в слове, называть слова с заданным звуком;</w:t>
      </w:r>
    </w:p>
    <w:p w14:paraId="46A589A8" w14:textId="77777777" w:rsidR="003335DE" w:rsidRPr="003335DE" w:rsidRDefault="003335DE" w:rsidP="00435B9F">
      <w:pPr>
        <w:shd w:val="clear" w:color="auto" w:fill="FFFFFF"/>
        <w:spacing w:after="0" w:line="240" w:lineRule="auto"/>
        <w:ind w:left="20" w:right="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голосом звук в слове: произносить заданный звук протяжно, громче, четче, чем он произносится обычно, называть изолированно.</w:t>
      </w:r>
    </w:p>
    <w:p w14:paraId="579EBA09" w14:textId="77777777" w:rsidR="003335DE" w:rsidRPr="00900843" w:rsidRDefault="003335DE" w:rsidP="00796BD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Интерес к художественной литературе:</w:t>
      </w:r>
    </w:p>
    <w:p w14:paraId="7F53DA76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обогащать опыт восприятия жанров фольклора (загадки, считалки,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заклички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сказки о животных, волшебные сказки) и художественной литературы (авторские сказки, рассказы, стихотворения); знать основные особенности жанров литературных произведений;</w:t>
      </w:r>
    </w:p>
    <w:p w14:paraId="4EF0CFFC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способность воспринимать содержание и форму художественных произведений (устанавливать причинно-следственные связи в повествовании, понимать главные характеристики героев; привлекать внимание детей к ритму поэтической речи, образным характеристикам предметов и явлений);</w:t>
      </w:r>
    </w:p>
    <w:p w14:paraId="0767DEC7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художественно-речевые и исполнительские умения (выразительное чтение наизусть потешек, прибауток, стихотворений; выразительное исполнение ролей в инсценировках; пересказ небольших рассказов и сказок);</w:t>
      </w:r>
    </w:p>
    <w:p w14:paraId="36DA1ECF" w14:textId="77777777" w:rsidR="003335DE" w:rsidRPr="003335DE" w:rsidRDefault="003335DE" w:rsidP="00435B9F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ценностное отношение к книге, уважение к творчеству писателей и иллюстраторов.</w:t>
      </w:r>
    </w:p>
    <w:p w14:paraId="68DCAC9C" w14:textId="77777777" w:rsidR="003335DE" w:rsidRPr="007F3392" w:rsidRDefault="003335DE" w:rsidP="003335DE">
      <w:pPr>
        <w:shd w:val="clear" w:color="auto" w:fill="FFFFFF"/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образовательной деятельности:</w:t>
      </w:r>
    </w:p>
    <w:p w14:paraId="74D6CC76" w14:textId="77777777" w:rsidR="003335DE" w:rsidRPr="00900843" w:rsidRDefault="003335DE" w:rsidP="00796BD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Развитие словаря:</w:t>
      </w:r>
    </w:p>
    <w:p w14:paraId="6F6ECB5E" w14:textId="77777777" w:rsidR="003335DE" w:rsidRPr="003335DE" w:rsidRDefault="003335DE" w:rsidP="00B00EFA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формирует у детей умение использовать в речи названия предметов и материалов, из которых они изготовлены; названия живых существ и сред их обитания, некоторые трудовые процессы; слова, обозначающие части предметов, объектов и явлений природы, их свойства и качества: цветовые оттенки, вкусовые качества, степени качества объектов, явлений; употреблять слова, обозначающие некоторые родовые и видовые обобщения, а также лежащие в основе этих обобщений существенные признаки; слова извинения, участия, эмоционального сочувствия.</w:t>
      </w:r>
    </w:p>
    <w:p w14:paraId="087CC2C6" w14:textId="77777777" w:rsidR="003335DE" w:rsidRPr="00900843" w:rsidRDefault="003335DE" w:rsidP="00796BD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Звуковая культура речи:</w:t>
      </w:r>
    </w:p>
    <w:p w14:paraId="2973D6EE" w14:textId="56D8BCAE" w:rsidR="008833A0" w:rsidRDefault="003335DE" w:rsidP="00C6098F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помогает детям овладеть правильным произношением звуков родного языка и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словопроизношением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развивает у детей звуковую и интонационную культуру речи, фонематический слух, закрепляет у детей умения правильно произносить свистящие и шипящие звуки; четко воспроизводить фонетический и морфологический рисунок слова; формирует умения говорить внятно, в среднем темпе, голосом средней силы, выразительно читать стихи, регулируя интонацию, тембр, силу голоса и ритм речи в зависимости от содержания стихотворения.</w:t>
      </w:r>
    </w:p>
    <w:p w14:paraId="265797E6" w14:textId="6E029A7F" w:rsidR="003335DE" w:rsidRPr="00900843" w:rsidRDefault="00C6098F" w:rsidP="00C609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</w:t>
      </w:r>
      <w:r w:rsidRPr="00C609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3335DE"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Грамматический строй речи:</w:t>
      </w:r>
    </w:p>
    <w:p w14:paraId="096B1AA4" w14:textId="77777777" w:rsidR="003335DE" w:rsidRPr="003335DE" w:rsidRDefault="003335DE" w:rsidP="0090021B">
      <w:pPr>
        <w:shd w:val="clear" w:color="auto" w:fill="FFFFFF"/>
        <w:spacing w:after="0" w:line="240" w:lineRule="auto"/>
        <w:ind w:left="20" w:right="2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формирует у детей умение использовать полные, распространенные простые с однородными членами и сложноподчиненные предложения для передачи временных, пространственных, причинно-следственных связей; правильно употреблять суффиксы и приставки при словообразовании; использовать систему окончаний существительных, прилагательных, глаголов для оформления речевого высказывания.</w:t>
      </w:r>
    </w:p>
    <w:p w14:paraId="6CE9AF03" w14:textId="77777777" w:rsidR="003335DE" w:rsidRPr="00900843" w:rsidRDefault="003335DE" w:rsidP="00796BD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20"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Связная речь:</w:t>
      </w:r>
    </w:p>
    <w:p w14:paraId="5BEBF116" w14:textId="77777777" w:rsidR="003335DE" w:rsidRPr="003335DE" w:rsidRDefault="003335DE" w:rsidP="0090021B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 детей связную, грамматически правильную диалогическую и монологическую речь, обучает детей использовать вопросы поискового характера («Почему?», «Зачем?», «Для чего?»); составлять описательные рассказ из 5-6 предложений о предметах и повествовательные рассказы из личного опыта; использовать элементарные формы объяснительной речи;</w:t>
      </w:r>
    </w:p>
    <w:p w14:paraId="058CC185" w14:textId="77777777" w:rsidR="003335DE" w:rsidRPr="003335DE" w:rsidRDefault="003335DE" w:rsidP="003335DE">
      <w:pPr>
        <w:shd w:val="clear" w:color="auto" w:fill="FFFFFF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 детей речевое творчество, умения сочинять повествовательные рассказы по игрушкам, картинам; составлять описательные загадки об игрушках, объектах природы; поддерживает инициативность и самостоятельность ребёнка в речевом общении со взрослыми и сверстниками; формирует умение использовать в практике общения описательные монологи и элементы объяснительной речи;</w:t>
      </w:r>
    </w:p>
    <w:p w14:paraId="03E8CDB5" w14:textId="77777777" w:rsidR="003335DE" w:rsidRPr="003335DE" w:rsidRDefault="003335DE" w:rsidP="0090021B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 детей умения использовать вариативные формы приветствия, прощания, благодарности, обращения с просьбой, поддерживает стремление детей задавать и правильно формулировать вопросы, при ответах на вопросы использовать элементы объяснительной речи, развивает умение пересказывать сказки, составлять описательные рассказы о предметах и объектах, по картинкам;</w:t>
      </w:r>
    </w:p>
    <w:p w14:paraId="152849AF" w14:textId="77777777" w:rsidR="003335DE" w:rsidRPr="003335DE" w:rsidRDefault="003335DE" w:rsidP="0090021B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помогает детям осваивать умения вступать в речевое общение с окружающими, задавать вопросы, отвечать на вопросы, слушать ответы других детей, использовать разные типы реплик, рассказывать о событиях, приглашать к деятельности; адекватно реагировать на эмоциональное состояние собеседника речевым высказыванием. Педагог формирует у детей умение участвовать в коллективном разговоре, поддерживая общую беседу, не перебивая собеседников, использовать средства интонационной речевой выразительности, элементы объяснительной речи при разрешении конфликтов, закрепляет у детей умения использовать в речи вариативные формы приветствия; прощания; обращения к взрослым и сверстникам с просьбой, благодарности, обиды, жалобы, формирует у детей навыки обращаться к сверстнику по имени, к взрослому - по имени и отчеству.</w:t>
      </w:r>
    </w:p>
    <w:p w14:paraId="459F8981" w14:textId="77777777" w:rsidR="003335DE" w:rsidRPr="00900843" w:rsidRDefault="003335DE" w:rsidP="00796BD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20"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Подготовка детей к обучению грамоте:</w:t>
      </w:r>
    </w:p>
    <w:p w14:paraId="67C6977E" w14:textId="70F3918F" w:rsidR="00C6098F" w:rsidRPr="007C6FCB" w:rsidRDefault="003335DE" w:rsidP="007C6FCB">
      <w:pPr>
        <w:shd w:val="clear" w:color="auto" w:fill="FFFFFF"/>
        <w:spacing w:after="0" w:line="240" w:lineRule="auto"/>
        <w:ind w:left="20" w:right="20" w:firstLine="7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закрепляет у детей умение понимать термины «слово», «звук», использовать их в речи; формирует представления о том, что слова состоят из звуков, могут быть длинными и короткими; формирует умение сравнивать слова по протяженности; помогает детям осваивать начальные умения звукового анализа слов: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 произносить слова, интонационно подчеркивая в них первый звук; узнавать слова на заданный звук.</w:t>
      </w:r>
    </w:p>
    <w:p w14:paraId="6F923726" w14:textId="77777777" w:rsidR="00C6098F" w:rsidRDefault="00C6098F" w:rsidP="00544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69AD51" w14:textId="4B23FD68" w:rsidR="003335DE" w:rsidRPr="003335DE" w:rsidRDefault="003335DE" w:rsidP="00544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2.1.4. Образовательная область «Художественно-эстетическое развитие»</w:t>
      </w:r>
    </w:p>
    <w:p w14:paraId="392AF8CF" w14:textId="77777777" w:rsidR="003335DE" w:rsidRPr="0090021B" w:rsidRDefault="003335DE" w:rsidP="0090021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области художественно-эстетического развития основными задачами образовательной деятельности являются:</w:t>
      </w:r>
    </w:p>
    <w:p w14:paraId="4097E4C2" w14:textId="77777777" w:rsidR="003335DE" w:rsidRPr="0090021B" w:rsidRDefault="003335DE" w:rsidP="0090021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приобщение к искусству:</w:t>
      </w:r>
    </w:p>
    <w:p w14:paraId="1E2FABDD" w14:textId="77777777" w:rsidR="003335DE" w:rsidRPr="0090021B" w:rsidRDefault="003335DE" w:rsidP="0090021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продолжать развивать у детей художественное и эстетическое восприятие в процессе ознакомления с произведениями разных видов искусства; развивать воображение, художественный вкус;</w:t>
      </w:r>
    </w:p>
    <w:p w14:paraId="25E0F868" w14:textId="77777777" w:rsidR="003335DE" w:rsidRPr="0090021B" w:rsidRDefault="003335DE" w:rsidP="0090021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формировать у детей умение сравнивать произведения различных видов искусства;</w:t>
      </w:r>
    </w:p>
    <w:p w14:paraId="42A66D52" w14:textId="77777777" w:rsidR="003335DE" w:rsidRPr="0090021B" w:rsidRDefault="003335DE" w:rsidP="0090021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развивать отзывчивость и эстетическое сопереживание на красоту окружающей действительности;</w:t>
      </w:r>
    </w:p>
    <w:p w14:paraId="05BCBDD5" w14:textId="77777777" w:rsidR="003335DE" w:rsidRPr="0090021B" w:rsidRDefault="003335DE" w:rsidP="0090021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развивать у детей интерес к искусству как виду творческой деятельности человека;</w:t>
      </w:r>
    </w:p>
    <w:p w14:paraId="34CB3C18" w14:textId="77777777" w:rsidR="003335DE" w:rsidRPr="0090021B" w:rsidRDefault="003335DE" w:rsidP="0090021B">
      <w:pPr>
        <w:pStyle w:val="a6"/>
        <w:rPr>
          <w:sz w:val="24"/>
          <w:szCs w:val="24"/>
          <w:lang w:eastAsia="ru-RU"/>
        </w:rPr>
      </w:pPr>
      <w:r w:rsidRPr="0090021B">
        <w:rPr>
          <w:rFonts w:ascii="Times New Roman" w:hAnsi="Times New Roman" w:cs="Times New Roman"/>
          <w:sz w:val="24"/>
          <w:szCs w:val="24"/>
          <w:lang w:eastAsia="ru-RU"/>
        </w:rPr>
        <w:t>познакомить детей с видами и жанрами искусства, историей его возникновения, средствами выразительности разных видов искусства</w:t>
      </w:r>
      <w:r w:rsidRPr="0090021B">
        <w:rPr>
          <w:sz w:val="24"/>
          <w:szCs w:val="24"/>
          <w:lang w:eastAsia="ru-RU"/>
        </w:rPr>
        <w:t>;</w:t>
      </w:r>
    </w:p>
    <w:p w14:paraId="73CD2288" w14:textId="77777777" w:rsidR="003335DE" w:rsidRPr="003335DE" w:rsidRDefault="003335DE" w:rsidP="00796BD7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понимание красоты произведений искусства, потребность общения с искусством;</w:t>
      </w:r>
    </w:p>
    <w:p w14:paraId="1FB2B5FE" w14:textId="77777777" w:rsidR="003335DE" w:rsidRPr="003335DE" w:rsidRDefault="003335DE" w:rsidP="00796BD7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детей интерес к детским выставкам, спектаклям; желание посещать театр, музей и тому подобное;</w:t>
      </w:r>
    </w:p>
    <w:p w14:paraId="25FC8B0C" w14:textId="77777777" w:rsidR="003335DE" w:rsidRPr="003335DE" w:rsidRDefault="003335DE" w:rsidP="00796BD7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приобщать детей к лучшим образцам отечественного и мирового искусства, воспитывать патриотизм и чувства гордости за свою страну, край в процессе ознакомления с различными видами искусства;</w:t>
      </w:r>
    </w:p>
    <w:p w14:paraId="646F008E" w14:textId="77777777" w:rsidR="003335DE" w:rsidRPr="007F3392" w:rsidRDefault="00900843" w:rsidP="00796BD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</w:t>
      </w:r>
      <w:r w:rsidR="003335DE" w:rsidRPr="007F33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зобразительная деятельность:</w:t>
      </w:r>
    </w:p>
    <w:p w14:paraId="11754671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развивать интерес детей и положительный отклик к различным видам изобразительной деятельности;</w:t>
      </w:r>
    </w:p>
    <w:p w14:paraId="5B1C2462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у детей развивать эстетическое восприятие, образные представления, воображение, эстетические чувства, художественно-творческие способности;</w:t>
      </w:r>
    </w:p>
    <w:p w14:paraId="61AC9A71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 детей художественное восприятие, умение последовательно внимательно рассматривать произведения искусства и предметы окружающего мира; соотносить увиденное с собственным опытом;</w:t>
      </w:r>
    </w:p>
    <w:p w14:paraId="35ADCEE6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формировать у детей умение рассматривать и обследовать предметы, в том числе с помощью рук;</w:t>
      </w:r>
    </w:p>
    <w:p w14:paraId="67E70BF8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представления детей об изобразительном искусстве (иллюстрации к произведениям детской литературы, репродукции произведений живописи, народное декоративное искусство, скульптура малых форм и другое) как основе развития творчества;</w:t>
      </w:r>
    </w:p>
    <w:p w14:paraId="25C30EB3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детей умение выделять и использовать средства выразительности в рисовании, лепке, аппликации;</w:t>
      </w:r>
    </w:p>
    <w:p w14:paraId="4717A831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формировать у детей умение создавать коллективные произведения в рисовании, лепке, аппликации;</w:t>
      </w:r>
    </w:p>
    <w:p w14:paraId="719C3E5C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у детей умение сохранять правильную позу при рисовании: не горбиться, не наклоняться низко над столом, к мольберту; сидеть свободно, не напрягаясь;</w:t>
      </w:r>
    </w:p>
    <w:p w14:paraId="1211321B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приучать детей быть аккуратными: сохранять свое рабочее место в порядке, по окончании работы убирать все со стола;</w:t>
      </w:r>
    </w:p>
    <w:p w14:paraId="38BBF1D4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поощрять детей воплощать в художественной форме свои представления, переживания, чувства, мысли; поддерживать личностное творческое начало в процессе восприятия прекрасного и собственной изобразительной деятельности;</w:t>
      </w:r>
    </w:p>
    <w:p w14:paraId="1D391873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художественно-творческие способности у детей в различных видах изобразительной деятельности;</w:t>
      </w:r>
    </w:p>
    <w:p w14:paraId="326BC3BA" w14:textId="77777777" w:rsidR="003335DE" w:rsidRPr="003335DE" w:rsidRDefault="003335DE" w:rsidP="00796BD7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создавать условия для самостоятельного художественного творчества детей; воспитывать у детей желание проявлять дружелюбие при оценке работ других детей;</w:t>
      </w:r>
    </w:p>
    <w:p w14:paraId="6B408924" w14:textId="77777777" w:rsidR="003335DE" w:rsidRPr="0090021B" w:rsidRDefault="00900843" w:rsidP="00796BD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="003335DE"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онструктивная деятельность:</w:t>
      </w:r>
    </w:p>
    <w:p w14:paraId="25DA0A5D" w14:textId="77777777" w:rsidR="003335DE" w:rsidRPr="003335DE" w:rsidRDefault="003335DE" w:rsidP="00796BD7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развивать у детей способность различать и называть строительные детали (куб, пластина, кирпичик, брусок); использовать их с учётом конструктивных свойств (устойчивость, форма, величина);</w:t>
      </w:r>
    </w:p>
    <w:p w14:paraId="38CC54FF" w14:textId="77777777" w:rsidR="003335DE" w:rsidRPr="003335DE" w:rsidRDefault="003335DE" w:rsidP="00796BD7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у детей сооружать постройки из крупного и мелкого строительного материала;</w:t>
      </w:r>
    </w:p>
    <w:p w14:paraId="11E591DB" w14:textId="77777777" w:rsidR="003335DE" w:rsidRPr="003335DE" w:rsidRDefault="003335DE" w:rsidP="00796BD7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обучать конструированию из бумаги;</w:t>
      </w:r>
    </w:p>
    <w:p w14:paraId="2F194285" w14:textId="77777777" w:rsidR="003335DE" w:rsidRPr="003335DE" w:rsidRDefault="003335DE" w:rsidP="00796BD7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приобщать детей к изготовлению поделок из природного материала.</w:t>
      </w:r>
    </w:p>
    <w:p w14:paraId="7719B87D" w14:textId="77777777" w:rsidR="003335DE" w:rsidRPr="0090021B" w:rsidRDefault="00900843" w:rsidP="00796BD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</w:t>
      </w:r>
      <w:r w:rsidR="003335DE"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узыкальная деятельность:</w:t>
      </w:r>
    </w:p>
    <w:p w14:paraId="30C77AE3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развивать у детей интерес к музыке, желание её слушать, вызывать эмоциональную отзывчивость при восприятии музыкальных произведений;</w:t>
      </w:r>
    </w:p>
    <w:p w14:paraId="6FC22A75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музыкальные впечатления детей, способствовать дальнейшему развитию основ музыкальной культуры;</w:t>
      </w:r>
    </w:p>
    <w:p w14:paraId="06E3BC19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слушательскую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культуру детей;</w:t>
      </w:r>
    </w:p>
    <w:p w14:paraId="69B3CCA4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музыкальность детей;</w:t>
      </w:r>
    </w:p>
    <w:p w14:paraId="31BEAD4F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и любовь к высокохудожественной музыке; продолжать формировать умение у детей различать средства выразительности в музыке, различать звуки по высоте;</w:t>
      </w:r>
    </w:p>
    <w:p w14:paraId="7B0B8198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у детей интерес к пению;</w:t>
      </w:r>
    </w:p>
    <w:p w14:paraId="03779284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освоению элементов танца и ритмопластики для создания музыкальных двигательных образов в играх, драматизациях, инсценировании;</w:t>
      </w:r>
    </w:p>
    <w:p w14:paraId="1D3C93D1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освоению детьми приемов игры на детских музыкальных инструментах;</w:t>
      </w:r>
    </w:p>
    <w:p w14:paraId="37FF85CE" w14:textId="77777777" w:rsidR="003335DE" w:rsidRPr="003335DE" w:rsidRDefault="003335DE" w:rsidP="00796BD7">
      <w:pPr>
        <w:numPr>
          <w:ilvl w:val="0"/>
          <w:numId w:val="40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поощрять желание детей самостоятельно заниматься музыкальной деятельностью;</w:t>
      </w:r>
    </w:p>
    <w:p w14:paraId="60BCF13F" w14:textId="77777777" w:rsidR="003335DE" w:rsidRPr="0090021B" w:rsidRDefault="00900843" w:rsidP="00796BD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="003335DE"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еатрализованная деятельность:</w:t>
      </w:r>
    </w:p>
    <w:p w14:paraId="4B7FEDAE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развивать интерес детей к театрализованной деятельности; формировать опыт социальных навыков поведения, создавать условия для развития творческой активности детей;</w:t>
      </w:r>
    </w:p>
    <w:p w14:paraId="05CE065B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элементам художественно-образных выразительных средств (интонация, мимика, пантомимика);</w:t>
      </w:r>
    </w:p>
    <w:p w14:paraId="4BD671E0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словарь детей, совершенствовать звуковую культуру речи, интонационный строй, диалогическую речь;</w:t>
      </w:r>
    </w:p>
    <w:p w14:paraId="7CDB8DA4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различными видами театра (кукольный, музыкальный, детский, театр зверей и другое);</w:t>
      </w:r>
    </w:p>
    <w:p w14:paraId="0DD5C2AB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детей простейшие образно-выразительные умения, имитировать характерные движения сказочных животных;</w:t>
      </w:r>
    </w:p>
    <w:p w14:paraId="5C99D7C9" w14:textId="77777777" w:rsidR="003335DE" w:rsidRPr="003335DE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эстетический вкус, воспитывать чувство прекрасного, побуждать нравственно-эстетические и эмоциональные переживания;</w:t>
      </w:r>
    </w:p>
    <w:p w14:paraId="14F826AB" w14:textId="3EBD4C55" w:rsidR="003335DE" w:rsidRPr="007C6FCB" w:rsidRDefault="003335DE" w:rsidP="00796BD7">
      <w:pPr>
        <w:numPr>
          <w:ilvl w:val="0"/>
          <w:numId w:val="42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побуждать интерес творческим проявлениям в игре и игровому общению со сверстниками.</w:t>
      </w:r>
    </w:p>
    <w:p w14:paraId="7F2632A4" w14:textId="7771AEA4" w:rsidR="007C6FCB" w:rsidRDefault="007C6FCB" w:rsidP="007C6FC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45CD86" w14:textId="13EA88F1" w:rsidR="007C6FCB" w:rsidRDefault="007C6FCB" w:rsidP="007C6FC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943150" w14:textId="7B348088" w:rsidR="007C6FCB" w:rsidRDefault="007C6FCB" w:rsidP="007C6FC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33E3A2" w14:textId="77777777" w:rsidR="007C6FCB" w:rsidRPr="003335DE" w:rsidRDefault="007C6FCB" w:rsidP="007C6FC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EF03023" w14:textId="77777777" w:rsidR="003335DE" w:rsidRPr="0090021B" w:rsidRDefault="00900843" w:rsidP="00796BD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="003335DE"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ультурно-досуговая деятельность:</w:t>
      </w:r>
    </w:p>
    <w:p w14:paraId="2F73632A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организовывать свободное время с пользой; поощрять желание заниматься интересной самостоятельной деятельностью, отмечать красоту окружающего мира (кружение снежинок, пение птиц, шелест деревьев и прочее) и передавать это в различных видах деятельности (изобразительной, словесной, музыкальной);</w:t>
      </w:r>
    </w:p>
    <w:p w14:paraId="78B021CA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к развлечениям, знакомящим с культурой и традициями народов страны;</w:t>
      </w:r>
    </w:p>
    <w:p w14:paraId="180D32EE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патриотическое и нравственное воспитание, приобщать к художественной культуре, эстетико-эмоциональному творчеству;</w:t>
      </w:r>
    </w:p>
    <w:p w14:paraId="4D678158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приобщать к праздничной культуре, развивать желание принимать участие в праздниках (календарных, государственных, народных);</w:t>
      </w:r>
    </w:p>
    <w:p w14:paraId="16D9DF3E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чувства причастности к событиям, происходящим в стране;</w:t>
      </w:r>
    </w:p>
    <w:p w14:paraId="3F5611EF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индивидуальные творческие способности и художественные наклонности ребёнка;</w:t>
      </w:r>
    </w:p>
    <w:p w14:paraId="63FAD171" w14:textId="77777777" w:rsidR="003335DE" w:rsidRPr="003335DE" w:rsidRDefault="003335DE" w:rsidP="00796BD7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вовлекать детей в процесс подготовки разных видов развлечений; формировать желание участвовать в кукольном спектакле, музыкальных и литературных композициях, концертах.</w:t>
      </w:r>
    </w:p>
    <w:p w14:paraId="2841D12A" w14:textId="77777777" w:rsidR="00712F01" w:rsidRDefault="00712F01" w:rsidP="003335DE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020E6E" w14:textId="77777777" w:rsidR="003335DE" w:rsidRPr="003335DE" w:rsidRDefault="003335DE" w:rsidP="003335DE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образовательной деятельности:</w:t>
      </w:r>
    </w:p>
    <w:p w14:paraId="69F04117" w14:textId="77777777" w:rsidR="003335DE" w:rsidRPr="003335DE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Приобщение к искусству.</w:t>
      </w:r>
    </w:p>
    <w:p w14:paraId="40FDF2DD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продолжает приобщать детей к восприятию искусства, развивать интерес к нему; поощряет выражение эстетических чувств, проявление эмоций при рассматривании предметов народного и декоративно-прикладного искусства, прослушивании произведений музыкального фольклора; знакомит детей с творческими профессиями (артист, художник, композитор, писатель); педагог, в процессе ознакомления детей с различными видами искусства, воспитывает патриотизм и чувства гордости за свою страну, края.</w:t>
      </w:r>
    </w:p>
    <w:p w14:paraId="695AD203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учит узнавать и называть предметы и явления природы, окружающей действительности в художественных образах (литература, музыка, изобразительное искусство); развивает у детей умение различать жанры и виды искусства: стихи, проза, загадки (литература), песни, танцы (музыка), картина (репродукция), скульптура (изобразительное искусство), здание и сооружение (архитектура); учит детей выделять и называть основные средства выразительности (цвет, форма, величина, ритм, движение, жест, звук) и создавать свои художественные образы в изобразительной, музыкальной, конструктивной деятельности.</w:t>
      </w:r>
    </w:p>
    <w:p w14:paraId="5C37B31A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знакомит детей с жанрами живописи (натюрморт, пейзаж, портрет), с разными по художественному образу и настроению произведениями; знакомит детей со средствами выразительности живописи (цвет, линия, композиция); многообразием цветов и оттенков, форм, фактуры в предметах и явлениях окружающего мира.</w:t>
      </w:r>
    </w:p>
    <w:p w14:paraId="5FDEC981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знакомит детей со скульптурой, способами создания скульптуры (пластика, высекание), средствами выразительности (объемность, статика и движение, материал); особенностями её содержания – отображение животных (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анималистика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портреты человека и бытовые сценки.</w:t>
      </w:r>
    </w:p>
    <w:p w14:paraId="00E54AA2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знакомит детей с архитектурой; формирует представления о том, что дома, в которых они живут (ДОО, общеобразовательная организация, другие здания) - это архитектурные сооружения; учит видеть, что дома бывают разные по форме, высоте, длине, с разными окнами, с разным количеством этажей, подъездов и так далее; способствует развитию у детей интереса к различным строениям, расположенным вокруг ДОО (дома, в которых живут ребёнок и его друзья, общеобразовательная организация,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кинотеатр); привлекает внимание детей к сходству и различиям разных зданий, поощряет самостоятельное выделение частей здания, его особенностей; учит детей замечать различия в сходных по форме и строению зданиях (форма и величина входных дверей, окон и других частей); педагог поощряет стремление детей изображать в рисунках, аппликации реальные и сказочные строения.</w:t>
      </w:r>
    </w:p>
    <w:p w14:paraId="776CEA7C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организовывает посещение музея (совместно с родителями (законными представителями)), рассказывает о назначении музея; развивает у детей интерес к посещению кукольного театра, выставок.</w:t>
      </w:r>
    </w:p>
    <w:p w14:paraId="286C9BBF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закрепляет знания детей о книге, книжной иллюстрации; знакомит детей с библиотекой как центром хранения книг, созданных писателями и поэтами.</w:t>
      </w:r>
    </w:p>
    <w:p w14:paraId="699FC7C6" w14:textId="77777777" w:rsidR="003335DE" w:rsidRPr="003335DE" w:rsidRDefault="003335DE" w:rsidP="00796BD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знакомит детей с произведениями народного искусства (потешки, сказки, загадки, песни, хороводы,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заклички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изделия народного декоративно-прикладного искусства).</w:t>
      </w:r>
    </w:p>
    <w:p w14:paraId="25963F88" w14:textId="2F05D123" w:rsidR="008833A0" w:rsidRPr="00C6098F" w:rsidRDefault="003335DE" w:rsidP="00C6098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поощряет проявление детских предпочтений: выбор детьми любимых песен, иллюстраций, предметов народных промыслов, пояснение детьми выбора; воспитывает у детей бережное отношение к произведениям искусства.</w:t>
      </w:r>
    </w:p>
    <w:p w14:paraId="1C595944" w14:textId="32814DE6" w:rsidR="003335DE" w:rsidRPr="003335DE" w:rsidRDefault="00314F9D" w:rsidP="00314F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 </w:t>
      </w:r>
      <w:r w:rsidR="003335DE"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Изобразительная деятельность.</w:t>
      </w:r>
    </w:p>
    <w:p w14:paraId="2AC234FC" w14:textId="77777777" w:rsidR="003335DE" w:rsidRPr="0090021B" w:rsidRDefault="003335DE" w:rsidP="00796BD7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Рисование:</w:t>
      </w:r>
    </w:p>
    <w:p w14:paraId="7777729F" w14:textId="77777777" w:rsidR="003335DE" w:rsidRPr="003335DE" w:rsidRDefault="003335DE" w:rsidP="0090021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продолжает формировать у детей умение рисовать отдельные предметы и создавать сюжетные композиции, повторяя изображение одних и тех же предметов (неваляшки гуляют, деревья на нашем участке зимой, цыплята гуляют по травке) и добавляя к ним другие (солнышко, падающий снег и так далее); формирует и закрепляет у детей представления о форме предметов (круглая, овальная, квадратная, прямоугольная, треугольная), величине, расположении частей;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объектами; направляет внимание детей на передачу соотношения предметов по величине: дерево высокое, куст ниже дерева, цветы ниже куста; продолжает закреплять и обогащать представления детей о цветах и оттенках окружающих предметов и объектов природы; педагог формирует у детей умение к уже известным цветам и оттенкам добавить новые (коричневый, оранжевый, светло-зеленый); формирует у детей представление о том, как можно получить эти цвета; учит детей смешивать краски для получения нужных цветов и оттенков; развивает у детей желание использовать в рисовании, аппликации разнообразные цвета, обращает внимание детей на многоцветие окружающего мира; педагог закрепляет у детей умение правильно держать карандаш, кисть, фломастер, цветной мелок; использовать их при создании изображения; учит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контура; проводить широкие линии всей кистью, а узкие линии и точки – концом ворса кисти; закрепляет у детей умение чисто промывать кисть перед использованием краски другого цвета; к концу года педагог формирует у детей умение получать светлые и темные оттенки цвета, изменяя нажим на карандаш; формирует у детей умение правильно передавать расположение частей при рисовании сложных предметов (кукла, зайчик и другие) и соотносить их по величине.</w:t>
      </w:r>
    </w:p>
    <w:p w14:paraId="3C753E1D" w14:textId="77777777" w:rsidR="003335DE" w:rsidRPr="0090021B" w:rsidRDefault="003335DE" w:rsidP="00796BD7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Народное декоративно-прикладное искусство:</w:t>
      </w:r>
    </w:p>
    <w:p w14:paraId="1864818E" w14:textId="2D849A6D" w:rsidR="00C6098F" w:rsidRPr="007C6FCB" w:rsidRDefault="003335DE" w:rsidP="007C6FC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продолжает у детей формировать умение создавать декоративные композиции по мотивам дымковских,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филимоновских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узоров. Учит детей использовать дымковские и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филимоновские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изделия для развития эстетического восприятия прекрасного и в качестве образцов для создания узоров в стиле этих росписей (для росписи могут использоваться вылепленные детьми игрушки и силуэты игрушек,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вырезанные из бумаги). Педагог знакомит детей с Городецкими изделиями. Учит детей выделять элементы городецкой росписи (бутоны, купавки, розаны, листья); видеть и называть цвета, используемые в росписи.</w:t>
      </w:r>
    </w:p>
    <w:p w14:paraId="477A4276" w14:textId="77777777" w:rsidR="003335DE" w:rsidRPr="0090021B" w:rsidRDefault="003335DE" w:rsidP="00796BD7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Лепка:</w:t>
      </w:r>
    </w:p>
    <w:p w14:paraId="1AE8454B" w14:textId="61BC7806" w:rsidR="00435B9F" w:rsidRPr="00C6098F" w:rsidRDefault="003335DE" w:rsidP="00C6098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продолжает развивать интерес детей к лепке; совершенствует у детей умение лепить из глины (из пластилина, пластической массы). Закрепляет у детей приемы лепки, освоенные в предыдущих группах; учит детей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прищипыванию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легким оттягиванием всех краев сплюснутого шара, вытягиванию отдельных частей из целого куска,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прищипыванию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мелких деталей (ушки у котенка, клюв у птички). Педагог учит детей сглаживать пальцами поверхность вылепленного предмета, фигурки. Учит детей приемам вдавливания середины шара, цилиндра для получения полой формы. Знакомит с приемами использования стеки. Поощряет стремление украшать вылепленные изделия узором при помощи стеки. Педагог закрепляет у детей приемы аккуратной лепки.</w:t>
      </w:r>
    </w:p>
    <w:p w14:paraId="5BB713DA" w14:textId="77777777" w:rsidR="003335DE" w:rsidRPr="0090021B" w:rsidRDefault="003335DE" w:rsidP="00796BD7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2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Аппликация:</w:t>
      </w:r>
    </w:p>
    <w:p w14:paraId="19818896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 детей интерес к аппликации, усложняя её содержание и расширяя возможности создания разнообразных изображений. Формирует у детей умение правильно держать ножницы и пользоваться ими. Обучает детей вырезыванию, начиная с формирования навыка разрезания по прямой сначала коротких, а затем длинных полос. Учит детей составлять из полос изображения разных предметов (забор, скамейка, лесенка, дерево, кустик и другое). Учит детей вырезать круглые формы из квадрата и овальные из прямоугольника путем скругления углов; использовать этот прием для изображения в аппликации овощей, фруктов, ягод, цветов и тому подобное. Педагог продолжает расширять количество изображаемых в аппликации предметов (птицы, животные, цветы, насекомые, дома, как реальные, так и воображаемые) из готовых форм. Учит детей преобразовывать эти формы, разрезая их на две или четыре части (круг - на полукруги, четверти; квадрат - на треугольники и так далее). Закрепляет у детей навыки аккуратного вырезывания и наклеивания. Педагог поощряет проявление активности и творчества.</w:t>
      </w:r>
    </w:p>
    <w:p w14:paraId="196195AC" w14:textId="77777777" w:rsidR="003335DE" w:rsidRPr="003335DE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Конструктивная деятельность.</w:t>
      </w:r>
    </w:p>
    <w:p w14:paraId="4FB79D48" w14:textId="77777777" w:rsidR="003335DE" w:rsidRPr="003335DE" w:rsidRDefault="003335DE" w:rsidP="00796BD7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продолжает развивать у детей способность различать и называть строительные детали (куб, пластина, кирпичик, брусок); учит использовать их с учётом конструктивных свойств (устойчивость, форма, величина).</w:t>
      </w:r>
    </w:p>
    <w:p w14:paraId="5219BD07" w14:textId="77777777" w:rsidR="003335DE" w:rsidRPr="003335DE" w:rsidRDefault="003335DE" w:rsidP="00796BD7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 детей умение устанавливать ассоциативные связи, предлагая вспомнить, какие похожие сооружения дети видели. Учит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 (в домах - стены, вверху - перекрытие, крыша; в автомобиле - кабина, кузов и так далее).</w:t>
      </w:r>
    </w:p>
    <w:p w14:paraId="4075A8A2" w14:textId="77777777" w:rsidR="003335DE" w:rsidRPr="003335DE" w:rsidRDefault="003335DE" w:rsidP="00796BD7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побуждает детей создавать постройки разной конструктивной сложности (гараж для нескольких автомашин, дом в 2-3 этажа, широкий мост для проезда автомобилей или поездов, идущих в двух направлениях и другое). Развивает у детей умение использовать в сюжетно-ролевой игре постройки из строительного материала. Учит детей самостоятельно измерять постройки (по высоте, длине и ширине), соблюдать заданный педагогом принцип конструкции (построй такой же домик, но высокий). Учит детей сооружать постройки из крупного и мелкого строительного материала, использовать детали разного цвета для создания и украшения построек.</w:t>
      </w:r>
    </w:p>
    <w:p w14:paraId="7CD328B0" w14:textId="77777777" w:rsidR="003335DE" w:rsidRPr="003335DE" w:rsidRDefault="003335DE" w:rsidP="00796BD7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учит детей договариваться о том, что они будут строить, распределять между собой материал, согласовывать действия и совместными усилиями достигать результат.</w:t>
      </w:r>
    </w:p>
    <w:p w14:paraId="24CB0285" w14:textId="7CE32033" w:rsidR="00314F9D" w:rsidRPr="00C6098F" w:rsidRDefault="003335DE" w:rsidP="00C6098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Педагог обучает детей конструированию из бумаги: сгибать прямоугольный лист бумаги пополам, совмещая стороны и углы (альбом, флажки для украшения участка, поздравительная открытка), приклеивать к основной форме детали (к дому - окна, двери, трубу; к автобусу - колеса; к стулу - спинку). Приобщает детей к изготовлению поделок из природного материала: коры, веток, листьев, шишек, каштанов, ореховой скорлупы, соломы (лодочки, ёжики и так далее). Учит детей использовать для закрепления частей клей, пластилин; применять в поделках катушки, коробки ра</w:t>
      </w:r>
      <w:r w:rsidR="008833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зной величины и другие предметы</w:t>
      </w:r>
      <w:r w:rsidR="00C6098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EA13D47" w14:textId="584D33D9" w:rsidR="003335DE" w:rsidRPr="003335DE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Музыкальная деятельность.</w:t>
      </w:r>
    </w:p>
    <w:p w14:paraId="2AB88045" w14:textId="77777777" w:rsidR="003335DE" w:rsidRPr="003335DE" w:rsidRDefault="003335DE" w:rsidP="00796BD7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Слушание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формирует навыки культуры слушания музыки (не отвлекаться, дослушивать произведение до конца); педагог знакомит детей с биографиями и творчеством русских и зарубежных композиторов, о истории создания оркестра, о истории развития музыки, о музыкальных инструментах; учит детей чувствовать характер музыки, узнавать знакомые произведения, высказывать свои впечатления о прослушанном; учит детей замечать выразительные средства музыкального произведения: тихо, громко, медленно, быстро; развивает у детей способность различать звуки по высоте (высокий, низкий в пределах сексты, септимы); педагог учит детей выражать полученные впечатления с помощью слова, движения, пантомимы.</w:t>
      </w:r>
    </w:p>
    <w:p w14:paraId="031DA8BE" w14:textId="77777777" w:rsidR="003335DE" w:rsidRPr="003335DE" w:rsidRDefault="003335DE" w:rsidP="00796BD7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Пение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учит детей выразительному пению, формирует умение петь протяжно, подвижно, согласованно (в пределах ре - си первой октавы); развивает у детей умение брать дыхание между короткими музыкальными фразами; формирует у детей умение петь мелодию чисто, смягчать концы фраз, четко произносить слова, петь выразительно, передавая характер музыки; учит детей петь с инструментальным сопровождением и без него (с помощью педагога).</w:t>
      </w:r>
    </w:p>
    <w:p w14:paraId="23DF340D" w14:textId="77777777" w:rsidR="003335DE" w:rsidRPr="003335DE" w:rsidRDefault="003335DE" w:rsidP="00796BD7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Песенное творчество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учит детей самостоятельно сочинять мелодию колыбельной песни и отвечать на музыкальные вопросы («Как тебя зовут?», «Что ты хочешь, кошечка?», «Где ты?»); формирует у детей умение импровизировать мелодии на заданный текст.</w:t>
      </w:r>
    </w:p>
    <w:p w14:paraId="44DCA4F3" w14:textId="77777777" w:rsidR="003335DE" w:rsidRPr="003335DE" w:rsidRDefault="003335DE" w:rsidP="00796BD7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Музыкально-ритмические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движения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продолжает формировать у детей навык ритмичного движения в соответствии с характером музыки; учит детей самостоятельно менять движения в соответствии с двух- и трехчастной формой музыки; совершенствует танцевальные движения детей: прямой галоп, пружинка, кружение по одному и в парах; учит детей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подскоки; продолжает совершенствовать у детей навыки основных движений (ходьба: «торжественная», спокойная, «таинственная»; бег: легкий, стремительный).</w:t>
      </w:r>
    </w:p>
    <w:p w14:paraId="204F1E5C" w14:textId="5A6655AE" w:rsidR="008833A0" w:rsidRPr="008833A0" w:rsidRDefault="003335DE" w:rsidP="008833A0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танцевально-игрового творчества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способствует у детей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веселый и грустный, хитрая лисичка, сердитый волк и так далее); учит детей инсценированию песен и постановке небольших музыкальных спектаклей.</w:t>
      </w:r>
    </w:p>
    <w:p w14:paraId="1FB5D92F" w14:textId="77777777" w:rsidR="003335DE" w:rsidRPr="00900843" w:rsidRDefault="003335DE" w:rsidP="00796BD7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Игра на детских музыкальных инструментах:</w:t>
      </w:r>
    </w:p>
    <w:p w14:paraId="1E599B6B" w14:textId="77777777" w:rsidR="003335DE" w:rsidRPr="003335DE" w:rsidRDefault="003335DE" w:rsidP="0090021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формирует у детей умение подыгрывать простейшие мелодии на деревянных ложках, погремушках, барабане, металлофоне;</w:t>
      </w:r>
    </w:p>
    <w:p w14:paraId="6EAC2C50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способствует реализации музыкальных способностей ребёнка в повседневной жизни и различных видах досуговой деятельности (праздники, развлечения и другое).</w:t>
      </w:r>
    </w:p>
    <w:p w14:paraId="7CB72ACA" w14:textId="150A1505" w:rsidR="00900843" w:rsidRDefault="00900843" w:rsidP="0088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19F1954D" w14:textId="77777777" w:rsidR="003335DE" w:rsidRPr="003335DE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Театрализованная деятельность.</w:t>
      </w:r>
    </w:p>
    <w:p w14:paraId="63F95FA5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продолжает развивать и поддерживать интерес детей к театрализованной игре путем приобретения более сложных игровых умений и навыков (способность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передавать художественный образ, следить за развитием и взаимодействием персонажей). Организует с детьми игровые этюды для развития восприятия, воображения, внимания, мышления. Педагог учит детей разыгрывать простые представления на основе знакомого литературного и сказочного сюжета; использовать для воплощения образа известные выразительные средства (интонацию, мимику, жест). Учит чувствовать и понимать эмоциональное состояние героя, вступать в ролевое взаимодействие с другими персонажами. Развивает навык режиссерской игры, создавая для этого специальные условия (место, материалы, атрибуты). Побуждает детей использовать в театрализованных играх образные игрушки и различные виды театра (бибабо, настольный, плоскостной). Педагог формирует у детей умение использовать в театрализованных играх образные игрушки, самостоятельно вылепленные фигурки из глины, пластмассы, пластилина. Поощряет проявление инициативы и самостоятельности в выборе роли, сюжета, средств перевоплощения; предоставляет возможность для экспериментирования при создании одного и того же образа. Учит чувствовать и понимать эмоциональное состояние героя, вступать в ролевое взаимодействие с другими персонажами.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ролей. Педагог продолжает использовать возможности педагогического театра (взрослых) для накопления эмоционально-чувственного опыта, понимания детьми комплекса выразительных средств, применяемых в спектакле.</w:t>
      </w:r>
    </w:p>
    <w:p w14:paraId="70D73161" w14:textId="77777777" w:rsidR="003335DE" w:rsidRPr="003335DE" w:rsidRDefault="003335DE" w:rsidP="003335DE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Культурно-досуговая деятельность.</w:t>
      </w:r>
    </w:p>
    <w:p w14:paraId="0A8E3A6C" w14:textId="77777777" w:rsidR="003335DE" w:rsidRPr="003335DE" w:rsidRDefault="003335DE" w:rsidP="00171BF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развивает умение детей организовывать свой досуг с пользой. Осуществляет патриотическое и нравственное воспитание, приобщает к художественной культуре, эстетико-эмоциональному творчеству. Побуждает к самостоятельной организации выбранного вида деятельности (художественной, познавательной, музыкальной и другое). Вовлекает детей в процесс подготовки к развлечениям (концерт, кукольный спектакль, вечер загадок и прочее). Знакомит с традициями и культурой народов страны, воспитывает чувство гордости за свою страну (населенный пункт). Приобщает к праздничной культуре, развивает желание принимать участие в праздниках (календарных, государственных, народных). Развивает творческие способности. Активизирует желание посещать творческие объединения дополнительного образования. Педагог развивает индивидуальные творческие способности и художественные наклонности детей. Педагог привлекает детей к процессу подготовки разных видов развлечений; формирует желание участвовать в кукольном спектакле, музыкальных и литературных композициях, концертах. В процессе организации и проведения развлечений педагог заботится о формировании потребности заниматься интересным и содержательным делом.</w:t>
      </w:r>
    </w:p>
    <w:p w14:paraId="0D63EF2B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2.1.5. 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«Физическое развитие»</w:t>
      </w:r>
    </w:p>
    <w:p w14:paraId="4DDB055C" w14:textId="77777777" w:rsidR="003335DE" w:rsidRPr="003335DE" w:rsidRDefault="003335DE" w:rsidP="003335DE">
      <w:pPr>
        <w:shd w:val="clear" w:color="auto" w:fill="FFFFFF"/>
        <w:spacing w:after="0" w:line="240" w:lineRule="auto"/>
        <w:ind w:left="766" w:right="5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деятельности в области физического развития:</w:t>
      </w:r>
    </w:p>
    <w:p w14:paraId="666971DC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обогащать двигательный опыт детей, способствуя техничному выполнению упражнений основной гимнастики (строевые упражнения, основные движения, общеразвивающие, в том числе музыкально-ритмические упражнения), создавать условия для освоения спортивных упражнений, подвижных игр;</w:t>
      </w:r>
    </w:p>
    <w:p w14:paraId="76420426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психофизические качества (сила, быстрота, выносливость, гибкость, ловкость), развивать координацию, меткость, ориентировку в пространстве;</w:t>
      </w:r>
    </w:p>
    <w:p w14:paraId="5DA60FFA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волевые качества, самостоятельность, стремление соблюдать правила в подвижных играх, проявлять самостоятельность при выполнении физических упражнений;</w:t>
      </w:r>
    </w:p>
    <w:p w14:paraId="46BFD27F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формировать интерес и положительное отношение к физической культуре и активному отдыху, формировать первичные представления об отдельных видах спорта;</w:t>
      </w:r>
    </w:p>
    <w:p w14:paraId="47FB2276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укреплять здоровье ребёнка, опорно-двигательный аппарат, формировать правильную осанку, повышать иммунитет средствами физического воспитания;</w:t>
      </w:r>
    </w:p>
    <w:p w14:paraId="0865D7EC" w14:textId="77777777" w:rsidR="003335DE" w:rsidRPr="003335DE" w:rsidRDefault="003335DE" w:rsidP="00796BD7">
      <w:pPr>
        <w:numPr>
          <w:ilvl w:val="0"/>
          <w:numId w:val="52"/>
        </w:numPr>
        <w:shd w:val="clear" w:color="auto" w:fill="FFFFFF"/>
        <w:spacing w:before="30" w:after="30" w:line="240" w:lineRule="auto"/>
        <w:ind w:left="0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формировать представления о факторах, влияющих на здоровье, воспитывать полезные привычки, способствовать усвоению правил безопасного поведения в двигательной деятельности.</w:t>
      </w:r>
    </w:p>
    <w:p w14:paraId="46191E0C" w14:textId="77777777" w:rsidR="003335DE" w:rsidRPr="003335DE" w:rsidRDefault="003335DE" w:rsidP="003335DE">
      <w:pPr>
        <w:shd w:val="clear" w:color="auto" w:fill="FFFFFF"/>
        <w:spacing w:after="0" w:line="240" w:lineRule="auto"/>
        <w:ind w:left="766" w:right="5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образовательной деятельности:</w:t>
      </w:r>
    </w:p>
    <w:p w14:paraId="4CA29DBB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формирует двигательные умения и навыки, развивает психофизические качества при выполнении упражнений основной гимнастики, а также при проведении подвижных и спортивных игр. Помогает точно принимать исходное положение, поддерживает стремление соблюдать технику выполнения упражнений, правила в подвижной игре, показывает возможность использования разученного движения в самостоятельной двигательной деятельности, помогает укреплять дружеские взаимоотношения со сверстниками, слышать и выполнять указания, ориентироваться на словесную инструкцию; поощряет проявление целеустремленности и упорства в достижении цели, стремление к творчеству.</w:t>
      </w:r>
    </w:p>
    <w:p w14:paraId="48F67911" w14:textId="729AC8AD" w:rsidR="008833A0" w:rsidRPr="00C6098F" w:rsidRDefault="003335DE" w:rsidP="00C6098F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способствует овладению элементарными нормами и правилами здорового образа жизни, формирует представление о правилах поведения в двигательной деятельности, закрепляет полезные привычки, способствующие у</w:t>
      </w:r>
      <w:r w:rsidR="00C60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креплению и сохранению здоровья.</w:t>
      </w:r>
    </w:p>
    <w:p w14:paraId="68601254" w14:textId="77777777" w:rsidR="003335DE" w:rsidRPr="003335DE" w:rsidRDefault="003335DE" w:rsidP="00796BD7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Основная гимнастика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(основные движения, общеразвивающие упражнения, ритмическая гимнастика и строевые упражнения).</w:t>
      </w:r>
    </w:p>
    <w:p w14:paraId="48AC200B" w14:textId="77777777" w:rsidR="003335DE" w:rsidRPr="00900843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Основные движения:</w:t>
      </w:r>
    </w:p>
    <w:p w14:paraId="0E5625AF" w14:textId="77777777" w:rsidR="003335DE" w:rsidRPr="003335DE" w:rsidRDefault="003335DE" w:rsidP="000C68FC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бросание, катание, ловля, метание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прокатывание мяча между линиями, шнурами, палками (длина 2-3 м), положенными (на расстоянии 15-20 см одна от другой) и огибая кубики или кегли, расставленные по одной линии на расстоянии 70-80 см; прокатывание обруча педагогу, удержание обруча, катящегося от педагога; прокатывание обруча друг другу в парах; подбрасывание мяча вверх и ловля его после удара об пол; бросание и ловля мяча в паре; перебрасывание мяча друг другу в кругу; бросание мяча двумя руками из-за головы </w:t>
      </w: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стоя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скатывание мяча по наклонной доске, попадая в предмет; отбивание мяча правой и левой рукой о землю не менее 5 раз подряд; подбрасывание и ловля мяча не менее 3-4 раз подряд; бросание мяча двумя руками из-за головы сидя; бросание вдаль; попадание в горизонтальную и вертикальную цели с расстояния 2-2,5 м;</w:t>
      </w:r>
    </w:p>
    <w:p w14:paraId="19F05C54" w14:textId="77777777" w:rsidR="003335DE" w:rsidRPr="003335DE" w:rsidRDefault="003335DE" w:rsidP="000C68FC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ползание, лазанье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ползание на четвереньках «змейкой» между расставленными кеглями, по наклонной доске, по гимнастической скамейке на животе, подтягиваясь руками;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проползание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обручи, под дуги; влезание на гимнастическую стенку и спуск с нее, не пропуская реек; переход по гимнастической стенке с пролета на пролет вправо и влево на уровне 1-2 рейки, ползание на четвереньках с опорой на стопы и ладони;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подлезание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веревку или дугу, не касаясь руками пола прямо и боком;</w:t>
      </w:r>
    </w:p>
    <w:p w14:paraId="3512CD5F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ходьба: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ходьба обычная, в колонне по одному, придерживаясь указанного направления, с изменением темпа; на носках, на пятках, на внешней стороне стопы, приставным шагом вперед и по шнуру; перешагивая предметы; чередуя мелкий и широкий шаг, «змейкой», с остановкой по сигналу, в противоположную сторону; со сменой ведущего; в чередовании с бегом, прыжками; приставным шагом вперед, в сторону, назад на месте; с разным положением рук (на поясе, в стороны (плечи развести), за спиной);</w:t>
      </w:r>
    </w:p>
    <w:p w14:paraId="2D5D7A99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бег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бег в колонне по одному, на носках, высоко поднимая колени; обегая предметы; на месте; бег врассыпную по сигналу с последующим нахождением своего места в колонне; в парах; по кругу, держась за руки; со сменой направляющего, меняя направление движения и темп; непрерывный бег 1-1,5 мин;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пробегание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30-40 м в чередовании с ходьбой 2-3 раза; медленный бег 150-200 м; бег на скорость 20 м; челночный бег 2x5 м;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перебегание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подгруппами по 5-6 человек с одной стороны площадки на другую; бег врассыпную с ловлей и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увертыванием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6350530" w14:textId="77777777" w:rsidR="003335DE" w:rsidRPr="003335DE" w:rsidRDefault="003335DE" w:rsidP="0090021B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прыжки: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прыжки на двух ногах на месте, с поворотом вправо и влево, вокруг себя, ноги вместе-ноги врозь, стараясь достать предмет, подвешенный над головой;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подпрыгивание на двух ногах с продвижением вперед на 2-3 м; перепрыгивание через шнур, плоский кубик (высота 5 см), через 4-6 линий (расстояние между линиями 40-50 см); выполнение 20 подпрыгиваний с небольшими перерывами; прыжки в длину с места; спрыгивание со скамейки; прямой галоп; попытки выполнения прыжков с короткой скакалкой;</w:t>
      </w:r>
    </w:p>
    <w:p w14:paraId="6B14F8D2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упражнения в равновесии: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ходьба по доске, по скамье (с перешагиванием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поднята коленом вперед, в сторону, руки в стороны или на поясе;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пробегание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наклонной доске вверх и вниз; ходьба по доске и расхождение вдвоем на ней; кружение в одну, затем в другую сторону с платочками, руки на пояс, руки в стороны.</w:t>
      </w:r>
    </w:p>
    <w:p w14:paraId="1E9A9032" w14:textId="77777777" w:rsidR="003335DE" w:rsidRPr="003335DE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обучает разнообразным упражнениям, которые дети могут переносить в самостоятельную двигательную деятельность.</w:t>
      </w:r>
    </w:p>
    <w:p w14:paraId="2A9A840A" w14:textId="77777777" w:rsidR="003335DE" w:rsidRPr="00900843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Общеразвивающие упражнения:</w:t>
      </w:r>
    </w:p>
    <w:p w14:paraId="04C83E1E" w14:textId="77777777" w:rsidR="003335DE" w:rsidRPr="003335DE" w:rsidRDefault="003335DE" w:rsidP="00435B9F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кистей рук, развития и укрепления мышц рук и плечевого пояса: основные положения и движения рук (в стороны, вперед, вверх, назад, за спину, на пояс, перед грудью); перекладывание предмета из одной руки в другую; сгибание и разгибание рук, махи руками; сжимание и разжимание кистей рук, вращение кистями; выполнение упражнений пальчиковой гимнастики; повороты головы вправо и влево, наклоны головы;</w:t>
      </w:r>
    </w:p>
    <w:p w14:paraId="1103A725" w14:textId="77777777" w:rsidR="003335DE" w:rsidRPr="003335DE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развития и укрепления мышц спины и гибкости позвоночника: наклоны вперед, вправо, влево, повороты корпуса вправо и влево из исходных положений стоя и сидя; поочередное поднимание ног из положения лежа на спине, на животе, стоя на четвереньках;</w:t>
      </w:r>
    </w:p>
    <w:p w14:paraId="542FEA4A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развития и укрепления мышц ног и брюшного пресса: сгибание и разгибание ног; отведение ноги вперед, в сторону, назад; выставление ноги на пятку (носок); приседания на всей стопе и на носках с разведением коленей в стороны; поднимание на носки и опускание на всю ступню; захватывание стопами и перекладывание предметов с места на место.</w:t>
      </w:r>
    </w:p>
    <w:p w14:paraId="4D3C0D65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Повышаются требования к детям при выполнении общеразвивающих упражнений. Педагог предлагает выполнять общеразвивающие упражнения из разных исходных положений, в разном темпе (медленном, среднем, быстром) с предметами и без них. К предметам и пособиям, названным ранее, добавляются малые мячи, косички, палки, обручи и другое. 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14:paraId="13DAC6D8" w14:textId="77777777" w:rsidR="003335DE" w:rsidRPr="00900843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Ритмическая гимнастика:</w:t>
      </w:r>
    </w:p>
    <w:p w14:paraId="4B0AF634" w14:textId="77777777" w:rsidR="003335DE" w:rsidRPr="003335DE" w:rsidRDefault="003335DE" w:rsidP="00171BFE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музыкально-ритмические упражнения, разученные на музыкальном занятии, педагог включает в комплексы общеразвивающих упражнений (простейшие связки упражнений ритмической гимнастики), в физкультминутки и подвижные игры. Рекомендуемые упражнения: ритмичная ходьба под музыку в разном темпе; на носках, топающим шагом, приставным шагом прямо и боком, прямым галопом, по кругу, держась за руки, с высоким подниманием колена на месте и в движении прямо и вокруг себя, подскоки по одному и в парах под музыку; выставление ноги на пятку, на носок, притопывание под ритм, повороты, поочередное «выбрасывание»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</w:r>
    </w:p>
    <w:p w14:paraId="7E940965" w14:textId="77777777" w:rsidR="003335DE" w:rsidRPr="00900843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008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Строевые упражнения:</w:t>
      </w:r>
    </w:p>
    <w:p w14:paraId="10396619" w14:textId="77777777" w:rsidR="003335DE" w:rsidRPr="003335DE" w:rsidRDefault="003335DE" w:rsidP="00435B9F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предлагает детям следующие строевые упражнения: построение в колонну по одному, по два, по росту, врассыпную; размыкание и смыкание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направо, налево, кругом на месте переступанием и в движении.</w:t>
      </w:r>
    </w:p>
    <w:p w14:paraId="050E910C" w14:textId="77777777" w:rsidR="003335DE" w:rsidRPr="003335DE" w:rsidRDefault="003335DE" w:rsidP="00796BD7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Подвижные игры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продолжает закреплять основные движения и развивать психофизические качества в подвижных играх, поощряет желание выполнять роль водящего, развивает пространственную ориентировку, самостоятельность и инициативность в организации знакомых игр с небольшой группой сверстников; приучает к выполнению правил, поощряет проявление целеустремленности, настойчивости, творческих способностей детей (придумывание и комбинирование движений в игре).</w:t>
      </w:r>
    </w:p>
    <w:p w14:paraId="78F18E38" w14:textId="77777777" w:rsidR="00D83BF1" w:rsidRDefault="003335DE" w:rsidP="00D83BF1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Спортивные упражнения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</w:r>
    </w:p>
    <w:p w14:paraId="7D551018" w14:textId="75C3F096" w:rsidR="003B53EC" w:rsidRPr="00D83BF1" w:rsidRDefault="003335DE" w:rsidP="00D83BF1">
      <w:pPr>
        <w:shd w:val="clear" w:color="auto" w:fill="FFFFFF"/>
        <w:spacing w:before="100" w:beforeAutospacing="1" w:after="100" w:afterAutospacing="1" w:line="240" w:lineRule="auto"/>
        <w:ind w:left="58" w:right="58"/>
        <w:rPr>
          <w:rFonts w:ascii="Times New Roman" w:eastAsia="Times New Roman" w:hAnsi="Times New Roman" w:cs="Times New Roman"/>
          <w:color w:val="000000"/>
          <w:lang w:eastAsia="ru-RU"/>
        </w:rPr>
      </w:pPr>
      <w:r w:rsidRPr="00D83BF1">
        <w:rPr>
          <w:rFonts w:ascii="Times New Roman" w:hAnsi="Times New Roman" w:cs="Times New Roman"/>
          <w:i/>
          <w:sz w:val="24"/>
          <w:szCs w:val="24"/>
          <w:lang w:eastAsia="ru-RU"/>
        </w:rPr>
        <w:t>Катание на санках:</w:t>
      </w:r>
      <w:r w:rsidRPr="00D83BF1">
        <w:rPr>
          <w:rFonts w:ascii="Times New Roman" w:hAnsi="Times New Roman" w:cs="Times New Roman"/>
          <w:sz w:val="24"/>
          <w:szCs w:val="24"/>
          <w:lang w:eastAsia="ru-RU"/>
        </w:rPr>
        <w:t xml:space="preserve"> подъем с санками на гору, скатывание с горки, торможение при спуске, катание на санках друг друга.</w:t>
      </w:r>
    </w:p>
    <w:p w14:paraId="43576300" w14:textId="77777777" w:rsidR="003335DE" w:rsidRPr="003B53EC" w:rsidRDefault="003335DE" w:rsidP="003B53EC">
      <w:pPr>
        <w:shd w:val="clear" w:color="auto" w:fill="FFFFFF"/>
        <w:spacing w:before="100" w:beforeAutospacing="1" w:after="100" w:afterAutospacing="1" w:line="240" w:lineRule="auto"/>
        <w:ind w:left="58" w:right="58"/>
        <w:rPr>
          <w:rFonts w:ascii="Times New Roman" w:eastAsia="Times New Roman" w:hAnsi="Times New Roman" w:cs="Times New Roman"/>
          <w:color w:val="000000"/>
          <w:lang w:eastAsia="ru-RU"/>
        </w:rPr>
      </w:pPr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Катание на трехколесном и двухколесном велосипеде, самокате: по прямой, по кругу с поворотами, с разной скоростью.</w:t>
      </w:r>
    </w:p>
    <w:p w14:paraId="0A7DE1A0" w14:textId="77777777" w:rsidR="003335DE" w:rsidRPr="003B53EC" w:rsidRDefault="003335DE" w:rsidP="003B53EC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лыжах: скользящим шагом, повороты на месте, подъем на гору «ступающим шагом» и «</w:t>
      </w:r>
      <w:proofErr w:type="spellStart"/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полуёлочкой</w:t>
      </w:r>
      <w:proofErr w:type="spellEnd"/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1A457CD0" w14:textId="77777777" w:rsidR="003335DE" w:rsidRPr="003B53EC" w:rsidRDefault="003335DE" w:rsidP="003B53EC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Плавание: погружение в воду с головой, попеременные движения ног в воде, держась за бортик, доску, палку, игры с предметами в воде, доставание</w:t>
      </w:r>
      <w:r w:rsidRPr="003335DE">
        <w:rPr>
          <w:rFonts w:eastAsia="Times New Roman"/>
          <w:color w:val="000000"/>
          <w:lang w:eastAsia="ru-RU"/>
        </w:rPr>
        <w:t xml:space="preserve"> их </w:t>
      </w:r>
      <w:r w:rsidRPr="003B5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дна, ходьба за предметом в воде.</w:t>
      </w:r>
    </w:p>
    <w:p w14:paraId="76D1E830" w14:textId="77777777" w:rsidR="003335DE" w:rsidRPr="003335DE" w:rsidRDefault="003335DE" w:rsidP="00796BD7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основ здорового образа жизни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педагог уточняет представления детей о здоровье, факторах, положительно влияющих на него, правилах безопасного поведения в двигательной деятельности (соблюдать очередность при занятиях с оборудованием, не толкать товарища, бегать в колонне, не обгоняя друг друга и другое), способствует пониманию детьми необходимости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первичные представления об отдельных видах спорта.</w:t>
      </w:r>
    </w:p>
    <w:p w14:paraId="6DC57537" w14:textId="77777777" w:rsidR="003335DE" w:rsidRPr="003335DE" w:rsidRDefault="003335DE" w:rsidP="00796BD7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Активный отдых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B2EC1E1" w14:textId="77777777" w:rsidR="003335DE" w:rsidRPr="003335DE" w:rsidRDefault="003335DE" w:rsidP="003335DE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Физкультурные праздники и досуги: педагог привлекает детей данной возрастной группы к участию в праздниках детей старшего дошкольного возраста в качестве зрителей. Праздники проводятся 2 раза в год, продолжительностью не более 1-1,5 часов.</w:t>
      </w:r>
    </w:p>
    <w:p w14:paraId="5BD0BB2A" w14:textId="77777777" w:rsidR="003335DE" w:rsidRPr="003335DE" w:rsidRDefault="003335DE" w:rsidP="000C68FC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 организуется 1-2 раза в месяц во второй половине дня преимущественно на свежем воздухе, продолжительностью 20-25 минут. Содержание составляют: подвижные игры, игры с элементами соревнования, аттракционы, музыкально</w:t>
      </w:r>
      <w:r w:rsidR="0071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и танцевальные упражнения.</w:t>
      </w:r>
      <w:r w:rsidR="0071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1A91FB5" w14:textId="77777777" w:rsidR="003335DE" w:rsidRPr="003335DE" w:rsidRDefault="003335DE" w:rsidP="000C68FC">
      <w:pPr>
        <w:shd w:val="clear" w:color="auto" w:fill="FFFFFF"/>
        <w:spacing w:after="0" w:line="240" w:lineRule="auto"/>
        <w:ind w:left="58" w:right="58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Досуги и праздники могут быть направлены на решение задач приобщения к здоровому образу жизни, иметь социально-значимую и патриотическую тематику, посвящаться государственным праздникам, включать подвижные игры народов России.</w:t>
      </w:r>
    </w:p>
    <w:p w14:paraId="003260B6" w14:textId="77777777" w:rsidR="000C68FC" w:rsidRPr="003B53EC" w:rsidRDefault="003335DE" w:rsidP="003B53E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 здоровья проводятся 1 раз в три месяца. В этот день проводятся физкультурно-оздоровительные мероприятия, прогулки, игры на свежем воздухе.</w:t>
      </w:r>
    </w:p>
    <w:p w14:paraId="27B4E6A2" w14:textId="5FCD2B65" w:rsidR="000C68FC" w:rsidRDefault="000C68FC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06AB90" w14:textId="63F0A667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22C9742" w14:textId="23B390A7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AC109B2" w14:textId="1A9DBFE4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D75995" w14:textId="5094751B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5D6DB0" w14:textId="1D45F3D3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A794EF" w14:textId="77777777" w:rsidR="00D83BF1" w:rsidRDefault="00D83BF1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2009763" w14:textId="77777777" w:rsidR="003335DE" w:rsidRPr="003335DE" w:rsidRDefault="003335DE" w:rsidP="003335DE">
      <w:pPr>
        <w:shd w:val="clear" w:color="auto" w:fill="FFFFFF"/>
        <w:spacing w:line="240" w:lineRule="auto"/>
        <w:ind w:left="212" w:right="632" w:firstLine="70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 группа (4-5 лет)</w:t>
      </w:r>
    </w:p>
    <w:tbl>
      <w:tblPr>
        <w:tblW w:w="9068" w:type="dxa"/>
        <w:tblInd w:w="-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8"/>
      </w:tblGrid>
      <w:tr w:rsidR="003335DE" w:rsidRPr="003335DE" w14:paraId="43A7E901" w14:textId="77777777" w:rsidTr="00D83BF1">
        <w:trPr>
          <w:trHeight w:val="598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BCA494" w14:textId="77777777" w:rsidR="003335DE" w:rsidRPr="003335DE" w:rsidRDefault="003335DE" w:rsidP="003335DE">
            <w:pPr>
              <w:spacing w:after="0" w:line="240" w:lineRule="auto"/>
              <w:ind w:left="212" w:right="632" w:firstLine="7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  <w:p w14:paraId="1F02A606" w14:textId="77777777" w:rsidR="003335DE" w:rsidRPr="003335DE" w:rsidRDefault="003335DE" w:rsidP="003335DE">
            <w:pPr>
              <w:spacing w:after="0" w:line="240" w:lineRule="auto"/>
              <w:ind w:left="58" w:right="58" w:firstLine="7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</w:tr>
      <w:tr w:rsidR="003335DE" w:rsidRPr="003335DE" w14:paraId="49FBE9D0" w14:textId="77777777" w:rsidTr="00D83BF1">
        <w:trPr>
          <w:trHeight w:val="1750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A2A761" w14:textId="77777777" w:rsidR="003335DE" w:rsidRPr="003335DE" w:rsidRDefault="003335DE" w:rsidP="00171BFE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Социально-коммуникативное развитие направлено на формирование первичных ценностных представлений, воспитание способности к общению (коммуникативные способности); целенаправленности и саморегуляции  (регуляторные способности), формирование  социальных представлений, умений и навыков (развитие игровой деятельности, навыков  самообслуживания, приобщение к труду, формирование основ безопасности)                                                </w:t>
            </w:r>
          </w:p>
        </w:tc>
      </w:tr>
      <w:tr w:rsidR="003335DE" w:rsidRPr="003335DE" w14:paraId="628135F5" w14:textId="77777777" w:rsidTr="00D83BF1">
        <w:trPr>
          <w:trHeight w:val="700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45A588" w14:textId="77777777" w:rsidR="003335DE" w:rsidRPr="003335DE" w:rsidRDefault="003335DE" w:rsidP="003335DE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первичных ценностных представлений:</w:t>
            </w:r>
          </w:p>
          <w:p w14:paraId="6AEC2B7E" w14:textId="77777777" w:rsidR="003335DE" w:rsidRPr="003335DE" w:rsidRDefault="003335DE" w:rsidP="003335DE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Я.</w:t>
            </w:r>
          </w:p>
          <w:p w14:paraId="014D7FDB" w14:textId="77777777" w:rsidR="003335DE" w:rsidRPr="003335DE" w:rsidRDefault="003335DE" w:rsidP="003335DE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Нравственное воспитание</w:t>
            </w:r>
          </w:p>
          <w:p w14:paraId="152EAA6F" w14:textId="77777777" w:rsidR="003335DE" w:rsidRPr="003335DE" w:rsidRDefault="003335DE" w:rsidP="003335DE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Патриотическое воспитание</w:t>
            </w:r>
          </w:p>
          <w:p w14:paraId="3A4D2E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Развитие коммуникативных способностей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общения, готовности к сотрудничеству.</w:t>
            </w:r>
          </w:p>
          <w:p w14:paraId="3E0968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детско-взрослого сообщества.</w:t>
            </w:r>
          </w:p>
          <w:p w14:paraId="0A0BCE7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регуляторных способностей.</w:t>
            </w:r>
          </w:p>
          <w:p w14:paraId="01FBF70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Усвоение общепринятых правил и норм</w:t>
            </w:r>
          </w:p>
          <w:p w14:paraId="3A3FCA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целенаправленности, саморегуляции, самостоятельности.</w:t>
            </w:r>
          </w:p>
          <w:p w14:paraId="3C4511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социальных представлений, умений навыков</w:t>
            </w:r>
          </w:p>
          <w:p w14:paraId="40B5FB8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игровой деятельности</w:t>
            </w:r>
          </w:p>
          <w:p w14:paraId="207E95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навыков самообслуживания</w:t>
            </w:r>
          </w:p>
          <w:p w14:paraId="3329D47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Приобщение к труду</w:t>
            </w:r>
          </w:p>
          <w:p w14:paraId="66C9B06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 безопасности.</w:t>
            </w:r>
          </w:p>
        </w:tc>
      </w:tr>
      <w:tr w:rsidR="003335DE" w:rsidRPr="003335DE" w14:paraId="22B40882" w14:textId="77777777" w:rsidTr="00D83BF1">
        <w:trPr>
          <w:trHeight w:val="337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FFF058" w14:textId="77777777" w:rsidR="003335DE" w:rsidRPr="003335DE" w:rsidRDefault="003335DE" w:rsidP="003335DE">
            <w:pPr>
              <w:spacing w:after="0" w:line="240" w:lineRule="auto"/>
              <w:ind w:left="212" w:right="30" w:firstLine="7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 развитие</w:t>
            </w:r>
          </w:p>
        </w:tc>
      </w:tr>
      <w:tr w:rsidR="003335DE" w:rsidRPr="003335DE" w14:paraId="5F789758" w14:textId="77777777" w:rsidTr="00D83BF1">
        <w:trPr>
          <w:trHeight w:val="1974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B720F7" w14:textId="77777777" w:rsidR="00712F01" w:rsidRPr="00712F01" w:rsidRDefault="003335DE" w:rsidP="00171BFE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 развитие предполагает развитие познавательных интересов, любознательности и познавательной мотивации, интереса к учебной деятельности и желания учиться; формирование познавательных действий, развитие воображения, внимания, памяти, наблюдательности, умения анализировать, устанавливать причинно-следственные связи, формулировать выводы; формирование первичных представлений об окружающем мире, формирование элементарных естественно-научных представлений.</w:t>
            </w:r>
          </w:p>
        </w:tc>
      </w:tr>
      <w:tr w:rsidR="003335DE" w:rsidRPr="003335DE" w14:paraId="69ACAB19" w14:textId="77777777" w:rsidTr="00D83BF1">
        <w:trPr>
          <w:trHeight w:val="462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52EF4D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когнитивных способностей</w:t>
            </w:r>
          </w:p>
          <w:p w14:paraId="78B318C3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Сенсорное развитие</w:t>
            </w:r>
          </w:p>
          <w:p w14:paraId="09C9EF19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14:paraId="22E6481C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Количество, чет ,величина ,форма , ориентировка в пространстве и времени.</w:t>
            </w:r>
          </w:p>
          <w:p w14:paraId="77690C39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Ознакомление с окружающим миром.</w:t>
            </w:r>
          </w:p>
          <w:p w14:paraId="1406CD70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Предметное и природное окружение</w:t>
            </w:r>
          </w:p>
          <w:p w14:paraId="6403F65C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окружение</w:t>
            </w:r>
          </w:p>
          <w:p w14:paraId="070F1BDD" w14:textId="77777777" w:rsidR="003335DE" w:rsidRPr="003335DE" w:rsidRDefault="003335DE" w:rsidP="003335DE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планета</w:t>
            </w:r>
          </w:p>
        </w:tc>
      </w:tr>
      <w:tr w:rsidR="003335DE" w:rsidRPr="003335DE" w14:paraId="7380D1E3" w14:textId="77777777" w:rsidTr="00D83BF1">
        <w:trPr>
          <w:trHeight w:val="282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2CD8AB" w14:textId="77777777" w:rsidR="003335DE" w:rsidRPr="003335DE" w:rsidRDefault="003335DE" w:rsidP="003335DE">
            <w:pPr>
              <w:spacing w:after="0" w:line="240" w:lineRule="auto"/>
              <w:ind w:left="212" w:firstLine="7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     Речевое развитие</w:t>
            </w:r>
          </w:p>
        </w:tc>
      </w:tr>
      <w:tr w:rsidR="003335DE" w:rsidRPr="003335DE" w14:paraId="2F861BF8" w14:textId="77777777" w:rsidTr="00D83BF1">
        <w:trPr>
          <w:trHeight w:val="384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00F364" w14:textId="77777777" w:rsidR="003335DE" w:rsidRPr="003335DE" w:rsidRDefault="003335DE" w:rsidP="00333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Речевое развитие направлено на совершенствование всех сторон речи, развитие звуковой и интонационной культуры речи, фонематического слуха, формирование предпосылок обучения грамоте; овладение речью как средством общения, развитие речевого творчества; знакомство с книжной культурой, детской литературой.</w:t>
            </w:r>
          </w:p>
        </w:tc>
      </w:tr>
      <w:tr w:rsidR="003335DE" w:rsidRPr="003335DE" w14:paraId="4D2407B4" w14:textId="77777777" w:rsidTr="00D83BF1">
        <w:trPr>
          <w:trHeight w:val="2040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EBCE5D" w14:textId="77777777" w:rsidR="003335DE" w:rsidRPr="003335DE" w:rsidRDefault="003335DE" w:rsidP="003335DE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речи</w:t>
            </w:r>
          </w:p>
          <w:p w14:paraId="5F58946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Развивающая речевая среда</w:t>
            </w:r>
          </w:p>
          <w:p w14:paraId="644162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словаря.</w:t>
            </w:r>
          </w:p>
          <w:p w14:paraId="3B60F5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Грамматический строй речи</w:t>
            </w:r>
          </w:p>
          <w:p w14:paraId="11C65B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Связанная речь</w:t>
            </w:r>
          </w:p>
          <w:p w14:paraId="01A9CE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в художественной литературе</w:t>
            </w:r>
          </w:p>
          <w:p w14:paraId="6A760829" w14:textId="77777777" w:rsidR="003335DE" w:rsidRPr="003335DE" w:rsidRDefault="003335DE" w:rsidP="003335DE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Примерный список для чтения детям</w:t>
            </w:r>
          </w:p>
        </w:tc>
      </w:tr>
      <w:tr w:rsidR="003335DE" w:rsidRPr="003335DE" w14:paraId="7456BFE8" w14:textId="77777777" w:rsidTr="00D83BF1">
        <w:trPr>
          <w:trHeight w:val="282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485E87" w14:textId="77777777" w:rsidR="003335DE" w:rsidRPr="003335DE" w:rsidRDefault="003335DE" w:rsidP="003335DE">
            <w:pPr>
              <w:spacing w:after="0" w:line="240" w:lineRule="auto"/>
              <w:ind w:left="142" w:firstLine="5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  <w:p w14:paraId="455F4E97" w14:textId="77777777" w:rsidR="003335DE" w:rsidRPr="003335DE" w:rsidRDefault="003335DE" w:rsidP="003335DE">
            <w:pPr>
              <w:spacing w:after="0" w:line="240" w:lineRule="auto"/>
              <w:ind w:left="142" w:firstLine="5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</w:tr>
      <w:tr w:rsidR="003335DE" w:rsidRPr="003335DE" w14:paraId="77432B45" w14:textId="77777777" w:rsidTr="00D83BF1">
        <w:trPr>
          <w:trHeight w:val="600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0D2B4E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ind w:left="58" w:right="58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 эстетическое  развитие предполагает развитие художественно-творческий способностей детей в различный видах деятельности.</w:t>
            </w:r>
          </w:p>
        </w:tc>
      </w:tr>
      <w:tr w:rsidR="003335DE" w:rsidRPr="003335DE" w14:paraId="3E337E37" w14:textId="77777777" w:rsidTr="00D83BF1">
        <w:trPr>
          <w:trHeight w:val="568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DFF165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 искусству</w:t>
            </w:r>
          </w:p>
          <w:p w14:paraId="383CAF4C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Изобразительная деятельность</w:t>
            </w:r>
          </w:p>
          <w:p w14:paraId="0B1DB6E7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Рисование,</w:t>
            </w:r>
            <w:r w:rsid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лепка,</w:t>
            </w:r>
            <w:r w:rsid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</w:t>
            </w:r>
          </w:p>
          <w:p w14:paraId="0DFE698D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Прикладное творчество</w:t>
            </w:r>
          </w:p>
          <w:p w14:paraId="74241173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Народное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декаративно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прикладное </w:t>
            </w:r>
            <w:r w:rsid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12F01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6BE50B4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Конструктивно-модельная деятельность</w:t>
            </w:r>
          </w:p>
          <w:p w14:paraId="6E2AE0D4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Музыкальная деятельность</w:t>
            </w:r>
          </w:p>
          <w:p w14:paraId="7E00243E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</w:t>
            </w:r>
          </w:p>
          <w:p w14:paraId="667B48D8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</w:t>
            </w:r>
          </w:p>
          <w:p w14:paraId="22A67D15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Песенное творчество</w:t>
            </w:r>
          </w:p>
          <w:p w14:paraId="681956B5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Музыкально-ритмические движения</w:t>
            </w:r>
          </w:p>
          <w:p w14:paraId="2F2053EB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на муз.</w:t>
            </w:r>
            <w:r w:rsid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инструментах</w:t>
            </w:r>
          </w:p>
          <w:p w14:paraId="06402302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Театрализованные игры</w:t>
            </w:r>
          </w:p>
          <w:p w14:paraId="658BC5E3" w14:textId="77777777" w:rsidR="003335DE" w:rsidRPr="003335DE" w:rsidRDefault="003335DE" w:rsidP="003335DE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Примерный музыкальный репертуа</w:t>
            </w:r>
            <w:r w:rsid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</w:tr>
      <w:tr w:rsidR="003335DE" w:rsidRPr="003335DE" w14:paraId="31BFB07A" w14:textId="77777777" w:rsidTr="00D83BF1">
        <w:trPr>
          <w:trHeight w:val="688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7DDB45" w14:textId="77777777" w:rsidR="003335DE" w:rsidRPr="003335DE" w:rsidRDefault="003335DE" w:rsidP="003335DE">
            <w:pPr>
              <w:spacing w:after="0" w:line="240" w:lineRule="auto"/>
              <w:ind w:left="58" w:right="58" w:firstLine="7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  <w:p w14:paraId="6F51D75B" w14:textId="77777777" w:rsidR="003335DE" w:rsidRPr="003335DE" w:rsidRDefault="003335DE" w:rsidP="003335DE">
            <w:pPr>
              <w:spacing w:after="0" w:line="240" w:lineRule="auto"/>
              <w:ind w:left="58" w:right="58" w:firstLine="7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3335DE" w:rsidRPr="003335DE" w14:paraId="753C2A77" w14:textId="77777777" w:rsidTr="00D83BF1">
        <w:trPr>
          <w:trHeight w:val="1950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E1F9E2" w14:textId="77777777" w:rsidR="003335DE" w:rsidRPr="003335DE" w:rsidRDefault="003335DE" w:rsidP="000C68FC">
            <w:pPr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 развитие направлено на сохранение и укрепление здоровья детей, гармоничное физическое развитие, приобщение к физической культуре, развитие психофизических качеств (сила, быстрота, выносливость, ловкость, гибкость), приобщение к спортивным и подвижным играм, развитие интереса к  спорту; становление ценностей здорового образа жизни, овладение его элементарными нормами и правилами, воспитание культурно-гигиенических навыков, полезных привычек.</w:t>
            </w:r>
          </w:p>
        </w:tc>
      </w:tr>
      <w:tr w:rsidR="003335DE" w:rsidRPr="003335DE" w14:paraId="14B297D3" w14:textId="77777777" w:rsidTr="00D83BF1">
        <w:trPr>
          <w:trHeight w:val="2386"/>
        </w:trPr>
        <w:tc>
          <w:tcPr>
            <w:tcW w:w="9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360F7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начальных представлений о здоровом образе жизни</w:t>
            </w:r>
          </w:p>
          <w:p w14:paraId="54FD1CC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Становление ценностей здорового образа жизни</w:t>
            </w:r>
          </w:p>
          <w:p w14:paraId="0D45ED7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 культурно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-гигиенических навыков</w:t>
            </w:r>
          </w:p>
          <w:p w14:paraId="4EB49D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14:paraId="01FE3C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занятия и упражнения</w:t>
            </w:r>
          </w:p>
          <w:p w14:paraId="11604E0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и подвижные игры</w:t>
            </w:r>
          </w:p>
          <w:p w14:paraId="369F349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Примерный перечень основных движений ,подвижных игр и упражнений.</w:t>
            </w:r>
          </w:p>
        </w:tc>
      </w:tr>
    </w:tbl>
    <w:p w14:paraId="227727E3" w14:textId="77777777" w:rsidR="003335DE" w:rsidRPr="003335DE" w:rsidRDefault="003335DE" w:rsidP="003335DE">
      <w:pPr>
        <w:shd w:val="clear" w:color="auto" w:fill="FFFFFF"/>
        <w:spacing w:after="0" w:line="240" w:lineRule="auto"/>
        <w:ind w:right="198"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041E5B6" w14:textId="77777777" w:rsidR="003335DE" w:rsidRPr="003335DE" w:rsidRDefault="00712F01" w:rsidP="00712F0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Перечень методических пособий</w:t>
      </w:r>
    </w:p>
    <w:tbl>
      <w:tblPr>
        <w:tblW w:w="9640" w:type="dxa"/>
        <w:tblInd w:w="-7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7230"/>
      </w:tblGrid>
      <w:tr w:rsidR="003335DE" w:rsidRPr="003335DE" w14:paraId="0C4CAD2F" w14:textId="77777777" w:rsidTr="00D83BF1">
        <w:tc>
          <w:tcPr>
            <w:tcW w:w="241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B16647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517F70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Парциальные программы и технологии</w:t>
            </w:r>
          </w:p>
          <w:p w14:paraId="336D89D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3335DE" w:rsidRPr="003335DE" w14:paraId="009576BE" w14:textId="77777777" w:rsidTr="00D83BF1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49C958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«Социально -коммуникативное развитие»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213163" w14:textId="77777777" w:rsidR="003335DE" w:rsidRPr="003335DE" w:rsidRDefault="003335DE" w:rsidP="00796BD7">
            <w:pPr>
              <w:numPr>
                <w:ilvl w:val="0"/>
                <w:numId w:val="56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Губанова Н. Ф. Игровая деятельность в детском саду (2–7 лет). Борисова М. М. Малоподвижные игры и игровые упражнения: Для занятий с детьми 3–7 лет.</w:t>
            </w:r>
          </w:p>
          <w:p w14:paraId="3270789C" w14:textId="77777777" w:rsidR="002D071B" w:rsidRPr="00646285" w:rsidRDefault="00A30CF3" w:rsidP="00796BD7">
            <w:pPr>
              <w:numPr>
                <w:ilvl w:val="0"/>
                <w:numId w:val="56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Парциальная программа по английскому языку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English</w:t>
            </w:r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fo</w:t>
            </w:r>
            <w:r w:rsid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="002D071B"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kids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2D071B"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детей 3-6 лет (автор учитель по английскому языку </w:t>
            </w:r>
            <w:proofErr w:type="spellStart"/>
            <w:r w:rsid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Токуева</w:t>
            </w:r>
            <w:proofErr w:type="spellEnd"/>
            <w:r w:rsid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Е.В.)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FCFC3C1" w14:textId="77777777" w:rsidR="00646285" w:rsidRPr="002D071B" w:rsidRDefault="00646285" w:rsidP="00796BD7">
            <w:pPr>
              <w:numPr>
                <w:ilvl w:val="0"/>
                <w:numId w:val="56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А.Я.Ветохина</w:t>
            </w:r>
            <w:proofErr w:type="spellEnd"/>
            <w:r w:rsidR="00D1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D1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З.С..Дмитренко</w:t>
            </w:r>
            <w:proofErr w:type="spellEnd"/>
            <w:r w:rsidR="00D1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="00D1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Е.Н.Жигналь</w:t>
            </w:r>
            <w:proofErr w:type="spellEnd"/>
            <w:r w:rsidR="00D1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равственно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-патриотическое воспитание  детей дошкольного возраста . Планирование и конспекты занятий  в соответствии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3335DE" w:rsidRPr="003335DE" w14:paraId="4B9A1933" w14:textId="77777777" w:rsidTr="00D83BF1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0F9104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«Познавательное развитие»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DF1F836" w14:textId="77777777" w:rsidR="003335DE" w:rsidRPr="003335DE" w:rsidRDefault="003335DE" w:rsidP="003335DE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Математическое развитие</w:t>
            </w:r>
          </w:p>
          <w:p w14:paraId="76CC3073" w14:textId="65E2909A" w:rsidR="002D071B" w:rsidRDefault="002D071B" w:rsidP="002D0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Е.А. Пьянкова, </w:t>
            </w:r>
            <w:proofErr w:type="spellStart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Н.В.Володина</w:t>
            </w:r>
            <w:proofErr w:type="spellEnd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D83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Начинаю считать для детей 4-5 </w:t>
            </w:r>
            <w:proofErr w:type="gramStart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 .</w:t>
            </w:r>
            <w:proofErr w:type="gramEnd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Рабочая тетрадь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1часть.Ломоносовская школа</w:t>
            </w:r>
          </w:p>
          <w:p w14:paraId="126BB4F9" w14:textId="77777777" w:rsidR="002D071B" w:rsidRDefault="002D071B" w:rsidP="002D0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Е.А. Пьянкова, </w:t>
            </w:r>
            <w:proofErr w:type="spellStart"/>
            <w:proofErr w:type="gramStart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Н.В.Володина</w:t>
            </w:r>
            <w:proofErr w:type="spellEnd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Начинаю</w:t>
            </w:r>
            <w:proofErr w:type="gramEnd"/>
            <w:r w:rsidRPr="002D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считать для детей 4-5 лет . Рабочая тетрадь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часть. Ломоносовская школа.</w:t>
            </w:r>
          </w:p>
          <w:p w14:paraId="490A7E69" w14:textId="77777777" w:rsidR="003335DE" w:rsidRPr="003335DE" w:rsidRDefault="003335DE" w:rsidP="002D0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  <w:p w14:paraId="32A066B3" w14:textId="77777777" w:rsidR="003335DE" w:rsidRPr="003335DE" w:rsidRDefault="003335DE" w:rsidP="003335DE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1.  Система работы в средней группе: 4-5 лет. Юный эколог. С.Н. Николаева.</w:t>
            </w:r>
          </w:p>
          <w:p w14:paraId="4E90B1B9" w14:textId="77777777" w:rsidR="003335DE" w:rsidRPr="00EE5C47" w:rsidRDefault="00EE5C47" w:rsidP="00EE5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D071B"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В.А. </w:t>
            </w:r>
            <w:proofErr w:type="spellStart"/>
            <w:proofErr w:type="gramStart"/>
            <w:r w:rsidR="002D071B"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Егупова</w:t>
            </w:r>
            <w:proofErr w:type="spellEnd"/>
            <w:r w:rsidR="002D071B"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Познаю</w:t>
            </w:r>
            <w:proofErr w:type="gramEnd"/>
            <w:r w:rsidR="002D071B"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 </w:t>
            </w:r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детей 4-5 лет</w:t>
            </w:r>
            <w:r w:rsidR="002D071B"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Рабочая тетрадь </w:t>
            </w:r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часть. Ломоносовская школа</w:t>
            </w:r>
          </w:p>
          <w:p w14:paraId="1FFEF81A" w14:textId="77777777" w:rsidR="00EE5C47" w:rsidRPr="00EE5C47" w:rsidRDefault="00EE5C47" w:rsidP="00EE5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В.А. </w:t>
            </w:r>
            <w:proofErr w:type="spellStart"/>
            <w:proofErr w:type="gramStart"/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Егупова</w:t>
            </w:r>
            <w:proofErr w:type="spellEnd"/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Познаю</w:t>
            </w:r>
            <w:proofErr w:type="gramEnd"/>
            <w:r w:rsidRPr="00EE5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 для детей 4-5 лет. Рабочая тетрадь 1 часть. Ломоносовская школа</w:t>
            </w:r>
          </w:p>
          <w:p w14:paraId="1380B485" w14:textId="77777777" w:rsidR="00EE5C47" w:rsidRPr="00EE5C47" w:rsidRDefault="00EE5C47" w:rsidP="00EE5C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2D5B2ECE" w14:textId="77777777" w:rsidTr="00D83BF1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1C58CE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«Речевое развитие»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BC19F1" w14:textId="77777777" w:rsidR="00EE5C47" w:rsidRDefault="00EE5C47" w:rsidP="008A0C3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8A0C3D">
              <w:rPr>
                <w:rFonts w:ascii="Times New Roman" w:hAnsi="Times New Roman" w:cs="Times New Roman"/>
                <w:lang w:eastAsia="ru-RU"/>
              </w:rPr>
              <w:t xml:space="preserve">1.О.С. Ушакова Развитие речи детей 4-5 лет </w:t>
            </w:r>
            <w:r w:rsidR="003335DE" w:rsidRPr="008A0C3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8A0C3D" w:rsidRPr="008A0C3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3335DE" w:rsidRPr="008A0C3D">
              <w:rPr>
                <w:rFonts w:ascii="Times New Roman" w:hAnsi="Times New Roman" w:cs="Times New Roman"/>
                <w:lang w:eastAsia="ru-RU"/>
              </w:rPr>
              <w:t xml:space="preserve">Игры и конспекты занятий. Средняя группа </w:t>
            </w:r>
            <w:proofErr w:type="gramStart"/>
            <w:r w:rsidR="003335DE" w:rsidRPr="008A0C3D">
              <w:rPr>
                <w:rFonts w:ascii="Times New Roman" w:hAnsi="Times New Roman" w:cs="Times New Roman"/>
                <w:lang w:eastAsia="ru-RU"/>
              </w:rPr>
              <w:t xml:space="preserve">детского </w:t>
            </w:r>
            <w:r w:rsidR="008A0C3D" w:rsidRPr="008A0C3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3335DE" w:rsidRPr="008A0C3D">
              <w:rPr>
                <w:rFonts w:ascii="Times New Roman" w:hAnsi="Times New Roman" w:cs="Times New Roman"/>
                <w:lang w:eastAsia="ru-RU"/>
              </w:rPr>
              <w:t>сада</w:t>
            </w:r>
            <w:proofErr w:type="gramEnd"/>
          </w:p>
          <w:p w14:paraId="453C1515" w14:textId="77777777" w:rsidR="008A0C3D" w:rsidRDefault="008A0C3D" w:rsidP="008A0C3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2.М.В.Юдаева Хрестоматия для средней группы </w:t>
            </w:r>
          </w:p>
          <w:p w14:paraId="2D019B00" w14:textId="77777777" w:rsidR="008A0C3D" w:rsidRPr="008A0C3D" w:rsidRDefault="008A0C3D" w:rsidP="008A0C3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</w:t>
            </w:r>
            <w:r w:rsidR="00646285">
              <w:rPr>
                <w:rFonts w:ascii="Times New Roman" w:hAnsi="Times New Roman" w:cs="Times New Roman"/>
                <w:lang w:eastAsia="ru-RU"/>
              </w:rPr>
              <w:t xml:space="preserve">А.Барто, </w:t>
            </w:r>
            <w:proofErr w:type="spellStart"/>
            <w:r w:rsidR="00646285">
              <w:rPr>
                <w:rFonts w:ascii="Times New Roman" w:hAnsi="Times New Roman" w:cs="Times New Roman"/>
                <w:lang w:eastAsia="ru-RU"/>
              </w:rPr>
              <w:t>Б.Заходер</w:t>
            </w:r>
            <w:proofErr w:type="spellEnd"/>
            <w:r w:rsidR="0064628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646285">
              <w:rPr>
                <w:rFonts w:ascii="Times New Roman" w:hAnsi="Times New Roman" w:cs="Times New Roman"/>
                <w:lang w:eastAsia="ru-RU"/>
              </w:rPr>
              <w:t>К.Чуковский</w:t>
            </w:r>
            <w:proofErr w:type="spellEnd"/>
            <w:r w:rsidR="00646285">
              <w:rPr>
                <w:rFonts w:ascii="Times New Roman" w:hAnsi="Times New Roman" w:cs="Times New Roman"/>
                <w:lang w:eastAsia="ru-RU"/>
              </w:rPr>
              <w:t>. Хрестоматия для детского сада. Средняя группа.</w:t>
            </w:r>
          </w:p>
          <w:p w14:paraId="6EB83F24" w14:textId="2FE2E794" w:rsidR="008A0C3D" w:rsidRPr="00D83BF1" w:rsidRDefault="00646285" w:rsidP="008A0C3D">
            <w:pPr>
              <w:pStyle w:val="a6"/>
              <w:rPr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  <w:r w:rsidR="00EE5C47" w:rsidRPr="008A0C3D">
              <w:rPr>
                <w:rFonts w:ascii="Times New Roman" w:hAnsi="Times New Roman" w:cs="Times New Roman"/>
                <w:lang w:eastAsia="ru-RU"/>
              </w:rPr>
              <w:t>.С.В.Пятак Узнаю звуки и буквы для детей 4-5 лет. Рабочая тетрадь. 1 часть Ломоносовская школа</w:t>
            </w:r>
            <w:r w:rsidR="00EE5C47" w:rsidRPr="00EE5C47">
              <w:rPr>
                <w:lang w:eastAsia="ru-RU"/>
              </w:rPr>
              <w:t xml:space="preserve">  </w:t>
            </w:r>
          </w:p>
        </w:tc>
      </w:tr>
      <w:tr w:rsidR="003335DE" w:rsidRPr="003335DE" w14:paraId="02B6A5AC" w14:textId="77777777" w:rsidTr="00D83BF1">
        <w:trPr>
          <w:trHeight w:val="2316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E1F6FE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«Художественно-эстетическое развитие»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713B273" w14:textId="77777777" w:rsidR="003335DE" w:rsidRPr="003335DE" w:rsidRDefault="003335DE" w:rsidP="00796BD7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Т.С. Комарова «Изобразительная деятельность в детском саду. Для занятий с детьми 4-5 лет».</w:t>
            </w:r>
          </w:p>
          <w:p w14:paraId="09B1C9F6" w14:textId="77777777" w:rsidR="003335DE" w:rsidRPr="003335DE" w:rsidRDefault="003335DE" w:rsidP="00796BD7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Т.С. Комарова «Развитие художественных способностей дошкольников».</w:t>
            </w:r>
          </w:p>
          <w:p w14:paraId="049D903A" w14:textId="77777777" w:rsidR="003335DE" w:rsidRPr="003335DE" w:rsidRDefault="003335DE" w:rsidP="007C6FCB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Т.С. Комарова «Народное искусство в воспитании дошкольников».</w:t>
            </w:r>
          </w:p>
          <w:p w14:paraId="79DBA01A" w14:textId="77777777" w:rsidR="00314F9D" w:rsidRPr="00314F9D" w:rsidRDefault="003335DE" w:rsidP="00796BD7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Л.В.Куцакова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«Конструирование из строительного материала. Средняя группа. Для занятий с детьми 4-5 лет»</w:t>
            </w:r>
          </w:p>
          <w:p w14:paraId="15DDE8B5" w14:textId="77777777" w:rsidR="00314F9D" w:rsidRDefault="00314F9D" w:rsidP="00796BD7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14F9D">
              <w:rPr>
                <w:rFonts w:ascii="Times New Roman" w:hAnsi="Times New Roman" w:cs="Times New Roman"/>
                <w:lang w:eastAsia="ru-RU"/>
              </w:rPr>
              <w:t>В.А.Егупова</w:t>
            </w:r>
            <w:proofErr w:type="spellEnd"/>
            <w:r w:rsidRPr="00314F9D">
              <w:rPr>
                <w:rFonts w:ascii="Times New Roman" w:hAnsi="Times New Roman" w:cs="Times New Roman"/>
                <w:lang w:eastAsia="ru-RU"/>
              </w:rPr>
              <w:t xml:space="preserve"> Рисую узоры для детей 4-5 </w:t>
            </w:r>
            <w:proofErr w:type="gramStart"/>
            <w:r w:rsidRPr="00314F9D">
              <w:rPr>
                <w:rFonts w:ascii="Times New Roman" w:hAnsi="Times New Roman" w:cs="Times New Roman"/>
                <w:lang w:eastAsia="ru-RU"/>
              </w:rPr>
              <w:t>лет .</w:t>
            </w:r>
            <w:proofErr w:type="gramEnd"/>
            <w:r w:rsidRPr="00314F9D">
              <w:rPr>
                <w:rFonts w:ascii="Times New Roman" w:hAnsi="Times New Roman" w:cs="Times New Roman"/>
                <w:lang w:eastAsia="ru-RU"/>
              </w:rPr>
              <w:t xml:space="preserve"> Рабочая </w:t>
            </w:r>
            <w:proofErr w:type="gramStart"/>
            <w:r w:rsidRPr="00314F9D">
              <w:rPr>
                <w:rFonts w:ascii="Times New Roman" w:hAnsi="Times New Roman" w:cs="Times New Roman"/>
                <w:lang w:eastAsia="ru-RU"/>
              </w:rPr>
              <w:t>тетрадь  1</w:t>
            </w:r>
            <w:proofErr w:type="gramEnd"/>
            <w:r w:rsidRPr="00314F9D">
              <w:rPr>
                <w:rFonts w:ascii="Times New Roman" w:hAnsi="Times New Roman" w:cs="Times New Roman"/>
                <w:lang w:eastAsia="ru-RU"/>
              </w:rPr>
              <w:t xml:space="preserve"> часть </w:t>
            </w:r>
          </w:p>
          <w:p w14:paraId="2BB2BAD7" w14:textId="057A6F45" w:rsidR="00314F9D" w:rsidRPr="00314F9D" w:rsidRDefault="00314F9D" w:rsidP="00796BD7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14F9D">
              <w:rPr>
                <w:rFonts w:ascii="Times New Roman" w:hAnsi="Times New Roman" w:cs="Times New Roman"/>
                <w:lang w:eastAsia="ru-RU"/>
              </w:rPr>
              <w:t>В.А.Егупова</w:t>
            </w:r>
            <w:proofErr w:type="spellEnd"/>
            <w:r w:rsidRPr="00314F9D">
              <w:rPr>
                <w:rFonts w:ascii="Times New Roman" w:hAnsi="Times New Roman" w:cs="Times New Roman"/>
                <w:lang w:eastAsia="ru-RU"/>
              </w:rPr>
              <w:t xml:space="preserve"> Рисую узоры для де</w:t>
            </w:r>
            <w:r>
              <w:rPr>
                <w:rFonts w:ascii="Times New Roman" w:hAnsi="Times New Roman" w:cs="Times New Roman"/>
                <w:lang w:eastAsia="ru-RU"/>
              </w:rPr>
              <w:t xml:space="preserve">тей 4-5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лет .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Рабочая тетрадь  2</w:t>
            </w:r>
            <w:r w:rsidRPr="00314F9D">
              <w:rPr>
                <w:rFonts w:ascii="Times New Roman" w:hAnsi="Times New Roman" w:cs="Times New Roman"/>
                <w:lang w:eastAsia="ru-RU"/>
              </w:rPr>
              <w:t xml:space="preserve"> часть </w:t>
            </w:r>
          </w:p>
        </w:tc>
      </w:tr>
      <w:tr w:rsidR="003335DE" w:rsidRPr="003335DE" w14:paraId="20F47354" w14:textId="77777777" w:rsidTr="00D83BF1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3FE699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«Физическое развитие»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26735F" w14:textId="77777777" w:rsidR="003335DE" w:rsidRPr="003335DE" w:rsidRDefault="003335DE" w:rsidP="00796BD7">
            <w:pPr>
              <w:numPr>
                <w:ilvl w:val="0"/>
                <w:numId w:val="58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Пензулаева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Физическая культура в детском саду: Средняя группа (4–5 лет).</w:t>
            </w:r>
          </w:p>
          <w:p w14:paraId="5824CAFE" w14:textId="77777777" w:rsidR="003335DE" w:rsidRPr="003335DE" w:rsidRDefault="003335DE" w:rsidP="007C6FCB">
            <w:pPr>
              <w:numPr>
                <w:ilvl w:val="0"/>
                <w:numId w:val="58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Пензулаева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Оздоровительная гимнастика: комплексы упражнений для детей 4–5 лет.</w:t>
            </w:r>
          </w:p>
          <w:p w14:paraId="168C570E" w14:textId="77777777" w:rsidR="003335DE" w:rsidRPr="003335DE" w:rsidRDefault="003335DE" w:rsidP="00796BD7">
            <w:pPr>
              <w:numPr>
                <w:ilvl w:val="0"/>
                <w:numId w:val="58"/>
              </w:numPr>
              <w:spacing w:before="100" w:beforeAutospacing="1" w:after="100" w:afterAutospacing="1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Э.Я.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Степаненкова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«Сборник подвижных игр. Для занятий с детьми 2-7 лет».</w:t>
            </w:r>
          </w:p>
        </w:tc>
      </w:tr>
    </w:tbl>
    <w:p w14:paraId="1E1FCA4D" w14:textId="77777777" w:rsidR="00D83BF1" w:rsidRDefault="00D83BF1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5F4172" w14:textId="77777777" w:rsidR="00D83BF1" w:rsidRDefault="00D83BF1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3F885D" w14:textId="77777777" w:rsidR="00D83BF1" w:rsidRDefault="00D83BF1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A857B1" w14:textId="77777777" w:rsidR="00D83BF1" w:rsidRDefault="00D83BF1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23283D0" w14:textId="77777777" w:rsidR="00D83BF1" w:rsidRDefault="00D83BF1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F91CAE" w14:textId="2138FC44" w:rsidR="003335DE" w:rsidRPr="00D116B5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D116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.3. Описание форм, методов и средства реализации программы по образовательным областям</w:t>
      </w:r>
    </w:p>
    <w:p w14:paraId="5BCE1DC5" w14:textId="77777777" w:rsidR="003335DE" w:rsidRPr="00D116B5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6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Образовательная область «Социально – коммуникативное развитие».</w:t>
      </w:r>
    </w:p>
    <w:tbl>
      <w:tblPr>
        <w:tblW w:w="10207" w:type="dxa"/>
        <w:tblInd w:w="-8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2"/>
        <w:gridCol w:w="4362"/>
        <w:gridCol w:w="2693"/>
      </w:tblGrid>
      <w:tr w:rsidR="003335DE" w:rsidRPr="003335DE" w14:paraId="5A8F2925" w14:textId="77777777" w:rsidTr="00D83BF1"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D58F140" w14:textId="77777777" w:rsidR="00A3041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Формы реализации </w:t>
            </w:r>
          </w:p>
          <w:p w14:paraId="282BE03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449DA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реализации Программы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15FFD9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реализации Программы</w:t>
            </w:r>
          </w:p>
        </w:tc>
      </w:tr>
      <w:tr w:rsidR="003335DE" w:rsidRPr="003335DE" w14:paraId="0FEED818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2A543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социальных представлений, умений и навыков</w:t>
            </w:r>
          </w:p>
        </w:tc>
      </w:tr>
      <w:tr w:rsidR="003335DE" w:rsidRPr="003335DE" w14:paraId="1054652F" w14:textId="77777777" w:rsidTr="00D83BF1"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E4D713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Поручения:</w:t>
            </w:r>
          </w:p>
          <w:p w14:paraId="5E1BE33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и сложные, эпизодические и длительные, коллективные и индивидуальные;</w:t>
            </w:r>
          </w:p>
          <w:p w14:paraId="6EE9BE94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Дежурство</w:t>
            </w:r>
          </w:p>
          <w:p w14:paraId="184113A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(не более 20 минут);</w:t>
            </w:r>
          </w:p>
          <w:p w14:paraId="139C9A82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-Коллективный труд;</w:t>
            </w:r>
          </w:p>
          <w:p w14:paraId="79E02BB7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 действия;</w:t>
            </w:r>
          </w:p>
          <w:p w14:paraId="27F9F80E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Наблюдение.</w:t>
            </w: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ADEC3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 группа методов: формирование нравственных представлений, суждений, оценок:</w:t>
            </w:r>
          </w:p>
          <w:p w14:paraId="1A4B6CCC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 детей практического опыта трудовой деятельности;</w:t>
            </w:r>
          </w:p>
          <w:p w14:paraId="5A9982C8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маленьких логических задач, загадок;</w:t>
            </w:r>
          </w:p>
          <w:p w14:paraId="4E3B2718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этические темы;</w:t>
            </w:r>
          </w:p>
          <w:p w14:paraId="4E57A7E6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литературы;</w:t>
            </w:r>
          </w:p>
          <w:p w14:paraId="13D0F6C7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иллюстраций;</w:t>
            </w:r>
          </w:p>
          <w:p w14:paraId="5297EA10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Рассказывание и обсуждение картин, иллюстраций;</w:t>
            </w:r>
          </w:p>
          <w:p w14:paraId="28FB4360" w14:textId="77777777" w:rsidR="003335DE" w:rsidRPr="003335DE" w:rsidRDefault="003335DE" w:rsidP="00796BD7">
            <w:pPr>
              <w:numPr>
                <w:ilvl w:val="0"/>
                <w:numId w:val="59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решение коммуникативных ситуаций;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A54925D" w14:textId="77777777" w:rsidR="003335DE" w:rsidRPr="003335DE" w:rsidRDefault="003335DE" w:rsidP="00796BD7">
            <w:pPr>
              <w:numPr>
                <w:ilvl w:val="0"/>
                <w:numId w:val="60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трудом взрослых;</w:t>
            </w:r>
          </w:p>
          <w:p w14:paraId="297FE77B" w14:textId="77777777" w:rsidR="003335DE" w:rsidRPr="003335DE" w:rsidRDefault="003335DE" w:rsidP="00796BD7">
            <w:pPr>
              <w:numPr>
                <w:ilvl w:val="0"/>
                <w:numId w:val="60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Собственная трудовая деятельность;</w:t>
            </w:r>
          </w:p>
          <w:p w14:paraId="2AE03087" w14:textId="77777777" w:rsidR="003335DE" w:rsidRPr="003335DE" w:rsidRDefault="003335DE" w:rsidP="00796BD7">
            <w:pPr>
              <w:numPr>
                <w:ilvl w:val="0"/>
                <w:numId w:val="60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75B27286" w14:textId="77777777" w:rsidR="003335DE" w:rsidRPr="003335DE" w:rsidRDefault="003335DE" w:rsidP="00796BD7">
            <w:pPr>
              <w:numPr>
                <w:ilvl w:val="0"/>
                <w:numId w:val="60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Музыка;</w:t>
            </w:r>
          </w:p>
          <w:p w14:paraId="59E06375" w14:textId="77777777" w:rsidR="003335DE" w:rsidRPr="003335DE" w:rsidRDefault="003335DE" w:rsidP="00796BD7">
            <w:pPr>
              <w:numPr>
                <w:ilvl w:val="0"/>
                <w:numId w:val="60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искусство.</w:t>
            </w:r>
          </w:p>
        </w:tc>
      </w:tr>
      <w:tr w:rsidR="003335DE" w:rsidRPr="003335DE" w14:paraId="1F6708D4" w14:textId="77777777" w:rsidTr="00D83BF1"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0BA823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2205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группа методов создание у детей практического опыта трудовой деятельности:</w:t>
            </w:r>
          </w:p>
          <w:p w14:paraId="5A413A5B" w14:textId="77777777" w:rsidR="003335DE" w:rsidRPr="003335DE" w:rsidRDefault="003335DE" w:rsidP="00712F01">
            <w:pPr>
              <w:spacing w:before="30" w:after="30" w:line="240" w:lineRule="auto"/>
              <w:ind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Приучение к положительным формам общественного поведения;</w:t>
            </w:r>
          </w:p>
          <w:p w14:paraId="136893D9" w14:textId="77777777" w:rsidR="003335DE" w:rsidRPr="00712F01" w:rsidRDefault="003335DE" w:rsidP="00796BD7">
            <w:pPr>
              <w:pStyle w:val="a5"/>
              <w:numPr>
                <w:ilvl w:val="0"/>
                <w:numId w:val="104"/>
              </w:numPr>
              <w:spacing w:before="30" w:after="30" w:line="240" w:lineRule="auto"/>
              <w:ind w:right="182" w:hanging="67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действий;</w:t>
            </w:r>
          </w:p>
          <w:p w14:paraId="2DFC96B1" w14:textId="77777777" w:rsidR="003335DE" w:rsidRPr="00712F01" w:rsidRDefault="00712F01" w:rsidP="00796BD7">
            <w:pPr>
              <w:pStyle w:val="a5"/>
              <w:numPr>
                <w:ilvl w:val="0"/>
                <w:numId w:val="104"/>
              </w:numPr>
              <w:spacing w:before="30" w:after="30" w:line="240" w:lineRule="auto"/>
              <w:ind w:left="466" w:right="182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 взрослого и детей </w:t>
            </w:r>
            <w:r w:rsidR="003335DE" w:rsidRP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целенаправленное наблюдение;</w:t>
            </w:r>
          </w:p>
          <w:p w14:paraId="4E2DDA3E" w14:textId="77777777" w:rsidR="003335DE" w:rsidRPr="00712F01" w:rsidRDefault="003335DE" w:rsidP="00796BD7">
            <w:pPr>
              <w:pStyle w:val="a5"/>
              <w:numPr>
                <w:ilvl w:val="0"/>
                <w:numId w:val="104"/>
              </w:numPr>
              <w:spacing w:before="30" w:after="30" w:line="240" w:lineRule="auto"/>
              <w:ind w:left="466" w:right="182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Разыгрывание коммуникативных ситуаций;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1A63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45FB66E7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ECA67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                               Формирование основ безопасности</w:t>
            </w:r>
          </w:p>
        </w:tc>
      </w:tr>
      <w:tr w:rsidR="003335DE" w:rsidRPr="003335DE" w14:paraId="30A450A9" w14:textId="77777777" w:rsidTr="00D83BF1">
        <w:trPr>
          <w:trHeight w:val="1315"/>
        </w:trPr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A775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Проблемные ситуации;</w:t>
            </w:r>
          </w:p>
          <w:p w14:paraId="2B47F1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литературы;</w:t>
            </w:r>
          </w:p>
          <w:p w14:paraId="0211625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плакатов, иллюстраций с последующим обсуждением;</w:t>
            </w:r>
          </w:p>
          <w:p w14:paraId="6FF72B9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и конструктивная деятельность;</w:t>
            </w:r>
          </w:p>
          <w:p w14:paraId="784FA38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(сюжетно-ролевые, драматизации, подвижные);</w:t>
            </w:r>
          </w:p>
          <w:p w14:paraId="2241965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беседы.</w:t>
            </w: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9322E4C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Сравнения;</w:t>
            </w:r>
          </w:p>
          <w:p w14:paraId="25270283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Моделирования ситуаций;</w:t>
            </w:r>
          </w:p>
          <w:p w14:paraId="64981A74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Повторения;</w:t>
            </w:r>
          </w:p>
          <w:p w14:paraId="3A3BBD31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 и опыты;</w:t>
            </w:r>
          </w:p>
          <w:p w14:paraId="20D5CD9B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разбор ситуаций;</w:t>
            </w:r>
          </w:p>
          <w:p w14:paraId="453D6DC1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литературы;</w:t>
            </w:r>
          </w:p>
          <w:p w14:paraId="60A852AA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иллюстраций;</w:t>
            </w:r>
          </w:p>
          <w:p w14:paraId="34781D86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телепередач, диафильмов, видеофильмов;</w:t>
            </w:r>
          </w:p>
          <w:p w14:paraId="7F116861" w14:textId="77777777" w:rsidR="003335DE" w:rsidRPr="003335DE" w:rsidRDefault="003335DE" w:rsidP="00796BD7">
            <w:pPr>
              <w:numPr>
                <w:ilvl w:val="0"/>
                <w:numId w:val="61"/>
              </w:numPr>
              <w:spacing w:before="30" w:after="30" w:line="240" w:lineRule="auto"/>
              <w:ind w:left="404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решение коммуникативных ситуаций.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9DE551C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Объекты ближайшего окружения;</w:t>
            </w:r>
          </w:p>
          <w:p w14:paraId="41740763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 рукотворного мира;</w:t>
            </w:r>
          </w:p>
          <w:p w14:paraId="1B4C303E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54E374BE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(дидактическая, сюжетно-ролевая, игра-драматизация);</w:t>
            </w:r>
          </w:p>
          <w:p w14:paraId="35027C09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Продуктивная деятельность;</w:t>
            </w:r>
          </w:p>
          <w:p w14:paraId="3B5D2509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Труд;</w:t>
            </w:r>
          </w:p>
          <w:p w14:paraId="7F6293D8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Наблюдение;</w:t>
            </w:r>
          </w:p>
          <w:p w14:paraId="03CED3E9" w14:textId="77777777" w:rsidR="003335DE" w:rsidRPr="003335DE" w:rsidRDefault="003335DE" w:rsidP="00796BD7">
            <w:pPr>
              <w:numPr>
                <w:ilvl w:val="0"/>
                <w:numId w:val="62"/>
              </w:numPr>
              <w:spacing w:before="30" w:after="30" w:line="240" w:lineRule="auto"/>
              <w:ind w:left="36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Плакаты, наглядный материал.</w:t>
            </w:r>
          </w:p>
        </w:tc>
      </w:tr>
      <w:tr w:rsidR="003335DE" w:rsidRPr="003335DE" w14:paraId="51536860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AB7340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первичных ценностных представлений</w:t>
            </w:r>
          </w:p>
        </w:tc>
      </w:tr>
      <w:tr w:rsidR="003335DE" w:rsidRPr="003335DE" w14:paraId="462B447E" w14:textId="77777777" w:rsidTr="00D83BF1"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D80C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дошкольника (творческая, игра с правилами);</w:t>
            </w:r>
          </w:p>
          <w:p w14:paraId="0661C4D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Досуги, праздники;</w:t>
            </w:r>
          </w:p>
          <w:p w14:paraId="6FC8F64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игры;</w:t>
            </w:r>
          </w:p>
          <w:p w14:paraId="0B9D90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деятельность;</w:t>
            </w:r>
          </w:p>
          <w:p w14:paraId="36AC702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Чтение, беседы;</w:t>
            </w:r>
          </w:p>
          <w:p w14:paraId="105881A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Проблемные ситуации;</w:t>
            </w:r>
          </w:p>
          <w:p w14:paraId="2E72E7E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игры;</w:t>
            </w:r>
          </w:p>
          <w:p w14:paraId="0937ECB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Конструирование;</w:t>
            </w:r>
          </w:p>
          <w:p w14:paraId="4180700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Продуктивная деятельность;</w:t>
            </w:r>
          </w:p>
          <w:p w14:paraId="7757D1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Викторина;</w:t>
            </w:r>
          </w:p>
          <w:p w14:paraId="7F1C7E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стихотворений;</w:t>
            </w:r>
          </w:p>
          <w:p w14:paraId="0334CB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поделок;</w:t>
            </w:r>
          </w:p>
          <w:p w14:paraId="1B6EE1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объектов;</w:t>
            </w:r>
          </w:p>
          <w:p w14:paraId="07C673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музыки;</w:t>
            </w:r>
          </w:p>
          <w:p w14:paraId="634285D9" w14:textId="7BD3E402" w:rsidR="003335DE" w:rsidRPr="003335DE" w:rsidRDefault="007C6FCB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Инсценированни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15C21B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наглядных пособий, иллюстраций, демонстраций;</w:t>
            </w:r>
          </w:p>
          <w:p w14:paraId="7FC44B57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музыки, песен;</w:t>
            </w:r>
          </w:p>
          <w:p w14:paraId="288B3807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литературы;</w:t>
            </w:r>
          </w:p>
          <w:p w14:paraId="7FF11BE9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Образный сюжетный рассказ, беседа, дискуссии;</w:t>
            </w:r>
          </w:p>
          <w:p w14:paraId="5FC8C2C3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разбор ситуаций;</w:t>
            </w:r>
          </w:p>
          <w:p w14:paraId="33E49C44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Игры-драматизации; сюрпризные моменты;</w:t>
            </w:r>
          </w:p>
          <w:p w14:paraId="644BA5FB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поделок своими руками;</w:t>
            </w:r>
          </w:p>
          <w:p w14:paraId="452B80C0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стихотворений;</w:t>
            </w:r>
          </w:p>
          <w:p w14:paraId="30F7152D" w14:textId="77777777" w:rsidR="003335DE" w:rsidRPr="003335DE" w:rsidRDefault="003335DE" w:rsidP="00796BD7">
            <w:pPr>
              <w:numPr>
                <w:ilvl w:val="0"/>
                <w:numId w:val="63"/>
              </w:numPr>
              <w:spacing w:before="30" w:after="30" w:line="240" w:lineRule="auto"/>
              <w:ind w:left="462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игры.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1F42782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5E9C56A1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Мультимедийные презентации;</w:t>
            </w:r>
          </w:p>
          <w:p w14:paraId="2EB4455E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Плакаты, иллюстрации</w:t>
            </w:r>
          </w:p>
          <w:p w14:paraId="54D5E9AF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материал;</w:t>
            </w:r>
          </w:p>
          <w:p w14:paraId="2D72C3CE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Музыка;</w:t>
            </w:r>
          </w:p>
          <w:p w14:paraId="26CE7886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Предметно-практическая деятельность;</w:t>
            </w:r>
          </w:p>
          <w:p w14:paraId="59F2797B" w14:textId="77777777" w:rsidR="003335DE" w:rsidRPr="003335DE" w:rsidRDefault="003335DE" w:rsidP="00796BD7">
            <w:pPr>
              <w:numPr>
                <w:ilvl w:val="0"/>
                <w:numId w:val="64"/>
              </w:numPr>
              <w:spacing w:before="30" w:after="30" w:line="240" w:lineRule="auto"/>
              <w:ind w:left="370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и искусство.</w:t>
            </w:r>
          </w:p>
        </w:tc>
      </w:tr>
      <w:tr w:rsidR="003335DE" w:rsidRPr="003335DE" w14:paraId="6EC240EA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4EF635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коммуникативных способностей</w:t>
            </w:r>
          </w:p>
        </w:tc>
      </w:tr>
      <w:tr w:rsidR="003335DE" w:rsidRPr="003335DE" w14:paraId="4B3FA9AC" w14:textId="77777777" w:rsidTr="00D83BF1"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D4142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Хороводные игры;</w:t>
            </w:r>
          </w:p>
          <w:p w14:paraId="3B90B07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правилами;</w:t>
            </w:r>
          </w:p>
          <w:p w14:paraId="38CF80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игры;</w:t>
            </w:r>
          </w:p>
          <w:p w14:paraId="0B77229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--конструктивные;</w:t>
            </w:r>
          </w:p>
          <w:p w14:paraId="7476B57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Режиссерские игры;</w:t>
            </w:r>
          </w:p>
          <w:p w14:paraId="091BD8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Театральные игры;</w:t>
            </w:r>
          </w:p>
          <w:p w14:paraId="0C447A4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Игры-драматизации;</w:t>
            </w:r>
          </w:p>
          <w:p w14:paraId="3A14AE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Развивающие игры;</w:t>
            </w:r>
          </w:p>
          <w:p w14:paraId="46732B0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Экспериментирования;</w:t>
            </w:r>
          </w:p>
          <w:p w14:paraId="4B46EA0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игры;</w:t>
            </w:r>
          </w:p>
          <w:p w14:paraId="7A8C449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развлечения;</w:t>
            </w:r>
          </w:p>
          <w:p w14:paraId="723023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Утренний и вечерний круг;</w:t>
            </w:r>
          </w:p>
          <w:p w14:paraId="3BE126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игра.</w:t>
            </w:r>
          </w:p>
        </w:tc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79B7A57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наглядных пособий, имитация, зрительные ориентиры;</w:t>
            </w:r>
          </w:p>
          <w:p w14:paraId="32B147F4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музыки, песен;</w:t>
            </w:r>
          </w:p>
          <w:p w14:paraId="56222824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Непосредственная помощь воспитателя;</w:t>
            </w:r>
          </w:p>
          <w:p w14:paraId="776AD85F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Объяснения, пояснения, указания,</w:t>
            </w:r>
          </w:p>
          <w:p w14:paraId="58FBB8E9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подача команд, распоряжений, сигналов.</w:t>
            </w:r>
          </w:p>
          <w:p w14:paraId="4BF19AFC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Образный сюжетный рассказ,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беседа,;</w:t>
            </w:r>
            <w:proofErr w:type="gramEnd"/>
          </w:p>
          <w:p w14:paraId="0ED3954F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Словесная инструкция;</w:t>
            </w:r>
          </w:p>
          <w:p w14:paraId="6613B06B" w14:textId="77777777" w:rsidR="003335DE" w:rsidRPr="003335DE" w:rsidRDefault="003335DE" w:rsidP="00796BD7">
            <w:pPr>
              <w:numPr>
                <w:ilvl w:val="0"/>
                <w:numId w:val="65"/>
              </w:numPr>
              <w:spacing w:before="30" w:after="30" w:line="240" w:lineRule="auto"/>
              <w:ind w:left="448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движений без изменения и с изменениями;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C63E5F8" w14:textId="77777777" w:rsidR="003335DE" w:rsidRPr="003335DE" w:rsidRDefault="003335DE" w:rsidP="00796BD7">
            <w:pPr>
              <w:numPr>
                <w:ilvl w:val="0"/>
                <w:numId w:val="66"/>
              </w:numPr>
              <w:spacing w:before="30" w:after="30" w:line="240" w:lineRule="auto"/>
              <w:ind w:left="326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3F7A208D" w14:textId="77777777" w:rsidR="003335DE" w:rsidRPr="003335DE" w:rsidRDefault="003335DE" w:rsidP="00796BD7">
            <w:pPr>
              <w:numPr>
                <w:ilvl w:val="0"/>
                <w:numId w:val="66"/>
              </w:numPr>
              <w:spacing w:before="30" w:after="30" w:line="240" w:lineRule="auto"/>
              <w:ind w:left="326" w:right="1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Музыка.</w:t>
            </w:r>
          </w:p>
        </w:tc>
      </w:tr>
    </w:tbl>
    <w:p w14:paraId="645D0D44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«Познавательное развитие»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4678"/>
        <w:gridCol w:w="2410"/>
      </w:tblGrid>
      <w:tr w:rsidR="003335DE" w:rsidRPr="003335DE" w14:paraId="57E33992" w14:textId="77777777" w:rsidTr="00D83BF1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0D2C51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реализации Программы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0E0DA7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реализации Программы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2963B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реализации Программы</w:t>
            </w:r>
          </w:p>
        </w:tc>
      </w:tr>
      <w:tr w:rsidR="003335DE" w:rsidRPr="003335DE" w14:paraId="6BF28DB9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3248AE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</w:p>
        </w:tc>
      </w:tr>
      <w:tr w:rsidR="003335DE" w:rsidRPr="003335DE" w14:paraId="07970C59" w14:textId="77777777" w:rsidTr="00D83BF1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33D4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эвристические беседы;</w:t>
            </w:r>
          </w:p>
          <w:p w14:paraId="065B4C5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деятельность;</w:t>
            </w:r>
          </w:p>
          <w:p w14:paraId="778CA05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Опыты и эксперименты;</w:t>
            </w:r>
          </w:p>
          <w:p w14:paraId="68EFF14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Игры (дидактические, сюжетно-ролевые, подвижные);</w:t>
            </w:r>
          </w:p>
          <w:p w14:paraId="58095D7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Наблюдения;</w:t>
            </w:r>
          </w:p>
          <w:p w14:paraId="7A5331B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Акции, беседы;</w:t>
            </w:r>
          </w:p>
          <w:p w14:paraId="64A6F5A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литературы;</w:t>
            </w:r>
          </w:p>
          <w:p w14:paraId="742AB5B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в природе;</w:t>
            </w:r>
          </w:p>
          <w:p w14:paraId="258B556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рисунков;</w:t>
            </w:r>
          </w:p>
          <w:p w14:paraId="6D5905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календаря природы;</w:t>
            </w:r>
          </w:p>
          <w:p w14:paraId="0B45FC7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Индивидуальные;</w:t>
            </w:r>
          </w:p>
          <w:p w14:paraId="16F33C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Подгрупповые;</w:t>
            </w:r>
          </w:p>
          <w:p w14:paraId="0C5BF12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Фронтальные;</w:t>
            </w:r>
          </w:p>
          <w:p w14:paraId="3E3ED6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Прогулки;</w:t>
            </w:r>
          </w:p>
          <w:p w14:paraId="0BAE763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Режимные моменты;</w:t>
            </w:r>
          </w:p>
          <w:p w14:paraId="3EF93C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A8B0B2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Наглядные: наблюдения (кратковременные, длительные, определение состояния предмета по отдельным признакам, восстановление картины целого по отдельным признакам);</w:t>
            </w:r>
          </w:p>
          <w:p w14:paraId="43386F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Рассматривание картин;</w:t>
            </w:r>
          </w:p>
          <w:p w14:paraId="671962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Практические: игра (дидактические игры (предметные, настольно-печатные, словесные), игровые упражнения и игры-занятия, подвижные игры, творческие игры;</w:t>
            </w:r>
          </w:p>
          <w:p w14:paraId="53ED57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в природе (индивидуальные поручения, коллективный труд);</w:t>
            </w:r>
          </w:p>
          <w:p w14:paraId="533E0DF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Элементарные опыты;</w:t>
            </w:r>
          </w:p>
          <w:p w14:paraId="0EAA7B8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Словесные: рассказ; беседа; чтение.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517F6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Объекты живой и неживой природы;</w:t>
            </w:r>
          </w:p>
          <w:p w14:paraId="7A913C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экологическим содержанием;</w:t>
            </w:r>
          </w:p>
          <w:p w14:paraId="30DD234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Комплекты наглядного материала;</w:t>
            </w:r>
          </w:p>
          <w:p w14:paraId="2E9E45C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Музыка;</w:t>
            </w:r>
          </w:p>
          <w:p w14:paraId="08E718D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в природе;</w:t>
            </w:r>
          </w:p>
          <w:p w14:paraId="24AFCEA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объекты для проведения экспериментов, опытов, исследований.</w:t>
            </w:r>
          </w:p>
        </w:tc>
      </w:tr>
      <w:tr w:rsidR="003335DE" w:rsidRPr="003335DE" w14:paraId="40097540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8C1709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когнитивных способностей</w:t>
            </w:r>
          </w:p>
        </w:tc>
      </w:tr>
      <w:tr w:rsidR="003335DE" w:rsidRPr="003335DE" w14:paraId="0DA48082" w14:textId="77777777" w:rsidTr="00D83BF1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E3DFA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 – ролевые игры;</w:t>
            </w:r>
          </w:p>
          <w:p w14:paraId="52080DD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правилами социального содержания;</w:t>
            </w:r>
          </w:p>
          <w:p w14:paraId="1A07DA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– путешествия;</w:t>
            </w:r>
          </w:p>
          <w:p w14:paraId="3A62DC2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Общение, чтение,</w:t>
            </w:r>
          </w:p>
          <w:p w14:paraId="7DA53FB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картин;</w:t>
            </w:r>
          </w:p>
          <w:p w14:paraId="4789AD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Театрализованные игры,</w:t>
            </w:r>
          </w:p>
          <w:p w14:paraId="07CAB6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Труд;</w:t>
            </w:r>
          </w:p>
          <w:p w14:paraId="06C7F7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Экспериментирование;</w:t>
            </w:r>
          </w:p>
          <w:p w14:paraId="40639AA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 общения;</w:t>
            </w:r>
          </w:p>
          <w:p w14:paraId="482FB4F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Утренний и вечерний круг;</w:t>
            </w:r>
          </w:p>
          <w:p w14:paraId="693DE3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5771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Методы, повышающие познавательную активность (элементарный анализ, сравнение по контрасту и подобию, сходству, группировка и классификация, моделирование и конструирование, ответы на вопросы детей, приучение к самостоятельному поиску ответов на вопросы);</w:t>
            </w:r>
          </w:p>
          <w:p w14:paraId="63AEF3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Методы, вызывающие эмоциональную активность (воображаемые ситуации, игры-драматизации, сюрпризные моменты и сочетание разнообразных средств на одном занятии);</w:t>
            </w:r>
          </w:p>
          <w:p w14:paraId="49BC559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Методы, способствующие взаимосвязи различных видов деятельности (прием предложения и обучения способу связи разных видов деятельности, перспективное планирование, перспектива, направленная на последующую деятельность, беседа);</w:t>
            </w:r>
          </w:p>
          <w:p w14:paraId="592C4AE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коррекции и уточнения детских представлений (повторение, наблюдение, экспериментирование, создание проблемных ситуаций, беседа).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342AA4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Флаг, ге</w:t>
            </w:r>
            <w:r w:rsidR="00C1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рб Кабардино-Балкарии, </w:t>
            </w:r>
            <w:proofErr w:type="spellStart"/>
            <w:r w:rsidR="00C1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г.Нальчика</w:t>
            </w:r>
            <w:proofErr w:type="spellEnd"/>
          </w:p>
          <w:p w14:paraId="7F8C4E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Портреты писателей и художников;</w:t>
            </w:r>
          </w:p>
          <w:p w14:paraId="449DE8A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78F356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Глобус;</w:t>
            </w:r>
          </w:p>
          <w:p w14:paraId="2A4505C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 – справочная литература:</w:t>
            </w:r>
          </w:p>
          <w:p w14:paraId="34FA7A2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Энциклопедии, иллюстрированные альбомы;</w:t>
            </w:r>
          </w:p>
          <w:p w14:paraId="082E11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Художественные средства (литература, изобразительное искусство)</w:t>
            </w:r>
          </w:p>
          <w:p w14:paraId="6A7460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Игрушки, предметы.</w:t>
            </w:r>
          </w:p>
        </w:tc>
      </w:tr>
      <w:tr w:rsidR="003335DE" w:rsidRPr="003335DE" w14:paraId="64A888D2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AE2AA3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</w:p>
        </w:tc>
      </w:tr>
      <w:tr w:rsidR="003335DE" w:rsidRPr="003335DE" w14:paraId="63FFC44D" w14:textId="77777777" w:rsidTr="00D83BF1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95CA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Проекты;</w:t>
            </w:r>
          </w:p>
          <w:p w14:paraId="7D9638B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Загадки;</w:t>
            </w:r>
          </w:p>
          <w:p w14:paraId="0709B5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Проблемные ситуации;</w:t>
            </w:r>
          </w:p>
          <w:p w14:paraId="1A7CD3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в повседневных бытовых ситуациях;</w:t>
            </w:r>
          </w:p>
          <w:p w14:paraId="41D3DD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Игры (дидактические, подвижные, логические театрализованные с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математическим содержанием);</w:t>
            </w:r>
          </w:p>
          <w:p w14:paraId="77D876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ООД;</w:t>
            </w:r>
          </w:p>
          <w:p w14:paraId="464678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проблемных ситуаций;</w:t>
            </w:r>
          </w:p>
          <w:p w14:paraId="1880C7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беседы;</w:t>
            </w:r>
          </w:p>
          <w:p w14:paraId="1F6EC0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деятельность;</w:t>
            </w:r>
          </w:p>
          <w:p w14:paraId="76DD4D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E824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Репродуктивные (материал не только заучивается, но и воспроизводится);</w:t>
            </w:r>
          </w:p>
          <w:p w14:paraId="3EBCD8B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Объяснительно-иллюстративные (материал разъясняется, иллюстрируется примерами, демонстрируется и должен быть понят детьми);</w:t>
            </w:r>
          </w:p>
          <w:p w14:paraId="6DD319A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Продуктивные (материал должен быть не только понят, но и применен в практических действиях);</w:t>
            </w:r>
          </w:p>
          <w:p w14:paraId="568C23D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Проблемные (методы, предполагающие формирование умений самому осознать проблему, а в отдельных случаях – и поставить ее, внести вклад в ее разрешение);</w:t>
            </w:r>
          </w:p>
          <w:p w14:paraId="5946BE0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Исследовательские (ребенок выступает в роли исследователя, ориентированного на решение субъективно-творческих задач).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F5CA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Наглядный, дидактический материал для занятий;</w:t>
            </w:r>
          </w:p>
          <w:p w14:paraId="355C9E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для самостоятельной деятельности детей;</w:t>
            </w:r>
          </w:p>
          <w:p w14:paraId="3D3346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Дидактические игры для формирования математических понятий;</w:t>
            </w:r>
          </w:p>
          <w:p w14:paraId="731411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Занимательный математический материал.</w:t>
            </w:r>
          </w:p>
        </w:tc>
      </w:tr>
      <w:tr w:rsidR="003335DE" w:rsidRPr="003335DE" w14:paraId="26BA472A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61AA1B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Конструктивно – модельная деятельность</w:t>
            </w:r>
          </w:p>
        </w:tc>
      </w:tr>
      <w:tr w:rsidR="003335DE" w:rsidRPr="003335DE" w14:paraId="72C5A81A" w14:textId="77777777" w:rsidTr="00D83BF1">
        <w:trPr>
          <w:trHeight w:val="192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48E8C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деятельность;</w:t>
            </w:r>
          </w:p>
          <w:p w14:paraId="2F160D6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(по модели, по образцу, по условиям);</w:t>
            </w:r>
          </w:p>
          <w:p w14:paraId="7C0DFC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бросового и природного материала.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91C038" w14:textId="77777777" w:rsidR="003335DE" w:rsidRPr="003335DE" w:rsidRDefault="003335DE" w:rsidP="00796BD7">
            <w:pPr>
              <w:numPr>
                <w:ilvl w:val="0"/>
                <w:numId w:val="67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образцов педагога;</w:t>
            </w:r>
          </w:p>
          <w:p w14:paraId="5587F018" w14:textId="77777777" w:rsidR="003335DE" w:rsidRPr="003335DE" w:rsidRDefault="003335DE" w:rsidP="00796BD7">
            <w:pPr>
              <w:numPr>
                <w:ilvl w:val="0"/>
                <w:numId w:val="67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Наглядный;</w:t>
            </w:r>
          </w:p>
          <w:p w14:paraId="5B12BB0F" w14:textId="77777777" w:rsidR="003335DE" w:rsidRPr="003335DE" w:rsidRDefault="003335DE" w:rsidP="00796BD7">
            <w:pPr>
              <w:numPr>
                <w:ilvl w:val="0"/>
                <w:numId w:val="67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Словесный;</w:t>
            </w:r>
          </w:p>
          <w:p w14:paraId="789F0F54" w14:textId="77777777" w:rsidR="003335DE" w:rsidRPr="003335DE" w:rsidRDefault="003335DE" w:rsidP="00796BD7">
            <w:pPr>
              <w:numPr>
                <w:ilvl w:val="0"/>
                <w:numId w:val="67"/>
              </w:numPr>
              <w:spacing w:before="30" w:after="30" w:line="240" w:lineRule="auto"/>
              <w:ind w:left="36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1C04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конструкторов (строительные наборы,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12E192B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Природный и бросовый материал</w:t>
            </w:r>
          </w:p>
        </w:tc>
      </w:tr>
    </w:tbl>
    <w:p w14:paraId="23CEEDCD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«Речевое развитие».</w:t>
      </w:r>
    </w:p>
    <w:tbl>
      <w:tblPr>
        <w:tblW w:w="10349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4536"/>
        <w:gridCol w:w="2694"/>
      </w:tblGrid>
      <w:tr w:rsidR="003335DE" w:rsidRPr="003335DE" w14:paraId="46301C29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858AC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реализации Программы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2A65D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реализации Программы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F929A2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реализации Программы</w:t>
            </w:r>
          </w:p>
        </w:tc>
      </w:tr>
      <w:tr w:rsidR="003335DE" w:rsidRPr="003335DE" w14:paraId="49ECE0AC" w14:textId="77777777" w:rsidTr="0037433B">
        <w:tc>
          <w:tcPr>
            <w:tcW w:w="10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B53CD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словаря</w:t>
            </w:r>
          </w:p>
        </w:tc>
      </w:tr>
      <w:tr w:rsidR="003335DE" w:rsidRPr="003335DE" w14:paraId="759D52F8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74000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игры;</w:t>
            </w:r>
          </w:p>
          <w:p w14:paraId="4031C25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– упражнения;</w:t>
            </w:r>
          </w:p>
          <w:p w14:paraId="4FF96D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Беседы;</w:t>
            </w:r>
          </w:p>
          <w:p w14:paraId="2EE9D4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Речевые логические задачи.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8699F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текста;</w:t>
            </w:r>
          </w:p>
          <w:p w14:paraId="55CE2A3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картин, иллюстраций;</w:t>
            </w:r>
          </w:p>
          <w:p w14:paraId="61367F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описательных рассказов, загадок;</w:t>
            </w:r>
          </w:p>
          <w:p w14:paraId="02CF1D8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предметов;</w:t>
            </w:r>
          </w:p>
          <w:p w14:paraId="5EAC696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предметов;</w:t>
            </w:r>
          </w:p>
          <w:p w14:paraId="1755934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 сказок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900E8D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речевого развития;</w:t>
            </w:r>
          </w:p>
          <w:p w14:paraId="42F20B6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по лексическим темам;</w:t>
            </w:r>
          </w:p>
          <w:p w14:paraId="5AAB38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Литературный материал</w:t>
            </w:r>
          </w:p>
        </w:tc>
      </w:tr>
      <w:tr w:rsidR="003335DE" w:rsidRPr="003335DE" w14:paraId="1997450D" w14:textId="77777777" w:rsidTr="0037433B">
        <w:tc>
          <w:tcPr>
            <w:tcW w:w="10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84ED7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Звуковая культура речи</w:t>
            </w:r>
          </w:p>
        </w:tc>
      </w:tr>
      <w:tr w:rsidR="003335DE" w:rsidRPr="003335DE" w14:paraId="18D7D4C2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40D47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Речевые игры;</w:t>
            </w:r>
          </w:p>
          <w:p w14:paraId="6124DEA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Ребусы, кроссворды.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7DC6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стихотворений,</w:t>
            </w:r>
          </w:p>
          <w:p w14:paraId="1A2826E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скороговорок, чистоговорок;</w:t>
            </w:r>
          </w:p>
          <w:p w14:paraId="1168559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хорошо поставленных звуков;</w:t>
            </w:r>
          </w:p>
          <w:p w14:paraId="6AA933A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рассказывание сказок, рассказов;</w:t>
            </w:r>
          </w:p>
          <w:p w14:paraId="782ED89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Словесные упражнения;</w:t>
            </w:r>
          </w:p>
          <w:p w14:paraId="38390E8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Артикуляционные упражнения;</w:t>
            </w:r>
          </w:p>
          <w:p w14:paraId="7FEEFE8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Рассказ-драматизация;</w:t>
            </w:r>
          </w:p>
          <w:p w14:paraId="0EA73E5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Игра-драматизация;</w:t>
            </w:r>
          </w:p>
          <w:p w14:paraId="410F33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F2BE9B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литература;</w:t>
            </w:r>
          </w:p>
          <w:p w14:paraId="52B208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 картинки;</w:t>
            </w:r>
          </w:p>
          <w:p w14:paraId="12FE881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Игрушки;</w:t>
            </w:r>
          </w:p>
          <w:p w14:paraId="49B80B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игры;</w:t>
            </w:r>
          </w:p>
          <w:p w14:paraId="349D7D2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</w:t>
            </w:r>
          </w:p>
        </w:tc>
      </w:tr>
      <w:tr w:rsidR="003335DE" w:rsidRPr="003335DE" w14:paraId="3202A266" w14:textId="77777777" w:rsidTr="0037433B">
        <w:tc>
          <w:tcPr>
            <w:tcW w:w="10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B09CCC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Связная речь</w:t>
            </w:r>
          </w:p>
        </w:tc>
      </w:tr>
      <w:tr w:rsidR="003335DE" w:rsidRPr="003335DE" w14:paraId="1408484A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A1CF9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Чтение;</w:t>
            </w:r>
          </w:p>
          <w:p w14:paraId="3494B51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Словесные игры;</w:t>
            </w:r>
          </w:p>
          <w:p w14:paraId="47F352E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Загадки;</w:t>
            </w:r>
          </w:p>
          <w:p w14:paraId="5CC10A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Викторины;</w:t>
            </w:r>
          </w:p>
          <w:p w14:paraId="74B686F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Конкурсы;</w:t>
            </w:r>
          </w:p>
          <w:p w14:paraId="1963B58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Беседы;</w:t>
            </w:r>
          </w:p>
          <w:p w14:paraId="2136C35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 с детьми;</w:t>
            </w:r>
          </w:p>
          <w:p w14:paraId="4CF0EA9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Игры;</w:t>
            </w:r>
          </w:p>
          <w:p w14:paraId="5165C5E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деятельность;</w:t>
            </w:r>
          </w:p>
          <w:p w14:paraId="486712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Обсуждение, рассказ;</w:t>
            </w:r>
          </w:p>
          <w:p w14:paraId="352D623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91D56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Придумывание сказок;</w:t>
            </w:r>
          </w:p>
          <w:p w14:paraId="657A556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 информацией;</w:t>
            </w:r>
          </w:p>
          <w:p w14:paraId="212A80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игровой деятельности;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97FC4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речевого развития;</w:t>
            </w:r>
          </w:p>
          <w:p w14:paraId="3FB7662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литература;</w:t>
            </w:r>
          </w:p>
          <w:p w14:paraId="79D5A42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Портреты писателей.</w:t>
            </w:r>
          </w:p>
        </w:tc>
      </w:tr>
      <w:tr w:rsidR="003335DE" w:rsidRPr="003335DE" w14:paraId="09D98B4E" w14:textId="77777777" w:rsidTr="0037433B">
        <w:tc>
          <w:tcPr>
            <w:tcW w:w="10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CC9EEC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Грамматический строй речи</w:t>
            </w:r>
          </w:p>
        </w:tc>
      </w:tr>
      <w:tr w:rsidR="003335DE" w:rsidRPr="003335DE" w14:paraId="2D845647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9C1E85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игры;</w:t>
            </w:r>
          </w:p>
          <w:p w14:paraId="1EFBCDA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– упражнения.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0DCE1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Исправление ошибок в речи;</w:t>
            </w:r>
          </w:p>
          <w:p w14:paraId="55A858A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новых слов;</w:t>
            </w:r>
          </w:p>
          <w:p w14:paraId="365E6BD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Придумывание предложений с заданным количеством слов.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F5B06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 картинки;</w:t>
            </w:r>
          </w:p>
          <w:p w14:paraId="421AB9F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Игрушки;</w:t>
            </w:r>
          </w:p>
          <w:p w14:paraId="165DF4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игры.</w:t>
            </w:r>
          </w:p>
        </w:tc>
      </w:tr>
      <w:tr w:rsidR="003335DE" w:rsidRPr="003335DE" w14:paraId="07CC7C9B" w14:textId="77777777" w:rsidTr="0037433B">
        <w:tc>
          <w:tcPr>
            <w:tcW w:w="10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8EEAF6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 художественной литературе</w:t>
            </w:r>
          </w:p>
        </w:tc>
      </w:tr>
      <w:tr w:rsidR="003335DE" w:rsidRPr="003335DE" w14:paraId="3B7E5AD5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AD50CE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и упражнения;</w:t>
            </w:r>
          </w:p>
          <w:p w14:paraId="6A5C64B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(волшебные, бытовые);</w:t>
            </w:r>
          </w:p>
          <w:p w14:paraId="75908A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выставки.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2A08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(рассказывание);</w:t>
            </w:r>
          </w:p>
          <w:p w14:paraId="788AA1F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чтения;</w:t>
            </w:r>
          </w:p>
          <w:p w14:paraId="7974551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продолжением;</w:t>
            </w:r>
          </w:p>
          <w:p w14:paraId="7EF18E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книгах;</w:t>
            </w:r>
          </w:p>
          <w:p w14:paraId="13ED014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Драматизация.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57E5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75077E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Жанровая литература.</w:t>
            </w:r>
          </w:p>
        </w:tc>
      </w:tr>
    </w:tbl>
    <w:p w14:paraId="796F62AF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«Художественно – эстетическое развитие»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4395"/>
        <w:gridCol w:w="2693"/>
      </w:tblGrid>
      <w:tr w:rsidR="003335DE" w:rsidRPr="003335DE" w14:paraId="4825A876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29D47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реализации Программы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CC829C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реализации Программы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5F8782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реализации Программы</w:t>
            </w:r>
          </w:p>
        </w:tc>
      </w:tr>
      <w:tr w:rsidR="003335DE" w:rsidRPr="003335DE" w14:paraId="4902562D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7BC973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 искусству</w:t>
            </w:r>
          </w:p>
        </w:tc>
      </w:tr>
      <w:tr w:rsidR="003335DE" w:rsidRPr="003335DE" w14:paraId="5230751E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9B0C8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беседы;</w:t>
            </w:r>
          </w:p>
          <w:p w14:paraId="0E07B8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музыкальных произведений;</w:t>
            </w:r>
          </w:p>
          <w:p w14:paraId="594876A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природных объектов;</w:t>
            </w:r>
          </w:p>
          <w:p w14:paraId="4BFC754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деятельность;</w:t>
            </w:r>
          </w:p>
          <w:p w14:paraId="2F2CF1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литературных произведений;</w:t>
            </w:r>
          </w:p>
          <w:p w14:paraId="6A2FFBC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досуги;</w:t>
            </w:r>
          </w:p>
          <w:p w14:paraId="4DDA6E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работ декоративно-прикладного искусства;</w:t>
            </w:r>
          </w:p>
          <w:p w14:paraId="4FBC35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эстетически привлекательных объектов природы, быта, произведений искусства.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25673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Метод пробуждения ярких эстетических эмоций и переживаний с целью овладения даром сопереживания;</w:t>
            </w:r>
          </w:p>
          <w:p w14:paraId="49A3EC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Метод побуждения к сопереживанию, эмоциональной отзывчивости на прекрасное в окружающем мире.</w:t>
            </w:r>
          </w:p>
          <w:p w14:paraId="30A2FA3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Метод сенсорного насыщения (без сенсорной основы немыслимо приобщение детей к художественной культуре);</w:t>
            </w:r>
          </w:p>
          <w:p w14:paraId="77655AB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Методы - наглядный, словесный, практический.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55A5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Бумага;</w:t>
            </w:r>
          </w:p>
          <w:p w14:paraId="1ECD219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Краски,</w:t>
            </w:r>
          </w:p>
          <w:p w14:paraId="3E8E796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Музыка;</w:t>
            </w:r>
          </w:p>
          <w:p w14:paraId="7AD4D6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Природа;</w:t>
            </w:r>
          </w:p>
        </w:tc>
      </w:tr>
      <w:tr w:rsidR="003335DE" w:rsidRPr="003335DE" w14:paraId="1C7FFE82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09D6B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</w:tr>
      <w:tr w:rsidR="003335DE" w:rsidRPr="003335DE" w14:paraId="173FCDFB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5537F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 (рисование, лепка, аппликация);</w:t>
            </w:r>
          </w:p>
          <w:p w14:paraId="1F549C2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Экспериментирование;</w:t>
            </w:r>
          </w:p>
          <w:p w14:paraId="0BF8763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деятельность;</w:t>
            </w:r>
          </w:p>
          <w:p w14:paraId="55DCE0B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украшений, декораций, подарков;</w:t>
            </w:r>
          </w:p>
          <w:p w14:paraId="15A5D58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детских работ.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5FD57F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красочных энциклопедий, альбомов об искусстве;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325446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материал;</w:t>
            </w:r>
          </w:p>
          <w:p w14:paraId="37BCEA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литература;</w:t>
            </w:r>
          </w:p>
          <w:p w14:paraId="658E18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Альбомы по живописи, искусству.</w:t>
            </w:r>
          </w:p>
        </w:tc>
      </w:tr>
      <w:tr w:rsidR="003335DE" w:rsidRPr="003335DE" w14:paraId="426DADB0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CDC79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Музыкальная деятельность</w:t>
            </w:r>
          </w:p>
        </w:tc>
      </w:tr>
      <w:tr w:rsidR="003335DE" w:rsidRPr="003335DE" w14:paraId="53CDC100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4AD12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ООД (комплексная, тематическая, традиционная);</w:t>
            </w:r>
          </w:p>
          <w:p w14:paraId="7EB06E3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Праздники и развлечения;</w:t>
            </w:r>
          </w:p>
          <w:p w14:paraId="5181625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музыкальная деятельность (театрализованные музыкальные игры, музыкально-дидактические игры, игры с пением, ритмические игры);</w:t>
            </w:r>
          </w:p>
          <w:p w14:paraId="6BA6712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 других видах образовательной деятельности;</w:t>
            </w:r>
          </w:p>
          <w:p w14:paraId="6B4FE54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Пение, слушание;</w:t>
            </w:r>
          </w:p>
          <w:p w14:paraId="731C5F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музыкальных инструментах;</w:t>
            </w:r>
          </w:p>
          <w:p w14:paraId="22871D6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Музыкально-ритмические движения.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7F51F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Наглядный: сопровождение музыкального ряда изобразительным, показ движений;</w:t>
            </w:r>
          </w:p>
          <w:p w14:paraId="1378DD0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Словесный: беседы о различных музыкальных жанрах;</w:t>
            </w:r>
          </w:p>
          <w:p w14:paraId="1EC537E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Словесно - слуховой: пение;</w:t>
            </w:r>
          </w:p>
          <w:p w14:paraId="0EFD8B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Слуховой: слушание музыки;</w:t>
            </w:r>
          </w:p>
          <w:p w14:paraId="2FE73CD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Игровой: музыкальные игры;</w:t>
            </w:r>
          </w:p>
          <w:p w14:paraId="5516A44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Практический: разучивание песен, танцев, воспроизведение мелодий.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0A928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инструменты;</w:t>
            </w:r>
          </w:p>
          <w:p w14:paraId="547A5E7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фольклор;</w:t>
            </w:r>
          </w:p>
          <w:p w14:paraId="7586EA0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Произведения искусства (музыкальные, изобразительные).</w:t>
            </w:r>
          </w:p>
        </w:tc>
      </w:tr>
      <w:tr w:rsidR="003335DE" w:rsidRPr="003335DE" w14:paraId="0998ED79" w14:textId="77777777" w:rsidTr="00D83BF1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771F38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Театрализованные игры</w:t>
            </w:r>
          </w:p>
        </w:tc>
      </w:tr>
      <w:tr w:rsidR="003335DE" w:rsidRPr="003335DE" w14:paraId="3D095EBD" w14:textId="77777777" w:rsidTr="0037433B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ADAE37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деятельность;</w:t>
            </w:r>
          </w:p>
          <w:p w14:paraId="4A563CE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художественных произведений.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96A50F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(рассказывание);</w:t>
            </w:r>
          </w:p>
          <w:p w14:paraId="2EB1DE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чтения;</w:t>
            </w:r>
          </w:p>
          <w:p w14:paraId="78A4CC7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продолжением;</w:t>
            </w:r>
          </w:p>
          <w:p w14:paraId="65440D6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Драматизация;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C3EA8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Разные виды театров.</w:t>
            </w:r>
          </w:p>
        </w:tc>
      </w:tr>
    </w:tbl>
    <w:p w14:paraId="2B8451E7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«Физическое развитие»</w:t>
      </w:r>
    </w:p>
    <w:tbl>
      <w:tblPr>
        <w:tblW w:w="10065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4394"/>
        <w:gridCol w:w="2693"/>
      </w:tblGrid>
      <w:tr w:rsidR="003335DE" w:rsidRPr="003335DE" w14:paraId="3F866E3F" w14:textId="77777777" w:rsidTr="00D83BF1"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E46CB3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реализации Программы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CEE844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реализации Программы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554567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реализации Программы</w:t>
            </w:r>
          </w:p>
        </w:tc>
      </w:tr>
      <w:tr w:rsidR="003335DE" w:rsidRPr="003335DE" w14:paraId="72A3F561" w14:textId="77777777" w:rsidTr="00D83BF1"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403E5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3335DE" w:rsidRPr="003335DE" w14:paraId="4F0B99C0" w14:textId="77777777" w:rsidTr="00D83BF1"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70974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Физкультурно-оздоровительная работа</w:t>
            </w:r>
          </w:p>
          <w:p w14:paraId="60C3C8D1" w14:textId="77777777" w:rsidR="003335DE" w:rsidRPr="003335DE" w:rsidRDefault="003335DE" w:rsidP="00796BD7">
            <w:pPr>
              <w:numPr>
                <w:ilvl w:val="0"/>
                <w:numId w:val="68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14:paraId="51FBF09D" w14:textId="77777777" w:rsidR="003335DE" w:rsidRPr="003335DE" w:rsidRDefault="003335DE" w:rsidP="00796BD7">
            <w:pPr>
              <w:numPr>
                <w:ilvl w:val="0"/>
                <w:numId w:val="68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разминка</w:t>
            </w:r>
          </w:p>
          <w:p w14:paraId="494A8616" w14:textId="77777777" w:rsidR="003335DE" w:rsidRPr="003335DE" w:rsidRDefault="003335DE" w:rsidP="00796BD7">
            <w:pPr>
              <w:numPr>
                <w:ilvl w:val="0"/>
                <w:numId w:val="68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</w:t>
            </w:r>
          </w:p>
          <w:p w14:paraId="4B06C5AB" w14:textId="77777777" w:rsidR="003335DE" w:rsidRPr="003335DE" w:rsidRDefault="003335DE" w:rsidP="00796BD7">
            <w:pPr>
              <w:numPr>
                <w:ilvl w:val="0"/>
                <w:numId w:val="68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после дневного сна</w:t>
            </w:r>
          </w:p>
          <w:p w14:paraId="5DDA1C7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Физкультурные занятия</w:t>
            </w:r>
          </w:p>
          <w:p w14:paraId="1383F2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Самостоятельные занятия</w:t>
            </w:r>
          </w:p>
          <w:p w14:paraId="48059070" w14:textId="77777777" w:rsidR="003335DE" w:rsidRPr="003335DE" w:rsidRDefault="003335DE" w:rsidP="00796BD7">
            <w:pPr>
              <w:numPr>
                <w:ilvl w:val="0"/>
                <w:numId w:val="69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двигательная деятельность</w:t>
            </w:r>
          </w:p>
          <w:p w14:paraId="1882F1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Физкультурно-массовые занятия</w:t>
            </w:r>
          </w:p>
          <w:p w14:paraId="728517E0" w14:textId="77777777" w:rsidR="003335DE" w:rsidRPr="003335DE" w:rsidRDefault="003335DE" w:rsidP="00796BD7">
            <w:pPr>
              <w:numPr>
                <w:ilvl w:val="0"/>
                <w:numId w:val="70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Физкультурный досуг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F1EAD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Наглядно-зрительные</w:t>
            </w:r>
          </w:p>
          <w:p w14:paraId="39CB9E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 физических упражнений, использование наглядных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пособий,.</w:t>
            </w:r>
            <w:proofErr w:type="gramEnd"/>
          </w:p>
          <w:p w14:paraId="53890DA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Наглядно-слуховые</w:t>
            </w:r>
          </w:p>
          <w:p w14:paraId="4BDE25B3" w14:textId="77777777" w:rsidR="003335DE" w:rsidRPr="003335DE" w:rsidRDefault="003335DE" w:rsidP="00796BD7">
            <w:pPr>
              <w:numPr>
                <w:ilvl w:val="0"/>
                <w:numId w:val="71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Музыка, песни</w:t>
            </w:r>
          </w:p>
          <w:p w14:paraId="24590F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Тактильно-мышечные</w:t>
            </w:r>
          </w:p>
          <w:p w14:paraId="07C4F761" w14:textId="77777777" w:rsidR="003335DE" w:rsidRPr="003335DE" w:rsidRDefault="003335DE" w:rsidP="00796BD7">
            <w:pPr>
              <w:numPr>
                <w:ilvl w:val="0"/>
                <w:numId w:val="72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Непосредственная помощь воспитателя</w:t>
            </w:r>
          </w:p>
          <w:p w14:paraId="2A52F68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Словесный</w:t>
            </w:r>
          </w:p>
          <w:p w14:paraId="4BC7FB39" w14:textId="77777777" w:rsidR="003335DE" w:rsidRPr="003335DE" w:rsidRDefault="003335DE" w:rsidP="00796BD7">
            <w:pPr>
              <w:numPr>
                <w:ilvl w:val="0"/>
                <w:numId w:val="73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Объяснения, пояснения, указания</w:t>
            </w:r>
          </w:p>
          <w:p w14:paraId="51FD884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Практический</w:t>
            </w:r>
          </w:p>
          <w:p w14:paraId="066306EF" w14:textId="77777777" w:rsidR="003335DE" w:rsidRPr="003335DE" w:rsidRDefault="003335DE" w:rsidP="00796BD7">
            <w:pPr>
              <w:numPr>
                <w:ilvl w:val="0"/>
                <w:numId w:val="74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упражнений без изменения и с изменениями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00DB633" w14:textId="77777777" w:rsidR="003335DE" w:rsidRPr="003335DE" w:rsidRDefault="003335DE" w:rsidP="00796BD7">
            <w:pPr>
              <w:numPr>
                <w:ilvl w:val="0"/>
                <w:numId w:val="75"/>
              </w:numPr>
              <w:spacing w:before="30" w:after="30" w:line="240" w:lineRule="auto"/>
              <w:ind w:left="426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Гигиенические факторы</w:t>
            </w:r>
          </w:p>
          <w:p w14:paraId="49137EEB" w14:textId="77777777" w:rsidR="003335DE" w:rsidRPr="003335DE" w:rsidRDefault="003335DE" w:rsidP="00796BD7">
            <w:pPr>
              <w:numPr>
                <w:ilvl w:val="0"/>
                <w:numId w:val="75"/>
              </w:numPr>
              <w:spacing w:before="30" w:after="30" w:line="240" w:lineRule="auto"/>
              <w:ind w:left="426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упражнения,</w:t>
            </w:r>
          </w:p>
          <w:p w14:paraId="0BF8E6A6" w14:textId="77777777" w:rsidR="003335DE" w:rsidRPr="003335DE" w:rsidRDefault="003335DE" w:rsidP="00796BD7">
            <w:pPr>
              <w:numPr>
                <w:ilvl w:val="0"/>
                <w:numId w:val="75"/>
              </w:numPr>
              <w:spacing w:before="30" w:after="30" w:line="240" w:lineRule="auto"/>
              <w:ind w:left="426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пляски, танцы.</w:t>
            </w:r>
          </w:p>
          <w:p w14:paraId="66B529A5" w14:textId="77777777" w:rsidR="003335DE" w:rsidRPr="003335DE" w:rsidRDefault="003335DE" w:rsidP="00796BD7">
            <w:pPr>
              <w:numPr>
                <w:ilvl w:val="0"/>
                <w:numId w:val="75"/>
              </w:numPr>
              <w:spacing w:before="30" w:after="30" w:line="240" w:lineRule="auto"/>
              <w:ind w:left="426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виды детской деятельности</w:t>
            </w:r>
          </w:p>
        </w:tc>
      </w:tr>
      <w:tr w:rsidR="003335DE" w:rsidRPr="003335DE" w14:paraId="6C4009CB" w14:textId="77777777" w:rsidTr="00D83BF1"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B16296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начальных представлений о здоровом образе жизни</w:t>
            </w:r>
          </w:p>
        </w:tc>
      </w:tr>
      <w:tr w:rsidR="003335DE" w:rsidRPr="003335DE" w14:paraId="6AA9C173" w14:textId="77777777" w:rsidTr="00D83BF1"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FC4B0B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Совместная физкультурно-оздоровительная работа ДОУ и семьи</w:t>
            </w:r>
          </w:p>
          <w:p w14:paraId="67BC8C56" w14:textId="77777777" w:rsidR="003335DE" w:rsidRPr="003335DE" w:rsidRDefault="003335DE" w:rsidP="00796BD7">
            <w:pPr>
              <w:numPr>
                <w:ilvl w:val="0"/>
                <w:numId w:val="76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занятия детей совместно с родителями в дошкольном учреждении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760A512" w14:textId="77777777" w:rsidR="003335DE" w:rsidRPr="003335DE" w:rsidRDefault="003335DE" w:rsidP="00796BD7">
            <w:pPr>
              <w:numPr>
                <w:ilvl w:val="0"/>
                <w:numId w:val="77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к детям</w:t>
            </w:r>
          </w:p>
          <w:p w14:paraId="61A9779B" w14:textId="77777777" w:rsidR="003335DE" w:rsidRPr="003335DE" w:rsidRDefault="003335DE" w:rsidP="00796BD7">
            <w:pPr>
              <w:numPr>
                <w:ilvl w:val="0"/>
                <w:numId w:val="77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Образный сюжетный рассказ, беседа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5E6DD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виды детской деятельности </w:t>
            </w:r>
          </w:p>
        </w:tc>
      </w:tr>
    </w:tbl>
    <w:p w14:paraId="0D6F56E3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проведения организованной образовательной деятельности</w:t>
      </w:r>
    </w:p>
    <w:tbl>
      <w:tblPr>
        <w:tblW w:w="10065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403"/>
        <w:gridCol w:w="5953"/>
      </w:tblGrid>
      <w:tr w:rsidR="003335DE" w:rsidRPr="003335DE" w14:paraId="50516249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364EA7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184240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занятий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5664AD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заданий</w:t>
            </w:r>
          </w:p>
        </w:tc>
      </w:tr>
      <w:tr w:rsidR="003335DE" w:rsidRPr="003335DE" w14:paraId="7E3F5FF0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D3457F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C20A4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Комплексная организованная образовательная деятельность.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B51052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одном занятии используются разные виды деятельности и искусства: художественное слово, музыка, изобразительная деятельность и другие.</w:t>
            </w:r>
          </w:p>
        </w:tc>
      </w:tr>
      <w:tr w:rsidR="003335DE" w:rsidRPr="003335DE" w14:paraId="0FA72C6D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05071E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92F4EC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Тематическая организованная образовательная деятельность.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6ED7B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посвящено конкретной теме, например, «Что такое хорошо и что такое плохо». Вполне может быть комплексным.</w:t>
            </w:r>
          </w:p>
        </w:tc>
      </w:tr>
      <w:tr w:rsidR="003335DE" w:rsidRPr="003335DE" w14:paraId="23D98FD0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B60062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DD7B9C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7FE5A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Организованное целевое посещение отдельных помещений детского сада, библиотеки, ателье других объектов социальной инфраструктуры района.</w:t>
            </w:r>
          </w:p>
        </w:tc>
      </w:tr>
      <w:tr w:rsidR="003335DE" w:rsidRPr="003335DE" w14:paraId="69BCE9F6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C6EDF6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47C444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организованная образовательная деятельность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E54794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Коллективное написание письма другу, сочинение сказки по кругу и другое.</w:t>
            </w:r>
          </w:p>
        </w:tc>
      </w:tr>
      <w:tr w:rsidR="003335DE" w:rsidRPr="003335DE" w14:paraId="485F91E8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F686E6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460AF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 –труд.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C3996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дворнику в уборке участка, посадка лука, цветов.</w:t>
            </w:r>
          </w:p>
        </w:tc>
      </w:tr>
      <w:tr w:rsidR="003335DE" w:rsidRPr="003335DE" w14:paraId="4CB571FF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56D57B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ECAA03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Интегрированная</w:t>
            </w:r>
          </w:p>
          <w:p w14:paraId="5E70E8D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CA18D4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Занятие, включающее разнообразные виды детской деятельности, объединенные каким-либо тематическим содержанием. Оно может состоять из двух-трех классических занятий, реализующих разделы образовательной программы, объединенных одной темой, или взаимосвязанных и взаимопроникающих видов детской деятельности, где тематическое содержание выступает в роли главного.</w:t>
            </w:r>
          </w:p>
        </w:tc>
      </w:tr>
      <w:tr w:rsidR="003335DE" w:rsidRPr="003335DE" w14:paraId="7AE6F8F4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7E32CF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141A83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творчество.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EDF630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Словесное творчество детей в специально созданной «Сказочной лаборатории» или «Мастерской художника».</w:t>
            </w:r>
          </w:p>
        </w:tc>
      </w:tr>
      <w:tr w:rsidR="003335DE" w:rsidRPr="003335DE" w14:paraId="4AE3E547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9E99AA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1DFF0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посиделки.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72328D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Приобщение дошкольников к детскому фольклору на традиционных народных посиделках, предполагающих интеграцию различных видов деятельности.</w:t>
            </w:r>
          </w:p>
        </w:tc>
      </w:tr>
      <w:tr w:rsidR="003335DE" w:rsidRPr="003335DE" w14:paraId="54CC84F7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3DFAEB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73E2E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сказка.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786ADF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Речевое развитие детей в рамках различных видов деятельности, объединенных сюжетом хорошо знакомой им сказки.</w:t>
            </w:r>
          </w:p>
        </w:tc>
      </w:tr>
      <w:tr w:rsidR="003335DE" w:rsidRPr="003335DE" w14:paraId="603D2BC4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515E65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431DBE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пресс-конференция журналистов.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7CD763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задают вопросы «космонавту», героям сказок и другим.</w:t>
            </w:r>
          </w:p>
        </w:tc>
      </w:tr>
      <w:tr w:rsidR="003335DE" w:rsidRPr="003335DE" w14:paraId="309E36D2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5C4EDD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EE56A0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путешествие.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221AA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Организованное путешествие по родному городу, картинной галерее. Экскурсоводами могут быть сами дети.</w:t>
            </w:r>
          </w:p>
        </w:tc>
      </w:tr>
      <w:tr w:rsidR="003335DE" w:rsidRPr="003335DE" w14:paraId="4D12DBEE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0A9ED0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1F818F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эксперимент.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5E27E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экспериментируют с бумагой, тканью, песком, снегом.</w:t>
            </w:r>
          </w:p>
        </w:tc>
      </w:tr>
      <w:tr w:rsidR="003335DE" w:rsidRPr="003335DE" w14:paraId="6CF85D43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78C228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614C8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конкурс.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658852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Дошкольники участвуют в конкурсах.</w:t>
            </w:r>
          </w:p>
        </w:tc>
      </w:tr>
      <w:tr w:rsidR="003335DE" w:rsidRPr="003335DE" w14:paraId="6FDD78E4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F1ED37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CA36D7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– рисунки-сочинения.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4AA99D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 детьми сказок и рассказов по своим собственным рисункам.</w:t>
            </w:r>
          </w:p>
        </w:tc>
      </w:tr>
      <w:tr w:rsidR="003335DE" w:rsidRPr="003335DE" w14:paraId="4E594032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E73B93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8954C8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– беседа.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2A566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 детьми о труде взрослых, на этические и другие темы.</w:t>
            </w:r>
          </w:p>
        </w:tc>
      </w:tr>
      <w:tr w:rsidR="003335DE" w:rsidRPr="003335DE" w14:paraId="78E57856" w14:textId="77777777" w:rsidTr="00D83BF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1008AF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CE006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Комбинированная организованная образовательная деятельность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967A9A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процессе проведения занятия сочетается несколько видов деятельности (игровая, изобразительная, музыкальная и т.д.) и используются методы и приемы из разных педагогических методик (методики р/р, методика развития ИЗО, методика музыкального воспитания и т.д.).</w:t>
            </w:r>
          </w:p>
        </w:tc>
      </w:tr>
    </w:tbl>
    <w:p w14:paraId="16466C50" w14:textId="77777777" w:rsidR="00A30416" w:rsidRDefault="00A30416" w:rsidP="00900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B5F049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</w:t>
      </w:r>
      <w:r w:rsidR="001601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и направления поддержки детской инициативы</w:t>
      </w:r>
    </w:p>
    <w:p w14:paraId="2CCFF557" w14:textId="77777777" w:rsidR="003335DE" w:rsidRPr="003335DE" w:rsidRDefault="003335DE" w:rsidP="00A3041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Одним из основных принципов дошкольного образования является поддержка инициативы детей в различных видах деятельности.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Инициативность проявляется больше всего в общении, опытно-экспериментальной деятельности, игре, художественном творчестве.</w:t>
      </w:r>
    </w:p>
    <w:p w14:paraId="4103D5C2" w14:textId="77777777" w:rsidR="003335DE" w:rsidRPr="00160131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16013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Для инициативной личности характерно:</w:t>
      </w:r>
    </w:p>
    <w:p w14:paraId="4B2C546F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произвольность поведения;</w:t>
      </w:r>
    </w:p>
    <w:p w14:paraId="7EB001CF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самостоятельность;</w:t>
      </w:r>
    </w:p>
    <w:p w14:paraId="41425A16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развитая эмоционально волевая сфера;</w:t>
      </w:r>
    </w:p>
    <w:p w14:paraId="2986C972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инициатива в различных видах деятельности;</w:t>
      </w:r>
    </w:p>
    <w:p w14:paraId="32EAF0E2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стремление к самореализации;</w:t>
      </w:r>
    </w:p>
    <w:p w14:paraId="7A27D91A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общительность;</w:t>
      </w:r>
    </w:p>
    <w:p w14:paraId="65C0B3D4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творческий подход к деятельности;</w:t>
      </w:r>
    </w:p>
    <w:p w14:paraId="2CBFAFBF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уровень умственных способностей;</w:t>
      </w:r>
    </w:p>
    <w:p w14:paraId="50C60329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познавательная активность.</w:t>
      </w:r>
    </w:p>
    <w:p w14:paraId="57740E64" w14:textId="77777777" w:rsidR="003335DE" w:rsidRPr="003335DE" w:rsidRDefault="003335DE" w:rsidP="0090021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ребенок стремится к организации игр, продуктивных видов деятельности, содержательного общения, он умеет найти занятие, соответствующее собственному желанию; включиться в разговор, предложить интересное дело другим детям. Инициативного ребенка отличает содержательность интересов.</w:t>
      </w:r>
    </w:p>
    <w:p w14:paraId="1A58EBA5" w14:textId="77777777" w:rsidR="00D116B5" w:rsidRDefault="00D116B5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054E032" w14:textId="77777777" w:rsidR="00D116B5" w:rsidRDefault="00D116B5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29D467" w14:textId="77777777" w:rsidR="00D116B5" w:rsidRDefault="00D116B5" w:rsidP="00D116B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6C63F05" w14:textId="77777777" w:rsidR="00D116B5" w:rsidRDefault="00D116B5" w:rsidP="00D116B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F8D227" w14:textId="77777777" w:rsidR="00D83BF1" w:rsidRDefault="00D83BF1" w:rsidP="00D116B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B88738" w14:textId="77777777" w:rsidR="00D83BF1" w:rsidRDefault="00D83BF1" w:rsidP="00D116B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F8EECA" w14:textId="77777777" w:rsidR="00D83BF1" w:rsidRDefault="00D83BF1" w:rsidP="00D116B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E6C8738" w14:textId="683DC282" w:rsidR="003335DE" w:rsidRPr="003335DE" w:rsidRDefault="003335DE" w:rsidP="007148E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Средства поддержки детской инициативности: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6"/>
        <w:gridCol w:w="4961"/>
      </w:tblGrid>
      <w:tr w:rsidR="003335DE" w:rsidRPr="003335DE" w14:paraId="2CA44AE2" w14:textId="77777777" w:rsidTr="007148E3">
        <w:trPr>
          <w:trHeight w:val="960"/>
        </w:trPr>
        <w:tc>
          <w:tcPr>
            <w:tcW w:w="5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C5879" w14:textId="77777777" w:rsidR="003335DE" w:rsidRPr="00A3041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Эффективные средства</w:t>
            </w:r>
          </w:p>
          <w:p w14:paraId="172AC75E" w14:textId="77777777" w:rsidR="003335DE" w:rsidRPr="00A3041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поддержки детской </w:t>
            </w:r>
            <w:r w:rsidR="00A30416" w:rsidRPr="00A304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инициативы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1778" w14:textId="77777777" w:rsidR="003335DE" w:rsidRPr="00A30416" w:rsidRDefault="003335DE" w:rsidP="00160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Предметно-пространственная развивающая среда группы созданная  для поддержки детской инициативы</w:t>
            </w:r>
          </w:p>
        </w:tc>
      </w:tr>
      <w:tr w:rsidR="003335DE" w:rsidRPr="003335DE" w14:paraId="33713655" w14:textId="77777777" w:rsidTr="007148E3">
        <w:tc>
          <w:tcPr>
            <w:tcW w:w="5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9658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развивающие игры;</w:t>
            </w:r>
          </w:p>
          <w:p w14:paraId="77698A6D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игры-инсценировки, игры-сотрудничества;</w:t>
            </w:r>
          </w:p>
          <w:p w14:paraId="26F07D59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динамические игры познавательного содержания;</w:t>
            </w:r>
          </w:p>
          <w:p w14:paraId="73057BA6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игры-экспериментирования с разнообразными материалами;</w:t>
            </w:r>
          </w:p>
          <w:p w14:paraId="3465719D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 w:right="2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классификация и обобщение игрового материала, предметов,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картинок  по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разным основаниям;</w:t>
            </w:r>
          </w:p>
          <w:p w14:paraId="32C45380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проблемных ситуаций;</w:t>
            </w:r>
          </w:p>
          <w:p w14:paraId="30C42992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художественного слова, музыкального сопровождения;</w:t>
            </w:r>
          </w:p>
          <w:p w14:paraId="707B983C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беседы;</w:t>
            </w:r>
          </w:p>
          <w:p w14:paraId="508C199A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различных предметов;</w:t>
            </w:r>
          </w:p>
          <w:p w14:paraId="29BF00B0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 w:right="4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изучаемыми объектами и явлениями окружающего мира (природного,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социального )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трудом взрослых и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т.д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       </w:t>
            </w:r>
          </w:p>
          <w:p w14:paraId="1F8A2E51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наглядного материала, наглядных образцов;</w:t>
            </w:r>
          </w:p>
          <w:p w14:paraId="131F8CC1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словесные инструкции,</w:t>
            </w:r>
          </w:p>
          <w:p w14:paraId="3C678BD9" w14:textId="77777777" w:rsidR="003335DE" w:rsidRPr="003335DE" w:rsidRDefault="003335DE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правил взаимодействия в групповой деятельности;</w:t>
            </w:r>
          </w:p>
          <w:p w14:paraId="6B6CE576" w14:textId="2F29A346" w:rsidR="003335DE" w:rsidRPr="003335DE" w:rsidRDefault="007148E3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планирование,  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  <w:proofErr w:type="gramEnd"/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ролей;</w:t>
            </w:r>
          </w:p>
          <w:p w14:paraId="4BABD3B5" w14:textId="7E55AA19" w:rsidR="003335DE" w:rsidRPr="003335DE" w:rsidRDefault="007148E3" w:rsidP="00796BD7">
            <w:pPr>
              <w:numPr>
                <w:ilvl w:val="0"/>
                <w:numId w:val="7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   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игровых  действий;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599B4" w14:textId="77777777" w:rsidR="003335DE" w:rsidRPr="00A30416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Центр сюжетно-ролевой игры</w:t>
            </w:r>
          </w:p>
          <w:p w14:paraId="184644CB" w14:textId="77777777" w:rsidR="003335DE" w:rsidRPr="00A30416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Центр книги.</w:t>
            </w:r>
          </w:p>
          <w:p w14:paraId="5AC9CE46" w14:textId="77777777" w:rsidR="003335DE" w:rsidRPr="00A30416" w:rsidRDefault="003335DE" w:rsidP="003335DE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Центр театрализации</w:t>
            </w:r>
          </w:p>
          <w:p w14:paraId="0AFB4BEB" w14:textId="77777777" w:rsidR="003335DE" w:rsidRPr="00A30416" w:rsidRDefault="003335DE" w:rsidP="003335DE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Центр экспериментирования</w:t>
            </w:r>
          </w:p>
          <w:p w14:paraId="659C2CD8" w14:textId="77777777" w:rsidR="003335DE" w:rsidRPr="003335DE" w:rsidRDefault="003335DE" w:rsidP="003335DE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0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Центр творчества</w:t>
            </w:r>
          </w:p>
        </w:tc>
      </w:tr>
    </w:tbl>
    <w:p w14:paraId="193E28E2" w14:textId="77777777" w:rsidR="003335DE" w:rsidRPr="00D116B5" w:rsidRDefault="000C68FC" w:rsidP="000C68FC">
      <w:pPr>
        <w:shd w:val="clear" w:color="auto" w:fill="FFFFFF"/>
        <w:tabs>
          <w:tab w:val="left" w:pos="885"/>
          <w:tab w:val="center" w:pos="4677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поддержки детской инициативы, сложившиеся в группе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6"/>
        <w:gridCol w:w="4961"/>
      </w:tblGrid>
      <w:tr w:rsidR="003335DE" w:rsidRPr="003335DE" w14:paraId="78228328" w14:textId="77777777" w:rsidTr="007148E3">
        <w:trPr>
          <w:trHeight w:val="660"/>
        </w:trPr>
        <w:tc>
          <w:tcPr>
            <w:tcW w:w="5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B31CF4" w14:textId="77777777" w:rsidR="003335DE" w:rsidRPr="003335DE" w:rsidRDefault="003335DE" w:rsidP="007148E3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Эффективные формы поддержки детской инициативы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6A6E9D" w14:textId="77777777" w:rsidR="003335DE" w:rsidRPr="003335DE" w:rsidRDefault="003335DE" w:rsidP="007148E3">
            <w:pPr>
              <w:spacing w:after="0" w:line="240" w:lineRule="auto"/>
              <w:ind w:firstLine="31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Традиции, сложившиеся в группе, способствующие развитию детской инициативы (в группах)</w:t>
            </w:r>
          </w:p>
        </w:tc>
      </w:tr>
      <w:tr w:rsidR="003335DE" w:rsidRPr="003335DE" w14:paraId="7F336756" w14:textId="77777777" w:rsidTr="007148E3">
        <w:tc>
          <w:tcPr>
            <w:tcW w:w="5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0E8027" w14:textId="77777777" w:rsidR="003335DE" w:rsidRPr="003335DE" w:rsidRDefault="003335DE" w:rsidP="00796BD7">
            <w:pPr>
              <w:numPr>
                <w:ilvl w:val="0"/>
                <w:numId w:val="79"/>
              </w:numPr>
              <w:spacing w:before="30" w:after="30" w:line="240" w:lineRule="auto"/>
              <w:ind w:left="360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деятельность        </w:t>
            </w:r>
          </w:p>
          <w:p w14:paraId="4A57444A" w14:textId="77777777" w:rsidR="003335DE" w:rsidRPr="003335DE" w:rsidRDefault="003335DE" w:rsidP="003335DE">
            <w:pPr>
              <w:spacing w:after="0" w:line="240" w:lineRule="auto"/>
              <w:ind w:left="284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 с детьми, основанная на поиске вариантов решения проблемной ситуации, предложенной самим    ребенком</w:t>
            </w:r>
          </w:p>
          <w:p w14:paraId="10E3A8D9" w14:textId="77777777" w:rsidR="003335DE" w:rsidRPr="003335DE" w:rsidRDefault="003335DE" w:rsidP="00796BD7">
            <w:pPr>
              <w:numPr>
                <w:ilvl w:val="0"/>
                <w:numId w:val="80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  <w:p w14:paraId="08D137C5" w14:textId="77777777" w:rsidR="003335DE" w:rsidRPr="003335DE" w:rsidRDefault="003335DE" w:rsidP="00796BD7">
            <w:pPr>
              <w:numPr>
                <w:ilvl w:val="0"/>
                <w:numId w:val="80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познавательно-</w:t>
            </w:r>
          </w:p>
          <w:p w14:paraId="5D55371D" w14:textId="77777777" w:rsidR="003335DE" w:rsidRPr="003335DE" w:rsidRDefault="003335DE" w:rsidP="003335DE">
            <w:pPr>
              <w:spacing w:after="0" w:line="240" w:lineRule="auto"/>
              <w:ind w:left="284"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деятельность          </w:t>
            </w:r>
          </w:p>
          <w:p w14:paraId="2930365E" w14:textId="77777777" w:rsidR="003335DE" w:rsidRPr="003335DE" w:rsidRDefault="003335DE" w:rsidP="003335DE">
            <w:pPr>
              <w:spacing w:after="0" w:line="240" w:lineRule="auto"/>
              <w:ind w:left="284"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 и детей - опыты и экспериментирование</w:t>
            </w:r>
          </w:p>
          <w:p w14:paraId="39A27E07" w14:textId="40BD73F4" w:rsidR="003335DE" w:rsidRPr="003335DE" w:rsidRDefault="003335DE" w:rsidP="00796BD7">
            <w:pPr>
              <w:numPr>
                <w:ilvl w:val="0"/>
                <w:numId w:val="81"/>
              </w:numPr>
              <w:spacing w:before="30" w:after="30" w:line="240" w:lineRule="auto"/>
              <w:ind w:left="360"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и </w:t>
            </w:r>
            <w:r w:rsid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элементарный бытовой   труд в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центре     экспериментирования</w:t>
            </w:r>
          </w:p>
          <w:p w14:paraId="29C9B021" w14:textId="77777777" w:rsidR="003335DE" w:rsidRPr="003335DE" w:rsidRDefault="003335DE" w:rsidP="00796BD7">
            <w:pPr>
              <w:numPr>
                <w:ilvl w:val="0"/>
                <w:numId w:val="81"/>
              </w:numPr>
              <w:spacing w:before="30" w:after="30" w:line="240" w:lineRule="auto"/>
              <w:ind w:left="360" w:right="9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</w:t>
            </w:r>
            <w:r w:rsidR="00C1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тная  деятельность</w:t>
            </w:r>
            <w:proofErr w:type="gramEnd"/>
            <w:r w:rsidR="00C1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 и детей по преобразованию  предметов рукотворного мира и живой природы</w:t>
            </w:r>
          </w:p>
          <w:p w14:paraId="3976B6CF" w14:textId="77777777" w:rsidR="003335DE" w:rsidRPr="003335DE" w:rsidRDefault="003335DE" w:rsidP="00796BD7">
            <w:pPr>
              <w:numPr>
                <w:ilvl w:val="0"/>
                <w:numId w:val="81"/>
              </w:numPr>
              <w:spacing w:before="30" w:after="30" w:line="240" w:lineRule="auto"/>
              <w:ind w:left="360"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самостоятельной деятельности детей в центрах развития.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4FEE5B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«Утреннее приветствие группы»</w:t>
            </w:r>
          </w:p>
          <w:p w14:paraId="0777D3A8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 w:right="18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рождения»</w:t>
            </w:r>
          </w:p>
          <w:p w14:paraId="1AFF8928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 w:right="18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Приветствий.</w:t>
            </w:r>
          </w:p>
          <w:p w14:paraId="583D950D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 w:right="18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праздников и развлечений</w:t>
            </w:r>
          </w:p>
          <w:p w14:paraId="4D8C058A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 w:right="10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«Минута тишины» (отдыха) ежедневно</w:t>
            </w:r>
          </w:p>
          <w:p w14:paraId="0FBD559A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рождения Деда Мороза</w:t>
            </w:r>
          </w:p>
          <w:p w14:paraId="6D89BFF2" w14:textId="77777777" w:rsidR="003335DE" w:rsidRPr="003335DE" w:rsidRDefault="003335DE" w:rsidP="007148E3">
            <w:pPr>
              <w:numPr>
                <w:ilvl w:val="0"/>
                <w:numId w:val="82"/>
              </w:numPr>
              <w:spacing w:before="30" w:after="30" w:line="240" w:lineRule="auto"/>
              <w:ind w:left="392" w:righ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Объявление меню перед едой, приглашение детей к столу и пожелание приятного аппетита.</w:t>
            </w:r>
          </w:p>
          <w:p w14:paraId="5895A04C" w14:textId="77777777" w:rsidR="003335DE" w:rsidRPr="003335DE" w:rsidRDefault="003335DE" w:rsidP="00796BD7">
            <w:pPr>
              <w:numPr>
                <w:ilvl w:val="0"/>
                <w:numId w:val="82"/>
              </w:numPr>
              <w:spacing w:before="30" w:after="30" w:line="240" w:lineRule="auto"/>
              <w:ind w:left="392" w:righ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игрушки. Представление детям новых игрушек, которые появляются в группе.</w:t>
            </w:r>
          </w:p>
        </w:tc>
      </w:tr>
    </w:tbl>
    <w:p w14:paraId="72104560" w14:textId="77777777" w:rsidR="00D116B5" w:rsidRDefault="00D116B5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426CE2" w14:textId="77777777" w:rsidR="00D116B5" w:rsidRDefault="00D116B5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58016E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2.5. Региональный компонент</w:t>
      </w:r>
      <w:r w:rsidRPr="0033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3B9F05" w14:textId="77777777" w:rsidR="003335DE" w:rsidRPr="003335DE" w:rsidRDefault="003335DE" w:rsidP="00231F2E">
      <w:pPr>
        <w:shd w:val="clear" w:color="auto" w:fill="FFFFFF"/>
        <w:spacing w:after="0" w:line="240" w:lineRule="auto"/>
        <w:ind w:firstLine="45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Региональный </w:t>
      </w:r>
      <w:r w:rsidR="000C68FC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включает в себя работу п</w:t>
      </w:r>
      <w:r w:rsidR="00231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программе </w:t>
      </w:r>
      <w:proofErr w:type="gramStart"/>
      <w:r w:rsidR="00231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Мой</w:t>
      </w:r>
      <w:proofErr w:type="gramEnd"/>
      <w:r w:rsidR="00231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край родной</w:t>
      </w:r>
      <w:r w:rsidR="00D11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–люби и знай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Программа направлена на воспитание у детей любви и привязанности к малой родине – родному городу, природе родного края, бережного отношения к ней, чувства уважения к своей культуре, а также знакомство детей дошкольного возраста с основным родом деяте</w:t>
      </w:r>
      <w:r w:rsidR="000C6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льности   жителей Кабардино-Балкарии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0C6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коренными народностями (кабардинцы и балкарцы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 военными т</w:t>
      </w:r>
      <w:r w:rsidR="000C6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риумфами уроженцами Кабардино-Балкарии,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гордится их победами.</w:t>
      </w:r>
    </w:p>
    <w:p w14:paraId="59505649" w14:textId="77777777" w:rsidR="003335DE" w:rsidRPr="003335DE" w:rsidRDefault="003335DE" w:rsidP="00231F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Образовательная цель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состоит в возможности реализации принципа приобщения детей к социокультурным нормам, традициям семьи, ближайшего окружения, городского общества, через формирование духовно-нравственной основы личности. Ближайшее окружение, это та общественная среда, в которой живут дети, которая является основой для расширения детского кругозора и для приобщения детей к социокультурным и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енным ценностям России, Кабардино-Балкарии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родного города.</w:t>
      </w:r>
    </w:p>
    <w:p w14:paraId="7A0B15B1" w14:textId="77777777" w:rsidR="003335DE" w:rsidRPr="003335DE" w:rsidRDefault="003335DE" w:rsidP="00231F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познавательного материала по ознакомлению с родным краем вынесена в совместную деятельность с детьми (сюжетно-ролевые, дидактические игры, беседы, продуктивную деятельность), через интеграцию различных образовательных областей:</w:t>
      </w:r>
    </w:p>
    <w:p w14:paraId="164C2C14" w14:textId="77777777" w:rsidR="003335DE" w:rsidRPr="003335DE" w:rsidRDefault="003335DE" w:rsidP="00231F2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«Социально-коммуникативное </w:t>
      </w:r>
      <w:proofErr w:type="gramStart"/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направлено на ознакомлен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с коренными народами КБР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 культурой и  традициями; основами толерантности и уважения к другим культурам, с  профессиям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людей, живущих в городе Нальчике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воспитание патриотизма  к родному городу, краю.</w:t>
      </w:r>
    </w:p>
    <w:p w14:paraId="0343A9A6" w14:textId="77777777" w:rsidR="003335DE" w:rsidRPr="003335DE" w:rsidRDefault="003335DE" w:rsidP="003335D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</w:t>
      </w:r>
      <w:proofErr w:type="gramEnd"/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Познавательное развитие»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представляет историческое прошлое и настоящее родного края (достопримечательности, памятники города, его первооткрыватели); природу, раст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ительный и животный мир КБР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5D0097D" w14:textId="77777777" w:rsidR="003335DE" w:rsidRPr="003335DE" w:rsidRDefault="003335DE" w:rsidP="0090021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«Речевое развитие»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направлено на развитие эстетического восприятия и суждений в процессе чтения произведений художественной литературы о малой родине, накопление опыта участия в разговорах, беседах о событиях, происходящих в родном городе, о достопримечательностях родного города, участие в придумывании сказок и историй о достопримечательностях малой родины;</w:t>
      </w:r>
    </w:p>
    <w:p w14:paraId="2908E57E" w14:textId="77777777" w:rsidR="003335DE" w:rsidRPr="003335DE" w:rsidRDefault="003335DE" w:rsidP="00231F2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333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«Художественно – эстетическое развитие»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направлено на ознакомление  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 произведениями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устного народного творчества, музыкой, танцами, промыслами и умельцами ко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ренных народов Кабардино-Балкарии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предметами их творчества,  с особенностью природы, растит</w:t>
      </w:r>
      <w:r w:rsidR="00900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ельного и животного мира Кабардино-Балкарии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558DE86" w14:textId="77777777" w:rsidR="003335DE" w:rsidRPr="003335DE" w:rsidRDefault="003335DE" w:rsidP="0090021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«Физическое развитие» - это яркий мир народных игр, соревнований и национальных праздников.</w:t>
      </w:r>
    </w:p>
    <w:p w14:paraId="4D5DAD05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Перспективное планирование работы по региональному компоненту</w:t>
      </w:r>
    </w:p>
    <w:tbl>
      <w:tblPr>
        <w:tblW w:w="9981" w:type="dxa"/>
        <w:tblInd w:w="-7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973"/>
        <w:gridCol w:w="33"/>
        <w:gridCol w:w="4368"/>
        <w:gridCol w:w="20"/>
        <w:gridCol w:w="1821"/>
        <w:gridCol w:w="20"/>
        <w:gridCol w:w="38"/>
      </w:tblGrid>
      <w:tr w:rsidR="00BA7C2E" w:rsidRPr="003335DE" w14:paraId="68187669" w14:textId="77777777" w:rsidTr="0037433B">
        <w:trPr>
          <w:gridAfter w:val="2"/>
          <w:wAfter w:w="58" w:type="dxa"/>
          <w:trHeight w:val="3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DC379B3" w14:textId="77777777" w:rsidR="003335DE" w:rsidRPr="003335DE" w:rsidRDefault="003335DE" w:rsidP="003335DE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6F209C8B" w14:textId="77777777" w:rsidR="003335DE" w:rsidRPr="003335DE" w:rsidRDefault="003335DE" w:rsidP="003335DE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 раздела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51227C80" w14:textId="77777777" w:rsidR="003335DE" w:rsidRPr="003335DE" w:rsidRDefault="003335DE" w:rsidP="003335DE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              Программное содержание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F2C04" w14:textId="77777777" w:rsidR="00BA7C2E" w:rsidRPr="003335DE" w:rsidRDefault="00BA7C2E"/>
        </w:tc>
      </w:tr>
      <w:tr w:rsidR="003335DE" w:rsidRPr="003335DE" w14:paraId="7D9E43FB" w14:textId="77777777" w:rsidTr="007148E3">
        <w:trPr>
          <w:gridAfter w:val="2"/>
          <w:wAfter w:w="58" w:type="dxa"/>
          <w:trHeight w:val="42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0D8375A3" w14:textId="77777777" w:rsidR="003335DE" w:rsidRPr="003335DE" w:rsidRDefault="003335DE" w:rsidP="00160131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07449961" w14:textId="77777777" w:rsidR="003335DE" w:rsidRPr="003335DE" w:rsidRDefault="003335DE" w:rsidP="003335DE">
            <w:pPr>
              <w:spacing w:after="0" w:line="240" w:lineRule="auto"/>
              <w:ind w:right="2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Сентябрь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6DBCC35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часы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3335DE" w:rsidRPr="003335DE" w14:paraId="53D81AF3" w14:textId="77777777" w:rsidTr="0037433B">
        <w:trPr>
          <w:gridAfter w:val="2"/>
          <w:wAfter w:w="58" w:type="dxa"/>
          <w:trHeight w:val="275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BA2E5B3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352E50F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семья – моя родословная</w:t>
            </w:r>
          </w:p>
          <w:p w14:paraId="4E2A52E8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«Семья и родной  дом»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48BB5B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понятием «семья». Учить детей называть членов семьи; воспитывать чувство гордости за свою семью. Прививать уважительное, заботливое отношение к пожилым родственникам.</w:t>
            </w:r>
          </w:p>
          <w:p w14:paraId="56BED42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 детей уважение к сотрудникам детского сада, бережное отношение к труду взрослых, желание оказывать посильную помощь.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1DD5A24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63895D8" w14:textId="77777777" w:rsidTr="0037433B">
        <w:trPr>
          <w:gridAfter w:val="2"/>
          <w:wAfter w:w="58" w:type="dxa"/>
          <w:trHeight w:val="62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248ED07E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5E1410D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</w:t>
            </w:r>
          </w:p>
          <w:p w14:paraId="7D8949F0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тему: «Моя семья»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6E681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Уточнить состав  своей семьи, выразить свои представления о ее членах в рисунке.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24053114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31F4E0D4" w14:textId="77777777" w:rsidTr="0037433B">
        <w:trPr>
          <w:gridAfter w:val="2"/>
          <w:wAfter w:w="58" w:type="dxa"/>
          <w:trHeight w:val="99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3D9678B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66624DF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 – ролевая игра</w:t>
            </w:r>
          </w:p>
          <w:p w14:paraId="47A17613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«Семья. 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83B82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Объединять детей в совместной игре, развивать сюжет, передавать в игре взаимоотношения членов семьи.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E0A7345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4FDB57AD" w14:textId="77777777" w:rsidTr="0037433B">
        <w:trPr>
          <w:gridAfter w:val="2"/>
          <w:wAfter w:w="58" w:type="dxa"/>
          <w:trHeight w:val="6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A61F8CA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B9213B5" w14:textId="77777777" w:rsidR="003335DE" w:rsidRPr="003335DE" w:rsidRDefault="003335DE" w:rsidP="003335DE">
            <w:pPr>
              <w:spacing w:after="0" w:line="240" w:lineRule="auto"/>
              <w:ind w:left="24" w:right="1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семейного альбома.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6E0AD4A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Узнавать и называть своих близких людей.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08DED74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2513F5E7" w14:textId="77777777" w:rsidTr="007148E3">
        <w:trPr>
          <w:gridAfter w:val="2"/>
          <w:wAfter w:w="58" w:type="dxa"/>
          <w:trHeight w:val="33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2CBF6E3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46F37903" w14:textId="77777777" w:rsidR="003335DE" w:rsidRPr="003335DE" w:rsidRDefault="003335DE" w:rsidP="003335DE">
            <w:pPr>
              <w:spacing w:after="0" w:line="240" w:lineRule="auto"/>
              <w:ind w:left="280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057643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43DB7C0D" w14:textId="77777777" w:rsidTr="0037433B">
        <w:trPr>
          <w:gridAfter w:val="2"/>
          <w:wAfter w:w="58" w:type="dxa"/>
          <w:trHeight w:val="9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09CD5E03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269C4A52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</w:t>
            </w:r>
          </w:p>
          <w:p w14:paraId="54DBEC3A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«Семейный праздник»,</w:t>
            </w:r>
          </w:p>
          <w:p w14:paraId="14024F01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79D9C5A" w14:textId="77777777" w:rsidR="003335DE" w:rsidRPr="003335DE" w:rsidRDefault="003335DE" w:rsidP="003335DE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интерес к семейным традициям, побуждать детей отражать свои впечатления  в рисунке.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483EB02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818F9AD" w14:textId="77777777" w:rsidTr="0037433B">
        <w:trPr>
          <w:gridAfter w:val="2"/>
          <w:wAfter w:w="58" w:type="dxa"/>
          <w:trHeight w:val="83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5632CDC5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60CF09B" w14:textId="77777777" w:rsidR="003335DE" w:rsidRPr="003335DE" w:rsidRDefault="003335DE" w:rsidP="003335DE">
            <w:pPr>
              <w:spacing w:after="0" w:line="240" w:lineRule="auto"/>
              <w:ind w:left="24" w:right="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детско-родительского творчества «Осенняя феерия»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697755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родителей в жизнь детского сада.</w:t>
            </w:r>
          </w:p>
          <w:p w14:paraId="221ED94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1482C700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5C75885E" w14:textId="77777777" w:rsidTr="0037433B">
        <w:trPr>
          <w:gridAfter w:val="2"/>
          <w:wAfter w:w="58" w:type="dxa"/>
          <w:trHeight w:val="145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712F6844" w14:textId="77777777" w:rsidR="003335DE" w:rsidRPr="003335DE" w:rsidRDefault="003335DE" w:rsidP="003335DE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  <w:p w14:paraId="42BFF3CF" w14:textId="77777777" w:rsidR="003335DE" w:rsidRPr="003335DE" w:rsidRDefault="003335DE" w:rsidP="003335DE">
            <w:pP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58F936D2" w14:textId="77777777" w:rsidR="003335DE" w:rsidRPr="003335DE" w:rsidRDefault="003335DE" w:rsidP="003335DE">
            <w:pP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6BB90255" w14:textId="77777777" w:rsidR="003335DE" w:rsidRPr="003335DE" w:rsidRDefault="003335DE" w:rsidP="003335DE">
            <w:pPr>
              <w:spacing w:after="0" w:line="240" w:lineRule="auto"/>
              <w:ind w:left="24" w:right="28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замечательный город</w:t>
            </w:r>
          </w:p>
          <w:p w14:paraId="339B743C" w14:textId="77777777" w:rsidR="003335DE" w:rsidRPr="003335DE" w:rsidRDefault="003335DE" w:rsidP="003335DE">
            <w:pPr>
              <w:spacing w:after="0" w:line="240" w:lineRule="auto"/>
              <w:ind w:left="24" w:right="28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любимый город. Моя улица»</w:t>
            </w:r>
          </w:p>
          <w:p w14:paraId="6DC6F74A" w14:textId="77777777" w:rsidR="003335DE" w:rsidRPr="003335DE" w:rsidRDefault="003335DE" w:rsidP="003335DE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0509B564" w14:textId="77777777" w:rsidR="003335DE" w:rsidRPr="003335DE" w:rsidRDefault="003335DE" w:rsidP="003335DE">
            <w:pPr>
              <w:spacing w:after="0" w:line="240" w:lineRule="auto"/>
              <w:ind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формирования положительного отношения к истории города.</w:t>
            </w:r>
          </w:p>
          <w:p w14:paraId="60807932" w14:textId="77777777" w:rsidR="003335DE" w:rsidRPr="003335DE" w:rsidRDefault="003335DE" w:rsidP="003335DE">
            <w:pPr>
              <w:spacing w:after="0" w:line="240" w:lineRule="auto"/>
              <w:ind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 детей любовь к Родине, родному городу; вызвать у детей чувство гордости за свой город, свою страну.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84" w:type="dxa"/>
              <w:bottom w:w="0" w:type="dxa"/>
              <w:right w:w="40" w:type="dxa"/>
            </w:tcMar>
            <w:hideMark/>
          </w:tcPr>
          <w:p w14:paraId="3BB65206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2324A7B2" w14:textId="77777777" w:rsidTr="0037433B">
        <w:trPr>
          <w:gridAfter w:val="2"/>
          <w:wAfter w:w="58" w:type="dxa"/>
          <w:trHeight w:val="40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3FD7656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4DB18234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«Осень в родном городе»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DDCF13D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Расширить знания детей о родном городе, сделать акцент на красоту и достопримечательности города в осенний период времени. Уметь применять сочетание цветов и оттенков. Воспитывать любовь и уважение к малой родине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01F7DAA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3F2C0A04" w14:textId="77777777" w:rsidTr="007148E3">
        <w:trPr>
          <w:gridAfter w:val="2"/>
          <w:wAfter w:w="58" w:type="dxa"/>
          <w:trHeight w:val="332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0420F56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1532E8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12391E0F" w14:textId="77777777" w:rsidTr="0037433B">
        <w:trPr>
          <w:gridAfter w:val="2"/>
          <w:wAfter w:w="58" w:type="dxa"/>
          <w:trHeight w:val="11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7891EA9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0269FFC2" w14:textId="77777777" w:rsidR="003335DE" w:rsidRPr="003335DE" w:rsidRDefault="000F350D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профессией «Агроном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7855818" w14:textId="77777777" w:rsidR="003335DE" w:rsidRPr="003335DE" w:rsidRDefault="003335DE" w:rsidP="003335DE">
            <w:pPr>
              <w:spacing w:after="0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представление детей о малой Родине на основе з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накомства с сельским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трудом, ис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торией возникновения сельского труда, садоводство, овцеводство.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191676B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B2055FF" w14:textId="77777777" w:rsidTr="0037433B">
        <w:trPr>
          <w:gridAfter w:val="2"/>
          <w:wAfter w:w="58" w:type="dxa"/>
          <w:trHeight w:val="9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442E30B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050CDC50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Рассматривание фотографий  «Памятные места города»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96CAF32" w14:textId="77777777" w:rsidR="003335DE" w:rsidRPr="003335DE" w:rsidRDefault="003335DE" w:rsidP="003335DE">
            <w:pPr>
              <w:spacing w:after="0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памятными местами и памятниками, воздвигнутыми в честь героев-земляков нашего города.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989EB9A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18B31CC9" w14:textId="77777777" w:rsidTr="0037433B">
        <w:trPr>
          <w:gridAfter w:val="2"/>
          <w:wAfter w:w="58" w:type="dxa"/>
          <w:trHeight w:val="140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2901CC9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0DAD1C52" w14:textId="77777777" w:rsidR="003335DE" w:rsidRPr="003335DE" w:rsidRDefault="000F350D" w:rsidP="003335DE">
            <w:pPr>
              <w:spacing w:after="0" w:line="240" w:lineRule="auto"/>
              <w:ind w:left="108" w:right="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Презентации: «Лошади КБР»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45242C56" w14:textId="77777777" w:rsidR="003335DE" w:rsidRPr="003335DE" w:rsidRDefault="003335DE" w:rsidP="003335DE">
            <w:pPr>
              <w:spacing w:after="0" w:line="240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знаний  о роли животных и значимости отношений животных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человека в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любви к Родине, к природе, гуманного отношения к животным.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7C5C213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3A263DD5" w14:textId="77777777" w:rsidTr="0037433B">
        <w:trPr>
          <w:gridAfter w:val="2"/>
          <w:wAfter w:w="58" w:type="dxa"/>
          <w:trHeight w:val="54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A64023E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9B6D957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Ручной труд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6BCD01F" w14:textId="77777777" w:rsidR="003335DE" w:rsidRPr="003335DE" w:rsidRDefault="003335DE" w:rsidP="003335DE">
            <w:pPr>
              <w:spacing w:after="0" w:line="240" w:lineRule="auto"/>
              <w:ind w:left="108" w:right="2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подставки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папье-маше 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489163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56AFF088" w14:textId="77777777" w:rsidTr="0037433B">
        <w:trPr>
          <w:gridAfter w:val="2"/>
          <w:wAfter w:w="58" w:type="dxa"/>
          <w:trHeight w:val="3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681EE5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04669A6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6F3D04FA" w14:textId="77777777" w:rsidR="003335DE" w:rsidRPr="003335DE" w:rsidRDefault="003335DE" w:rsidP="003335DE">
            <w:pPr>
              <w:spacing w:after="0" w:line="240" w:lineRule="auto"/>
              <w:ind w:left="108" w:right="2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2F4DC3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7D303FF8" w14:textId="77777777" w:rsidTr="0037433B">
        <w:trPr>
          <w:gridAfter w:val="2"/>
          <w:wAfter w:w="58" w:type="dxa"/>
          <w:trHeight w:val="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6AB7C1B" w14:textId="77777777" w:rsidR="003335DE" w:rsidRPr="003335DE" w:rsidRDefault="003335DE" w:rsidP="003335DE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6BC4E475" w14:textId="77777777" w:rsidR="003335DE" w:rsidRPr="003335DE" w:rsidRDefault="000F350D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 родом из  Нальчика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презентация исследовательских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семейных проектов  ко Дню рождения города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7B7D55BC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представления дошкольников об  историческом  и культурным  наследии родного города.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24F099B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0C6930C5" w14:textId="77777777" w:rsidTr="0037433B">
        <w:trPr>
          <w:trHeight w:val="240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F1303EE" w14:textId="77777777" w:rsidR="003335DE" w:rsidRPr="003335DE" w:rsidRDefault="003335DE" w:rsidP="003335DE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78A9E98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Природа родного края</w:t>
            </w:r>
          </w:p>
          <w:p w14:paraId="7BF324F3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родного края 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9DD8885" w14:textId="77777777" w:rsidR="003335DE" w:rsidRPr="003335DE" w:rsidRDefault="003335DE" w:rsidP="003335DE">
            <w:pPr>
              <w:spacing w:after="0"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 природой родного края, с разнообразием флоры и фауны. Сформировать у детей осознанно-</w:t>
            </w:r>
          </w:p>
          <w:p w14:paraId="02CB351B" w14:textId="77777777" w:rsidR="003335DE" w:rsidRPr="003335DE" w:rsidRDefault="003335DE" w:rsidP="003335DE">
            <w:pPr>
              <w:spacing w:after="0" w:line="240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правильное отношение к представителям живой природы; убеждение, что красота природы бесценна, поэтому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еѐ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надо охранять. Обогатить знания детей дошкольного возраста о растениях родного края.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48C0F7AB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2DEA31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7CBE92C8" w14:textId="77777777" w:rsidTr="0037433B">
        <w:trPr>
          <w:trHeight w:val="111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A80B601" w14:textId="77777777" w:rsidR="003335DE" w:rsidRPr="003335DE" w:rsidRDefault="003335DE" w:rsidP="003335DE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76D3264B" w14:textId="77777777" w:rsidR="003335DE" w:rsidRPr="003335DE" w:rsidRDefault="000F350D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КБР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D70F499" w14:textId="77777777" w:rsidR="003335DE" w:rsidRPr="003335DE" w:rsidRDefault="003335DE" w:rsidP="000F350D">
            <w:pPr>
              <w:spacing w:after="0" w:line="240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детям представление о разнообразии животного мира 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Кабардино-Балкарии</w:t>
            </w:r>
            <w:r w:rsidR="00A9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A9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основных причинах вымирания некоторых животных.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1164540C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0F9084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5429626C" w14:textId="77777777" w:rsidTr="0037433B">
        <w:trPr>
          <w:trHeight w:val="40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3611F573" w14:textId="77777777" w:rsidR="003335DE" w:rsidRPr="003335DE" w:rsidRDefault="003335DE" w:rsidP="003335DE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6A01FABE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Полезные ископаемые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68FD2D2D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представлений детей о природных бог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атствах недр КБР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какие и где находятся месторождения природных ископаемых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53BB159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38" w:type="dxa"/>
            </w:tcMar>
            <w:hideMark/>
          </w:tcPr>
          <w:p w14:paraId="4B38914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3B4F82F9" w14:textId="77777777" w:rsidTr="007148E3">
        <w:trPr>
          <w:gridAfter w:val="2"/>
          <w:wAfter w:w="58" w:type="dxa"/>
          <w:trHeight w:val="332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2B1B415" w14:textId="77777777" w:rsidR="003335DE" w:rsidRPr="003335DE" w:rsidRDefault="003335DE" w:rsidP="003335D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 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06566439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35DE" w:rsidRPr="003335DE" w14:paraId="20E6A8EA" w14:textId="77777777" w:rsidTr="0037433B">
        <w:trPr>
          <w:gridAfter w:val="2"/>
          <w:wAfter w:w="58" w:type="dxa"/>
          <w:trHeight w:val="31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746060FF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0760EF9" w14:textId="77777777" w:rsidR="003335DE" w:rsidRPr="003335DE" w:rsidRDefault="000F350D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Воды Кабардино-Балкарии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C293582" w14:textId="77777777" w:rsidR="003335DE" w:rsidRPr="003335DE" w:rsidRDefault="003335DE" w:rsidP="003335DE">
            <w:pPr>
              <w:spacing w:after="0"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познавательную активность детей в процессе формирования новых представлений об окружающей природе родного края.</w:t>
            </w:r>
          </w:p>
          <w:p w14:paraId="13F687E8" w14:textId="77777777" w:rsidR="003335DE" w:rsidRPr="003335DE" w:rsidRDefault="000F350D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 детей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 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назван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ием городов, рек,  озер КБР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3C8944A" w14:textId="77777777" w:rsidR="003335DE" w:rsidRPr="003335DE" w:rsidRDefault="000F350D" w:rsidP="003335DE">
            <w:pPr>
              <w:spacing w:after="0" w:line="240" w:lineRule="auto"/>
              <w:ind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 детей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 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интерес к уди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вительному миру природы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Кабардиго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-Балкарии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Воспитывать желание беречь и защищать окружающую природу;</w:t>
            </w:r>
          </w:p>
          <w:p w14:paraId="70EDBFE2" w14:textId="61E8ED34" w:rsidR="003335DE" w:rsidRPr="003335DE" w:rsidRDefault="00A95370" w:rsidP="003335DE">
            <w:pPr>
              <w:spacing w:after="0" w:line="240" w:lineRule="auto"/>
              <w:ind w:right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  у    </w:t>
            </w:r>
            <w:r w:rsid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детей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понятия </w:t>
            </w:r>
            <w:r w:rsidR="000F35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«КБР</w:t>
            </w:r>
            <w:r w:rsidR="003335DE" w:rsidRPr="003335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="003335DE" w:rsidRPr="003335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«Малая Родина»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6BE73B9B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4DBD766" w14:textId="77777777" w:rsidTr="0037433B">
        <w:trPr>
          <w:gridAfter w:val="2"/>
          <w:wAfter w:w="58" w:type="dxa"/>
          <w:trHeight w:val="1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4BEAD95F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0BA1EC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природы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DF9CB6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дошкольников знаний по охране природы. Научить детей относится к своей планете бережно, не загрязнять ее, а так же развивать эстетические чувства, отражать их в творческой деятельности.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2FDFCE6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44B1FDA8" w14:textId="77777777" w:rsidTr="0037433B">
        <w:trPr>
          <w:gridAfter w:val="2"/>
          <w:wAfter w:w="58" w:type="dxa"/>
          <w:trHeight w:val="13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0E347B6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1A42DB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культура</w:t>
            </w:r>
          </w:p>
          <w:p w14:paraId="11DB261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Коренные народы</w:t>
            </w:r>
          </w:p>
          <w:p w14:paraId="1F51376B" w14:textId="77777777" w:rsidR="003335DE" w:rsidRPr="003335DE" w:rsidRDefault="000F350D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Кабардино-Балкарии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(презентация)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09C7CF67" w14:textId="7304F6ED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</w:t>
            </w:r>
            <w:r w:rsidR="000F3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авления детей о жителях Кабардино-Балкарии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национальностях, развивать познавательный интерес; закр</w:t>
            </w:r>
            <w:r w:rsidR="003F6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еплять знание о жителях КБ</w:t>
            </w:r>
            <w:r w:rsidR="0076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воспитывать патриотические чувства.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16C597D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159DF35F" w14:textId="77777777" w:rsidTr="007148E3">
        <w:trPr>
          <w:gridAfter w:val="2"/>
          <w:wAfter w:w="58" w:type="dxa"/>
          <w:trHeight w:val="204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7B5CE96C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Февраль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673DACE" w14:textId="77777777" w:rsidR="003335DE" w:rsidRPr="003335DE" w:rsidRDefault="003335DE" w:rsidP="003335DE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35DE" w:rsidRPr="003335DE" w14:paraId="69EA2BAD" w14:textId="77777777" w:rsidTr="0037433B">
        <w:trPr>
          <w:gridAfter w:val="2"/>
          <w:wAfter w:w="58" w:type="dxa"/>
          <w:trHeight w:val="194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678E3184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50E8306" w14:textId="77777777" w:rsidR="003335DE" w:rsidRPr="003335DE" w:rsidRDefault="003F658C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Сакля (кабардинская)</w:t>
            </w:r>
          </w:p>
          <w:p w14:paraId="28C550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4AE17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формирования у детей младшего дошкольного возраста системных знаний по истории родного края, чувства любви к своему Отечеству, воспитание уважения к символике страны, города, гордости за принадлежность к своей стране и ее народу.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15D1945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433950F" w14:textId="77777777" w:rsidR="003335DE" w:rsidRPr="003335DE" w:rsidRDefault="003335DE" w:rsidP="003335D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24331379" w14:textId="77777777" w:rsidTr="0037433B">
        <w:trPr>
          <w:gridAfter w:val="2"/>
          <w:wAfter w:w="58" w:type="dxa"/>
          <w:trHeight w:val="135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79A73C6" w14:textId="77777777" w:rsidR="003335DE" w:rsidRPr="003335DE" w:rsidRDefault="003335DE" w:rsidP="003335D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5B584A4B" w14:textId="77777777" w:rsidR="003335DE" w:rsidRPr="003335DE" w:rsidRDefault="003F658C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Игры народов КБР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vAlign w:val="bottom"/>
            <w:hideMark/>
          </w:tcPr>
          <w:p w14:paraId="6527178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творчески развитую, активную личность, сочетающую в себе духовное богатство, моральную чистоту и физическое совершенство. Приобщать к истокам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игрового  фоль</w:t>
            </w:r>
            <w:r w:rsidR="00160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клора</w:t>
            </w:r>
            <w:proofErr w:type="gramEnd"/>
            <w:r w:rsidR="00160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Формировать </w:t>
            </w:r>
            <w:proofErr w:type="gramStart"/>
            <w:r w:rsidR="00160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устойчивое ,з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аинтересованное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и уважительное отношение к культуре родного края, создать эмоционально положительную основу для развития</w:t>
            </w:r>
          </w:p>
          <w:p w14:paraId="27BD9E2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патриотических чувств: любви и преданности к Родине. 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6" w:type="dxa"/>
              <w:right w:w="40" w:type="dxa"/>
            </w:tcMar>
            <w:hideMark/>
          </w:tcPr>
          <w:p w14:paraId="30694C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52B27B5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228E7F5B" w14:textId="77777777" w:rsidTr="0037433B">
        <w:trPr>
          <w:gridAfter w:val="2"/>
          <w:wAfter w:w="58" w:type="dxa"/>
          <w:trHeight w:val="28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567ED263" w14:textId="77777777" w:rsidR="003335DE" w:rsidRPr="003335DE" w:rsidRDefault="003335DE" w:rsidP="003335DE">
            <w:pPr>
              <w:spacing w:after="0" w:line="240" w:lineRule="auto"/>
              <w:ind w:right="1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5A59FA1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Дидактические игры «Одеваем куклу в национальный костюм»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48DCA4FE" w14:textId="77777777" w:rsidR="003335DE" w:rsidRPr="003335DE" w:rsidRDefault="003335DE" w:rsidP="00160131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Знакомить детей с национальным костюмом. Воспитывать в ребенке чувства гордости, уважение к национальным традициям. Продолжать</w:t>
            </w:r>
            <w:r w:rsidR="00A9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выделять изделия </w:t>
            </w:r>
            <w:proofErr w:type="gramStart"/>
            <w:r w:rsidR="00A9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народного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декоративно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прикладного искусства из группы предметов. Вызвать у детей эмоциональный отклик на яркость цветовых образов и оригинальность форм этих изделий.  Вызвать интерес к аппликации по мотивам </w:t>
            </w:r>
            <w:r w:rsidR="00160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Кабардино-Балкарского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орнамента. 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53B26D2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F134D6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1227CA2" w14:textId="77777777" w:rsidTr="0037433B">
        <w:trPr>
          <w:gridAfter w:val="2"/>
          <w:wAfter w:w="58" w:type="dxa"/>
          <w:trHeight w:val="82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4FB88C6A" w14:textId="77777777" w:rsidR="003335DE" w:rsidRPr="003335DE" w:rsidRDefault="003335DE" w:rsidP="003335DE">
            <w:pPr>
              <w:spacing w:after="0" w:line="240" w:lineRule="auto"/>
              <w:ind w:right="1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75EFADD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Вам, защитники</w:t>
            </w:r>
          </w:p>
          <w:p w14:paraId="06ED5AE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Отечества</w:t>
            </w:r>
          </w:p>
          <w:p w14:paraId="5AC4967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42CC87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у детей о</w:t>
            </w:r>
          </w:p>
          <w:p w14:paraId="3B735B27" w14:textId="77777777" w:rsidR="003335DE" w:rsidRPr="003335DE" w:rsidRDefault="003335DE" w:rsidP="003335DE">
            <w:pPr>
              <w:spacing w:after="0" w:line="240" w:lineRule="auto"/>
              <w:ind w:right="2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армии, о воинах, которые охраняют нашу Родину.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537CADC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249D7980" w14:textId="77777777" w:rsidTr="007148E3">
        <w:trPr>
          <w:gridAfter w:val="2"/>
          <w:wAfter w:w="58" w:type="dxa"/>
          <w:trHeight w:val="332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5314438B" w14:textId="77777777" w:rsidR="003335DE" w:rsidRPr="003335DE" w:rsidRDefault="003335DE" w:rsidP="003335DE">
            <w:pPr>
              <w:spacing w:after="0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4B700C8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20ED69F9" w14:textId="77777777" w:rsidTr="0037433B">
        <w:trPr>
          <w:gridAfter w:val="2"/>
          <w:wAfter w:w="58" w:type="dxa"/>
          <w:trHeight w:val="9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484AF0E7" w14:textId="77777777" w:rsidR="003335DE" w:rsidRPr="003335DE" w:rsidRDefault="003335DE" w:rsidP="003335DE">
            <w:pPr>
              <w:spacing w:after="0" w:line="240" w:lineRule="auto"/>
              <w:ind w:right="1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7E0899BE" w14:textId="77777777" w:rsidR="003335DE" w:rsidRPr="003335DE" w:rsidRDefault="003F658C" w:rsidP="003335DE">
            <w:pPr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 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Кабардино-Балкарию</w:t>
            </w:r>
          </w:p>
          <w:p w14:paraId="2AFF0755" w14:textId="77777777" w:rsidR="003335DE" w:rsidRPr="003335DE" w:rsidRDefault="003335DE" w:rsidP="003335DE">
            <w:pPr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«Уважения достойны» Беседы о знаменитых людях города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14C924B8" w14:textId="77777777" w:rsidR="003335DE" w:rsidRPr="003335DE" w:rsidRDefault="003335DE" w:rsidP="003335DE">
            <w:pPr>
              <w:spacing w:after="0" w:line="240" w:lineRule="auto"/>
              <w:ind w:right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и закреплять знания д</w:t>
            </w:r>
            <w:r w:rsidR="003F6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етей о знаменитых людях Нальчика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чем они прославили свой город, Россию. Знакомить с подвигами земляков.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0" w:type="dxa"/>
              <w:right w:w="0" w:type="dxa"/>
            </w:tcMar>
            <w:hideMark/>
          </w:tcPr>
          <w:p w14:paraId="03925C5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0F98FE8A" w14:textId="77777777" w:rsidTr="0037433B">
        <w:trPr>
          <w:gridAfter w:val="1"/>
          <w:wAfter w:w="38" w:type="dxa"/>
          <w:trHeight w:val="323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4F072C4E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613B84AD" w14:textId="77777777" w:rsidR="003335DE" w:rsidRPr="003335DE" w:rsidRDefault="003335DE" w:rsidP="003335DE">
            <w:pPr>
              <w:spacing w:after="0" w:line="240" w:lineRule="auto"/>
              <w:ind w:right="-67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нужна моя</w:t>
            </w:r>
          </w:p>
          <w:p w14:paraId="435DC09B" w14:textId="77777777" w:rsidR="003335DE" w:rsidRPr="003335DE" w:rsidRDefault="003335DE" w:rsidP="003335DE">
            <w:pPr>
              <w:spacing w:after="0" w:line="240" w:lineRule="auto"/>
              <w:ind w:right="-67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помощь?»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EB2D96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2E4ABE6D" w14:textId="77777777" w:rsidR="003335DE" w:rsidRPr="003335DE" w:rsidRDefault="003335DE" w:rsidP="003335DE">
            <w:pPr>
              <w:spacing w:after="0" w:line="240" w:lineRule="auto"/>
              <w:ind w:left="108"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системы нравственных качеств, у старших дошкольников предоставив возможность проявлять социальную активность. Воспитание доброжелательного отношения к людям, уважение к старшим, взаимоотношения со сверстниками, забота о малышах. Развитие добрых чувств, отзывчивости. Воспитание культуры поведения и общения. Развивать уверенность в себе.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0478210F" w14:textId="77777777" w:rsidR="003335DE" w:rsidRPr="003335DE" w:rsidRDefault="003335DE" w:rsidP="003335D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5DE" w:rsidRPr="003335DE" w14:paraId="796A4B74" w14:textId="77777777" w:rsidTr="0037433B">
        <w:trPr>
          <w:gridAfter w:val="1"/>
          <w:wAfter w:w="38" w:type="dxa"/>
          <w:trHeight w:val="12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B69AF8C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20808FA3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Дорогой мой</w:t>
            </w:r>
          </w:p>
          <w:p w14:paraId="7F132AC4" w14:textId="77777777" w:rsidR="003335DE" w:rsidRPr="003335DE" w:rsidRDefault="003F658C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Нальчик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!»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символикой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1D5C9725" w14:textId="77777777" w:rsidR="003335DE" w:rsidRPr="003335DE" w:rsidRDefault="003335DE" w:rsidP="003335DE">
            <w:pPr>
              <w:spacing w:after="0" w:line="240" w:lineRule="auto"/>
              <w:ind w:right="108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041F1653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чувства патриотизма у детей дошкольного возраста.</w:t>
            </w:r>
          </w:p>
          <w:p w14:paraId="37A82440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воспитывать чувство гордости за свою родину, любимый край.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48838AA2" w14:textId="77777777" w:rsidR="003335DE" w:rsidRPr="003335DE" w:rsidRDefault="003335DE" w:rsidP="003335D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35DE" w:rsidRPr="003335DE" w14:paraId="457A3AFC" w14:textId="77777777" w:rsidTr="0037433B">
        <w:trPr>
          <w:gridAfter w:val="1"/>
          <w:wAfter w:w="38" w:type="dxa"/>
          <w:trHeight w:val="9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DDDA2D7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3ABCFC21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Семь чудес</w:t>
            </w:r>
          </w:p>
          <w:p w14:paraId="7F2158B9" w14:textId="77777777" w:rsidR="003335DE" w:rsidRPr="003335DE" w:rsidRDefault="003F658C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Кабардино-Балкарии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3D55B02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1B52FD2B" w14:textId="77777777" w:rsidR="003335DE" w:rsidRPr="003335DE" w:rsidRDefault="003335DE" w:rsidP="003335DE">
            <w:pPr>
              <w:spacing w:after="0" w:line="240" w:lineRule="auto"/>
              <w:ind w:left="108" w:righ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самыми важными достопримечательностями нашего края, воспитывать любовь к своему краю.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9C714EA" w14:textId="77777777" w:rsidR="003335DE" w:rsidRPr="003335DE" w:rsidRDefault="003335DE" w:rsidP="003335D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35DE" w:rsidRPr="003335DE" w14:paraId="054F6EC4" w14:textId="77777777" w:rsidTr="007148E3">
        <w:trPr>
          <w:gridAfter w:val="2"/>
          <w:wAfter w:w="58" w:type="dxa"/>
          <w:trHeight w:val="332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D35B78D" w14:textId="77777777" w:rsidR="003335DE" w:rsidRPr="003335DE" w:rsidRDefault="003335DE" w:rsidP="003335DE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10CF8C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49D731F4" w14:textId="77777777" w:rsidTr="007148E3">
        <w:trPr>
          <w:gridAfter w:val="2"/>
          <w:wAfter w:w="58" w:type="dxa"/>
          <w:trHeight w:val="75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3590681" w14:textId="77777777" w:rsidR="003335DE" w:rsidRPr="003335DE" w:rsidRDefault="003F658C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195B70A3" w14:textId="77777777" w:rsidR="003335DE" w:rsidRPr="003335DE" w:rsidRDefault="003F658C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Моя Кабардино-Балкария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63FCD4A9" w14:textId="77777777" w:rsidR="003335DE" w:rsidRPr="003335DE" w:rsidRDefault="003335DE" w:rsidP="003335DE">
            <w:pPr>
              <w:spacing w:after="0" w:line="240" w:lineRule="auto"/>
              <w:ind w:left="108" w:right="16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панно из п</w:t>
            </w:r>
            <w:r w:rsidR="003F6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риродного материала «Герб КБР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14:paraId="7577411E" w14:textId="77777777" w:rsidR="003335DE" w:rsidRPr="003335DE" w:rsidRDefault="003335DE" w:rsidP="003335DE">
            <w:pPr>
              <w:spacing w:after="0" w:line="240" w:lineRule="auto"/>
              <w:ind w:left="108" w:right="16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«Мой город»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B0A010C" w14:textId="77777777" w:rsidR="003335DE" w:rsidRPr="003335DE" w:rsidRDefault="003335DE" w:rsidP="003335D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35DE" w:rsidRPr="003335DE" w14:paraId="41330C03" w14:textId="77777777" w:rsidTr="007148E3">
        <w:trPr>
          <w:gridAfter w:val="2"/>
          <w:wAfter w:w="58" w:type="dxa"/>
          <w:trHeight w:val="332"/>
        </w:trPr>
        <w:tc>
          <w:tcPr>
            <w:tcW w:w="8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FA43C9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3AB4B2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40319E44" w14:textId="77777777" w:rsidTr="007148E3">
        <w:trPr>
          <w:gridAfter w:val="2"/>
          <w:wAfter w:w="58" w:type="dxa"/>
          <w:trHeight w:val="75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E60B6CA" w14:textId="77777777" w:rsidR="003335DE" w:rsidRPr="003335DE" w:rsidRDefault="003335DE" w:rsidP="003335D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3F514C35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«Там, где погиб неизвестный солдат»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2CE56B84" w14:textId="77777777" w:rsidR="003335DE" w:rsidRPr="003335DE" w:rsidRDefault="003335DE" w:rsidP="003335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Увековечивание памяти, воинской доблести и бессмертный подвиг российских и советских воинов, земляков, погибших в боевых действия</w:t>
            </w:r>
            <w:r w:rsidR="00A9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на территории страны или за её пределами, чьё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имя осталось неизвестным.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85A6DC2" w14:textId="77777777" w:rsidR="003335DE" w:rsidRPr="003335DE" w:rsidRDefault="003335DE" w:rsidP="003335D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35DE" w:rsidRPr="003335DE" w14:paraId="160DD0AB" w14:textId="77777777" w:rsidTr="007148E3">
        <w:trPr>
          <w:gridAfter w:val="2"/>
          <w:wAfter w:w="58" w:type="dxa"/>
          <w:trHeight w:val="73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4A917B08" w14:textId="77777777" w:rsidR="003335DE" w:rsidRPr="003335DE" w:rsidRDefault="003335DE" w:rsidP="003335DE">
            <w:pPr>
              <w:spacing w:after="0" w:line="240" w:lineRule="auto"/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4A29C4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«Посмотри, как он хорош, мир, в котором ты живешь»  </w:t>
            </w:r>
          </w:p>
          <w:p w14:paraId="3F5371B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7F3DE2B3" w14:textId="77777777" w:rsidR="003335DE" w:rsidRPr="003335DE" w:rsidRDefault="003335DE" w:rsidP="003335DE">
            <w:pPr>
              <w:spacing w:after="0" w:line="240" w:lineRule="auto"/>
              <w:ind w:left="180" w:right="16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Пробуждение у детей интереса и любви к родному краю.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042EE4D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35DE" w:rsidRPr="003335DE" w14:paraId="46027A79" w14:textId="77777777" w:rsidTr="007148E3">
        <w:trPr>
          <w:gridAfter w:val="2"/>
          <w:wAfter w:w="58" w:type="dxa"/>
          <w:trHeight w:val="334"/>
        </w:trPr>
        <w:tc>
          <w:tcPr>
            <w:tcW w:w="3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2B0AEB5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Всего занятий:  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CF248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0" w:type="dxa"/>
              <w:bottom w:w="0" w:type="dxa"/>
              <w:right w:w="0" w:type="dxa"/>
            </w:tcMar>
            <w:hideMark/>
          </w:tcPr>
          <w:p w14:paraId="55E4CFBD" w14:textId="77777777" w:rsidR="003335DE" w:rsidRPr="003335DE" w:rsidRDefault="003F658C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   36</w:t>
            </w:r>
          </w:p>
        </w:tc>
      </w:tr>
    </w:tbl>
    <w:p w14:paraId="46D3FCBD" w14:textId="2ED933FC" w:rsidR="00A14D42" w:rsidRDefault="003335DE" w:rsidP="007148E3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регионального компонента в образовательный процесс, позволяет детям активно, эмоционально, с желанием и собственно с детской инициативой познать традиции и особенности культуры своего города; проявить искренне заинтересованное внимание к культуре, природе родного края,</w:t>
      </w:r>
      <w:r w:rsidR="003F6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людям, которые живут в Кабардино-Балкарии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BD59C8" w14:textId="77777777" w:rsidR="00A14D42" w:rsidRDefault="00A14D42" w:rsidP="00A14D42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D4DECFB" w14:textId="6852111D" w:rsidR="00724E44" w:rsidRDefault="00A14D42" w:rsidP="00A14D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14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Парциальная </w:t>
      </w:r>
      <w:r w:rsidR="00724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программа</w:t>
      </w:r>
      <w:r w:rsidRPr="00A14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24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нравственно-патриотическое воспитание детей дошкольного возраста А.Я. </w:t>
      </w:r>
      <w:proofErr w:type="spellStart"/>
      <w:r w:rsidR="00724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Ветохина</w:t>
      </w:r>
      <w:proofErr w:type="spellEnd"/>
      <w:r w:rsidR="00724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З.С. Дмитренко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="007148E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p w14:paraId="7EC15979" w14:textId="77777777" w:rsidR="00A14D42" w:rsidRDefault="00A14D42" w:rsidP="00A14D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A6B6C76" w14:textId="77777777" w:rsidR="00724E44" w:rsidRPr="007148E3" w:rsidRDefault="00724E44" w:rsidP="00724E44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148E3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148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148E3"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 w:rsidRPr="007148E3">
        <w:rPr>
          <w:rFonts w:ascii="Times New Roman" w:hAnsi="Times New Roman" w:cs="Times New Roman"/>
          <w:sz w:val="24"/>
          <w:szCs w:val="24"/>
        </w:rPr>
        <w:t xml:space="preserve"> духовности, нравственно-патриотических чувств у детей дошкольного возраста.</w:t>
      </w:r>
    </w:p>
    <w:p w14:paraId="262C9A60" w14:textId="77777777" w:rsidR="00724E44" w:rsidRPr="007148E3" w:rsidRDefault="00724E44" w:rsidP="00724E4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b/>
          <w:sz w:val="24"/>
          <w:szCs w:val="24"/>
        </w:rPr>
        <w:t xml:space="preserve">Задачи:  </w:t>
      </w:r>
    </w:p>
    <w:p w14:paraId="182B0E7F" w14:textId="77777777" w:rsidR="00724E44" w:rsidRPr="007148E3" w:rsidRDefault="00724E44" w:rsidP="00796BD7">
      <w:pPr>
        <w:numPr>
          <w:ilvl w:val="0"/>
          <w:numId w:val="10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sz w:val="24"/>
          <w:szCs w:val="24"/>
        </w:rPr>
        <w:t>воспитание у ребенка любви и привязанности к своей семье, дому, детскому саду, улице, городу, Родине;</w:t>
      </w:r>
    </w:p>
    <w:p w14:paraId="46D7EBC3" w14:textId="77777777" w:rsidR="00724E44" w:rsidRPr="007148E3" w:rsidRDefault="00724E44" w:rsidP="00796BD7">
      <w:pPr>
        <w:numPr>
          <w:ilvl w:val="0"/>
          <w:numId w:val="10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sz w:val="24"/>
          <w:szCs w:val="24"/>
        </w:rPr>
        <w:t>формирование бережного отношения к природе и всему живому;</w:t>
      </w:r>
    </w:p>
    <w:p w14:paraId="647C7892" w14:textId="77777777" w:rsidR="00724E44" w:rsidRPr="007148E3" w:rsidRDefault="00724E44" w:rsidP="00796BD7">
      <w:pPr>
        <w:numPr>
          <w:ilvl w:val="0"/>
          <w:numId w:val="10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sz w:val="24"/>
          <w:szCs w:val="24"/>
        </w:rPr>
        <w:t>развитие интереса к русским традициям и промыслам;</w:t>
      </w:r>
    </w:p>
    <w:p w14:paraId="162A65FD" w14:textId="77777777" w:rsidR="00724E44" w:rsidRPr="007148E3" w:rsidRDefault="00724E44" w:rsidP="00796BD7">
      <w:pPr>
        <w:numPr>
          <w:ilvl w:val="0"/>
          <w:numId w:val="10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sz w:val="24"/>
          <w:szCs w:val="24"/>
        </w:rPr>
        <w:t>формирование элементарных знаний о правах человека;</w:t>
      </w:r>
    </w:p>
    <w:p w14:paraId="7397526E" w14:textId="77777777" w:rsidR="00724E44" w:rsidRPr="007148E3" w:rsidRDefault="00724E44" w:rsidP="00796BD7">
      <w:pPr>
        <w:numPr>
          <w:ilvl w:val="0"/>
          <w:numId w:val="10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48E3">
        <w:rPr>
          <w:rFonts w:ascii="Times New Roman" w:hAnsi="Times New Roman" w:cs="Times New Roman"/>
          <w:sz w:val="24"/>
          <w:szCs w:val="24"/>
        </w:rPr>
        <w:t>знакомство детей с символами государства (герб, флаг, гимн).</w:t>
      </w:r>
    </w:p>
    <w:p w14:paraId="0F4236A8" w14:textId="77777777" w:rsidR="00724E44" w:rsidRPr="007148E3" w:rsidRDefault="00724E44" w:rsidP="00724E44">
      <w:pPr>
        <w:ind w:left="709"/>
        <w:rPr>
          <w:rFonts w:ascii="Times New Roman" w:hAnsi="Times New Roman" w:cs="Times New Roman"/>
          <w:b/>
          <w:sz w:val="24"/>
          <w:szCs w:val="24"/>
        </w:rPr>
      </w:pPr>
      <w:r w:rsidRPr="007148E3">
        <w:rPr>
          <w:rFonts w:ascii="Times New Roman" w:hAnsi="Times New Roman" w:cs="Times New Roman"/>
          <w:b/>
          <w:sz w:val="24"/>
          <w:szCs w:val="24"/>
        </w:rPr>
        <w:t>Принципы;</w:t>
      </w:r>
    </w:p>
    <w:p w14:paraId="7A3785B2" w14:textId="77777777" w:rsidR="00724E44" w:rsidRPr="007148E3" w:rsidRDefault="00724E44" w:rsidP="00796BD7">
      <w:pPr>
        <w:numPr>
          <w:ilvl w:val="0"/>
          <w:numId w:val="106"/>
        </w:numPr>
        <w:spacing w:after="14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интеграции образования; </w:t>
      </w:r>
    </w:p>
    <w:p w14:paraId="3F11067C" w14:textId="77777777" w:rsidR="00724E44" w:rsidRPr="007148E3" w:rsidRDefault="00724E44" w:rsidP="00796BD7">
      <w:pPr>
        <w:numPr>
          <w:ilvl w:val="0"/>
          <w:numId w:val="106"/>
        </w:numPr>
        <w:spacing w:after="14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индивидуализации образования; </w:t>
      </w:r>
    </w:p>
    <w:p w14:paraId="0B32909A" w14:textId="77777777" w:rsidR="00724E44" w:rsidRPr="007148E3" w:rsidRDefault="00724E44" w:rsidP="00796BD7">
      <w:pPr>
        <w:numPr>
          <w:ilvl w:val="0"/>
          <w:numId w:val="106"/>
        </w:numPr>
        <w:spacing w:after="14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практической применимости; </w:t>
      </w:r>
    </w:p>
    <w:p w14:paraId="2DE21759" w14:textId="77777777" w:rsidR="00724E44" w:rsidRPr="007148E3" w:rsidRDefault="00724E44" w:rsidP="00796BD7">
      <w:pPr>
        <w:numPr>
          <w:ilvl w:val="0"/>
          <w:numId w:val="106"/>
        </w:numPr>
        <w:spacing w:after="14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развивающего образования; </w:t>
      </w:r>
    </w:p>
    <w:p w14:paraId="55A67C09" w14:textId="77777777" w:rsidR="00724E44" w:rsidRPr="007148E3" w:rsidRDefault="00724E44" w:rsidP="00796BD7">
      <w:pPr>
        <w:numPr>
          <w:ilvl w:val="0"/>
          <w:numId w:val="106"/>
        </w:numPr>
        <w:spacing w:after="3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научной обоснованности; - принцип интереса; </w:t>
      </w:r>
    </w:p>
    <w:p w14:paraId="6EF142C7" w14:textId="77777777" w:rsidR="00724E44" w:rsidRPr="007148E3" w:rsidRDefault="00724E44" w:rsidP="00796BD7">
      <w:pPr>
        <w:numPr>
          <w:ilvl w:val="0"/>
          <w:numId w:val="106"/>
        </w:numPr>
        <w:spacing w:after="3" w:line="268" w:lineRule="auto"/>
        <w:ind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партнерства. </w:t>
      </w:r>
    </w:p>
    <w:p w14:paraId="389BC082" w14:textId="77777777" w:rsidR="00724E44" w:rsidRPr="007148E3" w:rsidRDefault="00724E44" w:rsidP="00724E44">
      <w:pPr>
        <w:spacing w:after="3" w:line="268" w:lineRule="auto"/>
        <w:ind w:left="523" w:right="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организации воспитания и обучения.</w:t>
      </w:r>
    </w:p>
    <w:p w14:paraId="4A350A93" w14:textId="77777777" w:rsidR="00724E44" w:rsidRPr="007148E3" w:rsidRDefault="00724E44" w:rsidP="00724E44">
      <w:pPr>
        <w:spacing w:after="3" w:line="268" w:lineRule="auto"/>
        <w:ind w:left="523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Нравственно- патриотическое воспитание ребенка- сложный педагогический процесс. В основе его лежит развитие нравственных чувств.</w:t>
      </w:r>
    </w:p>
    <w:p w14:paraId="6FE390F3" w14:textId="77777777" w:rsidR="00724E44" w:rsidRPr="007148E3" w:rsidRDefault="00724E44" w:rsidP="00724E44">
      <w:pPr>
        <w:spacing w:after="3" w:line="268" w:lineRule="auto"/>
        <w:ind w:left="523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Чувство Родины начинает формироваться у ребенка с отношения в семье, к самым близким людям- к матери, отцу, бабушке, дедушке; с восхищения тем, что видит перед собой малыш, чему изумляется и вызывает отклик в его душе. И хотя многие впечатления еще не осознаны им глубоко, но, пропущенные через детское восприятие, </w:t>
      </w:r>
      <w:proofErr w:type="spellStart"/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</w:t>
      </w:r>
      <w:proofErr w:type="spellEnd"/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играют огромную роль в становление личности патриота.</w:t>
      </w:r>
    </w:p>
    <w:p w14:paraId="083CBB88" w14:textId="77777777" w:rsidR="00724E44" w:rsidRPr="007148E3" w:rsidRDefault="00724E44" w:rsidP="00724E44">
      <w:pPr>
        <w:spacing w:after="3" w:line="268" w:lineRule="auto"/>
        <w:ind w:left="523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Интерес и любовь к родному краю начинается с ближайшего окружения-со знакомства с детским садом, своей улицей, городом, со страной, её столицей и символами.</w:t>
      </w:r>
    </w:p>
    <w:p w14:paraId="1CF3109F" w14:textId="77777777" w:rsidR="00724E44" w:rsidRPr="007148E3" w:rsidRDefault="00724E44" w:rsidP="00724E44">
      <w:pPr>
        <w:spacing w:after="3" w:line="268" w:lineRule="auto"/>
        <w:ind w:left="523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Система и последовательность работы по нравственно-патриотическому воспитанию детей представлена в следующих блоках:</w:t>
      </w:r>
    </w:p>
    <w:p w14:paraId="33D170CA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детский сад.</w:t>
      </w:r>
    </w:p>
    <w:p w14:paraId="04E0C4BC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Родине служить.</w:t>
      </w:r>
    </w:p>
    <w:p w14:paraId="3DE8217C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малая родина.</w:t>
      </w:r>
    </w:p>
    <w:p w14:paraId="0D596CF0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семья.</w:t>
      </w:r>
    </w:p>
    <w:p w14:paraId="3AB4F354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Страна, её столица, символика.</w:t>
      </w:r>
    </w:p>
    <w:p w14:paraId="4AE7A393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 и традиции.</w:t>
      </w:r>
    </w:p>
    <w:p w14:paraId="337B11E0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Мой </w:t>
      </w:r>
      <w:proofErr w:type="gramStart"/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.</w:t>
      </w:r>
      <w:proofErr w:type="gramEnd"/>
    </w:p>
    <w:p w14:paraId="13697F31" w14:textId="77777777" w:rsidR="00724E44" w:rsidRPr="007148E3" w:rsidRDefault="00724E44" w:rsidP="00796BD7">
      <w:pPr>
        <w:numPr>
          <w:ilvl w:val="0"/>
          <w:numId w:val="107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Правила, по которым мы живём.</w:t>
      </w:r>
    </w:p>
    <w:p w14:paraId="514132D9" w14:textId="77777777" w:rsidR="00724E44" w:rsidRPr="007148E3" w:rsidRDefault="00724E44" w:rsidP="00724E44">
      <w:pPr>
        <w:spacing w:after="3" w:line="268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В </w:t>
      </w:r>
      <w:proofErr w:type="gramStart"/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рамках  представленных</w:t>
      </w:r>
      <w:proofErr w:type="gramEnd"/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блоков распределены темы содержания работы нравственно-патриотического воспитания с учетом принципов:</w:t>
      </w:r>
    </w:p>
    <w:p w14:paraId="4D488393" w14:textId="77777777" w:rsidR="00724E44" w:rsidRPr="007148E3" w:rsidRDefault="00724E44" w:rsidP="00796BD7">
      <w:pPr>
        <w:numPr>
          <w:ilvl w:val="0"/>
          <w:numId w:val="108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системно организованного подхода. Который предполагает скоординированную, целенаправленную работу во всех возрастных группах;</w:t>
      </w:r>
    </w:p>
    <w:p w14:paraId="71EC88F3" w14:textId="77777777" w:rsidR="00724E44" w:rsidRPr="007148E3" w:rsidRDefault="00724E44" w:rsidP="00796BD7">
      <w:pPr>
        <w:numPr>
          <w:ilvl w:val="0"/>
          <w:numId w:val="108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адресного подхода, который предполагает учёт индивидуальных особенностей группы;</w:t>
      </w:r>
    </w:p>
    <w:p w14:paraId="1A4EB75C" w14:textId="77777777" w:rsidR="00724E44" w:rsidRPr="007148E3" w:rsidRDefault="00724E44" w:rsidP="00796BD7">
      <w:pPr>
        <w:numPr>
          <w:ilvl w:val="0"/>
          <w:numId w:val="108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универсальности основных направлений нравственно-патриотического воспитания, предполагающего использование социально-ценного опыта прошлых поколений, культивирующего чувство гордости за культурные традиции и достижения Родины.</w:t>
      </w:r>
    </w:p>
    <w:p w14:paraId="58DCF93F" w14:textId="77777777" w:rsidR="00724E44" w:rsidRPr="007148E3" w:rsidRDefault="00724E44" w:rsidP="00724E44">
      <w:pPr>
        <w:spacing w:after="3" w:line="268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Эти принципы взаимосвязаны и реализуются в единстве.</w:t>
      </w:r>
    </w:p>
    <w:p w14:paraId="3052C1E6" w14:textId="77777777" w:rsidR="00724E44" w:rsidRPr="00724E44" w:rsidRDefault="00724E44" w:rsidP="00724E44">
      <w:pPr>
        <w:spacing w:after="3" w:line="268" w:lineRule="auto"/>
        <w:ind w:right="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075"/>
      </w:tblGrid>
      <w:tr w:rsidR="00724E44" w:rsidRPr="00724E44" w14:paraId="0A1966BF" w14:textId="77777777" w:rsidTr="00216947">
        <w:trPr>
          <w:trHeight w:val="515"/>
        </w:trPr>
        <w:tc>
          <w:tcPr>
            <w:tcW w:w="8075" w:type="dxa"/>
          </w:tcPr>
          <w:p w14:paraId="71E5707D" w14:textId="77777777" w:rsidR="00724E44" w:rsidRPr="007148E3" w:rsidRDefault="00724E44" w:rsidP="00724E44">
            <w:pPr>
              <w:spacing w:after="3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Моя семья</w:t>
            </w:r>
          </w:p>
        </w:tc>
      </w:tr>
      <w:tr w:rsidR="00724E44" w:rsidRPr="00724E44" w14:paraId="6384D0FD" w14:textId="77777777" w:rsidTr="00216947">
        <w:trPr>
          <w:trHeight w:val="281"/>
        </w:trPr>
        <w:tc>
          <w:tcPr>
            <w:tcW w:w="8075" w:type="dxa"/>
          </w:tcPr>
          <w:p w14:paraId="0B876044" w14:textId="7681BEE9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 «Наша дружная семья»</w:t>
            </w:r>
          </w:p>
        </w:tc>
      </w:tr>
      <w:tr w:rsidR="00724E44" w:rsidRPr="00724E44" w14:paraId="6B43464B" w14:textId="77777777" w:rsidTr="00216947">
        <w:trPr>
          <w:trHeight w:val="329"/>
        </w:trPr>
        <w:tc>
          <w:tcPr>
            <w:tcW w:w="8075" w:type="dxa"/>
          </w:tcPr>
          <w:p w14:paraId="79527444" w14:textId="71BA6A5F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«</w:t>
            </w: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Маленькие помощники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24D6D66D" w14:textId="77777777" w:rsidTr="00216947">
        <w:trPr>
          <w:trHeight w:val="240"/>
        </w:trPr>
        <w:tc>
          <w:tcPr>
            <w:tcW w:w="8075" w:type="dxa"/>
          </w:tcPr>
          <w:p w14:paraId="0EEC932D" w14:textId="7982B8A4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Инсценировка  «Ушки-</w:t>
            </w:r>
            <w:proofErr w:type="spellStart"/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неслушки</w:t>
            </w:r>
            <w:proofErr w:type="spellEnd"/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7C38550A" w14:textId="77777777" w:rsidTr="00216947">
        <w:trPr>
          <w:trHeight w:val="283"/>
        </w:trPr>
        <w:tc>
          <w:tcPr>
            <w:tcW w:w="8075" w:type="dxa"/>
          </w:tcPr>
          <w:p w14:paraId="60ECEC76" w14:textId="14F26E3E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«Дружная семейка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1CBD4C27" w14:textId="77777777" w:rsidTr="00216947">
        <w:trPr>
          <w:trHeight w:val="283"/>
        </w:trPr>
        <w:tc>
          <w:tcPr>
            <w:tcW w:w="8075" w:type="dxa"/>
          </w:tcPr>
          <w:p w14:paraId="1823493C" w14:textId="77777777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Мой детский сад </w:t>
            </w:r>
          </w:p>
        </w:tc>
      </w:tr>
      <w:tr w:rsidR="00724E44" w:rsidRPr="00724E44" w14:paraId="3C009FE9" w14:textId="77777777" w:rsidTr="00216947">
        <w:trPr>
          <w:trHeight w:val="283"/>
        </w:trPr>
        <w:tc>
          <w:tcPr>
            <w:tcW w:w="8075" w:type="dxa"/>
          </w:tcPr>
          <w:p w14:paraId="251F4757" w14:textId="571CA808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«Путешествие по детскому саду»</w:t>
            </w:r>
          </w:p>
        </w:tc>
      </w:tr>
      <w:tr w:rsidR="00724E44" w:rsidRPr="00724E44" w14:paraId="42D96F98" w14:textId="77777777" w:rsidTr="00216947">
        <w:trPr>
          <w:trHeight w:val="283"/>
        </w:trPr>
        <w:tc>
          <w:tcPr>
            <w:tcW w:w="8075" w:type="dxa"/>
          </w:tcPr>
          <w:p w14:paraId="7F03762C" w14:textId="38F5A6FE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«Мой воспитатель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1472420E" w14:textId="77777777" w:rsidTr="00216947">
        <w:trPr>
          <w:trHeight w:val="283"/>
        </w:trPr>
        <w:tc>
          <w:tcPr>
            <w:tcW w:w="8075" w:type="dxa"/>
          </w:tcPr>
          <w:p w14:paraId="2A9AEC91" w14:textId="5D85CE5B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по этажам детского сада</w:t>
            </w:r>
          </w:p>
        </w:tc>
      </w:tr>
      <w:tr w:rsidR="00724E44" w:rsidRPr="00724E44" w14:paraId="4C6D639E" w14:textId="77777777" w:rsidTr="00216947">
        <w:trPr>
          <w:trHeight w:val="283"/>
        </w:trPr>
        <w:tc>
          <w:tcPr>
            <w:tcW w:w="8075" w:type="dxa"/>
          </w:tcPr>
          <w:p w14:paraId="7E5CE295" w14:textId="77777777" w:rsidR="00724E44" w:rsidRPr="007148E3" w:rsidRDefault="00724E44" w:rsidP="00724E44">
            <w:pPr>
              <w:spacing w:after="3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Мой город</w:t>
            </w:r>
          </w:p>
        </w:tc>
      </w:tr>
      <w:tr w:rsidR="00724E44" w:rsidRPr="00724E44" w14:paraId="034AC840" w14:textId="77777777" w:rsidTr="00216947">
        <w:trPr>
          <w:trHeight w:val="283"/>
        </w:trPr>
        <w:tc>
          <w:tcPr>
            <w:tcW w:w="8075" w:type="dxa"/>
          </w:tcPr>
          <w:p w14:paraId="1B93770C" w14:textId="3C107A27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 «Почта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46574754" w14:textId="77777777" w:rsidTr="00216947">
        <w:trPr>
          <w:trHeight w:val="283"/>
        </w:trPr>
        <w:tc>
          <w:tcPr>
            <w:tcW w:w="8075" w:type="dxa"/>
          </w:tcPr>
          <w:p w14:paraId="66F0FE43" w14:textId="7538CBC7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в лес </w:t>
            </w:r>
          </w:p>
        </w:tc>
      </w:tr>
      <w:tr w:rsidR="00724E44" w:rsidRPr="00724E44" w14:paraId="5D2C00C1" w14:textId="77777777" w:rsidTr="00216947">
        <w:trPr>
          <w:trHeight w:val="283"/>
        </w:trPr>
        <w:tc>
          <w:tcPr>
            <w:tcW w:w="8075" w:type="dxa"/>
          </w:tcPr>
          <w:p w14:paraId="1D583D15" w14:textId="732F7E63" w:rsidR="00724E44" w:rsidRPr="007148E3" w:rsidRDefault="007B4B4B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 в детский городок</w:t>
            </w:r>
          </w:p>
        </w:tc>
      </w:tr>
      <w:tr w:rsidR="00724E44" w:rsidRPr="00724E44" w14:paraId="5321B10A" w14:textId="77777777" w:rsidTr="00216947">
        <w:trPr>
          <w:trHeight w:val="283"/>
        </w:trPr>
        <w:tc>
          <w:tcPr>
            <w:tcW w:w="8075" w:type="dxa"/>
          </w:tcPr>
          <w:p w14:paraId="7C25D9CE" w14:textId="77777777" w:rsidR="00724E44" w:rsidRPr="007148E3" w:rsidRDefault="00724E44" w:rsidP="00724E44">
            <w:pPr>
              <w:spacing w:after="3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Моя Родина</w:t>
            </w:r>
          </w:p>
        </w:tc>
      </w:tr>
      <w:tr w:rsidR="00724E44" w:rsidRPr="00724E44" w14:paraId="47AE9EF8" w14:textId="77777777" w:rsidTr="00216947">
        <w:trPr>
          <w:trHeight w:val="283"/>
        </w:trPr>
        <w:tc>
          <w:tcPr>
            <w:tcW w:w="8075" w:type="dxa"/>
          </w:tcPr>
          <w:p w14:paraId="4E91BA8D" w14:textId="26D5E6AC" w:rsidR="00724E44" w:rsidRPr="007148E3" w:rsidRDefault="00541F3E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разноцветной стране «Эти дети живут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7EB2FA4D" w14:textId="77777777" w:rsidTr="00216947">
        <w:trPr>
          <w:trHeight w:val="283"/>
        </w:trPr>
        <w:tc>
          <w:tcPr>
            <w:tcW w:w="8075" w:type="dxa"/>
          </w:tcPr>
          <w:p w14:paraId="11157194" w14:textId="603BDBD8" w:rsidR="00724E44" w:rsidRPr="007148E3" w:rsidRDefault="00541F3E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«Малая Родина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3ABFFA07" w14:textId="77777777" w:rsidTr="00216947">
        <w:trPr>
          <w:trHeight w:val="283"/>
        </w:trPr>
        <w:tc>
          <w:tcPr>
            <w:tcW w:w="8075" w:type="dxa"/>
          </w:tcPr>
          <w:p w14:paraId="33395D60" w14:textId="00FED223" w:rsidR="00724E44" w:rsidRPr="007148E3" w:rsidRDefault="00541F3E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 инсценировка</w:t>
            </w:r>
          </w:p>
        </w:tc>
      </w:tr>
      <w:tr w:rsidR="00724E44" w:rsidRPr="00724E44" w14:paraId="5E719D9D" w14:textId="77777777" w:rsidTr="00216947">
        <w:trPr>
          <w:trHeight w:val="283"/>
        </w:trPr>
        <w:tc>
          <w:tcPr>
            <w:tcW w:w="8075" w:type="dxa"/>
          </w:tcPr>
          <w:p w14:paraId="71E7A353" w14:textId="77777777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Страна, её столица, символика</w:t>
            </w:r>
          </w:p>
        </w:tc>
      </w:tr>
      <w:tr w:rsidR="00724E44" w:rsidRPr="00724E44" w14:paraId="09C53C69" w14:textId="77777777" w:rsidTr="00216947">
        <w:trPr>
          <w:trHeight w:val="283"/>
        </w:trPr>
        <w:tc>
          <w:tcPr>
            <w:tcW w:w="8075" w:type="dxa"/>
          </w:tcPr>
          <w:p w14:paraId="47B8709E" w14:textId="190A6ABE" w:rsidR="00724E44" w:rsidRPr="007148E3" w:rsidRDefault="00541F3E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Развлечение </w:t>
            </w:r>
            <w:r w:rsidR="0021707D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«Русский национальный костюм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3BF27F3A" w14:textId="77777777" w:rsidTr="00216947">
        <w:trPr>
          <w:trHeight w:val="283"/>
        </w:trPr>
        <w:tc>
          <w:tcPr>
            <w:tcW w:w="8075" w:type="dxa"/>
          </w:tcPr>
          <w:p w14:paraId="6EAB47E8" w14:textId="6BC0426A" w:rsidR="00724E44" w:rsidRPr="007148E3" w:rsidRDefault="00541F3E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707D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еседа</w:t>
            </w:r>
            <w:r w:rsidR="0021707D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«Я люблю тебя Россия!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5ED86857" w14:textId="77777777" w:rsidTr="00216947">
        <w:trPr>
          <w:trHeight w:val="283"/>
        </w:trPr>
        <w:tc>
          <w:tcPr>
            <w:tcW w:w="8075" w:type="dxa"/>
          </w:tcPr>
          <w:p w14:paraId="2613C0CE" w14:textId="77777777" w:rsidR="00724E44" w:rsidRPr="007148E3" w:rsidRDefault="00724E44" w:rsidP="00724E44">
            <w:pPr>
              <w:spacing w:after="3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Будем Родине служить</w:t>
            </w:r>
          </w:p>
        </w:tc>
      </w:tr>
      <w:tr w:rsidR="00724E44" w:rsidRPr="00724E44" w14:paraId="20FFD98B" w14:textId="77777777" w:rsidTr="00216947">
        <w:trPr>
          <w:trHeight w:val="283"/>
        </w:trPr>
        <w:tc>
          <w:tcPr>
            <w:tcW w:w="8075" w:type="dxa"/>
          </w:tcPr>
          <w:p w14:paraId="2F27B2B7" w14:textId="1AFF3ADD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«Дни боевой славы»</w:t>
            </w:r>
          </w:p>
        </w:tc>
      </w:tr>
      <w:tr w:rsidR="00724E44" w:rsidRPr="00724E44" w14:paraId="26C5087F" w14:textId="77777777" w:rsidTr="00216947">
        <w:trPr>
          <w:trHeight w:val="283"/>
        </w:trPr>
        <w:tc>
          <w:tcPr>
            <w:tcW w:w="8075" w:type="dxa"/>
          </w:tcPr>
          <w:p w14:paraId="124972C7" w14:textId="5B406E84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«Наша родная армия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0F38BF79" w14:textId="77777777" w:rsidTr="00216947">
        <w:trPr>
          <w:trHeight w:val="283"/>
        </w:trPr>
        <w:tc>
          <w:tcPr>
            <w:tcW w:w="8075" w:type="dxa"/>
          </w:tcPr>
          <w:p w14:paraId="6FE3BF8F" w14:textId="7310C1A9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 соревнование «Вместе с папой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620CD12B" w14:textId="77777777" w:rsidTr="00216947">
        <w:trPr>
          <w:trHeight w:val="283"/>
        </w:trPr>
        <w:tc>
          <w:tcPr>
            <w:tcW w:w="8075" w:type="dxa"/>
          </w:tcPr>
          <w:p w14:paraId="0F163570" w14:textId="63AE57EF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«Маленькая история про большую войну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314385A9" w14:textId="77777777" w:rsidTr="00216947">
        <w:trPr>
          <w:trHeight w:val="283"/>
        </w:trPr>
        <w:tc>
          <w:tcPr>
            <w:tcW w:w="8075" w:type="dxa"/>
          </w:tcPr>
          <w:p w14:paraId="20C14367" w14:textId="77777777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Культура и традиции</w:t>
            </w:r>
          </w:p>
        </w:tc>
      </w:tr>
      <w:tr w:rsidR="00724E44" w:rsidRPr="00724E44" w14:paraId="60D74382" w14:textId="77777777" w:rsidTr="00216947">
        <w:trPr>
          <w:trHeight w:val="283"/>
        </w:trPr>
        <w:tc>
          <w:tcPr>
            <w:tcW w:w="8075" w:type="dxa"/>
          </w:tcPr>
          <w:p w14:paraId="066B6390" w14:textId="730EE58D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 развлечение  «Осенины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363A0A97" w14:textId="77777777" w:rsidTr="00216947">
        <w:trPr>
          <w:trHeight w:val="283"/>
        </w:trPr>
        <w:tc>
          <w:tcPr>
            <w:tcW w:w="8075" w:type="dxa"/>
          </w:tcPr>
          <w:p w14:paraId="3D45B4E8" w14:textId="4FAB542B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Рождественские посиделки «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Рождество</w:t>
            </w: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Христово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1A26D7DC" w14:textId="77777777" w:rsidTr="00216947">
        <w:trPr>
          <w:trHeight w:val="283"/>
        </w:trPr>
        <w:tc>
          <w:tcPr>
            <w:tcW w:w="8075" w:type="dxa"/>
          </w:tcPr>
          <w:p w14:paraId="6BB50251" w14:textId="4B65C6FD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Беседа- игра  «У нас в гостях </w:t>
            </w:r>
            <w:proofErr w:type="spellStart"/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Марьюшка</w:t>
            </w:r>
            <w:proofErr w:type="spellEnd"/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Иванушка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64EF5371" w14:textId="77777777" w:rsidTr="00216947">
        <w:trPr>
          <w:trHeight w:val="283"/>
        </w:trPr>
        <w:tc>
          <w:tcPr>
            <w:tcW w:w="8075" w:type="dxa"/>
          </w:tcPr>
          <w:p w14:paraId="5F33E544" w14:textId="1EAD0721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Игра-развлечение «В гости к Танечке пойдем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4212DF22" w14:textId="77777777" w:rsidTr="00216947">
        <w:trPr>
          <w:trHeight w:val="283"/>
        </w:trPr>
        <w:tc>
          <w:tcPr>
            <w:tcW w:w="8075" w:type="dxa"/>
          </w:tcPr>
          <w:p w14:paraId="4C610BEA" w14:textId="77777777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Правила, по которым мы живем </w:t>
            </w:r>
          </w:p>
        </w:tc>
      </w:tr>
      <w:tr w:rsidR="00724E44" w:rsidRPr="00724E44" w14:paraId="49E536E3" w14:textId="77777777" w:rsidTr="00216947">
        <w:trPr>
          <w:trHeight w:val="283"/>
        </w:trPr>
        <w:tc>
          <w:tcPr>
            <w:tcW w:w="8075" w:type="dxa"/>
          </w:tcPr>
          <w:p w14:paraId="6906EDFF" w14:textId="2C9618B2" w:rsidR="00724E44" w:rsidRPr="007148E3" w:rsidRDefault="0021707D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F488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дежурим по столовой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79A33A17" w14:textId="77777777" w:rsidTr="00216947">
        <w:trPr>
          <w:trHeight w:val="283"/>
        </w:trPr>
        <w:tc>
          <w:tcPr>
            <w:tcW w:w="8075" w:type="dxa"/>
          </w:tcPr>
          <w:p w14:paraId="797787D7" w14:textId="7E89523C" w:rsidR="00724E44" w:rsidRPr="007148E3" w:rsidRDefault="00724E4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F488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</w:t>
            </w:r>
            <w:r w:rsidR="00BF488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 «Можно ли приносить игрушку в детский сад</w:t>
            </w: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24E44" w:rsidRPr="00724E44" w14:paraId="26D1D86D" w14:textId="77777777" w:rsidTr="00216947">
        <w:trPr>
          <w:trHeight w:val="283"/>
        </w:trPr>
        <w:tc>
          <w:tcPr>
            <w:tcW w:w="8075" w:type="dxa"/>
          </w:tcPr>
          <w:p w14:paraId="05F86F48" w14:textId="1DA0F340" w:rsidR="00724E44" w:rsidRPr="007148E3" w:rsidRDefault="00BF4884" w:rsidP="00724E44">
            <w:pPr>
              <w:spacing w:after="3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Игра- беседа «Я берегу игрушку</w:t>
            </w:r>
            <w:r w:rsidR="00724E44" w:rsidRPr="00714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67CB73DA" w14:textId="77777777" w:rsidR="00724E44" w:rsidRPr="00724E44" w:rsidRDefault="00724E44" w:rsidP="00724E44">
      <w:pPr>
        <w:spacing w:after="3" w:line="268" w:lineRule="auto"/>
        <w:ind w:right="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65F51EE" w14:textId="71D7047B" w:rsidR="007148E3" w:rsidRDefault="00724E44" w:rsidP="007148E3">
      <w:pPr>
        <w:spacing w:after="14" w:line="268" w:lineRule="auto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24E4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План работы по нравственно-патриотическому воспитанию</w:t>
      </w:r>
    </w:p>
    <w:p w14:paraId="09E69FB4" w14:textId="6B9C4DBE" w:rsidR="00724E44" w:rsidRPr="00724E44" w:rsidRDefault="00724E44" w:rsidP="007148E3">
      <w:pPr>
        <w:spacing w:after="14" w:line="268" w:lineRule="auto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24E4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в </w:t>
      </w:r>
      <w:r w:rsidR="00BF488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средней </w:t>
      </w:r>
      <w:r w:rsidRPr="00724E4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группе</w:t>
      </w:r>
    </w:p>
    <w:tbl>
      <w:tblPr>
        <w:tblStyle w:val="10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950"/>
        <w:gridCol w:w="8"/>
        <w:gridCol w:w="26"/>
        <w:gridCol w:w="15"/>
        <w:gridCol w:w="17"/>
        <w:gridCol w:w="1961"/>
      </w:tblGrid>
      <w:tr w:rsidR="00724E44" w:rsidRPr="00724E44" w14:paraId="5E1B3FFC" w14:textId="77777777" w:rsidTr="00041A3A">
        <w:tc>
          <w:tcPr>
            <w:tcW w:w="3544" w:type="dxa"/>
          </w:tcPr>
          <w:p w14:paraId="6F897DA7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Тема, цель  </w:t>
            </w:r>
          </w:p>
        </w:tc>
        <w:tc>
          <w:tcPr>
            <w:tcW w:w="3260" w:type="dxa"/>
          </w:tcPr>
          <w:p w14:paraId="08A65187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Разделы работы и соответствующие темы базовой программы</w:t>
            </w:r>
          </w:p>
        </w:tc>
        <w:tc>
          <w:tcPr>
            <w:tcW w:w="2977" w:type="dxa"/>
            <w:gridSpan w:val="6"/>
          </w:tcPr>
          <w:p w14:paraId="6F926435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Творческие проекты(продуктивная деятельность детей)</w:t>
            </w:r>
          </w:p>
        </w:tc>
      </w:tr>
      <w:tr w:rsidR="00724E44" w:rsidRPr="00724E44" w14:paraId="04C20477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94C4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Сентябрь </w:t>
            </w:r>
          </w:p>
        </w:tc>
      </w:tr>
      <w:tr w:rsidR="00724E44" w:rsidRPr="00724E44" w14:paraId="5FC04139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6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F3DE" w14:textId="68FEE551" w:rsidR="00724E44" w:rsidRPr="00BF4884" w:rsidRDefault="00BF488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8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Игра-</w:t>
            </w:r>
            <w:proofErr w:type="gramStart"/>
            <w:r w:rsidRPr="00BF48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 «</w:t>
            </w:r>
            <w:proofErr w:type="gramEnd"/>
            <w:r w:rsidRPr="00BF48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беру игрушку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15B03383" w14:textId="3442F53B" w:rsidR="00BF4884" w:rsidRPr="00724E44" w:rsidRDefault="00BF488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8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представление у детей о праве выбора игрушки, не забывая о таком же праве других детей. Формировать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навык правильной просьбы, представление о возможности уступать другим детям </w:t>
            </w:r>
          </w:p>
          <w:p w14:paraId="563BC8E3" w14:textId="77777777" w:rsidR="00724E44" w:rsidRPr="00724E44" w:rsidRDefault="00724E44" w:rsidP="00BF488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F40D" w14:textId="77777777" w:rsidR="00724E44" w:rsidRDefault="00BF488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Ознакомление с художественной литературой и развитие речи. </w:t>
            </w:r>
          </w:p>
          <w:p w14:paraId="4E969B49" w14:textId="591A5941" w:rsidR="00BF4884" w:rsidRPr="00724E44" w:rsidRDefault="00BF488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Отгадывание загадок.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FCB1" w14:textId="0D85A3C6" w:rsidR="00724E44" w:rsidRPr="00724E44" w:rsidRDefault="00BF488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Лепка «Моя любимая игрушка»</w:t>
            </w:r>
          </w:p>
          <w:p w14:paraId="73A70B75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6F7CB1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20F6F70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BD3C53" w14:textId="0AE02B53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6411CC9C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49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852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79F4" w14:textId="4C216BE7" w:rsidR="00724E44" w:rsidRPr="00724E44" w:rsidRDefault="00BF4884" w:rsidP="00BF488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«Жадина»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4793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3AFE3F59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48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36054" w14:textId="3E02552D" w:rsidR="00724E44" w:rsidRPr="00724E44" w:rsidRDefault="007B01E9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Игра-беседа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Иванушка,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 их гостья - венка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153A4EB9" w14:textId="6840DBE9" w:rsidR="00724E44" w:rsidRPr="00724E44" w:rsidRDefault="007B01E9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накомить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 с особенностями национальных костюмов, показать детям сходство и различие в облике разных народов, различие в языке и музыке; воспитывать интерес и желание общаться с другими народами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D9FB" w14:textId="159C7107" w:rsidR="00724E44" w:rsidRPr="00724E44" w:rsidRDefault="007B01E9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представлений об окружающем мире и о себе «Национальный костюм»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97D06" w14:textId="72BFC7FF" w:rsidR="00724E44" w:rsidRPr="00724E44" w:rsidRDefault="007B01E9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«Оденем кукол в национальные костюмы»</w:t>
            </w:r>
          </w:p>
        </w:tc>
      </w:tr>
      <w:tr w:rsidR="00724E44" w:rsidRPr="00724E44" w14:paraId="5EAF82BD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41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0FF3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B637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4D1F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01BCA7A3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7CD5" w14:textId="27E0FF23" w:rsidR="00724E44" w:rsidRPr="00724E44" w:rsidRDefault="00724E44" w:rsidP="007148E3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7148E3" w:rsidRPr="00724E44" w14:paraId="579CB535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6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7CACB" w14:textId="1C5FE0C6" w:rsidR="007148E3" w:rsidRPr="00724E44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Игра-развлечение «Осенины</w:t>
            </w: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37AB9887" w14:textId="3892F09D" w:rsidR="007148E3" w:rsidRPr="00724E44" w:rsidRDefault="007148E3" w:rsidP="007B01E9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русскими народными праздниками; с традицией празднования Осенин; уточнить знания детей об осени, доман6их животных; формировать монологическую речь детей, воспитывать бережное, заботливое</w:t>
            </w: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4829" w14:textId="6DE0B544" w:rsidR="007148E3" w:rsidRPr="00724E44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конструирование «Домашние животные</w:t>
            </w:r>
            <w:r w:rsidRPr="00724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«Дары осени»</w:t>
            </w:r>
          </w:p>
        </w:tc>
        <w:tc>
          <w:tcPr>
            <w:tcW w:w="20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833EC" w14:textId="297E4453" w:rsidR="007148E3" w:rsidRPr="00724E44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Осенняя экскурсия по экологической тропе</w:t>
            </w:r>
          </w:p>
        </w:tc>
      </w:tr>
      <w:tr w:rsidR="007148E3" w:rsidRPr="00724E44" w14:paraId="72752832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F26D5" w14:textId="77777777" w:rsidR="007148E3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69DB" w14:textId="059BA81F" w:rsidR="007148E3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представлений об окружающем мире и о себе «Сезонные изменения в природе», «Что бывает осенью»</w:t>
            </w:r>
          </w:p>
        </w:tc>
        <w:tc>
          <w:tcPr>
            <w:tcW w:w="202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E468" w14:textId="77777777" w:rsidR="007148E3" w:rsidRPr="00724E44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48E3" w:rsidRPr="00724E44" w14:paraId="1181FD61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C954" w14:textId="77777777" w:rsidR="007148E3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80F9" w14:textId="77777777" w:rsidR="007148E3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81AF" w14:textId="77777777" w:rsidR="007148E3" w:rsidRPr="00724E44" w:rsidRDefault="007148E3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01B2" w:rsidRPr="00724E44" w14:paraId="702F4BBB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DFB2" w14:textId="70103375" w:rsidR="00E601B2" w:rsidRDefault="007148E3" w:rsidP="007B01E9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отношение к животным</w:t>
            </w: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CFD" w14:textId="04001F68" w:rsidR="00E601B2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художественной литературой и развитие речи. Чтение стихотворений об осени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B49E9" w14:textId="77777777" w:rsidR="00E601B2" w:rsidRPr="00724E44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4E44" w:rsidRPr="00724E44" w14:paraId="2236414C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8F3E" w14:textId="45590658" w:rsidR="00724E44" w:rsidRPr="00724E44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Игра- развлечение «В гости к Танечке пойдем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5C05A320" w14:textId="5A950C9F" w:rsidR="00724E44" w:rsidRPr="00724E44" w:rsidRDefault="00E601B2" w:rsidP="00E601B2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знакомство детей с устным народным творчеством, с дымковской  игрушкой, учить составлять простой узор по мотивам дымковской росписи; формировать связную речь; воспитывать в детях отзывчивость, развивать эстетическое восприятие</w:t>
            </w:r>
          </w:p>
        </w:tc>
        <w:tc>
          <w:tcPr>
            <w:tcW w:w="4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1DD1" w14:textId="77777777" w:rsidR="00724E44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художественной литературой и развитие речи. </w:t>
            </w:r>
          </w:p>
          <w:p w14:paraId="5F4FE095" w14:textId="2CEF4817" w:rsidR="00E601B2" w:rsidRPr="00724E44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потешек</w:t>
            </w:r>
          </w:p>
        </w:tc>
        <w:tc>
          <w:tcPr>
            <w:tcW w:w="202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9205" w14:textId="77777777" w:rsidR="00E601B2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 </w:t>
            </w:r>
          </w:p>
          <w:p w14:paraId="1667ABCB" w14:textId="03488568" w:rsidR="00724E44" w:rsidRPr="00724E44" w:rsidRDefault="00E601B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«Украсим игрушку»</w:t>
            </w:r>
          </w:p>
        </w:tc>
      </w:tr>
      <w:tr w:rsidR="00724E44" w:rsidRPr="00724E44" w14:paraId="3B6702CF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BD14" w14:textId="5B4A8A92" w:rsidR="00E601B2" w:rsidRPr="00724E44" w:rsidRDefault="00724E44" w:rsidP="00E601B2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E601B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Путешествие по разноцветной стране «Эти дети живут на Севере»</w:t>
            </w:r>
          </w:p>
          <w:p w14:paraId="71297224" w14:textId="41D6B14F" w:rsidR="00724E44" w:rsidRPr="00724E44" w:rsidRDefault="0007267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представление детей о национальных особенностях: костюмах, занятиях, языке детей, живущих на Севере; воспитывать интерес и уважение к любым национальным отличиям</w:t>
            </w:r>
          </w:p>
        </w:tc>
        <w:tc>
          <w:tcPr>
            <w:tcW w:w="4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D306" w14:textId="55212DF0" w:rsidR="00724E44" w:rsidRPr="00724E44" w:rsidRDefault="0007267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представлений о мире и о себе «Мир людей и человеческих отношений»</w:t>
            </w:r>
          </w:p>
        </w:tc>
        <w:tc>
          <w:tcPr>
            <w:tcW w:w="20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97CF" w14:textId="77777777" w:rsidR="00724E44" w:rsidRDefault="0007267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Аппликация «Украсим костюм». </w:t>
            </w:r>
          </w:p>
          <w:p w14:paraId="2D088870" w14:textId="568910C8" w:rsidR="00072674" w:rsidRPr="00724E44" w:rsidRDefault="0007267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Лепка «Сани для оленьей упряжки»</w:t>
            </w:r>
          </w:p>
        </w:tc>
      </w:tr>
      <w:tr w:rsidR="00724E44" w:rsidRPr="00724E44" w14:paraId="2BE5E122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9C08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Ноябрь</w:t>
            </w:r>
          </w:p>
        </w:tc>
      </w:tr>
      <w:tr w:rsidR="00801C5F" w:rsidRPr="00724E44" w14:paraId="4216CF23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8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9BA5D" w14:textId="77777777" w:rsidR="00887BD7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«Наша дружная семья</w:t>
            </w: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2CFAA381" w14:textId="28788CAE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 элементами художественного конструирования)</w:t>
            </w:r>
          </w:p>
          <w:p w14:paraId="265F50A6" w14:textId="42C4A3E6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вления детей о семье, о доброжелательных отношениях родных людей 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067" w14:textId="32882933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представлений об окружающем мире и о себе «Моя семья»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30FED" w14:textId="75CD7D3D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фотоальбома «Наша дружная семья»</w:t>
            </w:r>
          </w:p>
        </w:tc>
      </w:tr>
      <w:tr w:rsidR="00801C5F" w:rsidRPr="00724E44" w14:paraId="39F14F6B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BF8" w14:textId="77777777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EE3F" w14:textId="77777777" w:rsidR="00801C5F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речи.</w:t>
            </w:r>
          </w:p>
          <w:p w14:paraId="4E75DBEF" w14:textId="2940BE23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Сказка «Два жадных медвежонка»</w:t>
            </w:r>
          </w:p>
        </w:tc>
        <w:tc>
          <w:tcPr>
            <w:tcW w:w="19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4B6D" w14:textId="77777777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1C5F" w:rsidRPr="00724E44" w14:paraId="440F9AEF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68F8" w14:textId="77777777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EB2E" w14:textId="77777777" w:rsidR="00801C5F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0B91" w14:textId="77777777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E204D" w:rsidRPr="00724E44" w14:paraId="48339FA0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4E6" w14:textId="77777777" w:rsidR="009E204D" w:rsidRPr="00724E44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F6C2" w14:textId="55643124" w:rsidR="009E204D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речи.</w:t>
            </w:r>
          </w:p>
          <w:p w14:paraId="107345F4" w14:textId="77777777" w:rsidR="009E204D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стихотворений о маме, бабушке.</w:t>
            </w:r>
          </w:p>
          <w:p w14:paraId="79F2114F" w14:textId="1EAB3A36" w:rsidR="009E204D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Д.Габе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«Моя семья»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0806" w14:textId="77777777" w:rsidR="009E204D" w:rsidRPr="00724E44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6719FDCC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85E6" w14:textId="25D8051C" w:rsidR="00724E44" w:rsidRPr="00724E44" w:rsidRDefault="009E204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инсценировка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Ушки-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неслушки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529DB413" w14:textId="42E00C31" w:rsidR="00724E44" w:rsidRPr="00724E44" w:rsidRDefault="00724E44" w:rsidP="009E204D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</w:t>
            </w:r>
            <w:r w:rsidR="009E20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детей чувства привязанности и любви к близким людям: маме, папе, бабушке, дедушке. </w:t>
            </w:r>
            <w:r w:rsidR="000715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Учить оказывать им </w:t>
            </w:r>
            <w:r w:rsidR="000715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посильную помощь, воспитывать желание помогать близким людям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2FEC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Ознакомление с художественной литературой и развитие речи.</w:t>
            </w:r>
          </w:p>
          <w:p w14:paraId="5FC51D3D" w14:textId="30DBD7DF" w:rsidR="00724E44" w:rsidRPr="00724E44" w:rsidRDefault="0007159A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со сказкой «Красная шапочка»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6172" w14:textId="5EBF33D0" w:rsidR="00724E44" w:rsidRPr="00724E44" w:rsidRDefault="0007159A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подарков для мамы ко Дню матери</w:t>
            </w:r>
          </w:p>
        </w:tc>
      </w:tr>
      <w:tr w:rsidR="00724E44" w:rsidRPr="00724E44" w14:paraId="437911D0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75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D689" w14:textId="77777777" w:rsidR="001D15BD" w:rsidRPr="00724E44" w:rsidRDefault="001D15BD" w:rsidP="001D15BD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Тематическое развлечение «Русский национальный костюм</w:t>
            </w: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14:paraId="38261B09" w14:textId="0F221486" w:rsidR="00724E44" w:rsidRPr="00724E44" w:rsidRDefault="001D15BD" w:rsidP="001D15BD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вать знания детей о русском национальном костюме, о русских народных сказках, потешках; вызвать чувство восхищения талантом русского народа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E8C9" w14:textId="43632F91" w:rsidR="00724E44" w:rsidRPr="00724E44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Разучивание русских народных игр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298E" w14:textId="4E07F8FD" w:rsidR="00724E44" w:rsidRPr="00724E44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Художественное конструирование «Украсим сарафан</w:t>
            </w:r>
          </w:p>
        </w:tc>
      </w:tr>
      <w:tr w:rsidR="00724E44" w:rsidRPr="00724E44" w14:paraId="78A803A8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505E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Декабрь </w:t>
            </w:r>
          </w:p>
        </w:tc>
      </w:tr>
      <w:tr w:rsidR="00724E44" w:rsidRPr="00724E44" w14:paraId="0AB6DCED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383E" w14:textId="03BA8132" w:rsidR="00724E44" w:rsidRPr="00724E44" w:rsidRDefault="0007159A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«Малая родина»</w:t>
            </w:r>
          </w:p>
          <w:p w14:paraId="23F7983D" w14:textId="2760EE1E" w:rsidR="00724E44" w:rsidRPr="00724E44" w:rsidRDefault="0007159A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понятие «малая родина»; знакомить с русским фольклором: пословицами, стихотворениями; расширять кругозор детей; воспитывать патриотические чувства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1D58" w14:textId="102DAC03" w:rsidR="00724E44" w:rsidRPr="00724E44" w:rsidRDefault="0007159A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стихотворений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Я.Абидова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«Мать-земля»,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П.Воронько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«Лучше нет родного края»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BA39" w14:textId="3A0EA3F0" w:rsidR="00724E44" w:rsidRPr="00724E44" w:rsidRDefault="0021694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иллюстративного альбома «Малая родина»</w:t>
            </w:r>
          </w:p>
        </w:tc>
      </w:tr>
      <w:tr w:rsidR="001D15BD" w:rsidRPr="00724E44" w14:paraId="0C57A29D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616C3" w14:textId="694EEACF" w:rsidR="001D15BD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Умоем куклу Таню</w:t>
            </w: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2FE40631" w14:textId="05BABAF7" w:rsidR="001D15BD" w:rsidRPr="00724E44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6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Воспитывать потребность у детей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мыть руки с мылом перед едой, учить умываться после сна и вечером перед сном, соблюдать последовательность действий процесса умывания, насухо вытираться полотенцем; полоскать рот после еды, чистить зубы после завтрака и перед сном; формировать н</w:t>
            </w:r>
            <w:r w:rsidR="00801C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 аккуратности в умывальной комнате, одновременно воспитывать интерес к действиям, желание все делать самостоятельно, аккуратно, быстро, чтобы оставалось больше времени для игр и затей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46FD" w14:textId="381995AD" w:rsidR="001D15BD" w:rsidRPr="00724E44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К.Чуковского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«Мойдодыр»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32CC" w14:textId="04EB52ED" w:rsidR="001D15BD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Аппликация «Украсим полотенце узором»</w:t>
            </w:r>
          </w:p>
        </w:tc>
      </w:tr>
      <w:tr w:rsidR="001D15BD" w:rsidRPr="00724E44" w14:paraId="6ECA264F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14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734E" w14:textId="77777777" w:rsidR="001D15BD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4783" w14:textId="3490CD51" w:rsidR="001D15BD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пространственными отношениями «Прочтение плана помещений группы»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2DB3" w14:textId="77777777" w:rsidR="001D15BD" w:rsidRPr="00724E44" w:rsidRDefault="001D15B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5627F714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719" w14:textId="50FB3A4F" w:rsidR="00724E44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«Я люблю тебя, Россия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1C169731" w14:textId="29B2B835" w:rsidR="00724E44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знания детей о природе России, вызвать чувство восхищения красотой русской природы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4A69" w14:textId="77777777" w:rsid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Рассматривание репродукций картин русских художников «Пейзажи России.».</w:t>
            </w:r>
          </w:p>
          <w:p w14:paraId="29B2F39E" w14:textId="3DCB52D5" w:rsidR="00330C6B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стихотворений русских поэтов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C72" w14:textId="11878487" w:rsidR="00724E44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Художественное конструирование «Русское поле»</w:t>
            </w:r>
          </w:p>
          <w:p w14:paraId="063C6629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4E44" w:rsidRPr="00724E44" w14:paraId="64B5D0AC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9F58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                                        Январь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CE15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724E44" w:rsidRPr="00724E44" w14:paraId="1875FB17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8601" w14:textId="77777777" w:rsid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C6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Рождественские посиделки «Рождество Христово»</w:t>
            </w:r>
          </w:p>
          <w:p w14:paraId="32204717" w14:textId="5E05A939" w:rsidR="00330C6B" w:rsidRPr="00330C6B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у детей понятие «вера»; знакомить детей с традицией празднования православного праздника Рождества Христова; воспитывать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интерес к национальным традициям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19F8" w14:textId="694DC131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Чтение стихотворений о новогоднем празднике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060E" w14:textId="4048462A" w:rsidR="00724E44" w:rsidRPr="00724E44" w:rsidRDefault="00330C6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творческих работ «Рождество Христово</w:t>
            </w:r>
            <w:r w:rsidR="00724E44"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724E44" w:rsidRPr="00724E44" w14:paraId="1D640AAA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5715" w14:textId="54A734B5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«Дни боевой славы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69CF7D2B" w14:textId="2327A713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Объяснить детям, что 23 февраля-День защитника Отечества, что российские воины охраняют нашу Родину, они сильные, смелые, ловкие; дать понятие о форме одежды различных родов войск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BD4E" w14:textId="6ABC1CA9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стихотворений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С.Маршака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«Пограничники»,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В.Бороздина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«Звездолётчики»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CE1" w14:textId="53EDBB08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Раскрашивание готовых трафаретных форм военной техники</w:t>
            </w:r>
          </w:p>
        </w:tc>
      </w:tr>
      <w:tr w:rsidR="00724E44" w:rsidRPr="00724E44" w14:paraId="7B3316D2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D416" w14:textId="77777777" w:rsid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E35F2" w:rsidRPr="000E35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«Мой воспитатель»</w:t>
            </w:r>
          </w:p>
          <w:p w14:paraId="0861E488" w14:textId="6C1F1F26" w:rsidR="000E35F2" w:rsidRPr="000E35F2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представление о труде воспитателя, расширять кругозор детей, воспитывать уважение к труду и желание быть послушными, воспитанными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2214" w14:textId="77777777" w:rsid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о труде взрослых</w:t>
            </w:r>
          </w:p>
          <w:p w14:paraId="45E66FEB" w14:textId="77777777" w:rsidR="00887BD7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06A235D" w14:textId="77777777" w:rsidR="00887BD7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FD8A747" w14:textId="77777777" w:rsidR="00887BD7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AAEE2E" w14:textId="77777777" w:rsidR="00887BD7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B25FF2F" w14:textId="77777777" w:rsidR="00887BD7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6484CA" w14:textId="20800AAB" w:rsidR="00887BD7" w:rsidRPr="00724E44" w:rsidRDefault="00887BD7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23BF" w14:textId="61ADEDF4" w:rsidR="00724E44" w:rsidRPr="00724E44" w:rsidRDefault="000E35F2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Аппликация «Подарок воспитателю»</w:t>
            </w:r>
          </w:p>
        </w:tc>
      </w:tr>
      <w:tr w:rsidR="00724E44" w:rsidRPr="00724E44" w14:paraId="71A8038D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7E95" w14:textId="77777777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                                                                       Февраль </w:t>
            </w:r>
          </w:p>
        </w:tc>
      </w:tr>
      <w:tr w:rsidR="00724E44" w:rsidRPr="00724E44" w14:paraId="19AC2A32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27F1" w14:textId="71C941B3" w:rsidR="00724E44" w:rsidRPr="00724E44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</w:t>
            </w:r>
            <w:r w:rsidR="00587F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ра- </w:t>
            </w:r>
            <w:proofErr w:type="gramStart"/>
            <w:r w:rsidR="00587F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 «</w:t>
            </w:r>
            <w:proofErr w:type="gramEnd"/>
            <w:r w:rsidR="00587F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 нас в гостях </w:t>
            </w:r>
            <w:proofErr w:type="spellStart"/>
            <w:r w:rsidR="00587F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 Иванушка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16C13362" w14:textId="764FB5F2" w:rsidR="00724E44" w:rsidRPr="00724E44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Познакомить детей национальным русским костюмом, его особенностями; знакомить с русским народным фольклором: песнями и хороводами; формировать образную речь, обогащать словарь названиями быта: лапти, сарафан, хоровод; воспитывать интерес к национальной одежде и фольклору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FB04" w14:textId="7344B794" w:rsid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</w:t>
            </w:r>
            <w:r w:rsidR="00C82F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E439261" w14:textId="51C63BB7" w:rsidR="00C82F1D" w:rsidRPr="00724E44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потешек, скороговорок</w:t>
            </w:r>
          </w:p>
          <w:p w14:paraId="149675B6" w14:textId="3C22241E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9693" w14:textId="2BD44E4A" w:rsidR="00724E44" w:rsidRPr="00724E44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Художественное конструирование «Весёлый хоровод»</w:t>
            </w:r>
          </w:p>
        </w:tc>
      </w:tr>
      <w:tr w:rsidR="00724E44" w:rsidRPr="00724E44" w14:paraId="3C299839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C41C" w14:textId="77777777" w:rsidR="00724E44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2F1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 «Мы дежурим по столовой»</w:t>
            </w:r>
          </w:p>
          <w:p w14:paraId="4AF3976F" w14:textId="7E05664C" w:rsidR="00C82F1D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желание участвовать в общем труде, помогать няне. Воспитывать заботливость, ответственность, доброжелательность, активность, умение договориться и действовать согласованно. Формировать навыки сервировки стола.</w:t>
            </w:r>
          </w:p>
          <w:p w14:paraId="545C01BD" w14:textId="77777777" w:rsidR="008C305B" w:rsidRDefault="00C82F1D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="008C30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Предварительная работа: обратить внимание детей на правила сервировки стола.</w:t>
            </w:r>
          </w:p>
          <w:p w14:paraId="0B013FF8" w14:textId="7D295AF4" w:rsidR="00C82F1D" w:rsidRPr="00C82F1D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трудовых поручений помощника воспитателя  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0EF" w14:textId="2077F516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пространственными отношениями «Прочтение и составление плана групповой комнаты»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0988" w14:textId="5698A241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салфеток</w:t>
            </w:r>
          </w:p>
        </w:tc>
      </w:tr>
      <w:tr w:rsidR="00724E44" w:rsidRPr="00724E44" w14:paraId="339B9564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928" w14:textId="77777777" w:rsidR="00887BD7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соревнование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Вместе</w:t>
            </w:r>
          </w:p>
          <w:p w14:paraId="22C1992D" w14:textId="2BBBAFB4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 папой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781E1E59" w14:textId="123896CD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силу, ловкость, быстроту, воспитывать чувство коллективизма, настойчивости в достижении поставленной цели</w:t>
            </w:r>
          </w:p>
        </w:tc>
        <w:tc>
          <w:tcPr>
            <w:tcW w:w="4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A1A9" w14:textId="77777777" w:rsidR="008C305B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Физическое воспитание.</w:t>
            </w:r>
          </w:p>
          <w:p w14:paraId="367F35B7" w14:textId="393EDE46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Игры - эстафеты 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9136" w14:textId="1DDFEFB3" w:rsidR="00724E44" w:rsidRP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эмблем</w:t>
            </w:r>
          </w:p>
        </w:tc>
      </w:tr>
      <w:tr w:rsidR="00724E44" w:rsidRPr="00724E44" w14:paraId="22034AF8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EFD2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Март</w:t>
            </w:r>
          </w:p>
        </w:tc>
      </w:tr>
      <w:tr w:rsidR="00724E44" w:rsidRPr="00724E44" w14:paraId="753E6016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137" w14:textId="77777777" w:rsid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305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Дидактическая игра «Маленькие помощники»</w:t>
            </w:r>
          </w:p>
          <w:p w14:paraId="3E3BF392" w14:textId="6AD20352" w:rsidR="008C305B" w:rsidRPr="008C305B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детей радовать своих родных, оказывать им посильную помощь, воспитывать у детей желание помогать близким людям</w:t>
            </w:r>
          </w:p>
        </w:tc>
        <w:tc>
          <w:tcPr>
            <w:tcW w:w="4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11E5" w14:textId="6C0B1E2F" w:rsidR="00724E44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речи.</w:t>
            </w:r>
          </w:p>
          <w:p w14:paraId="717CD386" w14:textId="77777777" w:rsidR="008C305B" w:rsidRDefault="008C305B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Инсценировка сказки «В гостях у солнышка.».</w:t>
            </w:r>
          </w:p>
          <w:p w14:paraId="1CFBF3CB" w14:textId="3169BA0B" w:rsidR="008C305B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Л.Квитко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«Бабушкины руки»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7EBA" w14:textId="5F8B2463" w:rsidR="00724E44" w:rsidRP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r w:rsidR="008C30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готовление подарков для мамы и бабушки</w:t>
            </w:r>
          </w:p>
        </w:tc>
      </w:tr>
      <w:tr w:rsidR="00B82D24" w:rsidRPr="00724E44" w14:paraId="4F6A64A4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08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9F8A0" w14:textId="77777777" w:rsidR="00B82D2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Дидактическая игра «Дружная семейка»</w:t>
            </w:r>
          </w:p>
          <w:p w14:paraId="15553505" w14:textId="303C0C4C" w:rsidR="00B82D24" w:rsidRPr="00B82D2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2D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знания детей о семье и членах семьи, о том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82D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что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семье все любят, заботятся и помогают друг другу. Воспитывать чувство привязанности к членам своей семьи </w:t>
            </w:r>
          </w:p>
        </w:tc>
        <w:tc>
          <w:tcPr>
            <w:tcW w:w="4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CBF9" w14:textId="77777777" w:rsidR="00B82D2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</w:t>
            </w:r>
          </w:p>
          <w:p w14:paraId="24A0CA0E" w14:textId="6FE703D4" w:rsidR="00B82D2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со сказкой «Пых»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036" w14:textId="77777777" w:rsidR="00B82D2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знаков-заместителей правил поведения детей</w:t>
            </w:r>
          </w:p>
        </w:tc>
      </w:tr>
      <w:tr w:rsidR="00B82D24" w:rsidRPr="00724E44" w14:paraId="518949F4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65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8B08" w14:textId="77777777" w:rsidR="00B82D2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6A9" w14:textId="77777777" w:rsidR="00B82D2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Художественное конструирование.</w:t>
            </w:r>
          </w:p>
          <w:p w14:paraId="0B099A0F" w14:textId="4E4ACDE3" w:rsidR="00B82D2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со сказкой «Красная шапочка»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F75C" w14:textId="74822B6E" w:rsidR="00B82D2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выставки творческих работ «Мои родители могут и умеют»</w:t>
            </w:r>
          </w:p>
        </w:tc>
      </w:tr>
      <w:tr w:rsidR="00724E44" w:rsidRPr="00724E44" w14:paraId="314DCA9B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DBFA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Апрель</w:t>
            </w:r>
          </w:p>
        </w:tc>
      </w:tr>
      <w:tr w:rsidR="00724E44" w:rsidRPr="00724E44" w14:paraId="1F83C886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69" w14:textId="57903AA3" w:rsidR="00724E4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«Маленькая история про большую войну</w:t>
            </w:r>
            <w:r w:rsidR="00724E44"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2AE5B24A" w14:textId="5331F3B5" w:rsidR="00724E44" w:rsidRPr="00724E44" w:rsidRDefault="00B82D2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у детей умение отвечать на вопросы по картине, подбирать точные слова для характеристики действий, </w:t>
            </w:r>
            <w:r w:rsidR="006546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мышление, внимание, память. Воспитывать любовь, гордость и уважение к защитникам Отечества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7FFC" w14:textId="1EE839C0" w:rsidR="00724E44" w:rsidRP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рассказов, стихотворений о войне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DDE0" w14:textId="1752AF16" w:rsidR="00724E44" w:rsidRP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подарков для кадетов</w:t>
            </w:r>
          </w:p>
        </w:tc>
      </w:tr>
      <w:tr w:rsidR="00724E44" w:rsidRPr="00724E44" w14:paraId="6A9C7D63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D323" w14:textId="77777777" w:rsidR="00724E44" w:rsidRDefault="00724E44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5467F" w:rsidRPr="006546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Игра- беседа «Можно ли свою игрушку приносить в детский сад»</w:t>
            </w:r>
          </w:p>
          <w:p w14:paraId="50357368" w14:textId="19ED7E45" w:rsidR="0065467F" w:rsidRPr="0065467F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у детей сочувствие, внимание к другому ребенку; предупредить возникновение зависти, злости 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B24E" w14:textId="48812769" w:rsidR="00724E44" w:rsidRP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представление о мире и о себе «Наш детский сад»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7AD" w14:textId="77777777" w:rsid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игрушек.</w:t>
            </w:r>
          </w:p>
          <w:p w14:paraId="1273414A" w14:textId="35FC6C4D" w:rsidR="0065467F" w:rsidRP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Аппликация «Починим игрушку (склеивание готовых деталей игрушки)»</w:t>
            </w:r>
          </w:p>
        </w:tc>
      </w:tr>
      <w:tr w:rsidR="00724E44" w:rsidRPr="00724E44" w14:paraId="7AAAA358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8DA5" w14:textId="77777777" w:rsidR="00724E44" w:rsidRPr="00724E44" w:rsidRDefault="00724E44" w:rsidP="00724E44">
            <w:pPr>
              <w:spacing w:after="14" w:line="268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4E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Май</w:t>
            </w:r>
          </w:p>
        </w:tc>
      </w:tr>
      <w:tr w:rsidR="00724E44" w:rsidRPr="00724E44" w14:paraId="607A9CFE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61D3" w14:textId="77777777" w:rsidR="00724E44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«наша родная армия»</w:t>
            </w:r>
          </w:p>
          <w:p w14:paraId="3A3C4072" w14:textId="77016DA6" w:rsidR="0065467F" w:rsidRPr="0065467F" w:rsidRDefault="0065467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представление детей о российской армии, охраняющей границы нашей Родины; объяснить смысл выражения «армия родная»</w:t>
            </w:r>
          </w:p>
        </w:tc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8B1" w14:textId="77777777" w:rsid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Ознакомление с художественной литературой и развитие речи.</w:t>
            </w:r>
          </w:p>
          <w:p w14:paraId="3EC1D01C" w14:textId="77777777" w:rsidR="00801C5F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стихов и рассказов о солдатах.</w:t>
            </w:r>
          </w:p>
          <w:p w14:paraId="34811B53" w14:textId="370E0B92" w:rsidR="00801C5F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«Хорошо, но трудно» (по югославской народной шутке)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04AF" w14:textId="0E486458" w:rsidR="00724E44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чтецов</w:t>
            </w:r>
          </w:p>
        </w:tc>
      </w:tr>
      <w:tr w:rsidR="00724E44" w:rsidRPr="00724E44" w14:paraId="6F3A8E14" w14:textId="77777777" w:rsidTr="00041A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D808" w14:textId="77777777" w:rsidR="00724E44" w:rsidRDefault="00801C5F" w:rsidP="00801C5F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01C5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Экскурсия «Почта»</w:t>
            </w:r>
          </w:p>
          <w:p w14:paraId="3C94EB11" w14:textId="7F721839" w:rsidR="00801C5F" w:rsidRPr="00801C5F" w:rsidRDefault="00801C5F" w:rsidP="00801C5F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Знакомить детей с городской почтой, её назначением; расширять знания о профессиях работников социальной сферы; воспитывать культурные навыки поведения на улице и в общественных местах</w:t>
            </w:r>
          </w:p>
        </w:tc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CC82" w14:textId="5E844621" w:rsidR="00724E44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Рассматривание предметных картинок «Почта»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F32" w14:textId="450112FF" w:rsidR="00724E44" w:rsidRPr="00724E44" w:rsidRDefault="00801C5F" w:rsidP="00724E44">
            <w:pPr>
              <w:spacing w:after="14" w:line="268" w:lineRule="auto"/>
              <w:ind w:right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Художественное конструирование «Открытка»</w:t>
            </w:r>
          </w:p>
        </w:tc>
      </w:tr>
    </w:tbl>
    <w:p w14:paraId="346988F5" w14:textId="77777777" w:rsidR="00724E44" w:rsidRPr="00887BD7" w:rsidRDefault="00724E44" w:rsidP="00724E44">
      <w:pPr>
        <w:spacing w:after="14" w:line="268" w:lineRule="auto"/>
        <w:ind w:left="795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 с</w:t>
      </w:r>
      <w:proofErr w:type="gramEnd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детьми дошкольного возраста проводится два раза: в начале и конце учебного года. В таблице указаны критерии высокого уровня развития, которые помогут отследить динамику развития ребенка. Мониторинг исследует следующие </w:t>
      </w:r>
      <w:proofErr w:type="gramStart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:</w:t>
      </w:r>
      <w:proofErr w:type="gramEnd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FB7E3DD" w14:textId="77777777" w:rsidR="00724E44" w:rsidRPr="00887BD7" w:rsidRDefault="00724E44" w:rsidP="00796BD7">
      <w:pPr>
        <w:numPr>
          <w:ilvl w:val="0"/>
          <w:numId w:val="109"/>
        </w:numPr>
        <w:spacing w:after="14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положительно-эмоциональное восприятие членов семьи, домашнего окружения, детского сада, города;</w:t>
      </w:r>
    </w:p>
    <w:p w14:paraId="5CAD6C5A" w14:textId="77777777" w:rsidR="00724E44" w:rsidRPr="00887BD7" w:rsidRDefault="00724E44" w:rsidP="00796BD7">
      <w:pPr>
        <w:numPr>
          <w:ilvl w:val="0"/>
          <w:numId w:val="109"/>
        </w:numPr>
        <w:spacing w:after="14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личностное развитие, произвольность;</w:t>
      </w:r>
    </w:p>
    <w:p w14:paraId="04229516" w14:textId="77777777" w:rsidR="00724E44" w:rsidRPr="00887BD7" w:rsidRDefault="00724E44" w:rsidP="00796BD7">
      <w:pPr>
        <w:numPr>
          <w:ilvl w:val="0"/>
          <w:numId w:val="109"/>
        </w:numPr>
        <w:spacing w:after="14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социальное поведение, коммуникативность.</w:t>
      </w:r>
    </w:p>
    <w:p w14:paraId="3DBE1F0B" w14:textId="77777777" w:rsidR="00724E44" w:rsidRPr="00887BD7" w:rsidRDefault="00724E44" w:rsidP="00724E44">
      <w:pPr>
        <w:spacing w:after="14" w:line="268" w:lineRule="auto"/>
        <w:ind w:left="720" w:right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показателям определены три уровня выполнения заданий: высокий, средний, низкий. Уровни определяются в зависимости от степени самостоятельности выполнения ребенком предложенного задания:</w:t>
      </w:r>
    </w:p>
    <w:p w14:paraId="41B9CFB9" w14:textId="77777777" w:rsidR="00724E44" w:rsidRPr="00887BD7" w:rsidRDefault="00724E44" w:rsidP="00796BD7">
      <w:pPr>
        <w:numPr>
          <w:ilvl w:val="0"/>
          <w:numId w:val="109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предполагает практически невыполнение задания даже с помощью взрослого;</w:t>
      </w:r>
    </w:p>
    <w:p w14:paraId="1062C72C" w14:textId="77777777" w:rsidR="00724E44" w:rsidRPr="00887BD7" w:rsidRDefault="00724E44" w:rsidP="00796BD7">
      <w:pPr>
        <w:numPr>
          <w:ilvl w:val="0"/>
          <w:numId w:val="109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уровень- ребенок справляется с заданием с помощью взрослого;</w:t>
      </w:r>
    </w:p>
    <w:p w14:paraId="387FAA18" w14:textId="71BE6110" w:rsidR="00724E44" w:rsidRPr="00887BD7" w:rsidRDefault="00724E44" w:rsidP="00796BD7">
      <w:pPr>
        <w:numPr>
          <w:ilvl w:val="0"/>
          <w:numId w:val="109"/>
        </w:numPr>
        <w:spacing w:after="3" w:line="268" w:lineRule="auto"/>
        <w:ind w:right="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высокий уровень- выполняет задание </w:t>
      </w:r>
      <w:proofErr w:type="gramStart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самостоятельно.(</w:t>
      </w:r>
      <w:proofErr w:type="gramEnd"/>
      <w:r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  <w:r w:rsidR="00801C5F" w:rsidRPr="00887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40230F5E" w14:textId="77777777" w:rsidR="00A14D42" w:rsidRPr="00887BD7" w:rsidRDefault="00A14D42" w:rsidP="00A14D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1B7F103" w14:textId="0A1CBEA5" w:rsidR="003335DE" w:rsidRPr="003335DE" w:rsidRDefault="003335DE" w:rsidP="0004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2.6. </w:t>
      </w:r>
      <w:proofErr w:type="spellStart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Физкультурно</w:t>
      </w:r>
      <w:proofErr w:type="spellEnd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оздоровительная работа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2977"/>
        <w:gridCol w:w="2268"/>
      </w:tblGrid>
      <w:tr w:rsidR="003335DE" w:rsidRPr="003335DE" w14:paraId="21A5AF3A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8A5E21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DFA30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47E74D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54935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335DE" w:rsidRPr="003335DE" w14:paraId="5F63E012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C3FFB2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D9281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здорового ритма жизни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щадящий режим в адаптационный период</w:t>
            </w:r>
          </w:p>
          <w:p w14:paraId="287820B3" w14:textId="77777777" w:rsidR="003335DE" w:rsidRPr="003335DE" w:rsidRDefault="003335DE" w:rsidP="00796BD7">
            <w:pPr>
              <w:numPr>
                <w:ilvl w:val="0"/>
                <w:numId w:val="83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гибкий режим дня</w:t>
            </w:r>
          </w:p>
          <w:p w14:paraId="238B3AE3" w14:textId="77777777" w:rsidR="003335DE" w:rsidRPr="003335DE" w:rsidRDefault="003335DE" w:rsidP="00796BD7">
            <w:pPr>
              <w:numPr>
                <w:ilvl w:val="0"/>
                <w:numId w:val="83"/>
              </w:numPr>
              <w:spacing w:before="30" w:after="30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оптимальной нагрузки на ребенка с учетом возрастных особенностей.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5ED15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 в адаптационный период</w:t>
            </w:r>
          </w:p>
          <w:p w14:paraId="6392876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  <w:p w14:paraId="0761FB4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F17961" w14:textId="5BC61C02" w:rsidR="003335DE" w:rsidRPr="003335DE" w:rsidRDefault="00041A3A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  <w:p w14:paraId="4ECA6CFB" w14:textId="77777777" w:rsidR="003335DE" w:rsidRPr="003335DE" w:rsidRDefault="003335D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6C3C4DB" w14:textId="19161299" w:rsidR="003335DE" w:rsidRPr="003335DE" w:rsidRDefault="00041A3A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3335DE" w:rsidRPr="003335DE" w14:paraId="4DCD1F98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597FC9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2C0FAF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Двигательная активность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0691A6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B274D4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3335DE" w:rsidRPr="003335DE" w14:paraId="0BA81B02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141F2E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A100B8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496960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005700B" w14:textId="77777777" w:rsidR="003335DE" w:rsidRPr="003335DE" w:rsidRDefault="003F658C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</w:t>
            </w:r>
          </w:p>
        </w:tc>
      </w:tr>
      <w:tr w:rsidR="003335DE" w:rsidRPr="003335DE" w14:paraId="5FA6B401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B20DA5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2F895D5" w14:textId="4014F101" w:rsidR="003335DE" w:rsidRPr="003335DE" w:rsidRDefault="00764E8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Гимнастика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598BE21" w14:textId="1364E7BA" w:rsidR="003335DE" w:rsidRPr="003335DE" w:rsidRDefault="00764E8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раза в неделю</w:t>
            </w:r>
          </w:p>
          <w:p w14:paraId="2FC2E935" w14:textId="5B20872F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795B56" w14:textId="075FC1FE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B1DE37" w14:textId="0800D95F" w:rsidR="003335DE" w:rsidRPr="003335DE" w:rsidRDefault="00764E8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доп.обр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3335DE" w:rsidRPr="003335DE" w14:paraId="492C10B5" w14:textId="77777777" w:rsidTr="00231F2E">
        <w:trPr>
          <w:trHeight w:val="96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95463E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58971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Активный отдых</w:t>
            </w:r>
          </w:p>
          <w:p w14:paraId="14C3F62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час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CC68FC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неделю</w:t>
            </w:r>
          </w:p>
          <w:p w14:paraId="2887ABA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7D1DD8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r w:rsidR="00205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спитатель</w:t>
            </w:r>
          </w:p>
        </w:tc>
      </w:tr>
      <w:tr w:rsidR="003335DE" w:rsidRPr="003335DE" w14:paraId="174C029C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A89BE0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14CF1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праздники (зимний, летний);</w:t>
            </w:r>
          </w:p>
          <w:p w14:paraId="0FE55A0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здоровья»;</w:t>
            </w:r>
          </w:p>
          <w:p w14:paraId="6CBCAC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старты» и т.п.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2C7CF8" w14:textId="77777777" w:rsidR="003335DE" w:rsidRPr="003335DE" w:rsidRDefault="003335DE" w:rsidP="003F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  <w:p w14:paraId="4EC2F73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92802D" w14:textId="77777777" w:rsidR="003335DE" w:rsidRPr="003335DE" w:rsidRDefault="00305BDD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205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3335DE" w:rsidRPr="003335DE" w14:paraId="7E265462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A0CE05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07DA0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 (организованная образовательная деятельность не проводится)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744FA24" w14:textId="661505FC" w:rsidR="003335DE" w:rsidRPr="003335DE" w:rsidRDefault="00764E8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C3D139D" w14:textId="77777777" w:rsidR="003335DE" w:rsidRPr="003335DE" w:rsidRDefault="00305BDD" w:rsidP="0030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205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3335DE" w:rsidRPr="003335DE" w14:paraId="760BA87C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80389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5082F4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Оздоровительно - профилактические мероприятия</w:t>
            </w:r>
          </w:p>
        </w:tc>
      </w:tr>
      <w:tr w:rsidR="003335DE" w:rsidRPr="003335DE" w14:paraId="26BD4ABE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84BA57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918A3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Витаминотерапия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14FA3F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7522E0B" w14:textId="77777777" w:rsidR="003335DE" w:rsidRPr="003335DE" w:rsidRDefault="003335DE" w:rsidP="0030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103B6DA1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E9207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88FF72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гриппа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08B52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Осень, весна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19B4D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3BDAD2D2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2E984F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39DE80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Закаливание</w:t>
            </w:r>
          </w:p>
        </w:tc>
      </w:tr>
      <w:tr w:rsidR="003335DE" w:rsidRPr="003335DE" w14:paraId="0DCE7E10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D6954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72ADB6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 босиком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230DBB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Летом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76A8DCB" w14:textId="77777777" w:rsidR="003335DE" w:rsidRPr="003335DE" w:rsidRDefault="00205092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3335DE" w:rsidRPr="003335DE" w14:paraId="6FA85965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C6F31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C67C9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Облегченная одежда детей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A6B31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A321DA6" w14:textId="77777777" w:rsidR="003335DE" w:rsidRPr="003335DE" w:rsidRDefault="00205092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3335DE" w:rsidRPr="003335DE" w14:paraId="578CF96A" w14:textId="77777777" w:rsidTr="00231F2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7A6DB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BCF6F8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Мытье рук, лица прохладной водой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FF65F6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B7498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</w:t>
            </w:r>
            <w:r w:rsidR="00205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питатель</w:t>
            </w:r>
          </w:p>
        </w:tc>
      </w:tr>
    </w:tbl>
    <w:p w14:paraId="56493FE2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двигательной активности для детей среднего дошкольного возраста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686"/>
        <w:gridCol w:w="3402"/>
      </w:tblGrid>
      <w:tr w:rsidR="003335DE" w:rsidRPr="003335DE" w14:paraId="3A739CF2" w14:textId="77777777" w:rsidTr="00887BD7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249BE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Формы работы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7E3F8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занятий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C5881A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и длительность занятий</w:t>
            </w:r>
          </w:p>
        </w:tc>
      </w:tr>
      <w:tr w:rsidR="003335DE" w:rsidRPr="003335DE" w14:paraId="590D1890" w14:textId="77777777" w:rsidTr="00887BD7"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058B441" w14:textId="5BC60BCE" w:rsidR="003335DE" w:rsidRPr="003335DE" w:rsidRDefault="00041A3A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(уч. п</w:t>
            </w:r>
            <w:r w:rsidR="0076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гимнастике)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607C7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в помещении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8CBBCA" w14:textId="6CF50300" w:rsidR="003335DE" w:rsidRPr="003335DE" w:rsidRDefault="00764E8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раз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неделю 20 мин.</w:t>
            </w:r>
          </w:p>
        </w:tc>
      </w:tr>
      <w:tr w:rsidR="003335DE" w:rsidRPr="003335DE" w14:paraId="6309F327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4208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010E1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на улице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2A946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неделю 20 мин.</w:t>
            </w:r>
          </w:p>
        </w:tc>
      </w:tr>
      <w:tr w:rsidR="003335DE" w:rsidRPr="003335DE" w14:paraId="29B28266" w14:textId="77777777" w:rsidTr="00887BD7"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FC20CF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Физкультурно-</w:t>
            </w:r>
          </w:p>
          <w:p w14:paraId="2277310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оздоровительная</w:t>
            </w:r>
          </w:p>
          <w:p w14:paraId="519F90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</w:p>
          <w:p w14:paraId="7171FE9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режиме дня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402F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утренняя гимнастика (по желанию детей)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26A790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 5 – 10 мин.</w:t>
            </w:r>
          </w:p>
        </w:tc>
      </w:tr>
      <w:tr w:rsidR="003335DE" w:rsidRPr="003335DE" w14:paraId="3D801133" w14:textId="77777777" w:rsidTr="00887BD7">
        <w:trPr>
          <w:trHeight w:val="804"/>
        </w:trPr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1500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4A725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подвижные и спортивные игры, и упражнения на прогулке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4768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Ежедневно, на каждой прогулке по 25 – 30 мин.</w:t>
            </w:r>
          </w:p>
        </w:tc>
      </w:tr>
      <w:tr w:rsidR="003335DE" w:rsidRPr="003335DE" w14:paraId="7BF5083B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0952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082D1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закаливающие процедуры и гимнастика после сна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AB710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 15 – 20 минут.</w:t>
            </w:r>
          </w:p>
        </w:tc>
      </w:tr>
      <w:tr w:rsidR="003335DE" w:rsidRPr="003335DE" w14:paraId="715A94D7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9B6E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0F951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физкультминутки (в середине статического занятия)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ABB56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5 ежедневно в зависимости от вида и содержания занятий.</w:t>
            </w:r>
          </w:p>
        </w:tc>
      </w:tr>
      <w:tr w:rsidR="003335DE" w:rsidRPr="003335DE" w14:paraId="3E6771A8" w14:textId="77777777" w:rsidTr="00887BD7"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0D024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Активный</w:t>
            </w:r>
          </w:p>
          <w:p w14:paraId="7D1E2A1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41F10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физкультурный досуг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C85B6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 20 – 25 мин.</w:t>
            </w:r>
          </w:p>
        </w:tc>
      </w:tr>
      <w:tr w:rsidR="003335DE" w:rsidRPr="003335DE" w14:paraId="47731CAC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021C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B9DCB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физкультурный праздник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F99B9A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раза в год до 40-50 мин.</w:t>
            </w:r>
          </w:p>
        </w:tc>
      </w:tr>
      <w:tr w:rsidR="003335DE" w:rsidRPr="003335DE" w14:paraId="560FE3CD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FBB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A6A7A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день здоровья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1F5998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3335DE" w:rsidRPr="003335DE" w14:paraId="11623E71" w14:textId="77777777" w:rsidTr="00887BD7"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AA310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двигательная деятельность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CC886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E849C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434F38BE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239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D7476B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самостоятельная физическая активность в помещении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FB00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78749718" w14:textId="77777777" w:rsidTr="00887BD7"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0AF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9A2898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самостоятельные подвижные и спортивные игры на прогулке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B83C0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</w:tbl>
    <w:p w14:paraId="2BD5671C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Здоровьесберегающие технологии</w:t>
      </w:r>
    </w:p>
    <w:tbl>
      <w:tblPr>
        <w:tblW w:w="10207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104"/>
        <w:gridCol w:w="4536"/>
      </w:tblGrid>
      <w:tr w:rsidR="003335DE" w:rsidRPr="003335DE" w14:paraId="714C0A45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E16C8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70D11D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734C8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Особенности организации</w:t>
            </w:r>
          </w:p>
        </w:tc>
      </w:tr>
      <w:tr w:rsidR="003335DE" w:rsidRPr="003335DE" w14:paraId="749ABFF4" w14:textId="77777777" w:rsidTr="00887BD7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D32E57E" w14:textId="77777777" w:rsidR="003335DE" w:rsidRPr="003335DE" w:rsidRDefault="003335DE" w:rsidP="00205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Медико-профилактические</w:t>
            </w:r>
          </w:p>
        </w:tc>
      </w:tr>
      <w:tr w:rsidR="003335DE" w:rsidRPr="003335DE" w14:paraId="225CB676" w14:textId="77777777" w:rsidTr="00887BD7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FC2E1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Закаливание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медицинскими показаниями</w:t>
            </w:r>
          </w:p>
        </w:tc>
      </w:tr>
      <w:tr w:rsidR="003335DE" w:rsidRPr="003335DE" w14:paraId="7D035675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9D089A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3CF19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Обширное умывание после дневного сна (мытье рук до локтя)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D0D946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1D8408FC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418D04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FBCE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 босиком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3F03D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2FB86B70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D595AE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80121F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Облегченная одежда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80D6A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4C4F05A6" w14:textId="77777777" w:rsidTr="00887BD7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FE7157" w14:textId="77777777" w:rsidR="003335DE" w:rsidRPr="003335DE" w:rsidRDefault="003335DE" w:rsidP="00205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Профилактические мероприятия</w:t>
            </w:r>
          </w:p>
        </w:tc>
      </w:tr>
      <w:tr w:rsidR="003335DE" w:rsidRPr="003335DE" w14:paraId="7A928F31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E98927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E388F7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фитонцидов (лук, чеснок)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AE3A73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осенне-зимний период</w:t>
            </w:r>
          </w:p>
        </w:tc>
      </w:tr>
      <w:tr w:rsidR="003335DE" w:rsidRPr="003335DE" w14:paraId="50B147F2" w14:textId="77777777" w:rsidTr="00887BD7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9A62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оздоровительный</w:t>
            </w:r>
          </w:p>
        </w:tc>
      </w:tr>
      <w:tr w:rsidR="003335DE" w:rsidRPr="003335DE" w14:paraId="757E9032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C21EEF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CD99B0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занятия (досуги, праздники)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31E1E5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сетки ООД</w:t>
            </w:r>
          </w:p>
        </w:tc>
      </w:tr>
      <w:tr w:rsidR="003335DE" w:rsidRPr="003335DE" w14:paraId="3BADB8A3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36ECEE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03DD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8449FA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644D57E3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2911F6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46F8D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Дыхательная гимнастика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685565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64BB6C2B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317FFA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074B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Динамические паузы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6E8316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5DE150F5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31993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ACFCCE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Релаксация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0F40E9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раза в неделю</w:t>
            </w:r>
          </w:p>
        </w:tc>
      </w:tr>
      <w:tr w:rsidR="003335DE" w:rsidRPr="003335DE" w14:paraId="1A93D5F2" w14:textId="77777777" w:rsidTr="00887BD7">
        <w:tc>
          <w:tcPr>
            <w:tcW w:w="10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7EBC2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Образовательные</w:t>
            </w:r>
          </w:p>
        </w:tc>
      </w:tr>
      <w:tr w:rsidR="003335DE" w:rsidRPr="003335DE" w14:paraId="4B3018DF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83714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19D1B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 культурно – гигиенических навыков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3241B1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335DE" w:rsidRPr="003335DE" w14:paraId="3F518C14" w14:textId="77777777" w:rsidTr="00887BD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F3702D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C74FE8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Пропаганда ЗОЖ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551D4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</w:tbl>
    <w:p w14:paraId="3677C032" w14:textId="77777777" w:rsidR="003335DE" w:rsidRPr="003335DE" w:rsidRDefault="003335DE" w:rsidP="001B4C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2.7. Взаимодействие </w:t>
      </w:r>
      <w:r w:rsidR="00086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детского сада с семьей</w:t>
      </w:r>
    </w:p>
    <w:p w14:paraId="2B150B58" w14:textId="77777777" w:rsidR="003335DE" w:rsidRPr="003335DE" w:rsidRDefault="003335DE" w:rsidP="00231F2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Важнейшим условием обеспечения целостного развития личности ребенка является развитие конструктивного взаимодействия с семьей.</w:t>
      </w:r>
    </w:p>
    <w:p w14:paraId="6160E5E4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Ведущая цель — сделать родителей активными участниками педагогического процесса, оказав им помощь в реализации ответственности за воспитание и обучение детей. Родителям и воспитателям необходимо преодолеть субординацию,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монологизм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отношениях друг с другом,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14:paraId="5D603B23" w14:textId="77777777" w:rsidR="00086E9C" w:rsidRDefault="00086E9C" w:rsidP="003335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C9895A" w14:textId="77777777" w:rsidR="003335DE" w:rsidRPr="003335DE" w:rsidRDefault="003335DE" w:rsidP="003335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работы с родителями:</w:t>
      </w:r>
    </w:p>
    <w:p w14:paraId="01A72128" w14:textId="77777777" w:rsidR="003335DE" w:rsidRPr="003335DE" w:rsidRDefault="003335DE" w:rsidP="00796BD7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педагогической культуры родителей;</w:t>
      </w:r>
    </w:p>
    <w:p w14:paraId="03AFBEBF" w14:textId="77777777" w:rsidR="003335DE" w:rsidRPr="003335DE" w:rsidRDefault="003335DE" w:rsidP="00796BD7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родителей к участию в жизни детского сада через поиск и внедрение наиболее эффективных форм работы;</w:t>
      </w:r>
    </w:p>
    <w:p w14:paraId="0835563F" w14:textId="77777777" w:rsidR="003335DE" w:rsidRPr="003335DE" w:rsidRDefault="003335DE" w:rsidP="00796BD7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семьи и установление контактов с ее членами для согласования воспитательных воздействий на ребенка;</w:t>
      </w:r>
    </w:p>
    <w:p w14:paraId="013A57FC" w14:textId="77777777" w:rsidR="003335DE" w:rsidRPr="003335DE" w:rsidRDefault="003335DE" w:rsidP="00796BD7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обобщение лучшего опыта семейного воспитания.</w:t>
      </w:r>
    </w:p>
    <w:p w14:paraId="364E0F62" w14:textId="77777777" w:rsidR="003335DE" w:rsidRPr="003335DE" w:rsidRDefault="003335DE" w:rsidP="003335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 работы с родителями включает:</w:t>
      </w:r>
    </w:p>
    <w:p w14:paraId="6BB0EE69" w14:textId="77777777" w:rsidR="003335DE" w:rsidRPr="003335DE" w:rsidRDefault="003335DE" w:rsidP="00796BD7">
      <w:pPr>
        <w:numPr>
          <w:ilvl w:val="0"/>
          <w:numId w:val="85"/>
        </w:numPr>
        <w:shd w:val="clear" w:color="auto" w:fill="FFFFFF"/>
        <w:spacing w:before="30" w:after="30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родителей с результатами работы ДОУ на общих родительских собраниях, анализом участия родительской общественности в жизни ДОУ;</w:t>
      </w:r>
    </w:p>
    <w:p w14:paraId="7DB7186B" w14:textId="77777777" w:rsidR="003335DE" w:rsidRPr="003335DE" w:rsidRDefault="003335DE" w:rsidP="00796BD7">
      <w:pPr>
        <w:numPr>
          <w:ilvl w:val="0"/>
          <w:numId w:val="85"/>
        </w:numPr>
        <w:shd w:val="clear" w:color="auto" w:fill="FFFFFF"/>
        <w:spacing w:before="30" w:after="30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родителей с содержанием работы ДОУ, направленной на физическое, психическое и социально-эмоциональное развитие ребенка;</w:t>
      </w:r>
    </w:p>
    <w:p w14:paraId="7430BED3" w14:textId="77777777" w:rsidR="003335DE" w:rsidRPr="003335DE" w:rsidRDefault="003335DE" w:rsidP="00041A3A">
      <w:pPr>
        <w:numPr>
          <w:ilvl w:val="0"/>
          <w:numId w:val="85"/>
        </w:numPr>
        <w:shd w:val="clear" w:color="auto" w:fill="FFFFFF"/>
        <w:spacing w:before="30" w:after="30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составлении планов: спортивных и культурно-массовых мероприятий, работы родительского комитета;</w:t>
      </w:r>
    </w:p>
    <w:p w14:paraId="0FCB2D83" w14:textId="202C746A" w:rsidR="00764E8E" w:rsidRPr="00E96DF8" w:rsidRDefault="003335DE" w:rsidP="00E96DF8">
      <w:pPr>
        <w:numPr>
          <w:ilvl w:val="0"/>
          <w:numId w:val="85"/>
        </w:numPr>
        <w:shd w:val="clear" w:color="auto" w:fill="FFFFFF"/>
        <w:spacing w:before="30" w:after="30" w:line="240" w:lineRule="auto"/>
        <w:ind w:left="0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целенаправленную работу, пропагандирующую общественное дошкольное воспитание в его разных формах;</w:t>
      </w:r>
    </w:p>
    <w:tbl>
      <w:tblPr>
        <w:tblpPr w:leftFromText="180" w:rightFromText="180" w:vertAnchor="text" w:horzAnchor="margin" w:tblpXSpec="center" w:tblpY="292"/>
        <w:tblW w:w="96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7949"/>
      </w:tblGrid>
      <w:tr w:rsidR="00231F2E" w:rsidRPr="003335DE" w14:paraId="5823F7F9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8BCA6" w14:textId="77777777" w:rsidR="00231F2E" w:rsidRPr="003335DE" w:rsidRDefault="00231F2E" w:rsidP="00231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A113C" w14:textId="77777777" w:rsidR="00231F2E" w:rsidRPr="003335DE" w:rsidRDefault="00231F2E" w:rsidP="00231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</w:tr>
      <w:tr w:rsidR="00231F2E" w:rsidRPr="003335DE" w14:paraId="614B7F7C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CE8BD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A054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"День открытых дверей"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2.Родительское собрание «Возрастные особенности детей 4-5 лет. Задачи на год»</w:t>
            </w:r>
          </w:p>
          <w:p w14:paraId="7B78B883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3.Анкетирование родителей. Тема: «Знаете ли вы своего ребёнка?».</w:t>
            </w:r>
          </w:p>
        </w:tc>
      </w:tr>
      <w:tr w:rsidR="00231F2E" w:rsidRPr="003335DE" w14:paraId="0EDFAAAE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6A8AA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15BD3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Осенняя выставка «Дары осени»</w:t>
            </w:r>
          </w:p>
          <w:p w14:paraId="030C6DDF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Акция «Мы за чистый город»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3.Буклет для родителей «Как провести выходной день с ребёнком?».</w:t>
            </w:r>
          </w:p>
        </w:tc>
      </w:tr>
      <w:tr w:rsidR="00231F2E" w:rsidRPr="003335DE" w14:paraId="79641CF9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37E33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D42B7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Оформление фотовыставки «Семь + я = Семья».</w:t>
            </w:r>
          </w:p>
          <w:p w14:paraId="4F655EAA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Папка-передвижка для родителей. Тема: «Осень».</w:t>
            </w:r>
          </w:p>
          <w:p w14:paraId="7EED8715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Консультация «Грипп. Профилактика гриппа».</w:t>
            </w:r>
          </w:p>
        </w:tc>
      </w:tr>
      <w:tr w:rsidR="00231F2E" w:rsidRPr="003335DE" w14:paraId="377252EE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86F7A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47E8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1.Тестирование родителей. Тема: </w:t>
            </w:r>
            <w:proofErr w:type="gramStart"/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Здоров</w:t>
            </w:r>
            <w:proofErr w:type="gramEnd"/>
            <w:r w:rsidR="00086E9C"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 ваш ребёнок?».</w:t>
            </w:r>
          </w:p>
          <w:p w14:paraId="296845AE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Памятка для родителей «Как отвечать на детские вопросы?».</w:t>
            </w:r>
          </w:p>
          <w:p w14:paraId="2045F91B" w14:textId="77777777" w:rsidR="00231F2E" w:rsidRPr="00E96DF8" w:rsidRDefault="00231F2E" w:rsidP="00231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Мастерская Деда Мороза  ( изготовление подделок)</w:t>
            </w:r>
          </w:p>
        </w:tc>
      </w:tr>
      <w:tr w:rsidR="00231F2E" w:rsidRPr="003335DE" w14:paraId="74327336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514C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FAC79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Консультация «Спички детям не игрушка».</w:t>
            </w:r>
          </w:p>
          <w:p w14:paraId="6D586BF4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Памятка для родителей. Тема: «Значение книги в жизни ребенка».</w:t>
            </w:r>
          </w:p>
        </w:tc>
      </w:tr>
      <w:tr w:rsidR="00231F2E" w:rsidRPr="003335DE" w14:paraId="080DCB8A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ADD52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729F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Консультация для родителей «Опасность зимних дорог», профилактика ПДД.</w:t>
            </w:r>
          </w:p>
          <w:p w14:paraId="65FF23D0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 Выставка детских рисунков, тема: «Мой папа».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Акция « Птичья столовая»</w:t>
            </w:r>
          </w:p>
        </w:tc>
      </w:tr>
      <w:tr w:rsidR="00231F2E" w:rsidRPr="003335DE" w14:paraId="70BEAA91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32F8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E12A8" w14:textId="77777777" w:rsidR="00231F2E" w:rsidRPr="003335DE" w:rsidRDefault="00086E9C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31F2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к 8 марта «Золотые ручки- мамочки моей».</w:t>
            </w:r>
          </w:p>
        </w:tc>
      </w:tr>
      <w:tr w:rsidR="00231F2E" w:rsidRPr="003335DE" w14:paraId="32239D60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8053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1CF89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Акция «Подари дом птице»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2. </w:t>
            </w:r>
            <w:r w:rsidR="00086E9C"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Выставка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работ. Тема « Открытый космос»</w:t>
            </w:r>
          </w:p>
        </w:tc>
      </w:tr>
      <w:tr w:rsidR="00231F2E" w:rsidRPr="003335DE" w14:paraId="692DD43A" w14:textId="77777777" w:rsidTr="00E96DF8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94737" w14:textId="77777777" w:rsidR="00231F2E" w:rsidRPr="003335DE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CC91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1.Акция "Спасибо деду за победу"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Памятка для родителей «</w:t>
            </w:r>
            <w:r w:rsidR="00086E9C"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</w:t>
            </w: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в летний период»</w:t>
            </w:r>
          </w:p>
          <w:p w14:paraId="6B6DAA5E" w14:textId="77777777" w:rsidR="00231F2E" w:rsidRPr="00E96DF8" w:rsidRDefault="00231F2E" w:rsidP="0023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3.Итоговое родительское собрание по теме: «Достижения детей в течении года»</w:t>
            </w:r>
          </w:p>
        </w:tc>
      </w:tr>
    </w:tbl>
    <w:p w14:paraId="1E33AD7C" w14:textId="77777777" w:rsidR="003335DE" w:rsidRPr="003335DE" w:rsidRDefault="003335DE" w:rsidP="00090997">
      <w:pPr>
        <w:shd w:val="clear" w:color="auto" w:fill="FFFFFF"/>
        <w:spacing w:before="30" w:after="30" w:line="240" w:lineRule="auto"/>
        <w:ind w:left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8824FC7" w14:textId="77777777" w:rsidR="00E96DF8" w:rsidRDefault="00E96DF8" w:rsidP="0009099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931D8D" w14:textId="3F8766DF" w:rsidR="00205092" w:rsidRPr="00090997" w:rsidRDefault="003335DE" w:rsidP="0009099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система работы направлена на принятие семьи как первого и самого главного действующего лица в воспитании и образовании ребенка. Поэтому участие семьи в воспитательно-образовательном процессе позволяет повысить качество образования детей, так как родители лучше знают возможности своего ребенка и заинтересованы в дальнейшем его продвижении.</w:t>
      </w:r>
    </w:p>
    <w:p w14:paraId="09E18A36" w14:textId="77777777" w:rsidR="003335DE" w:rsidRPr="003335DE" w:rsidRDefault="003335DE" w:rsidP="003335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 с родителями</w:t>
      </w:r>
    </w:p>
    <w:p w14:paraId="2C7FE0E2" w14:textId="1CDB18FC" w:rsidR="003335DE" w:rsidRPr="00041A3A" w:rsidRDefault="003335DE" w:rsidP="00041A3A">
      <w:pPr>
        <w:pStyle w:val="a5"/>
        <w:numPr>
          <w:ilvl w:val="0"/>
          <w:numId w:val="1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A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тематических родительских собраний</w:t>
      </w:r>
    </w:p>
    <w:p w14:paraId="40E2F879" w14:textId="6C940C5E" w:rsidR="003335DE" w:rsidRPr="00041A3A" w:rsidRDefault="003335DE" w:rsidP="00041A3A">
      <w:pPr>
        <w:pStyle w:val="a5"/>
        <w:numPr>
          <w:ilvl w:val="0"/>
          <w:numId w:val="1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A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 для родителей. Родители по желанию могут ознакомиться с</w:t>
      </w:r>
    </w:p>
    <w:p w14:paraId="5E63008A" w14:textId="77777777" w:rsidR="003335DE" w:rsidRPr="003335DE" w:rsidRDefault="003335DE" w:rsidP="003335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текстом каждой консультации в бумажном варианте.</w:t>
      </w:r>
    </w:p>
    <w:p w14:paraId="17188C05" w14:textId="48DB9DEF" w:rsidR="003335DE" w:rsidRPr="00041A3A" w:rsidRDefault="003335DE" w:rsidP="00041A3A">
      <w:pPr>
        <w:pStyle w:val="a5"/>
        <w:numPr>
          <w:ilvl w:val="0"/>
          <w:numId w:val="1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A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Ежедневное открытое общение с родителями.</w:t>
      </w:r>
    </w:p>
    <w:p w14:paraId="23C06626" w14:textId="45008A2F" w:rsidR="003335DE" w:rsidRPr="00041A3A" w:rsidRDefault="003335DE" w:rsidP="00041A3A">
      <w:pPr>
        <w:pStyle w:val="a5"/>
        <w:numPr>
          <w:ilvl w:val="0"/>
          <w:numId w:val="1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A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групповых выставок творческих работ детей и совместных творческих детей и родителей</w:t>
      </w:r>
    </w:p>
    <w:p w14:paraId="7A55540E" w14:textId="5EB335C5" w:rsidR="00620DFB" w:rsidRPr="00041A3A" w:rsidRDefault="003335DE" w:rsidP="00041A3A">
      <w:pPr>
        <w:pStyle w:val="a5"/>
        <w:numPr>
          <w:ilvl w:val="0"/>
          <w:numId w:val="1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A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тематических праздников с участием детей и родителей</w:t>
      </w:r>
    </w:p>
    <w:p w14:paraId="6713341F" w14:textId="77777777" w:rsidR="00620DFB" w:rsidRDefault="00620DFB" w:rsidP="003335DE">
      <w:pPr>
        <w:shd w:val="clear" w:color="auto" w:fill="FFFFFF"/>
        <w:spacing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A09D31" w14:textId="3686A921" w:rsidR="003335DE" w:rsidRPr="003335DE" w:rsidRDefault="003335DE" w:rsidP="003335DE">
      <w:pPr>
        <w:shd w:val="clear" w:color="auto" w:fill="FFFFFF"/>
        <w:spacing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Перспективный план работы с родителями</w:t>
      </w:r>
    </w:p>
    <w:p w14:paraId="6DBB3C70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Информационно-консультативные стенды родит</w:t>
      </w:r>
      <w:r w:rsidR="00090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ельского уголка группы среднего 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дошкольного </w:t>
      </w:r>
      <w:r w:rsidR="00086E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возраста 4-5 лет</w:t>
      </w:r>
    </w:p>
    <w:tbl>
      <w:tblPr>
        <w:tblW w:w="9214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7087"/>
      </w:tblGrid>
      <w:tr w:rsidR="003335DE" w:rsidRPr="003335DE" w14:paraId="14FEC56A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30A742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316992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консультаций, стендовой информации</w:t>
            </w:r>
          </w:p>
        </w:tc>
      </w:tr>
      <w:tr w:rsidR="003335DE" w:rsidRPr="003335DE" w14:paraId="449B2D01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CE82F3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268ABF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Осень, месяц – Сентябрь».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«Режим – главное условие здоровья вашего ребенка».</w:t>
            </w:r>
          </w:p>
        </w:tc>
      </w:tr>
      <w:tr w:rsidR="003335DE" w:rsidRPr="003335DE" w14:paraId="5704224A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01A514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CAC3F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Осень, месяц – Октябрь».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«Красный, желтый, зеленый» материал по Правилам Дорожного Движения.</w:t>
            </w:r>
          </w:p>
        </w:tc>
      </w:tr>
      <w:tr w:rsidR="003335DE" w:rsidRPr="003335DE" w14:paraId="7A43060F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4A4641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1A1E10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Осень, месяц – Ноябрь».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«Внимание! Грипп!», «Меры профилактики заболеваемости детей дошкольного возраста».</w:t>
            </w:r>
          </w:p>
        </w:tc>
      </w:tr>
      <w:tr w:rsidR="003335DE" w:rsidRPr="003335DE" w14:paraId="02807782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84C6DF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722F0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Зима, месяц – Декабрь».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«Безопасный Новый Год» (соблюдение мер противопожарной безопасности в новогодние праздники).</w:t>
            </w:r>
          </w:p>
        </w:tc>
      </w:tr>
      <w:tr w:rsidR="003335DE" w:rsidRPr="003335DE" w14:paraId="76AC66CF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575627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34E1C9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Осень, месяц – Январь».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«Покормите птиц зимой!».</w:t>
            </w:r>
          </w:p>
        </w:tc>
      </w:tr>
      <w:tr w:rsidR="003335DE" w:rsidRPr="003335DE" w14:paraId="06D194B7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EF100B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EB6687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Осень, месяц – Февраль».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«Прогулка с ребенком зимой. Играем со снегом и познаем его свойства».</w:t>
            </w:r>
          </w:p>
        </w:tc>
      </w:tr>
      <w:tr w:rsidR="003335DE" w:rsidRPr="003335DE" w14:paraId="75972A64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142E5E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E7ABC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Весна, месяц – Март».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нужно знать родителям о прививках».</w:t>
            </w:r>
          </w:p>
        </w:tc>
      </w:tr>
      <w:tr w:rsidR="003335DE" w:rsidRPr="003335DE" w14:paraId="05E30027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3423CB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F20BC4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Весна, месяц – Апрель».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«Спортивный уголок дома».</w:t>
            </w:r>
          </w:p>
        </w:tc>
      </w:tr>
      <w:tr w:rsidR="003335DE" w:rsidRPr="003335DE" w14:paraId="0D164A87" w14:textId="77777777" w:rsidTr="00E96DF8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089994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9CA33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«Время года – Весна, месяц – Май».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«Осторожно, клещи!"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«Безопасное лето!»</w:t>
            </w:r>
          </w:p>
        </w:tc>
      </w:tr>
    </w:tbl>
    <w:p w14:paraId="2B35E2BA" w14:textId="282F7478" w:rsidR="003335DE" w:rsidRPr="00041A3A" w:rsidRDefault="00041A3A" w:rsidP="00E96DF8">
      <w:pPr>
        <w:shd w:val="clear" w:color="auto" w:fill="FFFFFF"/>
        <w:tabs>
          <w:tab w:val="left" w:pos="1635"/>
          <w:tab w:val="center" w:pos="4677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Включение родителей в деятельность группы и ДОО</w:t>
      </w:r>
    </w:p>
    <w:tbl>
      <w:tblPr>
        <w:tblW w:w="9214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394"/>
        <w:gridCol w:w="2693"/>
      </w:tblGrid>
      <w:tr w:rsidR="003335DE" w:rsidRPr="003335DE" w14:paraId="23F57CF3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D47D09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718F9B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431577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335DE" w:rsidRPr="003335DE" w14:paraId="488FE3E1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BC72E8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3519A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«Социальный паспорт семьи».</w:t>
            </w:r>
          </w:p>
          <w:p w14:paraId="2CA14B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изучение специфики семейного воспитания, уровня педагогической культуры родителей, составление социально-демографического паспорта семей.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2D6E159" w14:textId="09823001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6BD951DD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32612B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6A7F5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«Толерантность в детском саду».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4946452" w14:textId="0BED636C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173CD8B1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B266E5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C63DE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«Новогодние елочные игрушки».</w:t>
            </w:r>
          </w:p>
          <w:p w14:paraId="7E5D33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родителям изготовить новогоднюю игрушку для украшения елочки дома.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установление дружеских отношений между родителями и педагогами группы.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88591F2" w14:textId="2BA86666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70040247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451C7BC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0682B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«Кормушка для птиц».</w:t>
            </w:r>
          </w:p>
          <w:p w14:paraId="57493F1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привлечение родителей к нравственному воспитанию детей, совместному труду – изготовление кормушек; сплочение детского и взрослого коллектива.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005F7E6" w14:textId="44E49ED4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713AA257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4D841D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762020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Мой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6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папа»</w:t>
            </w:r>
          </w:p>
          <w:p w14:paraId="65F3F6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Привлечение родителей к совместному творчеству с детьми.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B33E73B" w14:textId="4E467800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</w:t>
            </w:r>
            <w:r w:rsidR="0004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питатель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12E3EF7A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172D0A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CBA6F0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посиделки «Цветы для любимой мамочки»</w:t>
            </w:r>
          </w:p>
          <w:p w14:paraId="7743395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способствование формированию доверительных отношений между родителями и сотрудниками детского сада.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8FB7C7E" w14:textId="07FDE181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1F0C1795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D66DEE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E823D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«Поиграй со мною, мама!»</w:t>
            </w:r>
          </w:p>
          <w:p w14:paraId="6590758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оказание помощи родителям в изготовлении атрибутов (с использованием природного материала) для развития мелкой моторики рук в домашних условиях.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71FA012D" w14:textId="00F3347A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  <w:tr w:rsidR="003335DE" w:rsidRPr="003335DE" w14:paraId="16B8D73D" w14:textId="77777777" w:rsidTr="00E5414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DF168E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1521B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Субботник на территории детского сада и в группе «День добрых дел».</w:t>
            </w:r>
          </w:p>
          <w:p w14:paraId="65E7266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оказание помощи в создании благоприятных условий для пребывания детей на территории детского сада.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FB891A8" w14:textId="2027A6E8" w:rsidR="003335DE" w:rsidRPr="003335DE" w:rsidRDefault="00041A3A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</w:tr>
    </w:tbl>
    <w:p w14:paraId="00074B6C" w14:textId="52D4145B" w:rsidR="00E96DF8" w:rsidRDefault="00E96DF8" w:rsidP="00E96DF8">
      <w:pPr>
        <w:shd w:val="clear" w:color="auto" w:fill="FFFFFF"/>
        <w:tabs>
          <w:tab w:val="left" w:pos="169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9BB86C5" w14:textId="77777777" w:rsidR="00E96DF8" w:rsidRDefault="00E96DF8" w:rsidP="00E96DF8">
      <w:pPr>
        <w:shd w:val="clear" w:color="auto" w:fill="FFFFFF"/>
        <w:tabs>
          <w:tab w:val="left" w:pos="169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D72E23" w14:textId="77777777" w:rsidR="008A62D6" w:rsidRDefault="008A62D6" w:rsidP="008A62D6">
      <w:pPr>
        <w:shd w:val="clear" w:color="auto" w:fill="FFFFFF"/>
        <w:tabs>
          <w:tab w:val="left" w:pos="169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DC863A" w14:textId="5A9C7885" w:rsidR="003335DE" w:rsidRPr="008A62D6" w:rsidRDefault="00E54144" w:rsidP="00E541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2.8. Учебный план на 2026-/27</w:t>
      </w:r>
      <w:r w:rsidR="00A95370"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3335DE"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уче</w:t>
      </w:r>
      <w:r w:rsidR="00A95370"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</w:t>
      </w:r>
      <w:r w:rsidR="003335DE"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ный год.</w:t>
      </w:r>
    </w:p>
    <w:p w14:paraId="4C16408D" w14:textId="77777777" w:rsidR="003335DE" w:rsidRPr="008A62D6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Объ</w:t>
      </w:r>
      <w:r w:rsidR="007C62BD"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</w:t>
      </w:r>
      <w:r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 образовательной нагрузки</w:t>
      </w:r>
    </w:p>
    <w:tbl>
      <w:tblPr>
        <w:tblW w:w="10490" w:type="dxa"/>
        <w:tblInd w:w="-8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653"/>
        <w:gridCol w:w="331"/>
        <w:gridCol w:w="993"/>
        <w:gridCol w:w="1559"/>
        <w:gridCol w:w="1134"/>
        <w:gridCol w:w="850"/>
        <w:gridCol w:w="1134"/>
        <w:gridCol w:w="1134"/>
      </w:tblGrid>
      <w:tr w:rsidR="003335DE" w:rsidRPr="00E96DF8" w14:paraId="4FDC28E9" w14:textId="77777777" w:rsidTr="008A62D6"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9C34C" w14:textId="77777777" w:rsid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Формы организации</w:t>
            </w:r>
          </w:p>
          <w:p w14:paraId="0CB74721" w14:textId="0AB041D2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обр. процесса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071A9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область, направление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554D5" w14:textId="4B03B5EA" w:rsidR="003335DE" w:rsidRPr="00E96DF8" w:rsidRDefault="008A62D6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</w:t>
            </w:r>
            <w:r w:rsidR="003335DE"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81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453B5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День недели</w:t>
            </w:r>
          </w:p>
        </w:tc>
      </w:tr>
      <w:tr w:rsidR="003335DE" w:rsidRPr="00E96DF8" w14:paraId="1CCA27AB" w14:textId="77777777" w:rsidTr="008A62D6"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A4A89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A4615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F6513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574C0" w14:textId="1EF34B6C" w:rsidR="003335DE" w:rsidRPr="00E96DF8" w:rsidRDefault="00E96DF8" w:rsidP="00E96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Понедельни</w:t>
            </w:r>
            <w:r w:rsidR="003335DE"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CC457" w14:textId="77777777" w:rsidR="003335DE" w:rsidRPr="00E96DF8" w:rsidRDefault="003335DE" w:rsidP="00E96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5083C" w14:textId="77777777" w:rsidR="003335DE" w:rsidRPr="00E96DF8" w:rsidRDefault="003335DE" w:rsidP="00E96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9BC58" w14:textId="77777777" w:rsidR="003335DE" w:rsidRPr="00E96DF8" w:rsidRDefault="003335DE" w:rsidP="008A6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B2794" w14:textId="4EB6C1EE" w:rsidR="003335DE" w:rsidRPr="00E96DF8" w:rsidRDefault="008A62D6" w:rsidP="008A6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</w:t>
            </w:r>
            <w:r w:rsidR="003335DE"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3335DE" w:rsidRPr="00E96DF8" w14:paraId="02144C53" w14:textId="77777777" w:rsidTr="008A62D6"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088DD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Занятие (на любом занятии решаются задачи социально-коммуникативного развития детей)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F538A" w14:textId="7B1599B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Познавательное развитие (РЭМП, ознако</w:t>
            </w:r>
            <w:r w:rsid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мление с окружающим миром (ОМ), конструирование</w:t>
            </w: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(К))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9305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9285E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E7A3B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432B3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9F43D" w14:textId="77777777" w:rsidR="003335DE" w:rsidRPr="008A62D6" w:rsidRDefault="003335DE" w:rsidP="008A6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РЭМП / 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BA1A0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35DE" w:rsidRPr="00E96DF8" w14:paraId="2806B222" w14:textId="77777777" w:rsidTr="008A62D6"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0AD6B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9D496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Речевое развитие (развитие речи (РР), подготовка к обучению грамоте (Г), восприятие художественной литературы и фольклора (ХЛ))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D72DB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C18D9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1F5C7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РР / ХЛ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EAEEE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9BFEC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483F1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E96DF8" w14:paraId="1BB53A47" w14:textId="77777777" w:rsidTr="008A62D6"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C8650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97B3C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Художественно-эстетическое развитие (рисование (Р), лепка (Л), аппликация (А), художественный труд (ХТ), музыка (М)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99445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A155A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1E1F4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639AF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FEBEE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ADEE2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 / А</w:t>
            </w:r>
          </w:p>
        </w:tc>
      </w:tr>
      <w:tr w:rsidR="003335DE" w:rsidRPr="00E96DF8" w14:paraId="5FDF190E" w14:textId="77777777" w:rsidTr="008A62D6"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975C9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5824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Физическое развитие (физкультура (Ф), 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A38CB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183D0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A81A7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CBB42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8B9C8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BE939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</w:t>
            </w:r>
          </w:p>
        </w:tc>
      </w:tr>
      <w:tr w:rsidR="003335DE" w:rsidRPr="00E96DF8" w14:paraId="78470F77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16EA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Беседа, загадка, разговор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8C6E7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37916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933C9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463FD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C9CB4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47D48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335DE" w:rsidRPr="00E96DF8" w14:paraId="0A66786F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9400A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Мастерская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AAA8F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DEB24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B0F3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B3132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B199C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27CB1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E96DF8" w14:paraId="3ECA0AD5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6DD9E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Чтение художественной и познавательной литературы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0BF15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F4372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B5CCF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4365C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633FF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5AFE7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335DE" w:rsidRPr="00E96DF8" w14:paraId="37FE1E3B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E6604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Экспериментирование и наблюдение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A317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95197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BFC74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0A583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A7559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49A3F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335DE" w:rsidRPr="00E96DF8" w14:paraId="7D6AF792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A91E1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Игра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336A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038B6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C515D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A6647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2979F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F82D5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335DE" w:rsidRPr="00E96DF8" w14:paraId="6320F743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A636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Решение ситуативных задач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D16FE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80304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863C8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8B364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6E4F7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A7ED8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35DE" w:rsidRPr="00E96DF8" w14:paraId="179A4165" w14:textId="77777777" w:rsidTr="008A62D6"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BA88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Работа в книжном уголке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2AA2E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77816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6B883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14F3C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97BE0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21A5D" w14:textId="77777777" w:rsidR="003335DE" w:rsidRPr="00E96DF8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D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335DE" w:rsidRPr="00E96DF8" w14:paraId="78D0F267" w14:textId="77777777" w:rsidTr="008A62D6">
        <w:tc>
          <w:tcPr>
            <w:tcW w:w="33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B90D7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Другие формы:</w:t>
            </w:r>
          </w:p>
        </w:tc>
        <w:tc>
          <w:tcPr>
            <w:tcW w:w="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05715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98556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23BD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C7EC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A6C3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4749C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627B" w14:textId="77777777" w:rsidR="003335DE" w:rsidRPr="00E96DF8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8456D72" w14:textId="77777777" w:rsidR="008A62D6" w:rsidRDefault="003335DE" w:rsidP="008A6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количество занятий в неделю в группах о</w:t>
      </w:r>
      <w:r w:rsidR="00086E9C"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бщеразвивающей направленности 14</w:t>
      </w:r>
      <w:r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2</w:t>
      </w:r>
      <w:r w:rsidR="00086E9C"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</w:t>
      </w:r>
      <w:r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в день. Занятия проводятся в первую </w:t>
      </w:r>
      <w:r w:rsidR="00086E9C"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во вторую половину дня. </w:t>
      </w:r>
      <w:r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Длительность </w:t>
      </w:r>
      <w:r w:rsidR="00086E9C"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8A6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нятий – до 20 минут</w:t>
      </w:r>
    </w:p>
    <w:p w14:paraId="5B5D070E" w14:textId="221FC7EC" w:rsidR="003335DE" w:rsidRPr="008A62D6" w:rsidRDefault="003335DE" w:rsidP="008A62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Планирование образовательной деятельности.</w:t>
      </w:r>
    </w:p>
    <w:tbl>
      <w:tblPr>
        <w:tblW w:w="9640" w:type="dxa"/>
        <w:tblInd w:w="-4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8"/>
        <w:gridCol w:w="3402"/>
      </w:tblGrid>
      <w:tr w:rsidR="003335DE" w:rsidRPr="008A62D6" w14:paraId="4B806D1B" w14:textId="77777777" w:rsidTr="00E54144">
        <w:tc>
          <w:tcPr>
            <w:tcW w:w="9640" w:type="dxa"/>
            <w:gridSpan w:val="2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AE482F3" w14:textId="77777777" w:rsidR="003335DE" w:rsidRPr="008A62D6" w:rsidRDefault="003335DE" w:rsidP="007C62BD">
            <w:pPr>
              <w:spacing w:after="0" w:line="240" w:lineRule="auto"/>
              <w:ind w:firstLin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деятельность в ходе режимных моментов</w:t>
            </w:r>
          </w:p>
        </w:tc>
      </w:tr>
      <w:tr w:rsidR="003335DE" w:rsidRPr="008A62D6" w14:paraId="20460429" w14:textId="77777777" w:rsidTr="00E54144">
        <w:trPr>
          <w:trHeight w:val="91"/>
        </w:trPr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8E693EE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Утренняя гимнастика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0C5D33F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3C07561D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91A5E6E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закаливающих процедур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43A56B04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3AA16968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07F7254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Гигиенические процедуры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451A12F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24B757BB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5D559E3F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Ситуативные беседы при проведении режимных моментов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8A4C8C7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55D179FF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8AD67D1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F749053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17A3E6FC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0420E2A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Конструирование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1265BFD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77C2F018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5E0FE82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Дежурства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2390741B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63B42691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0C81C315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Прогулки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925A191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3FEAFCCB" w14:textId="77777777" w:rsidTr="00E54144">
        <w:tc>
          <w:tcPr>
            <w:tcW w:w="9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138824A" w14:textId="77777777" w:rsidR="003335DE" w:rsidRPr="008A62D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Самостоятельная деятельность детей</w:t>
            </w:r>
          </w:p>
        </w:tc>
      </w:tr>
      <w:tr w:rsidR="003335DE" w:rsidRPr="008A62D6" w14:paraId="4BE48CEB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34F0BC28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26F1E28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  <w:tr w:rsidR="003335DE" w:rsidRPr="008A62D6" w14:paraId="61ED65A1" w14:textId="77777777" w:rsidTr="00E54144"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19FEE98B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деятельность детей в центрах развития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14:paraId="635228A0" w14:textId="77777777" w:rsidR="003335DE" w:rsidRPr="008A62D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6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</w:tr>
    </w:tbl>
    <w:p w14:paraId="3FE1A4C6" w14:textId="01CFF571" w:rsidR="003335DE" w:rsidRPr="008A62D6" w:rsidRDefault="003C3A77" w:rsidP="008A62D6">
      <w:pPr>
        <w:shd w:val="clear" w:color="auto" w:fill="FFFFFF"/>
        <w:tabs>
          <w:tab w:val="center" w:pos="4677"/>
          <w:tab w:val="left" w:pos="8265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A62D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2.9. Расписание ООД</w:t>
      </w:r>
    </w:p>
    <w:p w14:paraId="64700289" w14:textId="0DE97A5A" w:rsidR="00090997" w:rsidRPr="00090997" w:rsidRDefault="00090997" w:rsidP="008A62D6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color w:val="00000A"/>
          <w:kern w:val="3"/>
          <w:sz w:val="24"/>
        </w:rPr>
      </w:pPr>
      <w:proofErr w:type="gramStart"/>
      <w:r w:rsidRPr="00090997">
        <w:rPr>
          <w:rFonts w:ascii="Georgia" w:eastAsia="Times New Roman" w:hAnsi="Georgia" w:cs="Times New Roman"/>
          <w:b/>
          <w:color w:val="00000A"/>
          <w:kern w:val="3"/>
          <w:sz w:val="18"/>
          <w:szCs w:val="18"/>
        </w:rPr>
        <w:t>Непосредственно  образовательная</w:t>
      </w:r>
      <w:proofErr w:type="gramEnd"/>
      <w:r w:rsidRPr="00090997">
        <w:rPr>
          <w:rFonts w:ascii="Georgia" w:eastAsia="Times New Roman" w:hAnsi="Georgia" w:cs="Times New Roman"/>
          <w:b/>
          <w:color w:val="00000A"/>
          <w:kern w:val="3"/>
          <w:sz w:val="18"/>
          <w:szCs w:val="18"/>
        </w:rPr>
        <w:t xml:space="preserve"> деятельность в течение дня  в средней  группе </w:t>
      </w:r>
    </w:p>
    <w:tbl>
      <w:tblPr>
        <w:tblW w:w="9779" w:type="dxa"/>
        <w:tblInd w:w="-2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7"/>
        <w:gridCol w:w="4535"/>
        <w:gridCol w:w="3687"/>
      </w:tblGrid>
      <w:tr w:rsidR="00090997" w:rsidRPr="00090997" w14:paraId="21812490" w14:textId="77777777" w:rsidTr="008A62D6">
        <w:trPr>
          <w:trHeight w:val="298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3F5A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7B7123A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Дни</w:t>
            </w:r>
            <w:proofErr w:type="spell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недели</w:t>
            </w:r>
            <w:proofErr w:type="spellEnd"/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B434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2B1B1685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Образовательная</w:t>
            </w:r>
            <w:proofErr w:type="spell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 </w:t>
            </w: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деятельность</w:t>
            </w:r>
            <w:proofErr w:type="spellEnd"/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9295" w14:textId="32F43FE4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Интеграция</w:t>
            </w:r>
            <w:proofErr w:type="spell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</w:t>
            </w:r>
            <w:r w:rsidR="00C61125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образовательных</w:t>
            </w:r>
            <w:proofErr w:type="spell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областей</w:t>
            </w:r>
            <w:proofErr w:type="spellEnd"/>
          </w:p>
        </w:tc>
      </w:tr>
      <w:tr w:rsidR="00090997" w:rsidRPr="00090997" w14:paraId="792625B3" w14:textId="77777777" w:rsidTr="008A62D6">
        <w:trPr>
          <w:trHeight w:val="1519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784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136674EA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5C9FEF1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7EA3A356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Понедельник</w:t>
            </w:r>
            <w:proofErr w:type="spellEnd"/>
          </w:p>
          <w:p w14:paraId="66BE089C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235D37F1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7E846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</w:t>
            </w: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Образовательная область</w:t>
            </w:r>
          </w:p>
          <w:p w14:paraId="5DD6A975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Физическое  развитие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Гимнастика 10.15-10.35</w:t>
            </w:r>
          </w:p>
          <w:p w14:paraId="0F2FDA2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2.Образовательная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«Развитие речи» Обучение грамоте   Работа в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тетрадях  10.45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-11.05</w:t>
            </w:r>
          </w:p>
          <w:p w14:paraId="39D0CC2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Вторая половина дня</w:t>
            </w:r>
          </w:p>
          <w:p w14:paraId="1A35DB8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3. 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  Худ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-эстет.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Национальные танцы  15.20- 15.40</w:t>
            </w:r>
          </w:p>
          <w:p w14:paraId="1F33833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4.Образовательная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«Социально-коммуникативное развитие» Родной язык 15.55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D9F2A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 «Коммуникация», «Чтение худ. ли-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ры</w:t>
            </w:r>
            <w:proofErr w:type="spellEnd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spellStart"/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Познание»,«Ручной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труд»</w:t>
            </w:r>
          </w:p>
          <w:p w14:paraId="550FBAFD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2. «Познание», «Социализация», «Физическая культура»</w:t>
            </w:r>
          </w:p>
          <w:p w14:paraId="5785669B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3. «Коммуникация», «Чтение худ. ли-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ры</w:t>
            </w:r>
            <w:proofErr w:type="spellEnd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spellStart"/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Познание»,«Ручной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труд»</w:t>
            </w:r>
          </w:p>
          <w:p w14:paraId="33BE3B5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Прогулка  11.05</w:t>
            </w:r>
            <w:proofErr w:type="gramEnd"/>
          </w:p>
          <w:p w14:paraId="23F6B206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Коммуникация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»,«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Здоровье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»,</w:t>
            </w:r>
          </w:p>
          <w:p w14:paraId="4A1865F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«</w:t>
            </w:r>
            <w:proofErr w:type="spellStart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Социализация»«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Безопасность»,«Труд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»,</w:t>
            </w:r>
          </w:p>
          <w:p w14:paraId="250CDA7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Физическая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культура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»</w:t>
            </w:r>
          </w:p>
        </w:tc>
      </w:tr>
      <w:tr w:rsidR="00090997" w:rsidRPr="00090997" w14:paraId="22F0FC5F" w14:textId="77777777" w:rsidTr="008A62D6">
        <w:trPr>
          <w:trHeight w:val="1235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4AC0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461D7201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72AB6A6D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351EBE2D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Вторник</w:t>
            </w:r>
            <w:proofErr w:type="spell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 xml:space="preserve"> 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917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</w:t>
            </w: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1.Образовательная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«Познавательное развитие» ФЭМП Работа в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тетрадях  10.00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-10.20</w:t>
            </w:r>
          </w:p>
          <w:p w14:paraId="0142BF1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2.Образовательная область </w:t>
            </w:r>
          </w:p>
          <w:p w14:paraId="78A9DF25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Социально-коммуникативное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развитие »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</w:t>
            </w:r>
          </w:p>
          <w:p w14:paraId="27E2901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Креативный английский   10.20-10.40</w:t>
            </w:r>
          </w:p>
          <w:p w14:paraId="39BDCAB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Вторая  половина</w:t>
            </w:r>
            <w:proofErr w:type="gram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  дня</w:t>
            </w:r>
          </w:p>
          <w:p w14:paraId="4115E56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3.Образовательная </w:t>
            </w:r>
            <w:proofErr w:type="spellStart"/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Худ.эстет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. развитие»  Музыка  15.30-15.50</w:t>
            </w:r>
          </w:p>
          <w:p w14:paraId="000F93D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4.Образовательная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Худ.эстетическое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развитие» Лепка\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Аппликация  16.00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- 16.20</w:t>
            </w:r>
          </w:p>
          <w:p w14:paraId="70A761A4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>Работа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>психолога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 xml:space="preserve"> с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>детьми</w:t>
            </w:r>
            <w:proofErr w:type="spellEnd"/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B5C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 «Коммуникация», «Познание», «Безопасность», «Социализация»</w:t>
            </w:r>
          </w:p>
          <w:p w14:paraId="6CA09698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2. «Коммуникация», 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Здоровье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Познание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«Музыка»</w:t>
            </w:r>
          </w:p>
          <w:p w14:paraId="67BE419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3.«Коммуникация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Социализация», «Познание», «Безопасность», «Здоровье»</w:t>
            </w:r>
          </w:p>
          <w:p w14:paraId="08E77881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Прогулка  10.40</w:t>
            </w:r>
            <w:proofErr w:type="gramEnd"/>
          </w:p>
          <w:p w14:paraId="3306B23F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Коммуникация», «Здоровье», «Социализация», «Безопасность», «Труд», «Физическая культура»</w:t>
            </w:r>
          </w:p>
        </w:tc>
      </w:tr>
      <w:tr w:rsidR="00090997" w:rsidRPr="00090997" w14:paraId="73620D04" w14:textId="77777777" w:rsidTr="008A62D6">
        <w:trPr>
          <w:trHeight w:val="1473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880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528635C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01C947EB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21D8C030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1351C5AA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Среда</w:t>
            </w:r>
            <w:proofErr w:type="spellEnd"/>
          </w:p>
          <w:p w14:paraId="4318B52B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B051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1.Образовательная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Физическое  развитие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Гимнастика 10.15-10.35</w:t>
            </w:r>
          </w:p>
          <w:p w14:paraId="4430293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</w:t>
            </w: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2.Образовательная область </w:t>
            </w:r>
          </w:p>
          <w:p w14:paraId="06A9EA3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«Художественно-эстетическое развитие»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Рисование  10.45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- 11.05</w:t>
            </w:r>
          </w:p>
          <w:p w14:paraId="3F8BF60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Вторая половина дня</w:t>
            </w:r>
          </w:p>
          <w:p w14:paraId="776A82D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Дополнительное занятие по анг.яз.15.30</w:t>
            </w:r>
          </w:p>
          <w:p w14:paraId="4C2B896A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 xml:space="preserve">3.Образовательная область  </w:t>
            </w:r>
          </w:p>
          <w:p w14:paraId="3D4390A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Речевое  развитие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Развитие речи  16.00- 16.20</w:t>
            </w:r>
          </w:p>
          <w:p w14:paraId="64106A9F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                                    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327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 «Коммуникация», «Социализация», «Познание», «Труд», «Чтение худ. ли-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ры</w:t>
            </w:r>
            <w:proofErr w:type="spellEnd"/>
          </w:p>
          <w:p w14:paraId="2EB733B4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2. «Коммуникация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  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Социализация», «Познание», «Безопасность», «Чтение худ. ли-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ры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</w:t>
            </w:r>
          </w:p>
          <w:p w14:paraId="454756A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3. «Коммуникация», «Социализация», «Познание», «Музыка»</w:t>
            </w:r>
          </w:p>
          <w:p w14:paraId="5CD36150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Прогулка  11</w:t>
            </w:r>
            <w:proofErr w:type="gram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. 05</w:t>
            </w:r>
          </w:p>
          <w:p w14:paraId="3449197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«Коммуникация», «Здоровье», «Социализация», «Безопасность», «Труд», «Физическая культура»</w:t>
            </w:r>
          </w:p>
        </w:tc>
      </w:tr>
      <w:tr w:rsidR="00090997" w:rsidRPr="00090997" w14:paraId="275CDDEF" w14:textId="77777777" w:rsidTr="008A62D6"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A5428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229B463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39E0A07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</w:p>
          <w:p w14:paraId="7978C6D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Четверг</w:t>
            </w:r>
            <w:proofErr w:type="spellEnd"/>
          </w:p>
          <w:p w14:paraId="29708570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BEC08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1.Образовательная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«Познавательное развитие»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ФЭМП  Работа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в тетрадях   10.00-10.20</w:t>
            </w:r>
          </w:p>
          <w:p w14:paraId="305AE0A6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2.Образовательная область</w:t>
            </w:r>
          </w:p>
          <w:p w14:paraId="29690FC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«Социально-коммуникативное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развитие »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 Креативный английский   10.20-10.40</w:t>
            </w:r>
          </w:p>
          <w:p w14:paraId="3E9020F6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Вторая половина дня</w:t>
            </w:r>
          </w:p>
          <w:p w14:paraId="3A4D5004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3.Образовательная область</w:t>
            </w:r>
          </w:p>
          <w:p w14:paraId="43036A57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proofErr w:type="spellStart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Худ.эстетит.развитие</w:t>
            </w:r>
            <w:proofErr w:type="spellEnd"/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Музыка 15.30-15.45</w:t>
            </w:r>
          </w:p>
          <w:p w14:paraId="751370FB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4. 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«Худ-</w:t>
            </w:r>
            <w:proofErr w:type="spellStart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эстет.разв</w:t>
            </w:r>
            <w:proofErr w:type="spellEnd"/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 Рисование 15.55-16.15</w:t>
            </w:r>
          </w:p>
          <w:p w14:paraId="05E2442C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108B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 «Коммуникация», «Чтение худ. ли-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ры</w:t>
            </w:r>
            <w:proofErr w:type="spellEnd"/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spellStart"/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Познание»,«Ручной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труд»</w:t>
            </w:r>
          </w:p>
          <w:p w14:paraId="37AD860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2. «Коммуникация», «Музыка», 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Здоровье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Познание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</w:t>
            </w:r>
          </w:p>
          <w:p w14:paraId="16FC8D9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3. «Коммуникация», «Труд», «Социализация», «Познание»</w:t>
            </w:r>
          </w:p>
          <w:p w14:paraId="71D0D72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Прогулка 10.40</w:t>
            </w:r>
          </w:p>
          <w:p w14:paraId="73DA282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«Коммуникация», «Здоровье», «Социализация», 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Безопасность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»,«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Труд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»,</w:t>
            </w:r>
          </w:p>
          <w:p w14:paraId="1343B3F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Физическая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культура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val="en-US" w:bidi="en-US"/>
              </w:rPr>
              <w:t>»</w:t>
            </w:r>
          </w:p>
        </w:tc>
      </w:tr>
      <w:tr w:rsidR="00090997" w:rsidRPr="00090997" w14:paraId="2DD0E7A2" w14:textId="77777777" w:rsidTr="008A62D6"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AD851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0B0961A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01F3654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718073E8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</w:p>
          <w:p w14:paraId="67EB90C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</w:pPr>
            <w:proofErr w:type="spell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val="en-US" w:bidi="en-US"/>
              </w:rPr>
              <w:t>Пятница</w:t>
            </w:r>
            <w:proofErr w:type="spellEnd"/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F139D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1.Образовательная область</w:t>
            </w:r>
          </w:p>
          <w:p w14:paraId="6A4053A3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Позн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.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.»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Ознак.с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окруж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. 10.00-  10.20</w:t>
            </w:r>
          </w:p>
          <w:p w14:paraId="40D579BE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Дополнительное занятие по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анг.яз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.</w:t>
            </w:r>
          </w:p>
          <w:p w14:paraId="58AC4C95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Вторая половина дня</w:t>
            </w:r>
          </w:p>
          <w:p w14:paraId="6502D2CF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2.Образовательная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«Худ-эстет. </w:t>
            </w:r>
            <w:proofErr w:type="spell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</w:t>
            </w:r>
            <w:proofErr w:type="spell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</w:t>
            </w:r>
          </w:p>
          <w:p w14:paraId="385E318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Национальные танцы 15.20 – 15.40</w:t>
            </w:r>
          </w:p>
          <w:p w14:paraId="109E07B2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  <w:t>3. Образовательная область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«Социально-коммуникативное 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развитие»  Родной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язык</w:t>
            </w:r>
          </w:p>
          <w:p w14:paraId="1999E55F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 xml:space="preserve">  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>15.55 -16.15</w:t>
            </w:r>
          </w:p>
          <w:p w14:paraId="40013FB5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val="en-US" w:bidi="en-US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5E690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1.«Коммуникация», «Труд» «Социализация», «Познание»</w:t>
            </w:r>
          </w:p>
          <w:p w14:paraId="169AD3B1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2. «Коммуникация</w:t>
            </w:r>
            <w:proofErr w:type="gramStart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»,  «</w:t>
            </w:r>
            <w:proofErr w:type="gramEnd"/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Социализация», «Познание», «Здоровье»</w:t>
            </w:r>
          </w:p>
          <w:p w14:paraId="4CB7FBAD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3. «Коммуникация», «Социализация», «Познание», «Музыка»</w:t>
            </w:r>
          </w:p>
          <w:p w14:paraId="493EF589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lang w:bidi="en-US"/>
              </w:rPr>
            </w:pPr>
            <w:proofErr w:type="gramStart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Прогулка  10</w:t>
            </w:r>
            <w:proofErr w:type="gramEnd"/>
            <w:r w:rsidRPr="00090997">
              <w:rPr>
                <w:rFonts w:ascii="Georgia" w:eastAsia="Andale Sans UI" w:hAnsi="Georgia" w:cs="Tahoma"/>
                <w:b/>
                <w:kern w:val="3"/>
                <w:sz w:val="18"/>
                <w:szCs w:val="18"/>
                <w:u w:val="single"/>
                <w:lang w:bidi="en-US"/>
              </w:rPr>
              <w:t>. 20</w:t>
            </w:r>
          </w:p>
          <w:p w14:paraId="0F5E72DF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  <w:t>«</w:t>
            </w:r>
            <w:r w:rsidRPr="00090997">
              <w:rPr>
                <w:rFonts w:ascii="Georgia" w:eastAsia="Andale Sans UI" w:hAnsi="Georgia" w:cs="Tahoma"/>
                <w:kern w:val="3"/>
                <w:sz w:val="18"/>
                <w:szCs w:val="18"/>
                <w:u w:val="single"/>
                <w:lang w:bidi="en-US"/>
              </w:rPr>
              <w:t>Коммуникация», «Здоровье», «Социализация», «Безопасность», «Труд», «Физическая культура»</w:t>
            </w:r>
          </w:p>
          <w:p w14:paraId="35699048" w14:textId="77777777" w:rsidR="00090997" w:rsidRPr="00090997" w:rsidRDefault="00090997" w:rsidP="0009099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Georgia" w:eastAsia="Andale Sans UI" w:hAnsi="Georgia" w:cs="Tahoma"/>
                <w:kern w:val="3"/>
                <w:sz w:val="18"/>
                <w:szCs w:val="18"/>
                <w:lang w:bidi="en-US"/>
              </w:rPr>
            </w:pPr>
          </w:p>
        </w:tc>
      </w:tr>
    </w:tbl>
    <w:p w14:paraId="0D1A4328" w14:textId="1440B29E" w:rsidR="00090997" w:rsidRPr="003335DE" w:rsidRDefault="00090997" w:rsidP="003C3A77">
      <w:pPr>
        <w:shd w:val="clear" w:color="auto" w:fill="FFFFFF"/>
        <w:tabs>
          <w:tab w:val="center" w:pos="4677"/>
          <w:tab w:val="left" w:pos="8265"/>
        </w:tabs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790" w:type="dxa"/>
        <w:tblInd w:w="-4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8"/>
        <w:gridCol w:w="3417"/>
        <w:gridCol w:w="2405"/>
      </w:tblGrid>
      <w:tr w:rsidR="003335DE" w:rsidRPr="003335DE" w14:paraId="1C553B1D" w14:textId="77777777" w:rsidTr="00090997"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38F15B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Образовательные области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3420D6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блок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8096AD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Вечерний блок</w:t>
            </w:r>
          </w:p>
        </w:tc>
      </w:tr>
      <w:tr w:rsidR="003335DE" w:rsidRPr="003335DE" w14:paraId="6014579A" w14:textId="77777777" w:rsidTr="00090997"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CC97C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AEF1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Утренний прием детей</w:t>
            </w:r>
          </w:p>
          <w:p w14:paraId="5A7AF7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подгрупповые беседы</w:t>
            </w:r>
          </w:p>
          <w:p w14:paraId="3A74FD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эмоционального</w:t>
            </w:r>
          </w:p>
          <w:p w14:paraId="353D670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настроение группы с последующей коррекцией плана работы</w:t>
            </w:r>
          </w:p>
          <w:p w14:paraId="0FA739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навыков культуры еды</w:t>
            </w:r>
          </w:p>
          <w:p w14:paraId="1D4D7E0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Эстетика быта, трудовые поручения</w:t>
            </w:r>
          </w:p>
          <w:p w14:paraId="40E8006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6506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  <w:p w14:paraId="01A6F4C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Эстетика быта</w:t>
            </w:r>
          </w:p>
          <w:p w14:paraId="7D08282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Трудовые поручения</w:t>
            </w:r>
          </w:p>
          <w:p w14:paraId="3CF9B8D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ряженьем</w:t>
            </w:r>
          </w:p>
          <w:p w14:paraId="5335C0F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книжном уголке</w:t>
            </w:r>
          </w:p>
          <w:p w14:paraId="5039876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 – ролевые игры</w:t>
            </w:r>
          </w:p>
          <w:p w14:paraId="4A0D081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навыков</w:t>
            </w:r>
          </w:p>
          <w:p w14:paraId="70FC034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общения</w:t>
            </w:r>
          </w:p>
          <w:p w14:paraId="0F1628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Театрализованные игры</w:t>
            </w:r>
          </w:p>
        </w:tc>
      </w:tr>
      <w:tr w:rsidR="003335DE" w:rsidRPr="003335DE" w14:paraId="3F3461C5" w14:textId="77777777" w:rsidTr="00090997">
        <w:trPr>
          <w:trHeight w:val="1972"/>
        </w:trPr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719C0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C7C177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- занятия</w:t>
            </w:r>
          </w:p>
          <w:p w14:paraId="2F9CA59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14:paraId="278973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</w:t>
            </w:r>
          </w:p>
          <w:p w14:paraId="5F260FA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  <w:p w14:paraId="52325E0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по участку</w:t>
            </w:r>
          </w:p>
          <w:p w14:paraId="714E9B9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уголке</w:t>
            </w:r>
          </w:p>
          <w:p w14:paraId="6FB3062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природы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FF14F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14:paraId="71D39C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Досуги</w:t>
            </w:r>
          </w:p>
          <w:p w14:paraId="5E38D49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  <w:p w14:paraId="4541900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</w:t>
            </w:r>
          </w:p>
          <w:p w14:paraId="7F3F6C8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работа, экспериментирование</w:t>
            </w:r>
          </w:p>
        </w:tc>
      </w:tr>
      <w:tr w:rsidR="003335DE" w:rsidRPr="003335DE" w14:paraId="72A4C978" w14:textId="77777777" w:rsidTr="00090997"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97A8D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0353DF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Игры-занятия</w:t>
            </w:r>
          </w:p>
          <w:p w14:paraId="4597CC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  <w:p w14:paraId="6B888B5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14:paraId="70575E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ситуации общения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2D9ED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</w:p>
          <w:p w14:paraId="5D84780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  <w:p w14:paraId="3DFEC6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  <w:p w14:paraId="7206317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Инсценировки</w:t>
            </w:r>
          </w:p>
        </w:tc>
      </w:tr>
      <w:tr w:rsidR="003335DE" w:rsidRPr="003335DE" w14:paraId="6DAA5155" w14:textId="77777777" w:rsidTr="00090997"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D1EA9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E228A2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ООД по музыкальному воспитанию и изобразительной</w:t>
            </w:r>
          </w:p>
          <w:p w14:paraId="7E1A394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4F144D7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Эстетика быта</w:t>
            </w:r>
          </w:p>
          <w:p w14:paraId="58EC54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природу (на участке)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D6ADC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 художественные досуги</w:t>
            </w:r>
          </w:p>
          <w:p w14:paraId="07A55B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3335DE" w:rsidRPr="003335DE" w14:paraId="00796234" w14:textId="77777777" w:rsidTr="00090997"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9FF14BA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Физическое развитие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CAFE50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детей на воздухе в теплое время года</w:t>
            </w:r>
          </w:p>
          <w:p w14:paraId="4B8AF544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Утренняя гимнастика,</w:t>
            </w:r>
          </w:p>
          <w:p w14:paraId="2CF00001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подвижные игры</w:t>
            </w:r>
          </w:p>
          <w:p w14:paraId="0E3CF916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процедуры</w:t>
            </w:r>
          </w:p>
          <w:p w14:paraId="542C88D9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Закаливание в повседневной жизни (облегченная одежда в группе, одежда по сезону на прогулке, воздушные ванны)</w:t>
            </w:r>
          </w:p>
          <w:p w14:paraId="4B8ACE17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Физкультминутки на занятиях</w:t>
            </w:r>
          </w:p>
          <w:p w14:paraId="2711195B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ООД по физкультуре</w:t>
            </w:r>
          </w:p>
          <w:p w14:paraId="56067918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Прогулка в двигательной</w:t>
            </w:r>
          </w:p>
          <w:p w14:paraId="51608108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активности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42FEA6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Гимнастика после сна</w:t>
            </w:r>
          </w:p>
          <w:p w14:paraId="6B3011F9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Закаливание (воздушные</w:t>
            </w:r>
          </w:p>
          <w:p w14:paraId="2E2E7E69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ванны, ходьба босиком в спальне)</w:t>
            </w:r>
          </w:p>
          <w:p w14:paraId="48B44CD9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Физкультурные досуги, игры и развлечения</w:t>
            </w:r>
          </w:p>
          <w:p w14:paraId="47F4FE58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двигательная деятельность</w:t>
            </w:r>
          </w:p>
          <w:p w14:paraId="1CCE43D2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Ритмическая гимнастика</w:t>
            </w:r>
          </w:p>
          <w:p w14:paraId="300C9E91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Прогулка (индивидуальная</w:t>
            </w:r>
          </w:p>
          <w:p w14:paraId="6F2BDAE4" w14:textId="77777777" w:rsidR="003335DE" w:rsidRPr="00090997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0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развитию движений)</w:t>
            </w:r>
          </w:p>
        </w:tc>
      </w:tr>
    </w:tbl>
    <w:p w14:paraId="4BB924A7" w14:textId="77777777" w:rsidR="00090997" w:rsidRDefault="00090997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C00A9D" w14:textId="77777777" w:rsidR="00090997" w:rsidRDefault="00090997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63F637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Индивидуальная работа</w:t>
      </w:r>
    </w:p>
    <w:tbl>
      <w:tblPr>
        <w:tblW w:w="8855" w:type="dxa"/>
        <w:tblInd w:w="-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4665"/>
        <w:gridCol w:w="2157"/>
      </w:tblGrid>
      <w:tr w:rsidR="003335DE" w:rsidRPr="003335DE" w14:paraId="54F49A36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E952E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1E473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 половина дня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D9F57B6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половина дня</w:t>
            </w:r>
          </w:p>
        </w:tc>
      </w:tr>
      <w:tr w:rsidR="003335DE" w:rsidRPr="003335DE" w14:paraId="127D56C0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6CCF33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9A760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деятельность</w:t>
            </w:r>
          </w:p>
          <w:p w14:paraId="23AE61C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Самообслуживание и элементарный бытовой труд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3E9DF77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Восприятие художественной литературы и фольклор;</w:t>
            </w:r>
          </w:p>
          <w:p w14:paraId="6E2EBFB4" w14:textId="77777777" w:rsidR="003335DE" w:rsidRPr="003335DE" w:rsidRDefault="003335DE" w:rsidP="003335D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</w:tr>
      <w:tr w:rsidR="003335DE" w:rsidRPr="003335DE" w14:paraId="4638C036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D75CF0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95149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разного материала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144C4A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Познавательно-исследовательская деятельность</w:t>
            </w:r>
          </w:p>
        </w:tc>
      </w:tr>
      <w:tr w:rsidR="003335DE" w:rsidRPr="003335DE" w14:paraId="0CD752A3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32C2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5855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 развитие (ФЭМП)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FD18A3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14:paraId="34B131F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</w:t>
            </w:r>
          </w:p>
        </w:tc>
      </w:tr>
      <w:tr w:rsidR="003335DE" w:rsidRPr="003335DE" w14:paraId="58B54E8D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89F2A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2E0C4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9957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Восприятие художественной литературы и фольклора</w:t>
            </w:r>
          </w:p>
        </w:tc>
      </w:tr>
      <w:tr w:rsidR="003335DE" w:rsidRPr="003335DE" w14:paraId="5ACCDC76" w14:textId="77777777" w:rsidTr="007C62BD"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934D5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09EAF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 - досуговая деятельность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B8753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 деятельность</w:t>
            </w:r>
          </w:p>
          <w:p w14:paraId="11AAA6C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Самообслуживание и элементарный бытовой труд</w:t>
            </w:r>
          </w:p>
        </w:tc>
      </w:tr>
    </w:tbl>
    <w:p w14:paraId="00326F3E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E23EDE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929DF8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C31AB7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E4E6B4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73438E" w14:textId="77777777" w:rsidR="00205092" w:rsidRDefault="00205092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F39951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54DA6A5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FEE945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47FA66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5DD81F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38F887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BA30FA9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9C9E36" w14:textId="77777777" w:rsidR="00E345FD" w:rsidRDefault="00E345FD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717CF0" w14:textId="11110CFA" w:rsidR="003335DE" w:rsidRPr="003335DE" w:rsidRDefault="003335DE" w:rsidP="00C611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2.10. Комплексно – тематическое планирование для детей среднего дошкольного возраста</w:t>
      </w:r>
    </w:p>
    <w:tbl>
      <w:tblPr>
        <w:tblW w:w="10065" w:type="dxa"/>
        <w:tblInd w:w="-8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2521"/>
        <w:gridCol w:w="3681"/>
        <w:gridCol w:w="2126"/>
      </w:tblGrid>
      <w:tr w:rsidR="003335DE" w:rsidRPr="003335DE" w14:paraId="75D64824" w14:textId="77777777" w:rsidTr="00E42946">
        <w:trPr>
          <w:trHeight w:val="644"/>
        </w:trPr>
        <w:tc>
          <w:tcPr>
            <w:tcW w:w="4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D2C773" w14:textId="77777777" w:rsidR="003335DE" w:rsidRPr="003335DE" w:rsidRDefault="003335DE" w:rsidP="003335DE">
            <w:pPr>
              <w:spacing w:after="0" w:line="240" w:lineRule="auto"/>
              <w:ind w:left="402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A4C76" w14:textId="77777777" w:rsidR="003335DE" w:rsidRPr="003335DE" w:rsidRDefault="003335DE" w:rsidP="003335DE">
            <w:pPr>
              <w:spacing w:after="0" w:line="240" w:lineRule="auto"/>
              <w:ind w:left="566" w:right="5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9421DC" w14:textId="77777777" w:rsidR="003335DE" w:rsidRPr="003335DE" w:rsidRDefault="003335DE" w:rsidP="003335DE">
            <w:pPr>
              <w:spacing w:after="0" w:line="240" w:lineRule="auto"/>
              <w:ind w:left="242" w:right="24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Итоговые мероприятия,</w:t>
            </w:r>
          </w:p>
          <w:p w14:paraId="18E3CA58" w14:textId="77777777" w:rsidR="003335DE" w:rsidRPr="003335DE" w:rsidRDefault="003335DE" w:rsidP="003335DE">
            <w:pPr>
              <w:spacing w:after="0" w:line="240" w:lineRule="auto"/>
              <w:ind w:left="244" w:right="2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праздники</w:t>
            </w:r>
          </w:p>
        </w:tc>
      </w:tr>
      <w:tr w:rsidR="003335DE" w:rsidRPr="003335DE" w14:paraId="184B2199" w14:textId="77777777" w:rsidTr="00E42946">
        <w:trPr>
          <w:trHeight w:val="322"/>
        </w:trPr>
        <w:tc>
          <w:tcPr>
            <w:tcW w:w="10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9A736E" w14:textId="77777777" w:rsidR="003335DE" w:rsidRPr="003335DE" w:rsidRDefault="003335DE" w:rsidP="003335DE">
            <w:pPr>
              <w:spacing w:after="0" w:line="240" w:lineRule="auto"/>
              <w:ind w:left="4074"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3335DE" w:rsidRPr="003335DE" w14:paraId="2A300095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4ADDF" w14:textId="77777777" w:rsidR="003335DE" w:rsidRPr="003335DE" w:rsidRDefault="003335DE" w:rsidP="003335DE">
            <w:pPr>
              <w:spacing w:after="0" w:line="240" w:lineRule="auto"/>
              <w:ind w:left="406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недели</w:t>
            </w:r>
          </w:p>
        </w:tc>
        <w:tc>
          <w:tcPr>
            <w:tcW w:w="83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EFBD5" w14:textId="77777777" w:rsidR="003335DE" w:rsidRPr="003335DE" w:rsidRDefault="003335DE" w:rsidP="003335DE">
            <w:pPr>
              <w:spacing w:after="0" w:line="240" w:lineRule="auto"/>
              <w:ind w:left="2758" w:right="274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мониторинг</w:t>
            </w:r>
          </w:p>
        </w:tc>
      </w:tr>
      <w:tr w:rsidR="003335DE" w:rsidRPr="003335DE" w14:paraId="16673B34" w14:textId="77777777" w:rsidTr="00E42946">
        <w:trPr>
          <w:trHeight w:val="32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324AE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62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F2E4CD" w14:textId="77777777" w:rsidR="003335DE" w:rsidRPr="003335DE" w:rsidRDefault="003335DE" w:rsidP="003335DE">
            <w:pPr>
              <w:spacing w:after="0" w:line="240" w:lineRule="auto"/>
              <w:ind w:left="110" w:right="5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407227" w14:textId="77777777" w:rsidR="003335DE" w:rsidRPr="003335DE" w:rsidRDefault="003335DE" w:rsidP="003335D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для детей</w:t>
            </w:r>
          </w:p>
          <w:p w14:paraId="0568084E" w14:textId="77777777" w:rsidR="003335DE" w:rsidRPr="003335DE" w:rsidRDefault="003335DE" w:rsidP="003335DE">
            <w:pPr>
              <w:spacing w:after="0" w:line="0" w:lineRule="auto"/>
              <w:ind w:left="110" w:right="70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«День Знаний»</w:t>
            </w:r>
          </w:p>
          <w:p w14:paraId="03134C6A" w14:textId="77777777" w:rsidR="003335DE" w:rsidRPr="003335DE" w:rsidRDefault="003335DE" w:rsidP="003335DE">
            <w:pPr>
              <w:spacing w:after="0" w:line="0" w:lineRule="auto"/>
              <w:ind w:left="110" w:right="70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День дошкольного          работника</w:t>
            </w:r>
          </w:p>
        </w:tc>
      </w:tr>
      <w:tr w:rsidR="003335DE" w:rsidRPr="003335DE" w14:paraId="124A4E9A" w14:textId="77777777" w:rsidTr="00E42946">
        <w:trPr>
          <w:trHeight w:val="970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6F251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ACF4A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F16C3" w14:textId="77777777" w:rsidR="003335DE" w:rsidRPr="003335DE" w:rsidRDefault="003335DE" w:rsidP="003335DE">
            <w:pPr>
              <w:spacing w:after="0" w:line="240" w:lineRule="auto"/>
              <w:ind w:left="694" w:right="304" w:hanging="3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«Моя любимая игрушка»</w:t>
            </w:r>
          </w:p>
          <w:p w14:paraId="3AE8F841" w14:textId="77777777" w:rsidR="003335DE" w:rsidRPr="003335DE" w:rsidRDefault="003335DE" w:rsidP="003335DE">
            <w:pPr>
              <w:spacing w:after="0" w:line="240" w:lineRule="auto"/>
              <w:ind w:left="2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(совместно с родителями)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16889F0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5A06E99D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B6291C" w14:textId="64E1587A" w:rsidR="003335DE" w:rsidRPr="003335DE" w:rsidRDefault="00A95370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3253F5B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41B41BD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3D0E57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5C056E" w14:textId="77777777" w:rsidR="003335DE" w:rsidRPr="003335DE" w:rsidRDefault="003335DE" w:rsidP="003335DE">
            <w:pPr>
              <w:spacing w:after="0" w:line="240" w:lineRule="auto"/>
              <w:ind w:left="110" w:right="53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94766" w14:textId="77777777" w:rsidR="003335DE" w:rsidRPr="003335DE" w:rsidRDefault="003335DE" w:rsidP="003335DE">
            <w:pPr>
              <w:spacing w:after="0" w:line="240" w:lineRule="auto"/>
              <w:ind w:left="244" w:right="24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 развлечение</w:t>
            </w:r>
          </w:p>
          <w:p w14:paraId="7E44C009" w14:textId="77777777" w:rsidR="003335DE" w:rsidRPr="003335DE" w:rsidRDefault="003335DE" w:rsidP="003335DE">
            <w:pPr>
              <w:spacing w:after="0" w:line="240" w:lineRule="auto"/>
              <w:ind w:left="244" w:right="2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«Осень»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2E880B0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9D47D11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5CCB9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B9F9D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Овощи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A70BAD" w14:textId="77777777" w:rsidR="003335DE" w:rsidRPr="003335DE" w:rsidRDefault="003335DE" w:rsidP="003335DE">
            <w:pPr>
              <w:spacing w:after="0" w:line="240" w:lineRule="auto"/>
              <w:ind w:left="1200" w:right="700" w:hanging="4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577A3D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08F110A0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CEBD7C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7FC63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Фрукты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A409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B7D173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1A94894" w14:textId="77777777" w:rsidTr="00E42946">
        <w:trPr>
          <w:trHeight w:val="94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76F37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26772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Сад-огород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71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2474D8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25DE4FCE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52268A" w14:textId="340C38BB" w:rsidR="003335DE" w:rsidRPr="003335DE" w:rsidRDefault="003335DE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589D4E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2088F5D6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85917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6EBD98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- человек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C3BD2" w14:textId="77777777" w:rsidR="003335DE" w:rsidRPr="003335DE" w:rsidRDefault="003335DE" w:rsidP="003335DE">
            <w:pPr>
              <w:spacing w:after="0" w:line="240" w:lineRule="auto"/>
              <w:ind w:left="196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 для мам.</w:t>
            </w:r>
          </w:p>
          <w:p w14:paraId="633FCBB1" w14:textId="77777777" w:rsidR="003335DE" w:rsidRPr="003335DE" w:rsidRDefault="003335DE" w:rsidP="003335DE">
            <w:pPr>
              <w:spacing w:after="0" w:line="240" w:lineRule="auto"/>
              <w:ind w:left="194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народного единства.</w:t>
            </w:r>
          </w:p>
          <w:p w14:paraId="21762E6D" w14:textId="77777777" w:rsidR="003335DE" w:rsidRPr="003335DE" w:rsidRDefault="003335DE" w:rsidP="003335DE">
            <w:pPr>
              <w:spacing w:after="0" w:line="240" w:lineRule="auto"/>
              <w:ind w:left="202" w:right="18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матери.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4DDFDF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2BAA3AC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BE0AB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6D65E" w14:textId="77777777" w:rsidR="003335DE" w:rsidRPr="003335DE" w:rsidRDefault="003335DE" w:rsidP="003335DE">
            <w:pPr>
              <w:spacing w:after="0" w:line="240" w:lineRule="auto"/>
              <w:ind w:left="110" w:right="53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A8A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5BE672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264F31B6" w14:textId="77777777" w:rsidTr="00E42946">
        <w:trPr>
          <w:trHeight w:val="47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5D8D3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FBDA3C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029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37828C5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038379DF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2E4DD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82D2A6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мама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7CE0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Align w:val="center"/>
            <w:hideMark/>
          </w:tcPr>
          <w:p w14:paraId="69086E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752044CE" w14:textId="77777777" w:rsidTr="00E42946">
        <w:trPr>
          <w:trHeight w:val="328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E705EC" w14:textId="53E933CD" w:rsidR="003335DE" w:rsidRPr="003335DE" w:rsidRDefault="003335DE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ADB2B7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83C685A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C9057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A3D0A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дом, мой город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445D9C" w14:textId="77777777" w:rsidR="003335DE" w:rsidRPr="003335DE" w:rsidRDefault="003335DE" w:rsidP="003335DE">
            <w:pPr>
              <w:spacing w:after="0" w:line="240" w:lineRule="auto"/>
              <w:ind w:left="194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города</w:t>
            </w:r>
          </w:p>
          <w:p w14:paraId="03C7ED43" w14:textId="77777777" w:rsidR="003335DE" w:rsidRPr="003335DE" w:rsidRDefault="003335DE" w:rsidP="003335DE">
            <w:pPr>
              <w:spacing w:after="0" w:line="240" w:lineRule="auto"/>
              <w:ind w:left="198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«Новогодняя елка»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27E5DC2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A0EE1EA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7C1728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911C38" w14:textId="77777777" w:rsidR="003335DE" w:rsidRPr="003335DE" w:rsidRDefault="003335DE" w:rsidP="003335DE">
            <w:pPr>
              <w:spacing w:after="0" w:line="240" w:lineRule="auto"/>
              <w:ind w:right="53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Зима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45D2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19A640C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7D57F1E5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D9185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4680A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и части мебели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D847D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1648AE6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CD91BF7" w14:textId="77777777" w:rsidTr="00C61125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E7D2C8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E0E69" w14:textId="77777777" w:rsidR="003335DE" w:rsidRPr="003335DE" w:rsidRDefault="003335DE" w:rsidP="003335DE">
            <w:pPr>
              <w:spacing w:after="0" w:line="240" w:lineRule="auto"/>
              <w:ind w:left="110" w:right="5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B9E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F7DEC2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5966F63F" w14:textId="77777777" w:rsidTr="00E42946">
        <w:trPr>
          <w:trHeight w:val="60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128202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2782A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Новогодний праздник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8E39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4060B75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58DEDEA1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01C712" w14:textId="34751F75" w:rsidR="003335DE" w:rsidRPr="003335DE" w:rsidRDefault="003335DE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053EE4D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4B89A10A" w14:textId="77777777" w:rsidTr="00C61125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0FB95A" w14:textId="049C4995" w:rsidR="003335DE" w:rsidRPr="003335DE" w:rsidRDefault="00224177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62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469CFE" w14:textId="77777777" w:rsidR="003335DE" w:rsidRPr="003335DE" w:rsidRDefault="0035575C" w:rsidP="0035575C">
            <w:pPr>
              <w:spacing w:after="0" w:line="240" w:lineRule="auto"/>
              <w:ind w:right="27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9A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2939F687" w14:textId="77777777" w:rsidTr="00C61125">
        <w:trPr>
          <w:trHeight w:val="32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F3DC63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5AC76A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Зимующие птицы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A0F452" w14:textId="77777777" w:rsidR="003335DE" w:rsidRPr="003335DE" w:rsidRDefault="003335DE" w:rsidP="003335DE">
            <w:pPr>
              <w:spacing w:after="0" w:line="240" w:lineRule="auto"/>
              <w:ind w:left="968" w:right="722" w:hanging="2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Театрализованные представления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DC993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05CAC3D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B354D6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A6DA3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 животные зимой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CBC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142B68B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44DE5263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87ABF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9E262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E79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BE2BFA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506B5A87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B8425" w14:textId="0C449922" w:rsidR="003335DE" w:rsidRPr="003335DE" w:rsidRDefault="003335DE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4D953A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78EABEF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CC8AE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2B9AAB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Бытовая техника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97BB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C6B32F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68D8A1E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66D2F4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7C064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Комнатные растения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CAFC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0D0D52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506587CA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851AD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623D34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D2C82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7569A2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73509DCD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72952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991FEF" w14:textId="77777777" w:rsidR="003335DE" w:rsidRPr="003335DE" w:rsidRDefault="003335DE" w:rsidP="003335DE">
            <w:pPr>
              <w:spacing w:after="0" w:line="240" w:lineRule="auto"/>
              <w:ind w:left="110" w:right="53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6AD1F0" w14:textId="77777777" w:rsidR="003335DE" w:rsidRPr="003335DE" w:rsidRDefault="003335DE" w:rsidP="003335DE">
            <w:pPr>
              <w:spacing w:after="0" w:line="240" w:lineRule="auto"/>
              <w:ind w:left="5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эстафета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D44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44A7DFD2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C2C4E5" w14:textId="77777777" w:rsidR="003335DE" w:rsidRPr="003335DE" w:rsidRDefault="003335DE" w:rsidP="00E42946">
            <w:pPr>
              <w:spacing w:after="0" w:line="240" w:lineRule="auto"/>
              <w:ind w:right="405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90876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6308DBC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25859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43F19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Мамин день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358A29" w14:textId="77777777" w:rsidR="003335DE" w:rsidRPr="003335DE" w:rsidRDefault="003335DE" w:rsidP="003335DE">
            <w:pPr>
              <w:spacing w:after="0" w:line="240" w:lineRule="auto"/>
              <w:ind w:left="244" w:right="2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женский</w:t>
            </w:r>
          </w:p>
          <w:p w14:paraId="410205D6" w14:textId="77777777" w:rsidR="003335DE" w:rsidRPr="003335DE" w:rsidRDefault="003335DE" w:rsidP="003335DE">
            <w:pPr>
              <w:spacing w:after="0" w:line="240" w:lineRule="auto"/>
              <w:ind w:left="244"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05A6AC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0E3B6170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BA467A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EA6B6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E7F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733832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E120EB9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15B951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311AC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79C4A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5E7949D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4FB04722" w14:textId="77777777" w:rsidTr="00E42946">
        <w:trPr>
          <w:trHeight w:val="62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CBBEB3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FBDA8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Продукты питания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BAD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D43736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294D4ED" w14:textId="77777777" w:rsidTr="00E42946">
        <w:trPr>
          <w:trHeight w:val="32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A5CD13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9370E" w14:textId="77777777" w:rsidR="003335DE" w:rsidRPr="003335DE" w:rsidRDefault="003335DE" w:rsidP="003335DE">
            <w:pPr>
              <w:spacing w:after="0" w:line="240" w:lineRule="auto"/>
              <w:ind w:left="110" w:right="5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Рыбки в аквариуме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81F62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3CDA0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3F660520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97F8A" w14:textId="77777777" w:rsidR="003335DE" w:rsidRPr="003335DE" w:rsidRDefault="0035575C" w:rsidP="0035575C">
            <w:pPr>
              <w:spacing w:after="0" w:line="240" w:lineRule="auto"/>
              <w:ind w:right="406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215E72C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5AF8AA8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DF7C62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39AAF" w14:textId="77777777" w:rsidR="003335DE" w:rsidRPr="003335DE" w:rsidRDefault="003335DE" w:rsidP="003335DE">
            <w:pPr>
              <w:spacing w:after="0" w:line="240" w:lineRule="auto"/>
              <w:ind w:left="110" w:right="5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Перелетные птицы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218AB" w14:textId="77777777" w:rsidR="003335DE" w:rsidRPr="003335DE" w:rsidRDefault="003335DE" w:rsidP="003335DE">
            <w:pPr>
              <w:spacing w:after="0" w:line="240" w:lineRule="auto"/>
              <w:ind w:left="202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«Зимующие птицы»</w:t>
            </w:r>
          </w:p>
          <w:p w14:paraId="0EB943F2" w14:textId="77777777" w:rsidR="003335DE" w:rsidRPr="003335DE" w:rsidRDefault="003335DE" w:rsidP="003335DE">
            <w:pPr>
              <w:spacing w:after="0" w:line="0" w:lineRule="auto"/>
              <w:ind w:left="192" w:right="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«День космонавтики»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4705D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7D94BD05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67001D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C0B0A" w14:textId="77777777" w:rsidR="003335DE" w:rsidRPr="003335DE" w:rsidRDefault="003335DE" w:rsidP="003335DE">
            <w:pPr>
              <w:spacing w:after="0" w:line="240" w:lineRule="auto"/>
              <w:ind w:left="110" w:right="51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0427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43C1D1A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61CCF58" w14:textId="77777777" w:rsidTr="00E42946">
        <w:trPr>
          <w:trHeight w:val="63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246259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DE225" w14:textId="77777777" w:rsidR="003335DE" w:rsidRPr="003335DE" w:rsidRDefault="003335DE" w:rsidP="003335DE">
            <w:pPr>
              <w:spacing w:after="0" w:line="240" w:lineRule="auto"/>
              <w:ind w:left="110" w:right="3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и животные ранней весной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9A24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511322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E141D2E" w14:textId="77777777" w:rsidTr="00E42946">
        <w:trPr>
          <w:trHeight w:val="328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4B46B2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411CD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3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BB8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07233E2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D41BB0C" w14:textId="77777777" w:rsidTr="00E42946">
        <w:trPr>
          <w:trHeight w:val="322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064B3" w14:textId="77777777" w:rsidR="003335DE" w:rsidRPr="003335DE" w:rsidRDefault="003335DE" w:rsidP="00E42946">
            <w:pPr>
              <w:spacing w:after="0" w:line="240" w:lineRule="auto"/>
              <w:ind w:right="40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4E13EB9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2C18A2B2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1A83C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8FB66C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страна. День Победы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64903" w14:textId="77777777" w:rsidR="003335DE" w:rsidRPr="003335DE" w:rsidRDefault="003335DE" w:rsidP="003335DE">
            <w:pPr>
              <w:spacing w:after="0" w:line="240" w:lineRule="auto"/>
              <w:ind w:left="244" w:right="2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 в честь Дня</w:t>
            </w:r>
          </w:p>
          <w:p w14:paraId="683BFAFD" w14:textId="77777777" w:rsidR="003335DE" w:rsidRPr="003335DE" w:rsidRDefault="003335DE" w:rsidP="003335DE">
            <w:pPr>
              <w:spacing w:after="0" w:line="240" w:lineRule="auto"/>
              <w:ind w:left="244" w:right="22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018A25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A43D8F3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65E41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FACA6B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Цветы на лугу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34267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6DB380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105351AF" w14:textId="77777777" w:rsidTr="00E42946">
        <w:trPr>
          <w:trHeight w:val="322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6A989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02BCA5" w14:textId="77777777" w:rsidR="003335DE" w:rsidRPr="003335DE" w:rsidRDefault="003335DE" w:rsidP="003335D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Насекомые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0BD18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  <w:hideMark/>
          </w:tcPr>
          <w:p w14:paraId="7372A5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44C16ED2" w14:textId="77777777" w:rsidTr="00E42946">
        <w:trPr>
          <w:trHeight w:val="644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71540E" w14:textId="77777777" w:rsidR="003335DE" w:rsidRPr="003335DE" w:rsidRDefault="003335DE" w:rsidP="003335DE">
            <w:pPr>
              <w:spacing w:after="0" w:line="240" w:lineRule="auto"/>
              <w:ind w:left="408" w:right="4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280BF" w14:textId="77777777" w:rsidR="003335DE" w:rsidRPr="003335DE" w:rsidRDefault="003335DE" w:rsidP="003335DE">
            <w:pPr>
              <w:spacing w:after="0" w:line="240" w:lineRule="auto"/>
              <w:ind w:left="110" w:right="5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</w:t>
            </w:r>
          </w:p>
          <w:p w14:paraId="3801C2D4" w14:textId="77777777" w:rsidR="003335DE" w:rsidRPr="003335DE" w:rsidRDefault="003335DE" w:rsidP="003335DE">
            <w:pPr>
              <w:spacing w:after="0" w:line="240" w:lineRule="auto"/>
              <w:ind w:left="110" w:right="5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C15A3" w14:textId="77777777" w:rsidR="003335DE" w:rsidRPr="003335DE" w:rsidRDefault="003335DE" w:rsidP="003335DE">
            <w:pPr>
              <w:spacing w:after="0" w:line="240" w:lineRule="auto"/>
              <w:ind w:left="7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D7C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C55397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24B7DF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AED50E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305B6A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2FEFD5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10C805" w14:textId="77777777" w:rsidR="00B231C6" w:rsidRDefault="00B231C6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FA1C21" w14:textId="49EE2CF9" w:rsidR="00B231C6" w:rsidRDefault="00B231C6" w:rsidP="00E429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15DD60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proofErr w:type="gramStart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11.План</w:t>
      </w:r>
      <w:proofErr w:type="gramEnd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воспитательной работы</w:t>
      </w:r>
    </w:p>
    <w:p w14:paraId="0347A4E1" w14:textId="77777777" w:rsidR="007D5581" w:rsidRDefault="003335DE" w:rsidP="007C62BD">
      <w:pPr>
        <w:shd w:val="clear" w:color="auto" w:fill="FFFFFF"/>
        <w:spacing w:after="0" w:line="240" w:lineRule="auto"/>
        <w:ind w:right="-2" w:firstLine="71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Календарный  план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воспитательной работы утверждается ежегодно.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 него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обязательном порядке включаются воспитательные события, указанные в 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Примерном перечне основных государственных и народных праздников, памятных дат </w:t>
      </w:r>
    </w:p>
    <w:p w14:paraId="6DDA9F56" w14:textId="0A58948D" w:rsidR="003335DE" w:rsidRPr="003335DE" w:rsidRDefault="003335DE" w:rsidP="007C62BD">
      <w:pPr>
        <w:shd w:val="clear" w:color="auto" w:fill="FFFFFF"/>
        <w:spacing w:after="0" w:line="240" w:lineRule="auto"/>
        <w:ind w:right="-2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(пункт 36.4 ФОП дошкольного образования)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71FA2FF" w14:textId="4BF81C98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Календарный пл</w:t>
      </w:r>
      <w:r w:rsidR="00B74C53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ан воспитательной ра</w:t>
      </w:r>
      <w:r w:rsidR="00587F95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боты</w:t>
      </w:r>
      <w:r w:rsidR="00C61125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на 2026/27</w:t>
      </w:r>
      <w:r w:rsidRPr="003335D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уч. год</w:t>
      </w:r>
    </w:p>
    <w:tbl>
      <w:tblPr>
        <w:tblW w:w="10207" w:type="dxa"/>
        <w:tblInd w:w="-7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693"/>
        <w:gridCol w:w="2694"/>
        <w:gridCol w:w="2268"/>
      </w:tblGrid>
      <w:tr w:rsidR="00B231C6" w:rsidRPr="003335DE" w14:paraId="07AD7C8D" w14:textId="77777777" w:rsidTr="00224177"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5266297" w14:textId="77777777" w:rsidR="00E42946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Воспитательное событие</w:t>
            </w:r>
          </w:p>
          <w:p w14:paraId="53FA3F5B" w14:textId="5F471EDE" w:rsidR="003335DE" w:rsidRPr="003335DE" w:rsidRDefault="00E42946" w:rsidP="00E42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5D6C4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50F16E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E66A" w14:textId="77777777" w:rsidR="00B231C6" w:rsidRPr="003335DE" w:rsidRDefault="00B231C6"/>
        </w:tc>
      </w:tr>
      <w:tr w:rsidR="003335DE" w:rsidRPr="003335DE" w14:paraId="5F251815" w14:textId="77777777" w:rsidTr="00224177"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FF3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AA45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200891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детей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997C9CA" w14:textId="77777777" w:rsidR="003335DE" w:rsidRPr="003335DE" w:rsidRDefault="003335DE" w:rsidP="007C6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родителей</w:t>
            </w:r>
          </w:p>
        </w:tc>
      </w:tr>
      <w:tr w:rsidR="00B231C6" w:rsidRPr="003335DE" w14:paraId="26E3B7DE" w14:textId="77777777" w:rsidTr="00E42946">
        <w:trPr>
          <w:trHeight w:val="263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D19C55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0B41057" w14:textId="77777777" w:rsidR="00B231C6" w:rsidRPr="003335DE" w:rsidRDefault="00B231C6"/>
        </w:tc>
      </w:tr>
      <w:tr w:rsidR="003335DE" w:rsidRPr="003335DE" w14:paraId="03534F56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1186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сентября – день знаний</w:t>
            </w:r>
          </w:p>
          <w:p w14:paraId="006002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5D48C9" w14:textId="77777777" w:rsidR="0035575C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 детей с праздником </w:t>
            </w:r>
          </w:p>
          <w:p w14:paraId="5BBE4F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сентября;</w:t>
            </w:r>
          </w:p>
          <w:p w14:paraId="2EFE47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праздничную атмосферу</w:t>
            </w:r>
          </w:p>
          <w:p w14:paraId="6C065EA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детей к получению знаний;</w:t>
            </w:r>
          </w:p>
          <w:p w14:paraId="4B6A593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интерес к школе;</w:t>
            </w:r>
          </w:p>
          <w:p w14:paraId="49EDEC3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память и воображение, активность и коммуникативные качества;</w:t>
            </w:r>
          </w:p>
          <w:p w14:paraId="478B2A1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детей на получение знаний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0DB35E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на асфальте</w:t>
            </w:r>
          </w:p>
          <w:p w14:paraId="34AF046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«Прощай, разноцветное лето!»</w:t>
            </w:r>
          </w:p>
          <w:p w14:paraId="3948D37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«Из истории школьных принадлежностей» - путешествие по реке времени, игра-викторина, мастер-класс по изготовлению закладок для книг и др.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9E438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  с родителями оформление книжной выставки «Книги моего детства»</w:t>
            </w:r>
          </w:p>
        </w:tc>
      </w:tr>
      <w:tr w:rsidR="003335DE" w:rsidRPr="003335DE" w14:paraId="1A4FB701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913F95" w14:textId="77777777" w:rsidR="00E4294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7.09. – День</w:t>
            </w:r>
          </w:p>
          <w:p w14:paraId="2E1739E9" w14:textId="7869954A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Бородинского сражения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C1564C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патриотических чувств, основанных на ознакомлении с боевыми традициями нашего народа и памятниками боевой славы.</w:t>
            </w:r>
          </w:p>
          <w:p w14:paraId="6BC916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Задачи: Воспитание любви и уважения к защитникам Родины на основе ярких впечатлений, полученных от просмотра картин, посвященных Бородинскому сражению;</w:t>
            </w:r>
          </w:p>
          <w:p w14:paraId="1C6DC9B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интеллектуальной компетенции детей;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ADFFF7E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литературы.  К. Ушинский «Наше отечество»  </w:t>
            </w:r>
          </w:p>
          <w:p w14:paraId="3E595D57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Активизация словаря: характер.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5EA0E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5C161B14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F2C693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 сентября - День работников дошкольного образования/</w:t>
            </w:r>
          </w:p>
          <w:p w14:paraId="65CD6A9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262343D" w14:textId="77777777" w:rsidR="00911814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Привлечь внимание детей к особенностям </w:t>
            </w:r>
          </w:p>
          <w:p w14:paraId="147F6718" w14:textId="5BD12AC2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профессии «Воспитатель»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A2D2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«Все профессии нужны,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профессии важны» – профессия «Воспитатель детского сада»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F79BB5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231C6" w:rsidRPr="003335DE" w14:paraId="346A8129" w14:textId="77777777" w:rsidTr="00E42946">
        <w:trPr>
          <w:trHeight w:val="201"/>
        </w:trPr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19B9D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0FC26D5" w14:textId="77777777" w:rsidR="00B231C6" w:rsidRPr="003335DE" w:rsidRDefault="00B231C6"/>
        </w:tc>
      </w:tr>
      <w:tr w:rsidR="003335DE" w:rsidRPr="003335DE" w14:paraId="16E38B46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4E9DC2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 – международный день пожилых людей/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  <w:p w14:paraId="4AB0CC31" w14:textId="52497D9B" w:rsidR="003335DE" w:rsidRPr="003335DE" w:rsidRDefault="00224177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01.10. международный день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музыки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/эстетическое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B965AD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формирования духовности, нравственно – патриотических чувств у детей дошкольного возраста по отношению к старшему поколению. Вовлечение жизненного опыта бабушек и дедушек воспитанников в образовательный процесс открытого образовательного пространства.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227477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«История праздника. Старость надо уважать», Игровая деятельность</w:t>
            </w:r>
          </w:p>
          <w:p w14:paraId="47EE638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«Дом», «Семья»</w:t>
            </w:r>
          </w:p>
          <w:p w14:paraId="1F6DC33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Рисование: «Мои любимые бабушка и дедушка»</w:t>
            </w:r>
          </w:p>
          <w:p w14:paraId="50E792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Толстой «Рассказы для маленьких детей».</w:t>
            </w:r>
          </w:p>
          <w:p w14:paraId="5EE4E5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«Моя бабушка»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С.Капутикян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«Мой дедушка»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Р.Гамзатов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«Бабушкины руки»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Л.Квитко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«Бабушка - забота», «Наш дедушка»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Е.Благинина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E4FA73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 загадок на тему: «О бабушке и дедушке»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0CD902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в организации выставки рисунков «Бабушка и дедушка – милые, родные».</w:t>
            </w:r>
          </w:p>
          <w:p w14:paraId="091F75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Консультация: «Бабушки и дедушки, балуйте своих внуков»</w:t>
            </w:r>
          </w:p>
        </w:tc>
      </w:tr>
      <w:tr w:rsidR="003335DE" w:rsidRPr="003335DE" w14:paraId="1F187AD5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262CB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04.10 – Всемирный день защиты животных 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33078D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  основы  нравственности посредством экологического образования дошкольников, эмоциональной отзывчивости, способности к сопереживанию, готовности к проявлению гуманного отношения к природе и животным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98D15B" w14:textId="34D288D3" w:rsidR="003335DE" w:rsidRPr="003335DE" w:rsidRDefault="00E42946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Дидактические </w:t>
            </w:r>
            <w:proofErr w:type="gramStart"/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игры:  «</w:t>
            </w:r>
            <w:proofErr w:type="gramEnd"/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Узнай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голосу», «Чей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детёныш?».</w:t>
            </w:r>
          </w:p>
          <w:p w14:paraId="12A476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К.Д.Ушинского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«Лиса и козел», «Жалобы зайки», «Козлятки и волк».</w:t>
            </w:r>
          </w:p>
          <w:p w14:paraId="4A65385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на одноразовых тарелках «Зоопарк».</w:t>
            </w:r>
          </w:p>
          <w:p w14:paraId="283067F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«Медведь и пчёлы»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411EF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альбома «Животные нашего леса»</w:t>
            </w:r>
          </w:p>
        </w:tc>
      </w:tr>
      <w:tr w:rsidR="003335DE" w:rsidRPr="003335DE" w14:paraId="42C29653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2D1220" w14:textId="77777777" w:rsidR="003335DE" w:rsidRPr="003335DE" w:rsidRDefault="00E345FD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05.10 – Д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ень учителя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11D19D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Привлечь внимание детей к особенностям  профессии «Учитель»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473FF46" w14:textId="726D6338" w:rsidR="003335DE" w:rsidRPr="003335DE" w:rsidRDefault="00E42946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«Все профессии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нужны,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proofErr w:type="spellEnd"/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профессии важны» – профессия «Учитель»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11521E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7F42D264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0DCE36" w14:textId="32DA706C" w:rsidR="003335DE" w:rsidRPr="003335DE" w:rsidRDefault="00C61125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 – День отца</w:t>
            </w:r>
          </w:p>
          <w:p w14:paraId="32ACC23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(третье воскресенье октября)/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A36E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укреплять детско-взрослые отношения, в частности воспитанников с папой;</w:t>
            </w:r>
          </w:p>
          <w:p w14:paraId="20C894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уточнять и расширять знания о понятии «семья»;</w:t>
            </w:r>
          </w:p>
          <w:p w14:paraId="49F19A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формировать осознанное понимание значимости отца в жизни детей, семьи, общества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B5BE6E" w14:textId="25DAFEE5" w:rsidR="007D5581" w:rsidRDefault="003335DE" w:rsidP="00E42946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по теме «Члены моей семьи».</w:t>
            </w:r>
            <w:r w:rsidR="007D5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Чтение: </w:t>
            </w:r>
          </w:p>
          <w:p w14:paraId="2DA4C9B5" w14:textId="77777777" w:rsidR="007D5581" w:rsidRDefault="003335DE" w:rsidP="00E42946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Драгунский: «Хитрый способ», «Куриный бульон», </w:t>
            </w:r>
          </w:p>
          <w:p w14:paraId="245A3CDF" w14:textId="471C8EF3" w:rsidR="003335DE" w:rsidRPr="003335DE" w:rsidRDefault="003335DE" w:rsidP="00E42946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А. Раскин: рассказы из книги «Как папа был маленьким».</w:t>
            </w:r>
          </w:p>
          <w:p w14:paraId="34DE07D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«Папин портрет».</w:t>
            </w:r>
          </w:p>
          <w:p w14:paraId="44E05C6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стенгазеты «Мой любимый папа»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E451728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Выставка коллажей «Я и мой папа».</w:t>
            </w:r>
          </w:p>
          <w:p w14:paraId="6B96478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семейный праздник «День отца»</w:t>
            </w:r>
          </w:p>
        </w:tc>
      </w:tr>
      <w:tr w:rsidR="00B231C6" w:rsidRPr="003335DE" w14:paraId="4D4B1047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18E4A2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ABE9AF3" w14:textId="77777777" w:rsidR="00B231C6" w:rsidRPr="003335DE" w:rsidRDefault="00B231C6"/>
        </w:tc>
      </w:tr>
      <w:tr w:rsidR="003335DE" w:rsidRPr="003335DE" w14:paraId="61ADF76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3BC4FE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 – День народного единства/</w:t>
            </w:r>
          </w:p>
          <w:p w14:paraId="7A514D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C1C83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детей со всероссийским праздником – День Народного Единства;</w:t>
            </w:r>
          </w:p>
          <w:p w14:paraId="0CF8B5E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детей о территории России, народах её населяющих;</w:t>
            </w:r>
          </w:p>
          <w:p w14:paraId="3C67FAE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различным национальностям России, их культуре, языку;</w:t>
            </w:r>
          </w:p>
          <w:p w14:paraId="7C110D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дружеские взаимоотношения в детском коллективе;</w:t>
            </w:r>
          </w:p>
          <w:p w14:paraId="352F11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гордости за свой народ, за его подвиги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9CEA4C1" w14:textId="1F2D11E9" w:rsidR="003335DE" w:rsidRPr="003335DE" w:rsidRDefault="00E42946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«Интервью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»:  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означает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 </w:t>
            </w:r>
            <w:r w:rsidR="003335DE" w:rsidRPr="003335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гражданин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?».</w:t>
            </w:r>
          </w:p>
          <w:p w14:paraId="37937826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«Юный путешественник»</w:t>
            </w:r>
          </w:p>
          <w:p w14:paraId="2F752332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Режиссерская игра «Любимый городок Сибири» с элементами строительства сборных домиков и игрушками (фигурки людей, транспорт, дорожные знаки).</w:t>
            </w:r>
          </w:p>
          <w:p w14:paraId="3BD40364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поговорок и пословиц: «Родина краше солнца, дороже золота», «Одна у человека мать, одна у него и Родина».</w:t>
            </w:r>
          </w:p>
          <w:p w14:paraId="4F92DF14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литературы.  К. Ушинский «Наше отечество»  </w:t>
            </w:r>
          </w:p>
          <w:p w14:paraId="5084F49B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игра «Путешествие по России» (расширять сюжет показом в игре социальных отношений труда работников на транспорте, в общепите, туризме, развивать воображение, умение передать игровые действия согласно принятой роли);</w:t>
            </w:r>
          </w:p>
          <w:p w14:paraId="17A8BF32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«С чего начинается Родина»   </w:t>
            </w:r>
          </w:p>
          <w:p w14:paraId="3FBB8F52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изображать природу России, ее символы. Активизация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словаря: характер, символ.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97612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Выставка совместных работ  по теме</w:t>
            </w:r>
          </w:p>
        </w:tc>
      </w:tr>
      <w:tr w:rsidR="003335DE" w:rsidRPr="003335DE" w14:paraId="58E9ED8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9F9046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 – День матери в России /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12AE9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детей целостного представления образа матери, играющей большую роль в жизни каждого ребёнка о значимости матери в жизни каждого человека; воспитывать уважительное, доброжелательное отношение к маме, о роли мамы в жизни каждого человека.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4872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«Игрушки наших мам и бабушек». Путешествие по реке времени, выставка игрушек и др.</w:t>
            </w:r>
          </w:p>
          <w:p w14:paraId="145C81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 «Какие существуют мамы и папы».</w:t>
            </w:r>
          </w:p>
          <w:p w14:paraId="3BD905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Книжные выставки «Эти нежные строки о ней»; «Мы вечно будем прославлять ту женщину, чье имя мать…» (в соответствии с возрастом детей)</w:t>
            </w:r>
          </w:p>
          <w:p w14:paraId="0FADE3E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Вернисаж детских работ «Подарок маме своими руками».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0D930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 «Я и моя мама»;</w:t>
            </w:r>
          </w:p>
          <w:p w14:paraId="2CCD3EA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 «Выставка семейных коллажей»</w:t>
            </w:r>
          </w:p>
        </w:tc>
      </w:tr>
      <w:tr w:rsidR="003335DE" w:rsidRPr="003335DE" w14:paraId="1B0EEB81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14A31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 – День Го</w:t>
            </w:r>
            <w:r w:rsidR="00355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сударственного герба Российской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Федерации/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6761E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Государственным гербом России. Формировать у детей элементарные представления о происхождении и функциях герба России. Рассказать о символическом значении цветов и образов в нем. Помочь ребенку приобрести четкие представления о государственном гербе  России, его значении для государства и каждого гражданина.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88B4BC4" w14:textId="1A11105B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изображения герба России;</w:t>
            </w:r>
            <w:r w:rsidR="00E429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рассказа-описания «Герб России».</w:t>
            </w:r>
          </w:p>
          <w:p w14:paraId="62E648C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монет. Просмотр фильма «Московский Кремль»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782414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«Детям о государственных символах России»</w:t>
            </w:r>
          </w:p>
        </w:tc>
      </w:tr>
      <w:tr w:rsidR="00B231C6" w:rsidRPr="003335DE" w14:paraId="1B4C413A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66D7BD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E2D7" w14:textId="77777777" w:rsidR="00B231C6" w:rsidRPr="003335DE" w:rsidRDefault="00B231C6"/>
        </w:tc>
      </w:tr>
      <w:tr w:rsidR="003335DE" w:rsidRPr="003335DE" w14:paraId="6F3EC4FC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6F0F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 – День неизвестного солдата /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  <w:p w14:paraId="5AC030D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03.12. Международный день инвалида/духовно-нравственное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A1E20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патриотических чувств детей, воспитание любви и уважения к людям завоевавшим для нас Победу ценой своей жизни.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0E17A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«День Неизвестного Солдата»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Заучивание пословиц о солдатах, о Родине, о мире: Дружно за мир стоять – войне не бывать; Без смелости не возьмешь крепости; Герой за Родину горой! И др.</w:t>
            </w:r>
          </w:p>
          <w:p w14:paraId="351495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песни «Алёша»</w:t>
            </w:r>
          </w:p>
          <w:p w14:paraId="71B71E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</w:t>
            </w:r>
            <w:r w:rsidRPr="003335D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Найти спрятанный предмет» (флаг, карта и т.д.).</w:t>
            </w:r>
          </w:p>
          <w:p w14:paraId="19234C6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Чтение «Баллада о неизвестном солдате».</w:t>
            </w:r>
          </w:p>
          <w:p w14:paraId="7A37863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«Разведчики»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2450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Возложение цветов к вечному огню в выходной день</w:t>
            </w:r>
          </w:p>
        </w:tc>
      </w:tr>
      <w:tr w:rsidR="003335DE" w:rsidRPr="003335DE" w14:paraId="04F3A49E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745BF5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 – Международный день художника/</w:t>
            </w:r>
          </w:p>
          <w:p w14:paraId="5617F92C" w14:textId="0117BB2D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0BEF01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 детей любовь к прекрасному, к искусству.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80E6E4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Разгадывание загадок о жанрах живописи, о материалах, которые используют художники.</w:t>
            </w:r>
          </w:p>
          <w:p w14:paraId="0CA9DA2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 «Как я учился рисовать» С. Баруздина, «Художник» В. Мусатов.</w:t>
            </w:r>
          </w:p>
          <w:p w14:paraId="6B222E9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«Цвета», «Что перепутал художник».</w:t>
            </w:r>
          </w:p>
          <w:p w14:paraId="1962CB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лучших детских рисунков.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25A33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в оформлении выставки лучших детских рисунков.</w:t>
            </w:r>
          </w:p>
        </w:tc>
      </w:tr>
      <w:tr w:rsidR="003335DE" w:rsidRPr="003335DE" w14:paraId="7CBA507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3C8226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 – День Героев Отечества/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1FEEBE3" w14:textId="38F878BB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BAC16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воспитанников чувство патриотизма</w:t>
            </w:r>
          </w:p>
          <w:p w14:paraId="13EA8DD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чувство гордости и уважения к воинам – защитникам Отечества</w:t>
            </w:r>
          </w:p>
          <w:p w14:paraId="28516BB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Родине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69E45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«Рассказ о святом Георгии Победоносце»;</w:t>
            </w:r>
          </w:p>
          <w:p w14:paraId="10D0358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«Герои Отечества»;</w:t>
            </w:r>
          </w:p>
          <w:p w14:paraId="1EA12FC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Орденом Святого Георгия». Создание тематических альбомов: «Города герои», «Наша Армия родная», «Военная техника». «Герои Отечества» - выставка книг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8B32C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совместных работ «Конструирование  военной техники»</w:t>
            </w:r>
          </w:p>
        </w:tc>
      </w:tr>
      <w:tr w:rsidR="003335DE" w:rsidRPr="003335DE" w14:paraId="1F8F07CF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DAA8E88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 – День Конституции Российской Федерации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2ADCD29" w14:textId="3F59A8B9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/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A44E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представление о празднике День Конституции, значении и истории его возникновения</w:t>
            </w:r>
          </w:p>
          <w:p w14:paraId="2A767F5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некоторыми правами обязанностями людей</w:t>
            </w:r>
          </w:p>
          <w:p w14:paraId="1EFF56F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познавательный интерес к своей стране, ее законам</w:t>
            </w:r>
          </w:p>
          <w:p w14:paraId="44B803F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стремление знать и соблюдать законы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27D0A7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«Символикой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России»  -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Рассматривание иллюстраций «Наша страна – Россия!».</w:t>
            </w:r>
          </w:p>
          <w:p w14:paraId="7206B0F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коллаж «Моя Россия»</w:t>
            </w:r>
          </w:p>
          <w:p w14:paraId="05BF2596" w14:textId="1252B78F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бе</w:t>
            </w:r>
            <w:r w:rsidR="007D5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седы об основном законе России,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символах «Главная книга страны», «Мы граждане России»,</w:t>
            </w:r>
          </w:p>
          <w:p w14:paraId="11118DB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презентаций  «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гражданин России», «День Конституции России»,</w:t>
            </w:r>
          </w:p>
          <w:p w14:paraId="69773F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Прослушивание музыкальных произведений: «Моя Россия» муз. Г. Струве, сл. Н. Соловьевой, «Любить мне Россию» сл. В.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Сладневой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муз. В. Чернявского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ECC52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Консультация «Ребёнку об основном Законе страны»</w:t>
            </w:r>
          </w:p>
        </w:tc>
      </w:tr>
      <w:tr w:rsidR="003335DE" w:rsidRPr="003335DE" w14:paraId="3DB0ED1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D2B604C" w14:textId="6FD8A2C3" w:rsidR="003335DE" w:rsidRPr="003335DE" w:rsidRDefault="00C61125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Новый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35DE"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41A241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представления о любимом зимнем празднике –Новый год.  Расширить знания детей о праздновании Нового года в России.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  с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обычаями и традициями встречи Нового года. Узнать, где живет Дед Мороз. Познакомить с техниками изготовления новогодних игрушек в разные исторические времена.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37D6088" w14:textId="77777777" w:rsidR="00FA1E5C" w:rsidRDefault="003335DE" w:rsidP="00FA1E5C">
            <w:pPr>
              <w:numPr>
                <w:ilvl w:val="0"/>
                <w:numId w:val="86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Беседы о новогодних традициях в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России,  просмотр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видео и иллюстраций «История Деда Мороза – Святитель Николай». Чтение художественной литературы о празднике Новый год.</w:t>
            </w:r>
          </w:p>
          <w:p w14:paraId="43EA3E3C" w14:textId="77777777" w:rsidR="00FA1E5C" w:rsidRDefault="00FA1E5C" w:rsidP="00FA1E5C">
            <w:pPr>
              <w:numPr>
                <w:ilvl w:val="0"/>
                <w:numId w:val="86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5B636F" w14:textId="2BED267C" w:rsidR="003335DE" w:rsidRPr="00FA1E5C" w:rsidRDefault="003335DE" w:rsidP="00FA1E5C">
            <w:pPr>
              <w:numPr>
                <w:ilvl w:val="0"/>
                <w:numId w:val="86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«Зимние игры и забавы», разучивание стихов колядок, песен, танцев о новогодних праздниках.</w:t>
            </w:r>
          </w:p>
          <w:p w14:paraId="710288E4" w14:textId="77777777" w:rsidR="003335DE" w:rsidRPr="003335DE" w:rsidRDefault="003335DE" w:rsidP="00796BD7">
            <w:pPr>
              <w:numPr>
                <w:ilvl w:val="0"/>
                <w:numId w:val="8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Коллективное конструирование из картона «Новогодняя елка», «В лесу родилась Елочка», коллективная работа «Елка для малышей»</w:t>
            </w:r>
          </w:p>
          <w:p w14:paraId="094A7E81" w14:textId="77777777" w:rsidR="003335DE" w:rsidRPr="003335DE" w:rsidRDefault="003335DE" w:rsidP="00796BD7">
            <w:pPr>
              <w:numPr>
                <w:ilvl w:val="0"/>
                <w:numId w:val="8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Конструирование гирлянды для украшения группы и др. Участие детей в украшении группового помещения.</w:t>
            </w:r>
          </w:p>
          <w:p w14:paraId="09E3CF18" w14:textId="77777777" w:rsidR="003335DE" w:rsidRPr="003335DE" w:rsidRDefault="003335DE" w:rsidP="00796BD7">
            <w:pPr>
              <w:numPr>
                <w:ilvl w:val="0"/>
                <w:numId w:val="8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Акция «Письмо Деду Морозу», беседа «Какой подарок я хочу получить…» и т.д.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38C6FFD" w14:textId="77777777" w:rsidR="003335DE" w:rsidRPr="003335DE" w:rsidRDefault="00E345FD" w:rsidP="00796BD7">
            <w:pPr>
              <w:numPr>
                <w:ilvl w:val="0"/>
                <w:numId w:val="8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Участие род</w:t>
            </w:r>
            <w:r w:rsidR="003335DE"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ителей в украшении группового помещения и в подготовке к празднику.</w:t>
            </w:r>
          </w:p>
        </w:tc>
      </w:tr>
      <w:tr w:rsidR="00B231C6" w:rsidRPr="003335DE" w14:paraId="7AEA7C9C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7845D5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BFD2E6A" w14:textId="77777777" w:rsidR="00B231C6" w:rsidRPr="003335DE" w:rsidRDefault="00B231C6"/>
        </w:tc>
      </w:tr>
      <w:tr w:rsidR="003335DE" w:rsidRPr="003335DE" w14:paraId="7012FEB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CC49F0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 – Всемирный день «спасибо»/</w:t>
            </w:r>
          </w:p>
          <w:p w14:paraId="10BB604A" w14:textId="64E8FA04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F69B4D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Научить детей пользоваться вежливыми словами;</w:t>
            </w:r>
          </w:p>
          <w:p w14:paraId="154BCAF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историей слова «спасибо»;</w:t>
            </w:r>
          </w:p>
          <w:p w14:paraId="17B723F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расширить понятие детей о культуре поведения;</w:t>
            </w:r>
          </w:p>
          <w:p w14:paraId="67EB0B8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привить навыки культурного поведения детей в общении друг с другом и другими людьми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2603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Подвижные игры: «Собери слово «спасибо»», «Улыбочка и грусть».</w:t>
            </w:r>
          </w:p>
          <w:p w14:paraId="3057737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Игры-эстафеты: «Прокати мяч головой», «Передай мяч над головой».</w:t>
            </w:r>
          </w:p>
          <w:p w14:paraId="25F62F9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Беседа-игра «Волшебное слово».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708CA1F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Игра: «Доскажи словечко», «Вежливо – невежливо».</w:t>
            </w:r>
          </w:p>
          <w:p w14:paraId="5E2FB44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«Что такое хорошо, что такое плохо», «История про мальчика Диму».</w:t>
            </w:r>
          </w:p>
          <w:p w14:paraId="672450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открыток «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Спасибки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720D6E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Консультация «Правила вежливых ребят».</w:t>
            </w:r>
          </w:p>
          <w:p w14:paraId="41E101E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Развлечение, посвященное празднику «Международный день «спасибо»»</w:t>
            </w:r>
          </w:p>
        </w:tc>
      </w:tr>
      <w:tr w:rsidR="003335DE" w:rsidRPr="003335DE" w14:paraId="1CB6B3C1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C29F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 – Всемирный день снега, Международный день зимних видов спорта</w:t>
            </w:r>
          </w:p>
          <w:p w14:paraId="7C76761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физическое и оздоровительное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79E24A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детей и родителей к здоровому образу жизни через совместные спортивные мероприятия, формировать познавательный интерес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8F201A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«Снег, лед, кутерьма, здравствуй, Зимушка-зима!», «Снежный бой».</w:t>
            </w:r>
          </w:p>
          <w:p w14:paraId="373620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Познавательно-исследовательская деятельность «Как тает снег».</w:t>
            </w:r>
          </w:p>
          <w:p w14:paraId="3284483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«Зимние виды спорта».</w:t>
            </w:r>
          </w:p>
          <w:p w14:paraId="17D2EA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 с использованием нетрадиционной техники рисования «Снежинки»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17A204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«Снежные конструкции».</w:t>
            </w:r>
          </w:p>
          <w:p w14:paraId="1534914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Спортивное мероприятие «Мы за ЗОЖ»</w:t>
            </w:r>
          </w:p>
        </w:tc>
      </w:tr>
      <w:tr w:rsidR="003335DE" w:rsidRPr="003335DE" w14:paraId="6510CE85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C61F8FB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 – День снятия блокады Ленинграда/</w:t>
            </w:r>
          </w:p>
          <w:p w14:paraId="281AADDC" w14:textId="303D57E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патриотическое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8C93F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героической историей Ленинграда в годы блокады.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615F3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иллюстраций, открыток, медалей, орденов военных лет, фотографий о жизни в блокадном Ленинграде.</w:t>
            </w:r>
          </w:p>
          <w:p w14:paraId="1337D83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пейзажей современного Санкт-Петербурга, а также города во время ВОВ.</w:t>
            </w:r>
          </w:p>
          <w:p w14:paraId="606EABC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“Дорога жизни”, “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Пискарёвское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мемориальное кладбище”, “Разорванное кольцо блокады” на фоне прослушивание песен и музыки военных лет.</w:t>
            </w:r>
          </w:p>
          <w:p w14:paraId="10C06C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рассказов по картине “Прорыв блокады Ленинграда.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1943. Художники: В. Серов, И. Серебряный”.</w:t>
            </w:r>
          </w:p>
          <w:p w14:paraId="4117CB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Рисование: «Цветок жизни»</w:t>
            </w:r>
          </w:p>
          <w:p w14:paraId="48F8F65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упражнение “Мы солдаты”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20F03C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Оформление выставки совместных рисунков: «Непокоренный Ленинград»</w:t>
            </w:r>
          </w:p>
        </w:tc>
      </w:tr>
      <w:tr w:rsidR="00B231C6" w:rsidRPr="003335DE" w14:paraId="4A493A16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CFAD5D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A3ABBF3" w14:textId="77777777" w:rsidR="00B231C6" w:rsidRPr="003335DE" w:rsidRDefault="00B231C6"/>
        </w:tc>
      </w:tr>
      <w:tr w:rsidR="003335DE" w:rsidRPr="003335DE" w14:paraId="2EDB8FFA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6462B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 – День  российской науки/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D014D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познавательный интерес;</w:t>
            </w:r>
          </w:p>
          <w:p w14:paraId="35FDCE3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навыки познавательно-исследовательской деятельности; способствовать овладению детьми различными способами познания окружающего мира, мыслительными операциями;</w:t>
            </w:r>
          </w:p>
          <w:p w14:paraId="64DC19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целостной «картине мира», осведомленность в разных сферах жизни;</w:t>
            </w:r>
          </w:p>
          <w:p w14:paraId="6AC451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навыки сотрудничества в процессе совместной деятельности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8803ED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 экспонатов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«Мини-музее интересных вещей», познавательные интеллектуальные игры.</w:t>
            </w:r>
          </w:p>
          <w:p w14:paraId="3AF771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Тематическая выставка детских энциклопедий «Хочу все знать!»</w:t>
            </w:r>
          </w:p>
          <w:p w14:paraId="41D2F2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прогулки «Прогулка с Почемучкой»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AF8FA4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наглядного материала «Экспериментируем с папой», «Эксперименты на кухне».</w:t>
            </w:r>
          </w:p>
          <w:p w14:paraId="6E267B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выставки детских энциклопедий.</w:t>
            </w:r>
          </w:p>
          <w:p w14:paraId="556CAB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«Коллекции в вашем доме».</w:t>
            </w:r>
          </w:p>
          <w:p w14:paraId="44EC0D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создании мини-музеев коллекций</w:t>
            </w:r>
          </w:p>
        </w:tc>
      </w:tr>
      <w:tr w:rsidR="003335DE" w:rsidRPr="003335DE" w14:paraId="3E566D7D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82F3D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 – Международный день родного языка/</w:t>
            </w:r>
          </w:p>
          <w:p w14:paraId="075206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0E0B2B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праздником «Международный день родного языка». Обогатить духовный мир детей через различные виды деятельности, формировать у детей свое отношение к международному дню родного языка.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73644D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о Родине, о родном языке. Дидактические игры: «Скажи наоборот», «Слова-друзья», «Многозначные слова», рассматривание иллюстраций русской национальной одежды, русских сувениров; чтение русских народных сказок, чтение сказок других народов, знакомство с пословицами и поговорками о родном языке, русские народные подвижные игры, слушание русских народных песен, разучивание стихов о крылатых выражениях.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литературы о традициях народов нашей страны, рассматривание иллюстраций, индивидуальное заучивание стихотворений.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7FCDFAC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Конкурс рисунков по русским народным сказкам.</w:t>
            </w:r>
          </w:p>
          <w:p w14:paraId="3B1DC065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буклетов, стенгазет «Родной язык –</w:t>
            </w:r>
          </w:p>
          <w:p w14:paraId="7F6AC6B8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 богатство!»</w:t>
            </w:r>
          </w:p>
        </w:tc>
      </w:tr>
      <w:tr w:rsidR="003335DE" w:rsidRPr="003335DE" w14:paraId="1D08EE0F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0CE36CE" w14:textId="77777777" w:rsidR="00C61125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23.02 – День защитника Отечества/</w:t>
            </w:r>
          </w:p>
          <w:p w14:paraId="14B33CF0" w14:textId="15999AA4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35859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представление детей о государственном празднике День защитника Отечества.</w:t>
            </w:r>
          </w:p>
          <w:p w14:paraId="0F522F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 детей интерес к родному краю, событиям прошлого и настоящего.</w:t>
            </w:r>
          </w:p>
          <w:p w14:paraId="5EFC8A9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духовно-нравственные ценности, чувство уважения к Защитникам Отечества прошлого и настоящего.</w:t>
            </w:r>
          </w:p>
          <w:p w14:paraId="195DB54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речевое творчество, культуру речи детей, обогащать активный словарь у дошкольников</w:t>
            </w:r>
          </w:p>
          <w:p w14:paraId="3AFFFFE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оптимальную двигательную активность детей. Способствовать развитию положительных эмоций.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09AAC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литературы героико-патриотического содержания С. Михалков «Дядя Стёпа», «Быль для детей»; С. Маршак «Наша армия»; Л. Кассиль «Твои защитники»; А. Гайдар «Поход»;</w:t>
            </w:r>
          </w:p>
          <w:p w14:paraId="004CA53D" w14:textId="77777777" w:rsidR="00911814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Тематические беседы: «Есть профессия такая Родину защищать!», «Как жили люди на Руси!»,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Где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работают наши папы», </w:t>
            </w:r>
          </w:p>
          <w:p w14:paraId="2FE91D96" w14:textId="3629E540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будущий солдат!»;</w:t>
            </w:r>
          </w:p>
          <w:p w14:paraId="1F612B58" w14:textId="37C867AF" w:rsidR="00911814" w:rsidRPr="00FA1E5C" w:rsidRDefault="003335DE" w:rsidP="00F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«Богатыри на Дальних берегах»;</w:t>
            </w:r>
            <w:r w:rsidR="00FA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продуктивная деятельность «Кораблик», «Самолёт», </w:t>
            </w:r>
          </w:p>
          <w:p w14:paraId="0E1A771C" w14:textId="176BD899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и папа», «Открытка для папы» и др.;</w:t>
            </w:r>
          </w:p>
          <w:p w14:paraId="2858284B" w14:textId="4C8FED31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деятельность: д/и «Кому что нужно для работы», «Узнай профессию», «Кем я буду?», «Самолёты летят», «Закончи предложение», «Один-много», «Чего не х</w:t>
            </w:r>
            <w:r w:rsidR="00FA1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ватает?»; сюжетные и подвижные </w:t>
            </w:r>
            <w:r w:rsidR="00911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гры  «Меткий стрелок», «Самолёты», «Кто быстрее?», «Пограничники» и др.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90E84C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Информация «История возникновения праздника 23 февраля»</w:t>
            </w:r>
          </w:p>
        </w:tc>
      </w:tr>
      <w:tr w:rsidR="00FA1E5C" w:rsidRPr="003335DE" w14:paraId="213F8FDC" w14:textId="15F9C791" w:rsidTr="00224177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AA1838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9B4F5" w14:textId="77777777" w:rsidR="00FA1E5C" w:rsidRPr="003335DE" w:rsidRDefault="00FA1E5C"/>
        </w:tc>
      </w:tr>
      <w:tr w:rsidR="003335DE" w:rsidRPr="003335DE" w14:paraId="260270DB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3104625" w14:textId="27B537C7" w:rsidR="00C61125" w:rsidRDefault="00C61125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08.03 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женский день </w:t>
            </w:r>
          </w:p>
          <w:p w14:paraId="1E7EBF38" w14:textId="421963A3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/социальное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F7A88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представления детей о празднике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«Международный женский день»</w:t>
            </w:r>
          </w:p>
          <w:p w14:paraId="1AC3651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творческий потенциал, инициативность, самостоятельность дошкольников;</w:t>
            </w:r>
          </w:p>
          <w:p w14:paraId="55093C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сплочения детского коллектива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6205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Тематическое занятие – праздник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«Международный женский день»</w:t>
            </w:r>
          </w:p>
          <w:p w14:paraId="7178645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по теме праздника</w:t>
            </w:r>
          </w:p>
          <w:p w14:paraId="32AE74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 «Подарок для мамы/бабушки/сестры»</w:t>
            </w:r>
          </w:p>
          <w:p w14:paraId="69A759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««В поисках сюрпризов для девочек» с участием родителей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5AA29E6" w14:textId="77777777" w:rsidR="00911814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Фотоконкурс </w:t>
            </w:r>
          </w:p>
          <w:p w14:paraId="541FE0ED" w14:textId="265C8013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«8 Марта – поздравляем всех девочек и женщин»</w:t>
            </w:r>
          </w:p>
          <w:p w14:paraId="6604D4D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«Традиции семьи»</w:t>
            </w:r>
          </w:p>
          <w:p w14:paraId="6D39DAF4" w14:textId="77777777" w:rsidR="00911814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Совместный с детьми праздник </w:t>
            </w:r>
          </w:p>
          <w:p w14:paraId="62670A49" w14:textId="2C1643F5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««В поисках сюрпризов для девочек»</w:t>
            </w:r>
          </w:p>
        </w:tc>
      </w:tr>
      <w:tr w:rsidR="003335DE" w:rsidRPr="003335DE" w14:paraId="48FF9FC2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F5E604" w14:textId="77777777" w:rsidR="00D47BA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18.0</w:t>
            </w:r>
            <w:r w:rsidR="00911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– День воссоединения Крыма с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Россией/</w:t>
            </w:r>
          </w:p>
          <w:p w14:paraId="46B04F56" w14:textId="6DB0DC0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4E05E8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представление об истории, о будущем Крыма, Севастополя как субъектов Российской Федерации, чувства патриотизма, уважения к людям, любовь к своему народу.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9805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детьми: «Россия наша Родина»</w:t>
            </w:r>
          </w:p>
          <w:p w14:paraId="091A43F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стихотворения Павлова Н.И. «Наш Крым»</w:t>
            </w:r>
          </w:p>
          <w:p w14:paraId="4FAD84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на тему «Достопримечательности Крыма»</w:t>
            </w:r>
          </w:p>
          <w:p w14:paraId="4EC3667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Раскраски на тему: «Крым наша Родина»</w:t>
            </w:r>
          </w:p>
          <w:p w14:paraId="393FFC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видеофильма «Россия – мы дети твои»</w:t>
            </w:r>
          </w:p>
          <w:p w14:paraId="66C0662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«Крым и Россия вместе»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1BCA1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: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«Россия и Крым вместе»</w:t>
            </w:r>
          </w:p>
          <w:p w14:paraId="0B25ECF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: «Возвращение Крыма в Россию»</w:t>
            </w:r>
          </w:p>
        </w:tc>
      </w:tr>
      <w:tr w:rsidR="003335DE" w:rsidRPr="003335DE" w14:paraId="0547FADD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1A0B6E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 – Всемирный день театра /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D94DB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Вызвать у детей интерес к театральной деятельности;</w:t>
            </w:r>
          </w:p>
          <w:p w14:paraId="32A3C76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 расширять представление о театре;</w:t>
            </w:r>
          </w:p>
          <w:p w14:paraId="502694A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воображение, творческие способности, коммуникативные навыки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321FF1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«Знакомство с понятием "театр"» (показ слайдов, картин, фотографий), «Виды театров.</w:t>
            </w:r>
          </w:p>
          <w:p w14:paraId="7A44248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театральными профессиями» (художник, гример, парикмахер, музыкант, декоратор, костюмер, артист).</w:t>
            </w:r>
          </w:p>
          <w:p w14:paraId="233AC6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правилах поведения в театре</w:t>
            </w:r>
          </w:p>
          <w:p w14:paraId="20EAA7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Досуги: «В гостях у сказки», «Театр и музыка».</w:t>
            </w:r>
          </w:p>
          <w:p w14:paraId="651E51B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творчество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любимый сказочный герой».</w:t>
            </w:r>
          </w:p>
          <w:p w14:paraId="57316D5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«Мы пришли в театр», «Мы – артисты».</w:t>
            </w:r>
          </w:p>
          <w:p w14:paraId="1E3C5B4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Кукольное представление по мотивам русских народных сказок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C858C61" w14:textId="77777777" w:rsidR="0035575C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Оформление информационного стенда (папки-передвижки)</w:t>
            </w:r>
          </w:p>
          <w:p w14:paraId="7A672ED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«Театр и дети».</w:t>
            </w:r>
          </w:p>
          <w:p w14:paraId="637BF00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детско-родительского творчества «Театр глазами детей».</w:t>
            </w:r>
          </w:p>
          <w:p w14:paraId="24B315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 «Поход в театр семьей»</w:t>
            </w:r>
          </w:p>
        </w:tc>
      </w:tr>
      <w:tr w:rsidR="00B231C6" w:rsidRPr="003335DE" w14:paraId="6A96670C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56FB4D8" w14:textId="77777777" w:rsidR="003335DE" w:rsidRPr="003335DE" w:rsidRDefault="003335DE" w:rsidP="003335DE">
            <w:pPr>
              <w:spacing w:after="0" w:line="240" w:lineRule="auto"/>
              <w:ind w:left="76" w:right="7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A407" w14:textId="77777777" w:rsidR="00B231C6" w:rsidRPr="003335DE" w:rsidRDefault="00B231C6"/>
        </w:tc>
      </w:tr>
      <w:tr w:rsidR="003335DE" w:rsidRPr="003335DE" w14:paraId="00361688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6FC34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 – Международный день птиц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7C460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и бережное отношение к птицам;</w:t>
            </w:r>
          </w:p>
          <w:p w14:paraId="1E975B3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прививать любовь к родной природе;</w:t>
            </w:r>
          </w:p>
          <w:p w14:paraId="2F9299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целостный взгляд на окружающий мир и место человека в нем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617CBD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«Что такое Красная книга», «Эти удивительные птицы».</w:t>
            </w:r>
          </w:p>
          <w:p w14:paraId="79F4F3F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экологии «Весна. Перелетные птицы».</w:t>
            </w:r>
          </w:p>
          <w:p w14:paraId="45402F4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Л.Н. Толстой «Лебеди», «Птичка». А. Яшин «Покормите птиц», В. Бианки «Синичкин календарь», Г. Андерсен «Гадкий утенок».</w:t>
            </w:r>
          </w:p>
          <w:p w14:paraId="4A62D4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деятельность: рисование «Наши друзья – пернатые», аппликация на тему «Лебеди», лепка «Снегири на ветке»</w:t>
            </w:r>
          </w:p>
          <w:p w14:paraId="4C79F39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«Птицы»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D83A33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совместно с родителями Красной книги района, города.</w:t>
            </w:r>
          </w:p>
          <w:p w14:paraId="3E19D61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папки-передвижки: «Зимующие птицы», «Перелетные птицы», «1 апреля – Международный день птиц»</w:t>
            </w:r>
          </w:p>
        </w:tc>
      </w:tr>
      <w:tr w:rsidR="003335DE" w:rsidRPr="003335DE" w14:paraId="67C1CABC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0B166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 – День космонавтики/</w:t>
            </w:r>
          </w:p>
          <w:p w14:paraId="626753B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102B99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патриотические чувства, гордость за героев – летчиков-космонавтов, покоривших космос;</w:t>
            </w:r>
          </w:p>
          <w:p w14:paraId="5095CAB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прививать чувство гордости за свою страну, желание быть в чем-то похожим на героев-космонавтов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D8E9C8F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«Познание космоса».</w:t>
            </w:r>
          </w:p>
          <w:p w14:paraId="0318D7C5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ко Дню космонавтики «Этот удивительный космос».</w:t>
            </w:r>
          </w:p>
          <w:p w14:paraId="6B1A4E6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на тему: «Земля – наш дом во Вселенной», «Что такое солнечная система».</w:t>
            </w:r>
          </w:p>
          <w:p w14:paraId="6B3F65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Словесная игра «Ассоциации» на тему космоса.</w:t>
            </w:r>
          </w:p>
          <w:p w14:paraId="7A20B9B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«Тайна третьей планеты».</w:t>
            </w:r>
          </w:p>
          <w:p w14:paraId="548170F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«Космическое путешествие».</w:t>
            </w:r>
          </w:p>
          <w:p w14:paraId="04D81C6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соберет все звездочки?»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1C5B537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Спортивное развлечение «Юные космонавты».</w:t>
            </w:r>
          </w:p>
          <w:p w14:paraId="48C5E21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«Ловкий карандашик» – рисунки о космосе.</w:t>
            </w:r>
          </w:p>
          <w:p w14:paraId="6A8031F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«Правила безопасности для детей. Безопасность на дорогах».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530AFE1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фотоальбома о космосе</w:t>
            </w:r>
          </w:p>
        </w:tc>
      </w:tr>
      <w:tr w:rsidR="003335DE" w:rsidRPr="003335DE" w14:paraId="32EB4A94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08B721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22.04 – Всемирный день Земли (праздник Весны)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A5273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родной земле;</w:t>
            </w:r>
          </w:p>
          <w:p w14:paraId="6ADD2AC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праздником – Днем Земли;</w:t>
            </w:r>
          </w:p>
          <w:p w14:paraId="41C047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представление детей об охране природы;</w:t>
            </w:r>
          </w:p>
          <w:p w14:paraId="087A4C6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знание правил поведения в природе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6D2B3D5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«Планета Земля».</w:t>
            </w:r>
          </w:p>
          <w:p w14:paraId="6C49E218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«Если я приду в лесок».</w:t>
            </w:r>
          </w:p>
          <w:p w14:paraId="6973AC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«Это зависит от каждого из вас».</w:t>
            </w:r>
          </w:p>
          <w:p w14:paraId="15A4051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видеофильмов «Жители планеты Земля».</w:t>
            </w:r>
          </w:p>
          <w:p w14:paraId="506333A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«Глобус».</w:t>
            </w:r>
          </w:p>
          <w:p w14:paraId="08C10BF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 «Мы жители Земли».</w:t>
            </w:r>
          </w:p>
          <w:p w14:paraId="70F415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А. Блок «На лугу», С. Городецкий «Весенняя песенка», Ф. Тютчев «Весенние воды», В. Жуковский, «Жаворонок», М. Зощенко «Великие путешественники», К. Коровин «Белка», Ю. Коваль «Русачок-травник», Ф. Тютчев «Весенняя гроза»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FA558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«Что рассказать ребенку по планете Земля».</w:t>
            </w:r>
          </w:p>
          <w:p w14:paraId="44B0F9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Экологический проект «Земляне».</w:t>
            </w:r>
          </w:p>
          <w:p w14:paraId="545DF0C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«В гостях у спасателей»</w:t>
            </w:r>
          </w:p>
        </w:tc>
      </w:tr>
      <w:tr w:rsidR="00B231C6" w:rsidRPr="003335DE" w14:paraId="5629E324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798D76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C3069" w14:textId="77777777" w:rsidR="00B231C6" w:rsidRPr="003335DE" w:rsidRDefault="00B231C6"/>
        </w:tc>
      </w:tr>
      <w:tr w:rsidR="003335DE" w:rsidRPr="003335DE" w14:paraId="5E6FE2E6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FFBC2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 – праздник Весны и Труда /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85BF49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Воспитать чувство интереса к истории, чувство патриотизма</w:t>
            </w:r>
          </w:p>
          <w:p w14:paraId="1AC28B3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детей к труду;</w:t>
            </w:r>
          </w:p>
          <w:p w14:paraId="346462D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труду других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3107CF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«Что я знаю о труде».</w:t>
            </w:r>
          </w:p>
          <w:p w14:paraId="160556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Конструирование. «Открытка к празднику».</w:t>
            </w:r>
          </w:p>
          <w:p w14:paraId="65C255D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«Что нужно, чтобы приготовить праздничный салат (пирог)».</w:t>
            </w:r>
          </w:p>
          <w:p w14:paraId="6B63BFE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«Семья», «Магазин», «В поликлинике», «Шоферы», «В школе».</w:t>
            </w:r>
          </w:p>
          <w:p w14:paraId="6CC677A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стихотворения «Черемуха» Е. Благининой.</w:t>
            </w:r>
          </w:p>
          <w:p w14:paraId="14E9476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ситуация «Что ты подаришь другу на праздник»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65903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на тему «Праздник Весны и Труда».</w:t>
            </w:r>
          </w:p>
          <w:p w14:paraId="575963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семейного альбома «Праздник Весны и Труда».</w:t>
            </w:r>
          </w:p>
          <w:p w14:paraId="1B5455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шествии «Весна. Труд. Май»</w:t>
            </w:r>
          </w:p>
          <w:p w14:paraId="0D6E604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35DE" w:rsidRPr="003335DE" w14:paraId="1E84D7B5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60755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09.05 – День Победы / 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083222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 дошкольников чувство патриотизма, любви к Родине;</w:t>
            </w:r>
          </w:p>
          <w:p w14:paraId="21C273A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заслугам и подвигам воинов Великой Отечественной войны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BDAE78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«День Победы – 9 мая».  </w:t>
            </w:r>
          </w:p>
          <w:p w14:paraId="57F183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игра: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называется военный…», «Собери картинку» (военная тематика).</w:t>
            </w:r>
          </w:p>
          <w:p w14:paraId="6744501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видеоролика «О той войне».</w:t>
            </w:r>
          </w:p>
          <w:p w14:paraId="42C069A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«Они сражались за Родину!», серия картинок «Дети – герои ВОВ».</w:t>
            </w:r>
          </w:p>
          <w:p w14:paraId="6AA1FE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книги с рассказами и стихами: «Дети войны», Е. Благинина «Почему ты шинель бережешь?»</w:t>
            </w:r>
          </w:p>
          <w:p w14:paraId="63ABEA0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«Открытка ветерану».</w:t>
            </w:r>
          </w:p>
          <w:p w14:paraId="553EF83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к памятным местам.</w:t>
            </w:r>
          </w:p>
          <w:p w14:paraId="6BC574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на тему «Военный корабль».  </w:t>
            </w:r>
          </w:p>
          <w:p w14:paraId="1103072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музыки: Ф. Шуберт «Военный марш», А. Пахмутова «Богатырская наша сила»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C35F53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работ ко Дню Победы.</w:t>
            </w:r>
          </w:p>
          <w:p w14:paraId="7D0D834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к памятнику Неизвестному солдату. Возложение цветов.</w:t>
            </w:r>
          </w:p>
          <w:p w14:paraId="0A72AA3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музыкально-литературного концерта, посвященного 9 Мая, выступление детей и педагогов.</w:t>
            </w:r>
          </w:p>
          <w:p w14:paraId="6BF7DA7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на тему «Знакомьте детей с героическим прошлым России»</w:t>
            </w:r>
          </w:p>
        </w:tc>
      </w:tr>
      <w:tr w:rsidR="003335DE" w:rsidRPr="003335DE" w14:paraId="16CD42F5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45A550C" w14:textId="77777777" w:rsidR="00D47BA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19.05.- День детских общественных организаций России/</w:t>
            </w:r>
          </w:p>
          <w:p w14:paraId="6953F186" w14:textId="5885E9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6599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Расширить представление воспитанников о детских общественных организациях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8BB5B63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темы: «Российское движение детей и молодежи» (РДДМ) и «Пионерия»</w:t>
            </w:r>
          </w:p>
          <w:p w14:paraId="26ADC3AD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с элементами рисования «Юный пионер»</w:t>
            </w:r>
          </w:p>
          <w:p w14:paraId="73388E19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П/игра «Зарница»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BB055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«Российское движение детей и молодежи» (РДДМ)</w:t>
            </w:r>
          </w:p>
        </w:tc>
      </w:tr>
      <w:tr w:rsidR="003335DE" w:rsidRPr="003335DE" w14:paraId="4C4FBD2D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D33996" w14:textId="77777777" w:rsidR="00D47BA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 – День славянской письменности/ </w:t>
            </w:r>
          </w:p>
          <w:p w14:paraId="5B8E659A" w14:textId="387D6688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0DCB26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Родине, уважение к народным традициям;</w:t>
            </w:r>
          </w:p>
          <w:p w14:paraId="2DB574C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сформировать нравственно-эстетическое отношение к окружающему миру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54EFD0C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 теме «День славянской письменности».</w:t>
            </w:r>
          </w:p>
          <w:p w14:paraId="624E7E2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 игра «Передай платок».</w:t>
            </w:r>
          </w:p>
          <w:p w14:paraId="784A769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«Здравствуй, друг!»</w:t>
            </w:r>
          </w:p>
          <w:p w14:paraId="5BB588D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 медведя во бору».</w:t>
            </w:r>
          </w:p>
          <w:p w14:paraId="5E4F098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 презентации «Виртуальная экскурсия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историю книгоиздания на Руси»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92E4C9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Консультация для родителей «24 мая – День славянской письменности».</w:t>
            </w:r>
          </w:p>
          <w:p w14:paraId="203C81E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«Неделя славянской письменности и культуры»</w:t>
            </w:r>
          </w:p>
        </w:tc>
      </w:tr>
      <w:tr w:rsidR="00B231C6" w:rsidRPr="003335DE" w14:paraId="79CEA931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A194DC7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27C98A62" w14:textId="77777777" w:rsidR="00B231C6" w:rsidRPr="003335DE" w:rsidRDefault="00B231C6"/>
        </w:tc>
      </w:tr>
      <w:tr w:rsidR="003335DE" w:rsidRPr="003335DE" w14:paraId="3818534F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FBA2CE0" w14:textId="3E266774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 – День защиты детей/</w:t>
            </w:r>
            <w:r w:rsidR="00D47B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45876B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желание проявлять творческую инициативу, повышать настроение детей;</w:t>
            </w:r>
          </w:p>
          <w:p w14:paraId="30CF7FE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детям элементарные знания и представления о международном празднике – Дне защиты детей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69D16D" w14:textId="77777777" w:rsidR="0035575C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на тему: «История создания праздника», «Моя любимая игра», </w:t>
            </w:r>
          </w:p>
          <w:p w14:paraId="2D9411A6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имею право», «Моя любимая книга».</w:t>
            </w:r>
          </w:p>
          <w:p w14:paraId="2475D8FC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Тематическое развлечение по теме.</w:t>
            </w:r>
          </w:p>
          <w:p w14:paraId="5812008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А. Барто «Я расту», Э. Успенский «Ты и твое имя», сказки «Сестрица Аленушка и братец Иванушка», «Гуси-лебеди», «Кукушка», С. Михалков «А что у Вас», В. Маяковский «Что такое хорошо, и что такое плохо». Пословицы о семье.</w:t>
            </w:r>
          </w:p>
          <w:p w14:paraId="45AC2C9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«Веселое лето».</w:t>
            </w:r>
          </w:p>
          <w:p w14:paraId="793770F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цветными мелками на асфальте по замыслу.</w:t>
            </w:r>
          </w:p>
          <w:p w14:paraId="5EF6E62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«Семья», «К нам пришли гости», «Угостим чаем», «Детский сад», «Школа», «Больница»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0E8B91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Памятка «Берегите своих детей!»</w:t>
            </w:r>
          </w:p>
          <w:p w14:paraId="3B118D6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«Права ребенка».</w:t>
            </w:r>
          </w:p>
          <w:p w14:paraId="2B6AB7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создании благоприятной атмосферы в семье</w:t>
            </w:r>
          </w:p>
        </w:tc>
      </w:tr>
      <w:tr w:rsidR="003335DE" w:rsidRPr="003335DE" w14:paraId="77584150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01668E1" w14:textId="77777777" w:rsidR="00D47BA6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06.06. – День русского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языка  день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рождения А.С. Пушкина/</w:t>
            </w:r>
          </w:p>
          <w:p w14:paraId="1840E2A1" w14:textId="625BA002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C4307AB" w14:textId="77777777" w:rsidR="0035575C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любовь к творчеству </w:t>
            </w:r>
          </w:p>
          <w:p w14:paraId="0289E20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 Пушкина;</w:t>
            </w:r>
          </w:p>
          <w:p w14:paraId="7EB19F4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знания детей о сказках;</w:t>
            </w:r>
          </w:p>
          <w:p w14:paraId="7F394E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героев сказок, их имена, описывать их характеры, внешний вид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4979CE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детской библиотеки.</w:t>
            </w:r>
          </w:p>
          <w:p w14:paraId="576BC3F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«Биография А.С. Пушкина».</w:t>
            </w:r>
          </w:p>
          <w:p w14:paraId="5C4946A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«Сказка о золотом петушке», «Сказка о золотой рыбке», «Сказка о попе и работнике его Балде», «Сказка о царе Салтане», «Сказка о мертвой царевне и семи богатырях».</w:t>
            </w:r>
          </w:p>
          <w:p w14:paraId="02283470" w14:textId="4C4F7864" w:rsidR="003335DE" w:rsidRPr="003335DE" w:rsidRDefault="00D47BA6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«Выбери корабль царя Са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лтана».</w:t>
            </w:r>
          </w:p>
          <w:p w14:paraId="5B704F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бумаги «Кораблик» по мотивам сказки о царе Салтане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EB638F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Оказание информационной и методической помощи родителям.</w:t>
            </w:r>
          </w:p>
          <w:p w14:paraId="2FB5649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родителей к созданию выставки «Мой Пушкин».</w:t>
            </w:r>
          </w:p>
          <w:p w14:paraId="5CE068C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Наглядная информация для родителей: «Знакомим дошкольников со сказкой», «Великий писатель и поэт…»</w:t>
            </w:r>
          </w:p>
          <w:p w14:paraId="2821043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Разработка памяток для родителей «Как научить ребенка слушать?»</w:t>
            </w:r>
          </w:p>
          <w:p w14:paraId="15ABB55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совместных творческих работ родителей и детей «Здравствуй, Пушкин»</w:t>
            </w:r>
          </w:p>
        </w:tc>
      </w:tr>
      <w:tr w:rsidR="003335DE" w:rsidRPr="003335DE" w14:paraId="124A88DD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FCE863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12.06 – День 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0FE971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праздником «День России», с символами государства;</w:t>
            </w:r>
          </w:p>
          <w:p w14:paraId="41F7E57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 детей чувство любви, уважения, гордости за свою Родину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E29D27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Беседа-размышление «Я – гражданин Российской Федерации».</w:t>
            </w:r>
          </w:p>
          <w:p w14:paraId="057C80F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о России.</w:t>
            </w:r>
          </w:p>
          <w:p w14:paraId="146D4E9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экскурсий в мини-музей «Русское наследие».</w:t>
            </w:r>
          </w:p>
          <w:p w14:paraId="406DBBA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«История России для детей» (авт. М. Князева).</w:t>
            </w:r>
          </w:p>
          <w:p w14:paraId="4CC578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игра «Горелки» на прогулке.</w:t>
            </w:r>
          </w:p>
          <w:p w14:paraId="4EB6FBC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«Я и моя Родина».</w:t>
            </w:r>
          </w:p>
          <w:p w14:paraId="5CE4DAF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на прогулке: «Передай флаг», «Найди свой цвет»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2B0933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семейных рисунков «Россия – великая наша держава».</w:t>
            </w:r>
          </w:p>
          <w:p w14:paraId="5B0B7C6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«Патриотическое воспитание в семье».</w:t>
            </w:r>
          </w:p>
          <w:p w14:paraId="62AFEE0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альбома «Россия – наша страна»</w:t>
            </w:r>
          </w:p>
        </w:tc>
      </w:tr>
      <w:tr w:rsidR="003335DE" w:rsidRPr="003335DE" w14:paraId="6221215E" w14:textId="77777777" w:rsidTr="00D47BA6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0713A5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 – День Памяти и Скорби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D8BE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и систематизировать знания детей о Великой Отечественной войне;</w:t>
            </w:r>
          </w:p>
          <w:p w14:paraId="70102D1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нравственно-патриотические качества: храбрость, честь, мужество, стремление защищать свою Родину;</w:t>
            </w:r>
          </w:p>
          <w:p w14:paraId="379F360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у детей интереса к истории своей семьи, своего народа;</w:t>
            </w:r>
          </w:p>
          <w:p w14:paraId="71E8A6D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старшему поколению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55B9C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«22 июня – День Памяти и Скорби».  Прослушивание музыкальных композиций: «Священная война», «22 июня ровно в 4 часа…», «Катюша».</w:t>
            </w:r>
          </w:p>
          <w:p w14:paraId="44C51DA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Открытки «Города-герои».</w:t>
            </w:r>
          </w:p>
          <w:p w14:paraId="59103E8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игра: «Моряки», «Пограничники».</w:t>
            </w:r>
          </w:p>
          <w:p w14:paraId="5F3BA23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стихотворения Р. Рождественского «Помните, через века, через года, помните!»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DCB551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«22 июня – День Памяти и Скорби».</w:t>
            </w:r>
          </w:p>
          <w:p w14:paraId="4C8C8B9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Возложение цветов к памятнику.</w:t>
            </w:r>
          </w:p>
          <w:p w14:paraId="46D485E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«Мы помним»</w:t>
            </w:r>
          </w:p>
        </w:tc>
      </w:tr>
      <w:tr w:rsidR="00B231C6" w:rsidRPr="003335DE" w14:paraId="6D9FD268" w14:textId="77777777" w:rsidTr="00D47BA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C09ED10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5775" w14:textId="77777777" w:rsidR="00B231C6" w:rsidRPr="003335DE" w:rsidRDefault="00B231C6"/>
        </w:tc>
      </w:tr>
      <w:tr w:rsidR="003335DE" w:rsidRPr="003335DE" w14:paraId="6655EEED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757D4B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08.07 – День семьи, любви и верности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F896B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и совершенствовать знания детей о ценностях семьи и семейных традициях;</w:t>
            </w:r>
          </w:p>
          <w:p w14:paraId="05F54A0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и уважение к членам семьи;</w:t>
            </w:r>
          </w:p>
          <w:p w14:paraId="2E24E70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взаимопонимание, доброжелательное отношение друг к другу;</w:t>
            </w:r>
          </w:p>
          <w:p w14:paraId="58BEAE4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сформировать духовные и нравственные качества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63104B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темы: «Семья – это значит мы вместе», «Неразлучная семья – взрослые и дети», «Когда я буду большой».</w:t>
            </w:r>
          </w:p>
          <w:p w14:paraId="418E539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Аппликация: открытка-ромашка для родных и родителей «Раз ромашка, два ромашка!»</w:t>
            </w:r>
          </w:p>
          <w:p w14:paraId="0C29BE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Рисунки на асфальте «Мы рисуем солнце, небо и цветок».</w:t>
            </w:r>
          </w:p>
          <w:p w14:paraId="3888492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«Семья», «Наш дом», «Дочки-матери», «Играем в профессии», «День рождения».</w:t>
            </w:r>
          </w:p>
          <w:p w14:paraId="5F6B693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 развлечение, посвященное Дню любви, семьи и верности: «Когда семья вместе, так и душа на месте»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6B002C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«Символ праздника – ромашка».</w:t>
            </w:r>
          </w:p>
          <w:p w14:paraId="19665A3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встреча родителей, сотрудников, вручение ромашек.</w:t>
            </w:r>
          </w:p>
          <w:p w14:paraId="069EC67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плакатов с участием родителей «Моя семья – мое богатство!»</w:t>
            </w:r>
          </w:p>
          <w:p w14:paraId="1431AE9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«Волшебство маминых рук»: дефиле головных уборов, сделанных родителями совместно с детьми.</w:t>
            </w:r>
          </w:p>
          <w:p w14:paraId="5102752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 «Загляните в семейный альбом»</w:t>
            </w:r>
          </w:p>
        </w:tc>
      </w:tr>
      <w:tr w:rsidR="003335DE" w:rsidRPr="003335DE" w14:paraId="49E1369A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BBE10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 – День ВМФ (День Военно-морского флота)</w:t>
            </w:r>
          </w:p>
          <w:p w14:paraId="07B5793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(последнее воскресенье июля)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7F8872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патриотизм, чувство гордости за нашу Родину;</w:t>
            </w:r>
          </w:p>
          <w:p w14:paraId="7466B2C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о значении Военно-морского флота в жизни страны, его истории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2E51F36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«Виды транспорта», «Символика ВМФ», «Одежда моряков».</w:t>
            </w:r>
          </w:p>
          <w:p w14:paraId="4AEB26F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«Раскрашиваем кораблик» (выполненный в технике оригами).</w:t>
            </w:r>
          </w:p>
          <w:p w14:paraId="3A42D57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«Кораблик».</w:t>
            </w:r>
          </w:p>
          <w:p w14:paraId="3103A96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 «Якорь».</w:t>
            </w:r>
          </w:p>
          <w:p w14:paraId="7487456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игра: «Морские профессии», «Морской бой», «Море волнуется раз...»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Игры-эксперименты:</w:t>
            </w:r>
          </w:p>
          <w:p w14:paraId="047DC6C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«Морская вода и ее свойства», «Окрашивание морской воды», «Кристаллизация соли в процессе нагревания», «Тонет – не тонет».</w:t>
            </w:r>
          </w:p>
          <w:p w14:paraId="6840663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мультфильмов о морских приключениях: «Катерок»,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Осьминожки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«Капитан»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99EFBBE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Выставка рисунков «Морские защитники страны».</w:t>
            </w:r>
          </w:p>
          <w:p w14:paraId="332C69B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Тематическое досуговое мероприятие «Морские приключения»</w:t>
            </w:r>
          </w:p>
        </w:tc>
      </w:tr>
      <w:tr w:rsidR="00B231C6" w:rsidRPr="003335DE" w14:paraId="5BBB5A4E" w14:textId="77777777" w:rsidTr="00E42946">
        <w:tc>
          <w:tcPr>
            <w:tcW w:w="7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FF87B99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AAA8BA0" w14:textId="77777777" w:rsidR="00B231C6" w:rsidRPr="003335DE" w:rsidRDefault="00B231C6"/>
        </w:tc>
      </w:tr>
      <w:tr w:rsidR="003335DE" w:rsidRPr="003335DE" w14:paraId="414951F4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D8452B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02.08.День военно-морского флота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866951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представление детей о государственном празднике  </w:t>
            </w:r>
          </w:p>
          <w:p w14:paraId="327286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Воспитывать патриотизм, чувство гордости за нашу Родину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E96DD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Тематические беседы: «Есть профессия такая Родину защищать!», «Как жили люди на Руси!»,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Где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работают наши папы», «Я будущий солдат!»;</w:t>
            </w:r>
          </w:p>
          <w:p w14:paraId="2CBCC48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0CB6180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568672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Информация  о празднике и о героях</w:t>
            </w:r>
          </w:p>
        </w:tc>
      </w:tr>
      <w:tr w:rsidR="003335DE" w:rsidRPr="003335DE" w14:paraId="0DAD0D2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4D9C5F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 – День физкультурника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18BB99F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Повышать интерес детей к физической культуре;</w:t>
            </w:r>
          </w:p>
          <w:p w14:paraId="085CC109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к здоровому образу жизни;</w:t>
            </w:r>
          </w:p>
          <w:p w14:paraId="6966398E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двигательную активность детей в группе и на прогулке;</w:t>
            </w:r>
          </w:p>
          <w:p w14:paraId="11BADAC6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вовлекать родителей в совместные мероприятия по теме праздника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8679DC5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 детьми о пользе спорта и физической нагрузки для здоровья.</w:t>
            </w:r>
          </w:p>
          <w:p w14:paraId="4A1C5F1D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презентации «Известные спортсмены нашего района, города, области, страны»</w:t>
            </w:r>
          </w:p>
          <w:p w14:paraId="3D79BF7D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подвижные, дидактические, сюжетно-ролевые игры в зале и на спортивной площадке детского сада</w:t>
            </w:r>
          </w:p>
          <w:p w14:paraId="02B40418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летних терренкуров по территории детского сада вместе с родителями</w:t>
            </w:r>
          </w:p>
          <w:p w14:paraId="4F0DAC7D" w14:textId="77777777" w:rsidR="003335DE" w:rsidRPr="003335DE" w:rsidRDefault="003335DE" w:rsidP="003335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карты-схемы для детей, чтобы повысить их самостоятельную двигательную деятельность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A9F11DA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 на темы «Как физически развивать ребенка дома», «Как прививать ребенку основы здорового образа жизни»</w:t>
            </w:r>
          </w:p>
          <w:p w14:paraId="237CABE4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Совместный с детьми спортивный праздник «Папа, мама, я – спортивная семья»</w:t>
            </w:r>
          </w:p>
          <w:p w14:paraId="00DB1F8D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фотографий «Спорт в нашей семье»</w:t>
            </w:r>
          </w:p>
          <w:p w14:paraId="71560FE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Летние терренкуры по территории детского сада вместе с детьми</w:t>
            </w:r>
          </w:p>
        </w:tc>
      </w:tr>
      <w:tr w:rsidR="003335DE" w:rsidRPr="003335DE" w14:paraId="07D14FB7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DE565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 – День Государственного флага Российской Федерации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6A2A11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гордости за Россию, эмоционально-ценностное отношение к своей стране;</w:t>
            </w:r>
          </w:p>
          <w:p w14:paraId="080AE1A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уважительное отношение к государственным символам России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47E6AAD" w14:textId="77777777" w:rsidR="003335DE" w:rsidRPr="003335DE" w:rsidRDefault="003335DE" w:rsidP="003335DE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«Государственные символы России».</w:t>
            </w:r>
          </w:p>
          <w:p w14:paraId="20CF477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Приобщение к социокультурным ценностям. «Гордо взвейся над страной, Флаг России наш родной!» с использованием ИКТ.</w:t>
            </w:r>
          </w:p>
          <w:p w14:paraId="4AF65B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«Флажок на палочке».</w:t>
            </w:r>
          </w:p>
          <w:p w14:paraId="6827F0C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книги А. Кузнецова «Символы Отечества».</w:t>
            </w:r>
          </w:p>
          <w:p w14:paraId="5F4E23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флаг России».</w:t>
            </w:r>
          </w:p>
          <w:p w14:paraId="53C0007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до флажка», игра-эстафета «Передай флажок».</w:t>
            </w:r>
          </w:p>
          <w:p w14:paraId="07DF517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«Морское путешествие».</w:t>
            </w:r>
          </w:p>
          <w:p w14:paraId="1D441EF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 «Российский флаг»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964A513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Конкурс чтецов «Флаг наш – символ доблести и народной гордости».</w:t>
            </w:r>
          </w:p>
          <w:p w14:paraId="051D9E5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на свежем воздухе «Это флаг моей России. И прекрасней флага нет!»</w:t>
            </w:r>
          </w:p>
          <w:p w14:paraId="5C508B0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Папка-передвижка «22 августа – День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Государственного флага России».</w:t>
            </w:r>
          </w:p>
          <w:p w14:paraId="18F19AE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выставке совместного творчества с детьми «Флаг России в детских руках»</w:t>
            </w:r>
          </w:p>
        </w:tc>
      </w:tr>
      <w:tr w:rsidR="003335DE" w:rsidRPr="003335DE" w14:paraId="32F27D16" w14:textId="77777777" w:rsidTr="00224177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3EBDC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27.08 – День российского кино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6D42A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 детей интерес к театрализованной деятельности, формировать культурные ценности;</w:t>
            </w:r>
          </w:p>
          <w:p w14:paraId="1CA25AA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российскому киноискусству, в частности, к мультфильмам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B7D9B88" w14:textId="77777777" w:rsidR="003335DE" w:rsidRPr="003335DE" w:rsidRDefault="003335DE" w:rsidP="003335DE">
            <w:pPr>
              <w:spacing w:after="0" w:line="240" w:lineRule="auto"/>
              <w:ind w:left="76" w:right="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тему: «Что такое кино?», «Какие бывают фильмы (жанры)», «Кино в нашей жизни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«История кинематографии».</w:t>
            </w:r>
          </w:p>
          <w:p w14:paraId="3CC46D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Чтение: произведения художественной литературы о подвиге народа во время войны, сказки русские народные.</w:t>
            </w:r>
          </w:p>
          <w:p w14:paraId="56A8963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«Уроки доброты» – просмотр сказок и мультфильмов о добрых делах.</w:t>
            </w:r>
          </w:p>
          <w:p w14:paraId="1C97C55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альбома «Профессии кино»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79D8F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поделок и рисунков «Мой любимый герой мультфильма».</w:t>
            </w:r>
          </w:p>
          <w:p w14:paraId="2E85777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«Влияние мультфильмов на формирование личности ребенка дошкольного возраста».</w:t>
            </w:r>
          </w:p>
          <w:p w14:paraId="5143D94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Развлекательное мероприятие «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Мультконцерт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0F4225A0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54310DF2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9F880F5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63D46D00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60D4ADD4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37D0DB21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7B0C2FBE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A190494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E96376A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5E90E563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2647F6A5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1ECF7EB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1CD04169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0FD9CEBE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060941EF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30F7BEF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0FD5971F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1BB5931B" w14:textId="44125F0F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III. Организационный раздел</w:t>
      </w:r>
    </w:p>
    <w:p w14:paraId="1FD92BAE" w14:textId="77777777" w:rsidR="00BC3A39" w:rsidRPr="00BC3A39" w:rsidRDefault="003335DE" w:rsidP="00BC3A3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3.1. Организация режима </w:t>
      </w:r>
      <w:r w:rsidR="00BC3A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пребывания детей в детском саду</w:t>
      </w:r>
    </w:p>
    <w:p w14:paraId="29DC4952" w14:textId="7221B92F" w:rsidR="00BC3A39" w:rsidRPr="00BC3A39" w:rsidRDefault="00BC3A39" w:rsidP="00FA1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3A3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Примерный распорядок дня </w:t>
      </w:r>
      <w:r w:rsidRPr="00BC3A39">
        <w:rPr>
          <w:rFonts w:ascii="Times New Roman" w:eastAsia="Times New Roman" w:hAnsi="Times New Roman" w:cs="Times New Roman"/>
          <w:b/>
          <w:sz w:val="24"/>
          <w:szCs w:val="24"/>
        </w:rPr>
        <w:t xml:space="preserve">в средней группе   детского </w:t>
      </w:r>
      <w:proofErr w:type="gramStart"/>
      <w:r w:rsidRPr="00BC3A39">
        <w:rPr>
          <w:rFonts w:ascii="Times New Roman" w:eastAsia="Times New Roman" w:hAnsi="Times New Roman" w:cs="Times New Roman"/>
          <w:b/>
          <w:sz w:val="24"/>
          <w:szCs w:val="24"/>
        </w:rPr>
        <w:t>сада  «</w:t>
      </w:r>
      <w:proofErr w:type="gramEnd"/>
      <w:r w:rsidRPr="00BC3A39">
        <w:rPr>
          <w:rFonts w:ascii="Times New Roman" w:eastAsia="Times New Roman" w:hAnsi="Times New Roman" w:cs="Times New Roman"/>
          <w:b/>
          <w:sz w:val="24"/>
          <w:szCs w:val="24"/>
        </w:rPr>
        <w:t>Стрекоза»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268"/>
      </w:tblGrid>
      <w:tr w:rsidR="00BC3A39" w:rsidRPr="00BC3A39" w14:paraId="3CE2D3DA" w14:textId="77777777" w:rsidTr="00FA1E5C">
        <w:trPr>
          <w:trHeight w:val="575"/>
        </w:trPr>
        <w:tc>
          <w:tcPr>
            <w:tcW w:w="6946" w:type="dxa"/>
          </w:tcPr>
          <w:p w14:paraId="02F591A1" w14:textId="77777777" w:rsidR="00BC3A39" w:rsidRPr="00BC3A39" w:rsidRDefault="00BC3A39" w:rsidP="00B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Режимные  моменты</w:t>
            </w:r>
          </w:p>
        </w:tc>
        <w:tc>
          <w:tcPr>
            <w:tcW w:w="2268" w:type="dxa"/>
          </w:tcPr>
          <w:p w14:paraId="21E081DE" w14:textId="77777777" w:rsidR="00BC3A39" w:rsidRPr="00BC3A39" w:rsidRDefault="00BC3A39" w:rsidP="00B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Время</w:t>
            </w:r>
          </w:p>
        </w:tc>
      </w:tr>
      <w:tr w:rsidR="00BC3A39" w:rsidRPr="00BC3A39" w14:paraId="6EEBF327" w14:textId="77777777" w:rsidTr="00FA1E5C">
        <w:tc>
          <w:tcPr>
            <w:tcW w:w="9214" w:type="dxa"/>
            <w:gridSpan w:val="2"/>
          </w:tcPr>
          <w:p w14:paraId="64E6377F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Холодный период года (сентябрь-май)                                </w:t>
            </w:r>
          </w:p>
        </w:tc>
      </w:tr>
      <w:tr w:rsidR="00BC3A39" w:rsidRPr="00BC3A39" w14:paraId="6FBC5851" w14:textId="77777777" w:rsidTr="00FA1E5C">
        <w:trPr>
          <w:trHeight w:val="658"/>
        </w:trPr>
        <w:tc>
          <w:tcPr>
            <w:tcW w:w="6946" w:type="dxa"/>
          </w:tcPr>
          <w:p w14:paraId="6CDC0E36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прием, игры, самостоятельная деятельность, утренняя гимнастика, (не менее 10 минут)</w:t>
            </w:r>
          </w:p>
        </w:tc>
        <w:tc>
          <w:tcPr>
            <w:tcW w:w="2268" w:type="dxa"/>
          </w:tcPr>
          <w:p w14:paraId="511A0EF3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8.00-9.00</w:t>
            </w:r>
          </w:p>
        </w:tc>
      </w:tr>
      <w:tr w:rsidR="00BC3A39" w:rsidRPr="00BC3A39" w14:paraId="0194961F" w14:textId="77777777" w:rsidTr="00FA1E5C">
        <w:tc>
          <w:tcPr>
            <w:tcW w:w="6946" w:type="dxa"/>
          </w:tcPr>
          <w:p w14:paraId="279505AD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к завтраку, завтрак                   </w:t>
            </w:r>
          </w:p>
          <w:p w14:paraId="1B078734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14:paraId="0ADAA911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9.00-9.30</w:t>
            </w:r>
          </w:p>
        </w:tc>
      </w:tr>
      <w:tr w:rsidR="00BC3A39" w:rsidRPr="00BC3A39" w14:paraId="452282AA" w14:textId="77777777" w:rsidTr="00FA1E5C">
        <w:trPr>
          <w:trHeight w:val="317"/>
        </w:trPr>
        <w:tc>
          <w:tcPr>
            <w:tcW w:w="6946" w:type="dxa"/>
          </w:tcPr>
          <w:p w14:paraId="3C4FC56E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 деятельность</w:t>
            </w:r>
            <w:proofErr w:type="gramEnd"/>
          </w:p>
          <w:p w14:paraId="5B55E035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8872EFE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9.30-9.45</w:t>
            </w:r>
          </w:p>
        </w:tc>
      </w:tr>
      <w:tr w:rsidR="00BC3A39" w:rsidRPr="00BC3A39" w14:paraId="1D3A1170" w14:textId="77777777" w:rsidTr="00FA1E5C">
        <w:trPr>
          <w:trHeight w:val="335"/>
        </w:trPr>
        <w:tc>
          <w:tcPr>
            <w:tcW w:w="6946" w:type="dxa"/>
          </w:tcPr>
          <w:p w14:paraId="57FB9D08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Игры, кружки, занятия, занятия со специалистами     </w:t>
            </w:r>
          </w:p>
          <w:p w14:paraId="6AC41D9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0B0E47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9.45- 10.35</w:t>
            </w:r>
          </w:p>
        </w:tc>
      </w:tr>
      <w:tr w:rsidR="00BC3A39" w:rsidRPr="00BC3A39" w14:paraId="0C3CEDA4" w14:textId="77777777" w:rsidTr="00FA1E5C">
        <w:tc>
          <w:tcPr>
            <w:tcW w:w="6946" w:type="dxa"/>
          </w:tcPr>
          <w:p w14:paraId="57BBA57E" w14:textId="77777777" w:rsidR="00BC3A39" w:rsidRPr="00BC3A39" w:rsidRDefault="00BC3A39" w:rsidP="00BC3A39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прогулке, прогулка, возвращение с прогулки</w:t>
            </w:r>
          </w:p>
          <w:p w14:paraId="54C8B3C4" w14:textId="77777777" w:rsidR="00BC3A39" w:rsidRPr="00BC3A39" w:rsidRDefault="00BC3A39" w:rsidP="00BC3A39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32A55865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10.35- 12.00</w:t>
            </w:r>
          </w:p>
        </w:tc>
      </w:tr>
      <w:tr w:rsidR="00BC3A39" w:rsidRPr="00BC3A39" w14:paraId="57AD43C8" w14:textId="77777777" w:rsidTr="00FA1E5C">
        <w:trPr>
          <w:trHeight w:val="204"/>
        </w:trPr>
        <w:tc>
          <w:tcPr>
            <w:tcW w:w="6946" w:type="dxa"/>
          </w:tcPr>
          <w:p w14:paraId="187562FB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обеду, обед</w:t>
            </w:r>
          </w:p>
          <w:p w14:paraId="6A62E5B6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F136F99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</w:tr>
      <w:tr w:rsidR="00BC3A39" w:rsidRPr="00BC3A39" w14:paraId="4BE508C2" w14:textId="77777777" w:rsidTr="00FA1E5C">
        <w:tc>
          <w:tcPr>
            <w:tcW w:w="6946" w:type="dxa"/>
          </w:tcPr>
          <w:p w14:paraId="2D0E2B98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 сну, сон, постепенный подъем, закаливающие процедуры</w:t>
            </w:r>
          </w:p>
          <w:p w14:paraId="13AB3B31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B0A798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13.00-15.30</w:t>
            </w:r>
          </w:p>
        </w:tc>
      </w:tr>
      <w:tr w:rsidR="00BC3A39" w:rsidRPr="00BC3A39" w14:paraId="4D2C49F9" w14:textId="77777777" w:rsidTr="00FA1E5C">
        <w:tc>
          <w:tcPr>
            <w:tcW w:w="6946" w:type="dxa"/>
          </w:tcPr>
          <w:p w14:paraId="2C8DD6B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268" w:type="dxa"/>
          </w:tcPr>
          <w:p w14:paraId="5872F4F5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15.30-16.00</w:t>
            </w:r>
          </w:p>
        </w:tc>
      </w:tr>
      <w:tr w:rsidR="00BC3A39" w:rsidRPr="00BC3A39" w14:paraId="7EDB9918" w14:textId="77777777" w:rsidTr="00FA1E5C">
        <w:tc>
          <w:tcPr>
            <w:tcW w:w="6946" w:type="dxa"/>
          </w:tcPr>
          <w:p w14:paraId="371EAFA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Игры, кружки, занятия, занятия со специалистами</w:t>
            </w:r>
          </w:p>
          <w:p w14:paraId="2F4627A3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316B5D00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16.00- 16.30</w:t>
            </w:r>
          </w:p>
        </w:tc>
      </w:tr>
      <w:tr w:rsidR="00BC3A39" w:rsidRPr="00BC3A39" w14:paraId="20DB6342" w14:textId="77777777" w:rsidTr="00FA1E5C">
        <w:tc>
          <w:tcPr>
            <w:tcW w:w="6946" w:type="dxa"/>
          </w:tcPr>
          <w:p w14:paraId="498D3497" w14:textId="77777777" w:rsidR="00BC3A39" w:rsidRPr="00BC3A39" w:rsidRDefault="00BC3A39" w:rsidP="00BC3A39">
            <w:pPr>
              <w:tabs>
                <w:tab w:val="left" w:pos="4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</w:t>
            </w:r>
          </w:p>
          <w:p w14:paraId="49275CE5" w14:textId="77777777" w:rsidR="00BC3A39" w:rsidRPr="00BC3A39" w:rsidRDefault="00BC3A39" w:rsidP="00BC3A39">
            <w:pPr>
              <w:tabs>
                <w:tab w:val="left" w:pos="4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623A772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16.30-16.45</w:t>
            </w:r>
          </w:p>
        </w:tc>
      </w:tr>
      <w:tr w:rsidR="00BC3A39" w:rsidRPr="00BC3A39" w14:paraId="45BF120A" w14:textId="77777777" w:rsidTr="00FA1E5C">
        <w:trPr>
          <w:trHeight w:val="291"/>
        </w:trPr>
        <w:tc>
          <w:tcPr>
            <w:tcW w:w="6946" w:type="dxa"/>
          </w:tcPr>
          <w:p w14:paraId="1B7BA036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ужину, ужин</w:t>
            </w:r>
          </w:p>
        </w:tc>
        <w:tc>
          <w:tcPr>
            <w:tcW w:w="2268" w:type="dxa"/>
          </w:tcPr>
          <w:p w14:paraId="70BE0B29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17.00-17.15</w:t>
            </w:r>
          </w:p>
        </w:tc>
      </w:tr>
      <w:tr w:rsidR="00BC3A39" w:rsidRPr="00BC3A39" w14:paraId="29B4B696" w14:textId="77777777" w:rsidTr="00FA1E5C">
        <w:trPr>
          <w:trHeight w:val="291"/>
        </w:trPr>
        <w:tc>
          <w:tcPr>
            <w:tcW w:w="6946" w:type="dxa"/>
          </w:tcPr>
          <w:p w14:paraId="4E23E412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прогулке, прогулка, игры, уход домой</w:t>
            </w:r>
          </w:p>
          <w:p w14:paraId="51F16998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356CCB01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17.15-18.00</w:t>
            </w:r>
          </w:p>
        </w:tc>
      </w:tr>
      <w:tr w:rsidR="00BC3A39" w:rsidRPr="00BC3A39" w14:paraId="68A9904C" w14:textId="77777777" w:rsidTr="00FA1E5C">
        <w:trPr>
          <w:trHeight w:val="186"/>
        </w:trPr>
        <w:tc>
          <w:tcPr>
            <w:tcW w:w="6946" w:type="dxa"/>
          </w:tcPr>
          <w:p w14:paraId="14CD6E70" w14:textId="77777777" w:rsidR="00BC3A39" w:rsidRPr="00BC3A39" w:rsidRDefault="00BC3A39" w:rsidP="00BC3A39">
            <w:pPr>
              <w:tabs>
                <w:tab w:val="left" w:pos="44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Теплый период года  ( июнь- август)</w:t>
            </w:r>
          </w:p>
        </w:tc>
        <w:tc>
          <w:tcPr>
            <w:tcW w:w="2268" w:type="dxa"/>
          </w:tcPr>
          <w:p w14:paraId="28127F4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A39" w:rsidRPr="00BC3A39" w14:paraId="1585A290" w14:textId="77777777" w:rsidTr="00FA1E5C">
        <w:trPr>
          <w:trHeight w:val="191"/>
        </w:trPr>
        <w:tc>
          <w:tcPr>
            <w:tcW w:w="6946" w:type="dxa"/>
          </w:tcPr>
          <w:p w14:paraId="4C1194B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детей, самостоятельная деятельность, утренняя гимнастика(не менее 10 минут)</w:t>
            </w:r>
          </w:p>
        </w:tc>
        <w:tc>
          <w:tcPr>
            <w:tcW w:w="2268" w:type="dxa"/>
          </w:tcPr>
          <w:p w14:paraId="598319E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8.00-9.00</w:t>
            </w:r>
          </w:p>
        </w:tc>
      </w:tr>
      <w:tr w:rsidR="00BC3A39" w:rsidRPr="00BC3A39" w14:paraId="7365B664" w14:textId="77777777" w:rsidTr="00FA1E5C">
        <w:trPr>
          <w:trHeight w:val="487"/>
        </w:trPr>
        <w:tc>
          <w:tcPr>
            <w:tcW w:w="6946" w:type="dxa"/>
          </w:tcPr>
          <w:p w14:paraId="42BA3A84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завтраку, завтрак</w:t>
            </w:r>
          </w:p>
        </w:tc>
        <w:tc>
          <w:tcPr>
            <w:tcW w:w="2268" w:type="dxa"/>
          </w:tcPr>
          <w:p w14:paraId="7D63A960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9.00-9.30</w:t>
            </w:r>
          </w:p>
        </w:tc>
      </w:tr>
      <w:tr w:rsidR="00BC3A39" w:rsidRPr="00BC3A39" w14:paraId="57E51DE6" w14:textId="77777777" w:rsidTr="00FA1E5C">
        <w:trPr>
          <w:trHeight w:val="315"/>
        </w:trPr>
        <w:tc>
          <w:tcPr>
            <w:tcW w:w="6946" w:type="dxa"/>
          </w:tcPr>
          <w:p w14:paraId="20131789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Игры, кружки, занятия, занятия со специалистами</w:t>
            </w:r>
          </w:p>
        </w:tc>
        <w:tc>
          <w:tcPr>
            <w:tcW w:w="2268" w:type="dxa"/>
          </w:tcPr>
          <w:p w14:paraId="177AAA54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9.30-10.00</w:t>
            </w:r>
          </w:p>
        </w:tc>
      </w:tr>
      <w:tr w:rsidR="00BC3A39" w:rsidRPr="00BC3A39" w14:paraId="5D9DC805" w14:textId="77777777" w:rsidTr="00FA1E5C">
        <w:tc>
          <w:tcPr>
            <w:tcW w:w="6946" w:type="dxa"/>
          </w:tcPr>
          <w:p w14:paraId="0BB8E20A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прогулке, образовательная деятельность на прогулке, прогулка, возвращение с прогулки</w:t>
            </w:r>
          </w:p>
        </w:tc>
        <w:tc>
          <w:tcPr>
            <w:tcW w:w="2268" w:type="dxa"/>
          </w:tcPr>
          <w:p w14:paraId="4EC4592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10.00-12.00</w:t>
            </w:r>
          </w:p>
        </w:tc>
      </w:tr>
      <w:tr w:rsidR="00BC3A39" w:rsidRPr="00BC3A39" w14:paraId="6644F8F7" w14:textId="77777777" w:rsidTr="00FA1E5C">
        <w:trPr>
          <w:trHeight w:val="493"/>
        </w:trPr>
        <w:tc>
          <w:tcPr>
            <w:tcW w:w="6946" w:type="dxa"/>
          </w:tcPr>
          <w:p w14:paraId="090F5C42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 к  обеду,  обед</w:t>
            </w:r>
          </w:p>
        </w:tc>
        <w:tc>
          <w:tcPr>
            <w:tcW w:w="2268" w:type="dxa"/>
          </w:tcPr>
          <w:p w14:paraId="2D530DCB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12.00- 13.00</w:t>
            </w:r>
          </w:p>
        </w:tc>
      </w:tr>
      <w:tr w:rsidR="00BC3A39" w:rsidRPr="00BC3A39" w14:paraId="22B1E579" w14:textId="77777777" w:rsidTr="00FA1E5C">
        <w:trPr>
          <w:trHeight w:val="266"/>
        </w:trPr>
        <w:tc>
          <w:tcPr>
            <w:tcW w:w="6946" w:type="dxa"/>
          </w:tcPr>
          <w:p w14:paraId="7F0FFBD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 сну, сон</w:t>
            </w:r>
          </w:p>
        </w:tc>
        <w:tc>
          <w:tcPr>
            <w:tcW w:w="2268" w:type="dxa"/>
          </w:tcPr>
          <w:p w14:paraId="233E28DA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13.00-15.00</w:t>
            </w:r>
          </w:p>
        </w:tc>
      </w:tr>
      <w:tr w:rsidR="00BC3A39" w:rsidRPr="00BC3A39" w14:paraId="7ADC19B6" w14:textId="77777777" w:rsidTr="00FA1E5C">
        <w:tc>
          <w:tcPr>
            <w:tcW w:w="6946" w:type="dxa"/>
          </w:tcPr>
          <w:p w14:paraId="1DBD283A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Постепенный подъем,  пробуждающая гимнастика, воздушные, водные процедуры</w:t>
            </w:r>
          </w:p>
        </w:tc>
        <w:tc>
          <w:tcPr>
            <w:tcW w:w="2268" w:type="dxa"/>
          </w:tcPr>
          <w:p w14:paraId="7CBD07AB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15.00-15.30</w:t>
            </w:r>
          </w:p>
        </w:tc>
      </w:tr>
      <w:tr w:rsidR="00BC3A39" w:rsidRPr="00BC3A39" w14:paraId="50B12C71" w14:textId="77777777" w:rsidTr="00FA1E5C">
        <w:tc>
          <w:tcPr>
            <w:tcW w:w="6946" w:type="dxa"/>
          </w:tcPr>
          <w:p w14:paraId="68D35F37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Полдник  </w:t>
            </w:r>
          </w:p>
        </w:tc>
        <w:tc>
          <w:tcPr>
            <w:tcW w:w="2268" w:type="dxa"/>
          </w:tcPr>
          <w:p w14:paraId="0FF8A3D0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15.30- 16.00</w:t>
            </w:r>
          </w:p>
        </w:tc>
      </w:tr>
      <w:tr w:rsidR="00BC3A39" w:rsidRPr="00BC3A39" w14:paraId="34E0DE31" w14:textId="77777777" w:rsidTr="00FA1E5C">
        <w:tc>
          <w:tcPr>
            <w:tcW w:w="6946" w:type="dxa"/>
            <w:shd w:val="clear" w:color="auto" w:fill="auto"/>
          </w:tcPr>
          <w:p w14:paraId="3802C8A3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,</w:t>
            </w:r>
            <w:proofErr w:type="gramEnd"/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самостоятельная деятельность детей</w:t>
            </w:r>
          </w:p>
          <w:p w14:paraId="5DD7EA08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3F3A266C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16.00- 17.00</w:t>
            </w:r>
          </w:p>
        </w:tc>
      </w:tr>
      <w:tr w:rsidR="00BC3A39" w:rsidRPr="00BC3A39" w14:paraId="68930A3B" w14:textId="77777777" w:rsidTr="00FA1E5C">
        <w:tc>
          <w:tcPr>
            <w:tcW w:w="6946" w:type="dxa"/>
            <w:shd w:val="clear" w:color="auto" w:fill="auto"/>
          </w:tcPr>
          <w:p w14:paraId="31B8D94A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Ужин </w:t>
            </w:r>
          </w:p>
        </w:tc>
        <w:tc>
          <w:tcPr>
            <w:tcW w:w="2268" w:type="dxa"/>
          </w:tcPr>
          <w:p w14:paraId="1B74BD68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17.00-17.15</w:t>
            </w:r>
          </w:p>
        </w:tc>
      </w:tr>
      <w:tr w:rsidR="00BC3A39" w:rsidRPr="00BC3A39" w14:paraId="0214BA89" w14:textId="77777777" w:rsidTr="00FA1E5C">
        <w:tc>
          <w:tcPr>
            <w:tcW w:w="6946" w:type="dxa"/>
            <w:shd w:val="clear" w:color="auto" w:fill="auto"/>
          </w:tcPr>
          <w:p w14:paraId="6BFC7643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прогулке, прогулка, игры, уход домой </w:t>
            </w:r>
          </w:p>
          <w:p w14:paraId="4F51D9B5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1219C7DA" w14:textId="77777777" w:rsidR="00BC3A39" w:rsidRPr="00BC3A39" w:rsidRDefault="00BC3A39" w:rsidP="00BC3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17.15- 18.00</w:t>
            </w:r>
          </w:p>
        </w:tc>
      </w:tr>
    </w:tbl>
    <w:p w14:paraId="7044C00E" w14:textId="77777777" w:rsidR="00BC3A39" w:rsidRDefault="00BC3A39" w:rsidP="00BC3A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2A5A85" w14:textId="77777777" w:rsidR="00FA1E5C" w:rsidRDefault="00FA1E5C" w:rsidP="00BC3A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161515" w14:textId="77777777" w:rsidR="00D47BA6" w:rsidRDefault="00D47BA6" w:rsidP="00BC3A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88D253" w14:textId="1FCA8326" w:rsidR="003335DE" w:rsidRPr="003335DE" w:rsidRDefault="003335DE" w:rsidP="00BC3A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Продолжительность прогулок и игр</w:t>
      </w:r>
    </w:p>
    <w:p w14:paraId="53F980A9" w14:textId="77777777" w:rsidR="003335DE" w:rsidRPr="003335DE" w:rsidRDefault="003335DE" w:rsidP="003335D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tbl>
      <w:tblPr>
        <w:tblW w:w="10349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6"/>
        <w:gridCol w:w="2032"/>
        <w:gridCol w:w="1575"/>
        <w:gridCol w:w="2211"/>
        <w:gridCol w:w="1985"/>
      </w:tblGrid>
      <w:tr w:rsidR="003335DE" w:rsidRPr="00FA1E5C" w14:paraId="677D3433" w14:textId="77777777" w:rsidTr="00FA1E5C">
        <w:trPr>
          <w:trHeight w:val="1480"/>
        </w:trPr>
        <w:tc>
          <w:tcPr>
            <w:tcW w:w="2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9AA50" w14:textId="77777777" w:rsidR="003335DE" w:rsidRPr="00FA1E5C" w:rsidRDefault="003335DE" w:rsidP="003335DE">
            <w:pPr>
              <w:spacing w:after="0" w:line="240" w:lineRule="auto"/>
              <w:ind w:left="61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Группа</w:t>
            </w:r>
          </w:p>
        </w:tc>
        <w:tc>
          <w:tcPr>
            <w:tcW w:w="36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978D83" w14:textId="77777777" w:rsidR="003335DE" w:rsidRPr="00FA1E5C" w:rsidRDefault="003335DE" w:rsidP="00BC3A39">
            <w:pPr>
              <w:spacing w:after="0" w:line="240" w:lineRule="auto"/>
              <w:ind w:left="1120" w:right="408" w:hanging="69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Продолжительность прогулки</w:t>
            </w:r>
          </w:p>
        </w:tc>
        <w:tc>
          <w:tcPr>
            <w:tcW w:w="4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CBB40" w14:textId="77777777" w:rsidR="003335DE" w:rsidRPr="00FA1E5C" w:rsidRDefault="003335DE" w:rsidP="003335DE">
            <w:pPr>
              <w:spacing w:after="0" w:line="240" w:lineRule="auto"/>
              <w:ind w:left="224" w:right="2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Продолжительность подвижных игр и</w:t>
            </w:r>
          </w:p>
          <w:p w14:paraId="3A4845DD" w14:textId="77777777" w:rsidR="003335DE" w:rsidRPr="00FA1E5C" w:rsidRDefault="003335DE" w:rsidP="003335DE">
            <w:pPr>
              <w:spacing w:after="0" w:line="240" w:lineRule="auto"/>
              <w:ind w:left="224" w:right="2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физических упражнений, в</w:t>
            </w:r>
          </w:p>
          <w:p w14:paraId="01AD114C" w14:textId="77777777" w:rsidR="003335DE" w:rsidRPr="00FA1E5C" w:rsidRDefault="003335DE" w:rsidP="003335DE">
            <w:pPr>
              <w:spacing w:after="0" w:line="240" w:lineRule="auto"/>
              <w:ind w:left="222" w:right="2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E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мин</w:t>
            </w:r>
          </w:p>
        </w:tc>
      </w:tr>
      <w:tr w:rsidR="003335DE" w:rsidRPr="003335DE" w14:paraId="1454F0EF" w14:textId="77777777" w:rsidTr="00FA1E5C">
        <w:trPr>
          <w:trHeight w:val="1106"/>
        </w:trPr>
        <w:tc>
          <w:tcPr>
            <w:tcW w:w="2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86D1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8DA654" w14:textId="77777777" w:rsidR="003335DE" w:rsidRPr="003335DE" w:rsidRDefault="003335DE" w:rsidP="003335DE">
            <w:pPr>
              <w:spacing w:after="0" w:line="240" w:lineRule="auto"/>
              <w:ind w:left="300" w:right="28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1-й</w:t>
            </w:r>
          </w:p>
          <w:p w14:paraId="32218D8A" w14:textId="44E9417B" w:rsidR="00FA1E5C" w:rsidRDefault="00FA1E5C" w:rsidP="003335DE">
            <w:pPr>
              <w:spacing w:after="0" w:line="240" w:lineRule="auto"/>
              <w:ind w:left="304" w:right="2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335DE"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оловине</w:t>
            </w:r>
          </w:p>
          <w:p w14:paraId="2732CD58" w14:textId="17F1CBBB" w:rsidR="003335DE" w:rsidRPr="003335DE" w:rsidRDefault="003335DE" w:rsidP="003335DE">
            <w:pPr>
              <w:spacing w:after="0" w:line="240" w:lineRule="auto"/>
              <w:ind w:left="304" w:right="28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FC60F0" w14:textId="77777777" w:rsidR="003335DE" w:rsidRPr="003335DE" w:rsidRDefault="003335DE" w:rsidP="003335DE">
            <w:pPr>
              <w:spacing w:after="0" w:line="240" w:lineRule="auto"/>
              <w:ind w:left="304" w:right="286" w:hanging="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2-й половине</w:t>
            </w:r>
          </w:p>
          <w:p w14:paraId="071FCB55" w14:textId="77777777" w:rsidR="003335DE" w:rsidRPr="003335DE" w:rsidRDefault="003335DE" w:rsidP="003335DE">
            <w:pPr>
              <w:spacing w:after="0" w:line="240" w:lineRule="auto"/>
              <w:ind w:left="304" w:right="28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C81DD2" w14:textId="77777777" w:rsidR="003335DE" w:rsidRPr="003335DE" w:rsidRDefault="003335DE" w:rsidP="003335DE">
            <w:pPr>
              <w:spacing w:after="0" w:line="240" w:lineRule="auto"/>
              <w:ind w:left="302" w:right="2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1-й</w:t>
            </w:r>
          </w:p>
          <w:p w14:paraId="3D2CE5FE" w14:textId="77777777" w:rsidR="003335DE" w:rsidRPr="003335DE" w:rsidRDefault="003335DE" w:rsidP="003335DE">
            <w:pPr>
              <w:spacing w:after="0" w:line="240" w:lineRule="auto"/>
              <w:ind w:left="306" w:right="2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Половине дня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01FE8" w14:textId="77777777" w:rsidR="003335DE" w:rsidRPr="003335DE" w:rsidRDefault="003335DE" w:rsidP="003335DE">
            <w:pPr>
              <w:spacing w:after="0" w:line="240" w:lineRule="auto"/>
              <w:ind w:left="294" w:right="2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2-й Половине дня</w:t>
            </w:r>
          </w:p>
        </w:tc>
      </w:tr>
      <w:tr w:rsidR="003335DE" w:rsidRPr="003335DE" w14:paraId="394E8491" w14:textId="77777777" w:rsidTr="00FA1E5C">
        <w:trPr>
          <w:trHeight w:val="378"/>
        </w:trPr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BB8CC" w14:textId="77777777" w:rsidR="003335DE" w:rsidRPr="003335DE" w:rsidRDefault="003335DE" w:rsidP="003335DE">
            <w:pPr>
              <w:spacing w:after="0" w:line="240" w:lineRule="auto"/>
              <w:ind w:left="61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DD37E2" w14:textId="77777777" w:rsidR="003335DE" w:rsidRPr="003335DE" w:rsidRDefault="003335DE" w:rsidP="003335DE">
            <w:pPr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5C7C6" w14:textId="77777777" w:rsidR="003335DE" w:rsidRPr="003335DE" w:rsidRDefault="003335DE" w:rsidP="003335DE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DB558" w14:textId="77777777" w:rsidR="003335DE" w:rsidRPr="003335DE" w:rsidRDefault="00BC3A39" w:rsidP="003335DE">
            <w:pPr>
              <w:spacing w:after="0" w:line="240" w:lineRule="auto"/>
              <w:ind w:left="306" w:right="2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2D693" w14:textId="77777777" w:rsidR="003335DE" w:rsidRPr="003335DE" w:rsidRDefault="00BC3A39" w:rsidP="003335DE">
            <w:pPr>
              <w:spacing w:after="0" w:line="240" w:lineRule="auto"/>
              <w:ind w:left="110" w:right="9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14:paraId="14408D3D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Организация </w:t>
      </w:r>
      <w:proofErr w:type="gramStart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прогулок  детей</w:t>
      </w:r>
      <w:proofErr w:type="gramEnd"/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среднего дошкольного возраста  </w:t>
      </w:r>
    </w:p>
    <w:tbl>
      <w:tblPr>
        <w:tblW w:w="10349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2268"/>
        <w:gridCol w:w="5245"/>
      </w:tblGrid>
      <w:tr w:rsidR="003335DE" w:rsidRPr="003335DE" w14:paraId="20409E30" w14:textId="77777777" w:rsidTr="00FA1E5C">
        <w:trPr>
          <w:trHeight w:val="1012"/>
        </w:trPr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213FD" w14:textId="539DC048" w:rsidR="00FA1E5C" w:rsidRDefault="003335DE" w:rsidP="00FA1E5C">
            <w:pPr>
              <w:spacing w:after="0" w:line="240" w:lineRule="auto"/>
              <w:ind w:left="462" w:right="80" w:hanging="3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Температура</w:t>
            </w:r>
          </w:p>
          <w:p w14:paraId="0B77197B" w14:textId="1568F7AB" w:rsidR="003335DE" w:rsidRPr="003335DE" w:rsidRDefault="003335DE" w:rsidP="00FA1E5C">
            <w:pPr>
              <w:spacing w:after="0" w:line="240" w:lineRule="auto"/>
              <w:ind w:left="462" w:right="80" w:hanging="34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воздуха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93FA0" w14:textId="77777777" w:rsidR="003335DE" w:rsidRPr="003335DE" w:rsidRDefault="003335DE" w:rsidP="003335DE">
            <w:pPr>
              <w:spacing w:after="0" w:line="240" w:lineRule="auto"/>
              <w:ind w:left="572" w:right="286" w:hanging="2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Скорость ветра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AAC2F4" w14:textId="77777777" w:rsidR="003335DE" w:rsidRPr="003335DE" w:rsidRDefault="003335DE" w:rsidP="003335DE">
            <w:pPr>
              <w:spacing w:after="0" w:line="240" w:lineRule="auto"/>
              <w:ind w:left="592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 прогулки 3 часа ежедневно</w:t>
            </w:r>
          </w:p>
          <w:p w14:paraId="7405DEC8" w14:textId="77777777" w:rsidR="003335DE" w:rsidRPr="003335DE" w:rsidRDefault="003335DE" w:rsidP="006C40A5">
            <w:pPr>
              <w:spacing w:after="0" w:line="240" w:lineRule="auto"/>
              <w:ind w:left="582" w:right="5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– 2 раза в день</w:t>
            </w:r>
          </w:p>
        </w:tc>
      </w:tr>
      <w:tr w:rsidR="003335DE" w:rsidRPr="003335DE" w14:paraId="29719265" w14:textId="77777777" w:rsidTr="00FA1E5C">
        <w:trPr>
          <w:trHeight w:val="322"/>
        </w:trPr>
        <w:tc>
          <w:tcPr>
            <w:tcW w:w="28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150E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9BA5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E37DA" w14:textId="77777777" w:rsidR="003335DE" w:rsidRPr="003335DE" w:rsidRDefault="003335DE" w:rsidP="003335DE">
            <w:pPr>
              <w:spacing w:after="0" w:line="240" w:lineRule="auto"/>
              <w:ind w:left="578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группа</w:t>
            </w:r>
          </w:p>
        </w:tc>
      </w:tr>
      <w:tr w:rsidR="003335DE" w:rsidRPr="003335DE" w14:paraId="560F9273" w14:textId="77777777" w:rsidTr="00FA1E5C">
        <w:trPr>
          <w:trHeight w:val="644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9EB43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-15 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931027" w14:textId="77777777" w:rsidR="003335DE" w:rsidRPr="003335DE" w:rsidRDefault="003335DE" w:rsidP="003335DE">
            <w:pPr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7 м/с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DF8574" w14:textId="77777777" w:rsidR="003335DE" w:rsidRPr="003335DE" w:rsidRDefault="003335DE" w:rsidP="003335DE">
            <w:pPr>
              <w:spacing w:after="0" w:line="240" w:lineRule="auto"/>
              <w:ind w:left="586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гуляют</w:t>
            </w:r>
          </w:p>
        </w:tc>
      </w:tr>
      <w:tr w:rsidR="003335DE" w:rsidRPr="003335DE" w14:paraId="280FC16B" w14:textId="77777777" w:rsidTr="00FA1E5C">
        <w:trPr>
          <w:trHeight w:val="970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72216B" w14:textId="77777777" w:rsidR="003335DE" w:rsidRPr="003335DE" w:rsidRDefault="003335DE" w:rsidP="003335DE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 -15 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8BEF7" w14:textId="77777777" w:rsidR="003335DE" w:rsidRPr="003335DE" w:rsidRDefault="003335DE" w:rsidP="003335DE">
            <w:pPr>
              <w:spacing w:after="0" w:line="240" w:lineRule="auto"/>
              <w:ind w:left="110" w:right="204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7 м/с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42F34F" w14:textId="77777777" w:rsidR="003335DE" w:rsidRPr="003335DE" w:rsidRDefault="003335DE" w:rsidP="003335DE">
            <w:pPr>
              <w:spacing w:after="0" w:line="240" w:lineRule="auto"/>
              <w:ind w:left="586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гуляют</w:t>
            </w:r>
          </w:p>
          <w:p w14:paraId="2D7CCEA1" w14:textId="77777777" w:rsidR="003335DE" w:rsidRPr="003335DE" w:rsidRDefault="003335DE" w:rsidP="003335DE">
            <w:pPr>
              <w:spacing w:after="0" w:line="240" w:lineRule="auto"/>
              <w:ind w:left="572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прогулки сокращается</w:t>
            </w:r>
          </w:p>
        </w:tc>
      </w:tr>
      <w:tr w:rsidR="003335DE" w:rsidRPr="003335DE" w14:paraId="1324542C" w14:textId="77777777" w:rsidTr="00FA1E5C">
        <w:trPr>
          <w:trHeight w:val="63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7BF1EB" w14:textId="77777777" w:rsidR="003335DE" w:rsidRPr="003335DE" w:rsidRDefault="003335DE" w:rsidP="003335DE">
            <w:pPr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        -15 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CD296" w14:textId="77777777" w:rsidR="003335DE" w:rsidRPr="003335DE" w:rsidRDefault="003335DE" w:rsidP="003335DE">
            <w:pPr>
              <w:spacing w:after="0" w:line="240" w:lineRule="auto"/>
              <w:ind w:left="110" w:right="238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15 м/с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7950B" w14:textId="77777777" w:rsidR="003335DE" w:rsidRPr="003335DE" w:rsidRDefault="003335DE" w:rsidP="003335DE">
            <w:pPr>
              <w:spacing w:after="0" w:line="240" w:lineRule="auto"/>
              <w:ind w:left="580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Гуляют</w:t>
            </w:r>
          </w:p>
          <w:p w14:paraId="1F8D8497" w14:textId="77777777" w:rsidR="003335DE" w:rsidRPr="003335DE" w:rsidRDefault="003335DE" w:rsidP="003335DE">
            <w:pPr>
              <w:spacing w:after="0" w:line="240" w:lineRule="auto"/>
              <w:ind w:left="572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прогулки сокращается</w:t>
            </w:r>
          </w:p>
        </w:tc>
      </w:tr>
      <w:tr w:rsidR="003335DE" w:rsidRPr="003335DE" w14:paraId="1E755B44" w14:textId="77777777" w:rsidTr="00FA1E5C">
        <w:trPr>
          <w:trHeight w:val="322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BDE21D" w14:textId="77777777" w:rsidR="003335DE" w:rsidRPr="003335DE" w:rsidRDefault="003335DE" w:rsidP="003335DE">
            <w:pP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-20°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987356" w14:textId="77777777" w:rsidR="003335DE" w:rsidRPr="003335DE" w:rsidRDefault="003335DE" w:rsidP="003335DE">
            <w:pPr>
              <w:spacing w:after="0" w:line="240" w:lineRule="auto"/>
              <w:ind w:left="110" w:right="21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15 м/с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D8D60" w14:textId="77777777" w:rsidR="003335DE" w:rsidRPr="003335DE" w:rsidRDefault="003335DE" w:rsidP="003335DE">
            <w:pPr>
              <w:spacing w:after="0" w:line="240" w:lineRule="auto"/>
              <w:ind w:left="572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не проводится</w:t>
            </w:r>
          </w:p>
        </w:tc>
      </w:tr>
      <w:tr w:rsidR="003335DE" w:rsidRPr="003335DE" w14:paraId="572D10D8" w14:textId="77777777" w:rsidTr="00FA1E5C">
        <w:trPr>
          <w:trHeight w:val="32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3B0CCF" w14:textId="77777777" w:rsidR="003335DE" w:rsidRPr="003335DE" w:rsidRDefault="003335DE" w:rsidP="003335DE">
            <w:pP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 -20°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671127" w14:textId="77777777" w:rsidR="003335DE" w:rsidRPr="003335DE" w:rsidRDefault="003335DE" w:rsidP="003335DE">
            <w:pPr>
              <w:spacing w:after="0" w:line="240" w:lineRule="auto"/>
              <w:ind w:left="110" w:right="224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15 м/с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9E899" w14:textId="77777777" w:rsidR="003335DE" w:rsidRPr="003335DE" w:rsidRDefault="003335DE" w:rsidP="003335DE">
            <w:pPr>
              <w:spacing w:after="0" w:line="240" w:lineRule="auto"/>
              <w:ind w:left="572" w:right="5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не проводится</w:t>
            </w:r>
          </w:p>
        </w:tc>
      </w:tr>
    </w:tbl>
    <w:p w14:paraId="76EC1172" w14:textId="77777777" w:rsidR="003335DE" w:rsidRPr="00E345FD" w:rsidRDefault="003335DE" w:rsidP="00E345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proofErr w:type="gramStart"/>
      <w:r w:rsidRPr="00E34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2.Модель</w:t>
      </w:r>
      <w:proofErr w:type="gramEnd"/>
      <w:r w:rsidRPr="00E34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воспитательно – образовательного процесса</w:t>
      </w:r>
    </w:p>
    <w:p w14:paraId="59664098" w14:textId="77777777" w:rsidR="00563DC3" w:rsidRDefault="00563DC3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E345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Совместная  деятельность</w:t>
      </w:r>
      <w:proofErr w:type="gramEnd"/>
      <w:r w:rsidR="00E345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воспитателя  и детей.</w:t>
      </w:r>
      <w:r w:rsidR="003335DE"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                 </w:t>
      </w:r>
    </w:p>
    <w:p w14:paraId="42C8DC90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(образовательная деятельность при проведении режимных моментов)</w:t>
      </w:r>
    </w:p>
    <w:tbl>
      <w:tblPr>
        <w:tblpPr w:leftFromText="180" w:rightFromText="180" w:vertAnchor="text" w:horzAnchor="margin" w:tblpXSpec="center" w:tblpY="28"/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4"/>
        <w:gridCol w:w="1858"/>
        <w:gridCol w:w="25"/>
        <w:gridCol w:w="2168"/>
        <w:gridCol w:w="2275"/>
        <w:gridCol w:w="1799"/>
      </w:tblGrid>
      <w:tr w:rsidR="006C40A5" w:rsidRPr="003335DE" w14:paraId="703B34FB" w14:textId="77777777" w:rsidTr="00FA1E5C">
        <w:trPr>
          <w:trHeight w:val="682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55E2" w14:textId="77777777" w:rsidR="006C40A5" w:rsidRPr="003335DE" w:rsidRDefault="006C40A5" w:rsidP="006C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58335" w14:textId="77777777" w:rsidR="006C40A5" w:rsidRPr="003335DE" w:rsidRDefault="006C40A5" w:rsidP="006C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Групповая, подгрупповая деятельность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78CBB" w14:textId="77777777" w:rsidR="006C40A5" w:rsidRPr="006C40A5" w:rsidRDefault="006C40A5" w:rsidP="006C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4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E9ACD" w14:textId="77777777" w:rsidR="006C40A5" w:rsidRPr="003335DE" w:rsidRDefault="006C40A5" w:rsidP="006C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5A583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развив. среды для самостоятельной деятельности</w:t>
            </w:r>
          </w:p>
        </w:tc>
      </w:tr>
      <w:tr w:rsidR="006C40A5" w:rsidRPr="003335DE" w14:paraId="2C291B60" w14:textId="77777777" w:rsidTr="00FA1E5C">
        <w:trPr>
          <w:trHeight w:val="274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C6956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1CE4D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3371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65D39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588E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C40A5" w:rsidRPr="003335DE" w14:paraId="356F0800" w14:textId="77777777" w:rsidTr="00FA1E5C">
        <w:trPr>
          <w:trHeight w:val="200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BF8E8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НОД</w:t>
            </w:r>
          </w:p>
        </w:tc>
        <w:tc>
          <w:tcPr>
            <w:tcW w:w="8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8BD9D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40A5" w:rsidRPr="003335DE" w14:paraId="380FFB14" w14:textId="77777777" w:rsidTr="00FA1E5C">
        <w:trPr>
          <w:trHeight w:val="496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CB47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 1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D567C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B97E7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7658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C10DE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C40A5" w:rsidRPr="003335DE" w14:paraId="77EA2E1A" w14:textId="77777777" w:rsidTr="00FA1E5C">
        <w:trPr>
          <w:trHeight w:val="194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FED5B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перед сном</w:t>
            </w:r>
          </w:p>
        </w:tc>
        <w:tc>
          <w:tcPr>
            <w:tcW w:w="8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93A6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40A5" w:rsidRPr="003335DE" w14:paraId="07CA5728" w14:textId="77777777" w:rsidTr="00FA1E5C">
        <w:trPr>
          <w:trHeight w:val="580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7A3BD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половина дня</w:t>
            </w:r>
          </w:p>
        </w:tc>
        <w:tc>
          <w:tcPr>
            <w:tcW w:w="1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17315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8DC58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1580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7C12B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C40A5" w:rsidRPr="003335DE" w14:paraId="27A4587F" w14:textId="77777777" w:rsidTr="00FA1E5C">
        <w:trPr>
          <w:trHeight w:val="432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E4669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 2</w:t>
            </w:r>
          </w:p>
        </w:tc>
        <w:tc>
          <w:tcPr>
            <w:tcW w:w="1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22C8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1737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7A89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FC6A4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0A5" w:rsidRPr="003335DE" w14:paraId="17949FAC" w14:textId="77777777" w:rsidTr="00FA1E5C">
        <w:trPr>
          <w:trHeight w:val="444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3CE96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3126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F64C8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A2EAA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CF9B7" w14:textId="77777777" w:rsidR="006C40A5" w:rsidRPr="003335DE" w:rsidRDefault="006C40A5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3BBE5A2F" w14:textId="66854651" w:rsidR="003335DE" w:rsidRDefault="00E345FD" w:rsidP="003335D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</w:t>
      </w:r>
    </w:p>
    <w:p w14:paraId="21E77F0C" w14:textId="77777777" w:rsidR="00FA1E5C" w:rsidRPr="003335DE" w:rsidRDefault="00FA1E5C" w:rsidP="003335D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096889B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3.2.1. Технологическая карта ООД</w:t>
      </w:r>
    </w:p>
    <w:p w14:paraId="7A035961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занятия….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D88CB7B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14:paraId="33F32798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1.Образовательные:</w:t>
      </w:r>
    </w:p>
    <w:p w14:paraId="1242BA14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Развивающие:</w:t>
      </w:r>
    </w:p>
    <w:p w14:paraId="24E94C29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Воспитательные:</w:t>
      </w:r>
    </w:p>
    <w:p w14:paraId="251B91E5" w14:textId="77777777" w:rsidR="003335DE" w:rsidRPr="003335DE" w:rsidRDefault="003335DE" w:rsidP="003335D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</w:t>
      </w:r>
    </w:p>
    <w:tbl>
      <w:tblPr>
        <w:tblW w:w="10065" w:type="dxa"/>
        <w:tblInd w:w="-7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2989"/>
        <w:gridCol w:w="2381"/>
        <w:gridCol w:w="2752"/>
      </w:tblGrid>
      <w:tr w:rsidR="003335DE" w:rsidRPr="003335DE" w14:paraId="06316E2C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DB8BF3B" w14:textId="77777777" w:rsidR="003335DE" w:rsidRPr="003335DE" w:rsidRDefault="003335DE" w:rsidP="006C40A5">
            <w:pPr>
              <w:spacing w:after="0" w:line="240" w:lineRule="auto"/>
              <w:ind w:left="202" w:hanging="7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8D0763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педагога, приемы работы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461295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E7C00A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 (в результате дети смогут)</w:t>
            </w:r>
          </w:p>
        </w:tc>
      </w:tr>
      <w:tr w:rsidR="003335DE" w:rsidRPr="003335DE" w14:paraId="43317221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15C324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проблемную ситуацию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90097C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акцентные вопросы (Хотите? Сможете?)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6CC18B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EDD19B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 «детскую» цель</w:t>
            </w:r>
          </w:p>
        </w:tc>
      </w:tr>
      <w:tr w:rsidR="003335DE" w:rsidRPr="003335DE" w14:paraId="4E4F36C9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AF4293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 и умений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3DEED6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Обращение к опыту детей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A46D6B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Коммуникативная, игровая, двигательная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AA746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72304D52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FF591F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Затруднение в ситуации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AEE700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Пробное действие, акцентные вопросы. Почему не получается?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84B88B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Коммуникативная, игровая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14C8B0B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 причину затруднения. Поставить перед собой не менее одной задачи для устранения затруднения.</w:t>
            </w:r>
          </w:p>
        </w:tc>
      </w:tr>
      <w:tr w:rsidR="003335DE" w:rsidRPr="003335DE" w14:paraId="2FC83D0B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21331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нового знания или умения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7568B9C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Подводящий диалог (Кто может помочь справиться с заданием? Где можем узнать?)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DAB69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Коммуникативная, игровая, двигательная, познавательно - исследовательская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43F455D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Зафиксировать новое знание (способ действия) в речи, в знаках…</w:t>
            </w:r>
          </w:p>
          <w:p w14:paraId="0F8D03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 не менее одного способа преодоления затруднения.</w:t>
            </w:r>
          </w:p>
        </w:tc>
      </w:tr>
      <w:tr w:rsidR="003335DE" w:rsidRPr="003335DE" w14:paraId="03B073D3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FDA92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Воспроизведение нового знания или умения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F307214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0956D9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Коммуникативная, игровая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6F9A0B4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35DE" w:rsidRPr="003335DE" w14:paraId="54A01872" w14:textId="77777777" w:rsidTr="00FA1E5C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23581A0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05EB571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14:paraId="30799B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делали?</w:t>
            </w:r>
          </w:p>
          <w:p w14:paraId="444E43A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Чего мы сначала не знали?</w:t>
            </w:r>
          </w:p>
          <w:p w14:paraId="0987321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способ нам помог справиться с затруднением?</w:t>
            </w:r>
          </w:p>
          <w:p w14:paraId="2298976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было самым интересным?</w:t>
            </w:r>
          </w:p>
          <w:p w14:paraId="52F64E5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было самым трудным?</w:t>
            </w:r>
          </w:p>
          <w:p w14:paraId="4E27873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чем сегодня расскажете дома маме и папе?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5D7A2FC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Коммуникативная, рефлексивная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14:paraId="3386C77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 не менее одного условия, которое позволило достичь цели</w:t>
            </w:r>
          </w:p>
        </w:tc>
      </w:tr>
    </w:tbl>
    <w:p w14:paraId="6240B51F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644F3A" w14:textId="77777777" w:rsidR="00FA1E5C" w:rsidRDefault="00FA1E5C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D6A7EE" w14:textId="677144AB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3.3. Организация развивающей предметно-пространственной среды группы</w:t>
      </w:r>
    </w:p>
    <w:p w14:paraId="71F5191E" w14:textId="77777777" w:rsidR="003335DE" w:rsidRPr="003335DE" w:rsidRDefault="003335DE" w:rsidP="006C40A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Основой реализации Программы является предметно – пространственная среда, необходимая для развития всех детских видов деятельности. В детском саду она построена так, чтобы обеспечить полноценное физическое, художественно - эстетическое, познавательное, речевое и социально – коммуникативное развитие ребенка. Сюда относятся природные среда и объекты,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физкультурно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игровые и спортивные сооружения в помещении и на участке, предметно – игровая среда, музыкально – театральная, предметно – развивающая среда для ООД.</w:t>
      </w:r>
    </w:p>
    <w:p w14:paraId="62D194EC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развивающей предметно-пространственной среде.</w:t>
      </w:r>
    </w:p>
    <w:p w14:paraId="1D4B19D9" w14:textId="77777777" w:rsidR="003335DE" w:rsidRPr="003335DE" w:rsidRDefault="003335DE" w:rsidP="00BC3A39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14:paraId="652B53D3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Насыщенность среды должна соответствовать возрастным возможностям детей и содержанию Программы.</w:t>
      </w:r>
    </w:p>
    <w:p w14:paraId="4A3BB61F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14:paraId="6FC68F63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14:paraId="2F77B7C9" w14:textId="77777777" w:rsidR="003335DE" w:rsidRPr="003335DE" w:rsidRDefault="003335DE" w:rsidP="00796BD7">
      <w:pPr>
        <w:numPr>
          <w:ilvl w:val="0"/>
          <w:numId w:val="90"/>
        </w:numPr>
        <w:shd w:val="clear" w:color="auto" w:fill="FFFFFF"/>
        <w:spacing w:before="30" w:after="30" w:line="240" w:lineRule="auto"/>
        <w:ind w:left="780" w:right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14:paraId="1ED26660" w14:textId="77777777" w:rsidR="003335DE" w:rsidRPr="003335DE" w:rsidRDefault="003335DE" w:rsidP="00796BD7">
      <w:pPr>
        <w:numPr>
          <w:ilvl w:val="0"/>
          <w:numId w:val="90"/>
        </w:numPr>
        <w:shd w:val="clear" w:color="auto" w:fill="FFFFFF"/>
        <w:spacing w:before="30" w:after="30" w:line="240" w:lineRule="auto"/>
        <w:ind w:left="780" w:right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14:paraId="08AE27E0" w14:textId="77777777" w:rsidR="003335DE" w:rsidRPr="003335DE" w:rsidRDefault="003335DE" w:rsidP="00796BD7">
      <w:pPr>
        <w:numPr>
          <w:ilvl w:val="0"/>
          <w:numId w:val="90"/>
        </w:numPr>
        <w:shd w:val="clear" w:color="auto" w:fill="FFFFFF"/>
        <w:spacing w:before="30" w:after="30" w:line="240" w:lineRule="auto"/>
        <w:ind w:left="780" w:right="18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эмоциональное благополучие детей во взаимодействии с предметно-пространственным окружением;</w:t>
      </w:r>
    </w:p>
    <w:p w14:paraId="1C3C7C4B" w14:textId="77777777" w:rsidR="003335DE" w:rsidRPr="003335DE" w:rsidRDefault="003335DE" w:rsidP="00796BD7">
      <w:pPr>
        <w:numPr>
          <w:ilvl w:val="0"/>
          <w:numId w:val="90"/>
        </w:numPr>
        <w:shd w:val="clear" w:color="auto" w:fill="FFFFFF"/>
        <w:spacing w:before="30" w:after="30" w:line="240" w:lineRule="auto"/>
        <w:ind w:left="780" w:right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самовыражения детей.</w:t>
      </w:r>
    </w:p>
    <w:p w14:paraId="5778FA66" w14:textId="21B245B1" w:rsidR="003335DE" w:rsidRPr="003335DE" w:rsidRDefault="00D47BA6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среднего</w:t>
      </w:r>
      <w:r w:rsidR="003335DE"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дошкольного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14:paraId="572AFAE3" w14:textId="77777777" w:rsidR="003335DE" w:rsidRPr="003335DE" w:rsidRDefault="003335DE" w:rsidP="00620DF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Трансформируемость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</w:t>
      </w:r>
    </w:p>
    <w:p w14:paraId="26E7BC85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Полифункциональность</w:t>
      </w:r>
      <w:proofErr w:type="spell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 предполагает:</w:t>
      </w:r>
    </w:p>
    <w:p w14:paraId="2337FCEE" w14:textId="77777777" w:rsidR="003335DE" w:rsidRPr="003335DE" w:rsidRDefault="003335DE" w:rsidP="00796BD7">
      <w:pPr>
        <w:numPr>
          <w:ilvl w:val="0"/>
          <w:numId w:val="91"/>
        </w:numPr>
        <w:shd w:val="clear" w:color="auto" w:fill="FFFFFF"/>
        <w:spacing w:before="30" w:after="30" w:line="240" w:lineRule="auto"/>
        <w:ind w:left="780" w:right="18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разнообразного использования различных составляющих предметной среды, например, детской мебели, мягких модулей, ширм и т.д.;</w:t>
      </w:r>
    </w:p>
    <w:p w14:paraId="35EEFC4C" w14:textId="77777777" w:rsidR="003335DE" w:rsidRPr="003335DE" w:rsidRDefault="003335DE" w:rsidP="00796BD7">
      <w:pPr>
        <w:numPr>
          <w:ilvl w:val="0"/>
          <w:numId w:val="91"/>
        </w:numPr>
        <w:shd w:val="clear" w:color="auto" w:fill="FFFFFF"/>
        <w:spacing w:before="30" w:after="30" w:line="240" w:lineRule="auto"/>
        <w:ind w:left="780" w:right="18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14:paraId="2C51AE2D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Вариативность среды предполагает:</w:t>
      </w:r>
    </w:p>
    <w:p w14:paraId="5493C186" w14:textId="77777777" w:rsidR="003335DE" w:rsidRPr="003335DE" w:rsidRDefault="003335DE" w:rsidP="00796BD7">
      <w:pPr>
        <w:numPr>
          <w:ilvl w:val="0"/>
          <w:numId w:val="92"/>
        </w:numPr>
        <w:shd w:val="clear" w:color="auto" w:fill="FFFFFF"/>
        <w:spacing w:before="30" w:after="30" w:line="240" w:lineRule="auto"/>
        <w:ind w:left="78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14:paraId="43740EF7" w14:textId="77777777" w:rsidR="003335DE" w:rsidRPr="003335DE" w:rsidRDefault="003335DE" w:rsidP="00796BD7">
      <w:pPr>
        <w:numPr>
          <w:ilvl w:val="0"/>
          <w:numId w:val="92"/>
        </w:numPr>
        <w:shd w:val="clear" w:color="auto" w:fill="FFFFFF"/>
        <w:spacing w:before="30" w:after="30" w:line="240" w:lineRule="auto"/>
        <w:ind w:left="78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566EF90A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Доступность среды предполагает:</w:t>
      </w:r>
    </w:p>
    <w:p w14:paraId="7A54D044" w14:textId="77777777" w:rsidR="003335DE" w:rsidRPr="003335DE" w:rsidRDefault="003335DE" w:rsidP="00796BD7">
      <w:pPr>
        <w:numPr>
          <w:ilvl w:val="0"/>
          <w:numId w:val="93"/>
        </w:numPr>
        <w:shd w:val="clear" w:color="auto" w:fill="FFFFFF"/>
        <w:spacing w:before="30" w:after="30" w:line="240" w:lineRule="auto"/>
        <w:ind w:left="78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доступность для воспитанников всех помещений, где осуществляется образовательная деятельность;</w:t>
      </w:r>
    </w:p>
    <w:p w14:paraId="22C6C687" w14:textId="77777777" w:rsidR="003335DE" w:rsidRPr="003335DE" w:rsidRDefault="003335DE" w:rsidP="00796BD7">
      <w:pPr>
        <w:numPr>
          <w:ilvl w:val="0"/>
          <w:numId w:val="93"/>
        </w:numPr>
        <w:shd w:val="clear" w:color="auto" w:fill="FFFFFF"/>
        <w:spacing w:before="30" w:after="30" w:line="240" w:lineRule="auto"/>
        <w:ind w:left="78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свободный доступ детей к играм, игрушкам, материалам, пособиям, обеспечивающим все основные виды детской активности;</w:t>
      </w:r>
    </w:p>
    <w:p w14:paraId="3EBAEC67" w14:textId="77777777" w:rsidR="003335DE" w:rsidRPr="003335DE" w:rsidRDefault="003335DE" w:rsidP="00796BD7">
      <w:pPr>
        <w:numPr>
          <w:ilvl w:val="0"/>
          <w:numId w:val="93"/>
        </w:numPr>
        <w:shd w:val="clear" w:color="auto" w:fill="FFFFFF"/>
        <w:spacing w:before="30" w:after="30" w:line="240" w:lineRule="auto"/>
        <w:ind w:left="78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исправность и сохранность материалов и оборудования.</w:t>
      </w:r>
    </w:p>
    <w:p w14:paraId="240C1093" w14:textId="77777777" w:rsidR="003335DE" w:rsidRPr="003335DE" w:rsidRDefault="003335DE" w:rsidP="006C40A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14:paraId="7DE4931E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Предметно-пространственная среда обеспечивает условия для физического и психического развития, охраны и укрепления здоровья детей.</w:t>
      </w:r>
    </w:p>
    <w:p w14:paraId="44ECDD2F" w14:textId="77777777" w:rsidR="003335DE" w:rsidRPr="003335DE" w:rsidRDefault="003335DE" w:rsidP="006C40A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Оснащение центров меняется в соответствии с тематическим планированием образовательного процесса.</w:t>
      </w:r>
    </w:p>
    <w:p w14:paraId="4DEE3482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61304D" w14:textId="77777777" w:rsidR="003335DE" w:rsidRPr="003335DE" w:rsidRDefault="003335DE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размещения материалов в групповом помещении</w:t>
      </w:r>
    </w:p>
    <w:tbl>
      <w:tblPr>
        <w:tblW w:w="9498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5670"/>
      </w:tblGrid>
      <w:tr w:rsidR="003335DE" w:rsidRPr="003335DE" w14:paraId="7DCAF934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86C1FB" w14:textId="77777777" w:rsidR="003335DE" w:rsidRPr="003335DE" w:rsidRDefault="003335DE" w:rsidP="003335DE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и направления деятельности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CC8303" w14:textId="77777777" w:rsidR="003335DE" w:rsidRPr="003335DE" w:rsidRDefault="003335DE" w:rsidP="00D47BA6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принципы размещения материалов в групповом помещении</w:t>
            </w:r>
          </w:p>
        </w:tc>
      </w:tr>
      <w:tr w:rsidR="003335DE" w:rsidRPr="003335DE" w14:paraId="2B521F50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C74E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17B1D6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игровой материал размещен таким образом, чтобы дети могли легко подбирать игрушки, комбинировать их "под замыслы". Стабильные тематические зоны полностью уступают место мобильному материалу — крупным универсальным маркерам пространства и полифункциональному материалу, которые легко перемещаются с места на место.</w:t>
            </w:r>
          </w:p>
          <w:p w14:paraId="7B0E58A6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обслуживании игровых замыслов универсальные маркеры игрового пространства и полифункциональный материал приобретают наибольшее значение. Крупные и средние игрушки-персонажи как воображаемые партнеры ребенка уходят на второй план, поскольку все большее место в детской деятельности занимает совместная игра с партнерами-сверстниками. Функция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сюжето</w:t>
            </w:r>
            <w:proofErr w:type="spellEnd"/>
            <w:r w:rsidR="00355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 принадлежит разнообразным мелким фигуркам-персонажам в сочетании с мелкими маркерами пространства — макетами. В известном смысле мелкие фигурки-персонажи начинают выполнять функцию своеобразных предметов оперирования при развертывании детьми режиссерской игры.</w:t>
            </w:r>
          </w:p>
          <w:p w14:paraId="706BC686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Сюжетообразующие наборы меняют свой масштаб — это игровые макеты с "насельниками" (тематическими наборами фигурок-персонажей) и 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сомасштабными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 предметами оперирования ("прикладом").</w:t>
            </w:r>
          </w:p>
          <w:p w14:paraId="71ABE402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Универсальные игровые макеты располагаются в местах, легко доступных детям;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 переносные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(чтобы играть на столе, на полу, в любом удобном месте). Тематические наборы мелких фигурок-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персонажей  размещены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в коробках, поблизости от макетов (так, чтобы универсальный макет мог быть легко и быстро "населен", по желанию играющих).</w:t>
            </w:r>
          </w:p>
          <w:p w14:paraId="6A571F21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"Полные" сюжетообразующие наборы — макеты типа "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(замок, кукольный дом с персонажами и детальным мелким антуражем)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предоставлены детям, что способствует развертыванию творческой игры.</w:t>
            </w:r>
          </w:p>
        </w:tc>
      </w:tr>
      <w:tr w:rsidR="003335DE" w:rsidRPr="003335DE" w14:paraId="0F5F1925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88103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Продуктивная деятельность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3B545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Создание условий для самостоятельной работы включает: наличие различных материалов, удобное их расположение, подготовка места для работы (стол, застеленный клеенкой для работы с бумагой, место, оборудованное для шитья)</w:t>
            </w:r>
          </w:p>
          <w:p w14:paraId="48AE1259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острые предметы (иглы, ножницы, ножи,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крючки)  убраны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в закрывающиеся ящики. Во время работы детей с ними необходимо особое внимание педагога, обеспечение определенной техники безопасности.</w:t>
            </w:r>
          </w:p>
          <w:p w14:paraId="5902CAF4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Рабочие места для детей, занятых практической, продуктивной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деятельностью  хорошо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освещены (находиться около окна).</w:t>
            </w:r>
          </w:p>
          <w:p w14:paraId="5B30DEB0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развития творчества детей в самостоятельной работе необходимо позаботится о подборе различных образов: картинок, рисунков с изображением поделок, игрушек, вариантов оформления изделий, выкроек кукольной одежды, готовых изделий, сшитых или связанных взрослым, схем с изображением последовательности работы для изготовления разных поделок и т.п. Это дает детям возможность почерпнуть новые идеи для своей продуктивной деятельности, а также продолжить овладение умением работать по образцу, без которого невозможна трудовая деятельность.</w:t>
            </w:r>
          </w:p>
          <w:p w14:paraId="7CDBDCED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верхней полке шкафа выделяется место для периодически меняющихся выставок (народное искусство, детские поделки, работы школьников, родителей, воспитателей и др.).</w:t>
            </w:r>
          </w:p>
          <w:p w14:paraId="19B76BE2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следующей помещаются материалы и оборудование для работы с бумагой и картоном (различные виды бумаги и картона, выкройки, краски, кисти,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 ,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карандаши, салфетки, ножницы и др.). Затем — все для работы с использованным материалом (различные коробки из-под пищевых продуктов, парфюмерии, шпагат, проволока в полихлорвиниловой оболочке, поролон, пенопласт и др.).</w:t>
            </w:r>
          </w:p>
          <w:p w14:paraId="2CB27347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конструирования используются те же столы, за которыми дети занимаются, или любые свободные</w:t>
            </w:r>
          </w:p>
          <w:p w14:paraId="54FD2AC8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Мелкий строительный материал хранится в коробках, крупный —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убирается  в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закрытые шкафы. Пластины, как для настольного, так и для напольного строителей находятся здесь же. Мелкий материал складывается в коробки.</w:t>
            </w:r>
          </w:p>
        </w:tc>
      </w:tr>
      <w:tr w:rsidR="003335DE" w:rsidRPr="003335DE" w14:paraId="103446A8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5455C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Познавательно-исследовательская деятельность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6C0CD0" w14:textId="77777777" w:rsidR="003335DE" w:rsidRPr="003335DE" w:rsidRDefault="003335DE" w:rsidP="006C40A5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Объекты для исследования в действии располагаются в специально выделенном уголке экспериментирования (с рабочим столом на несколько человек и полками или стеллажом). 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Наборы образно-символического материала помещаются компактно в коробках на открытых полках шкафа, стеллажах. Здесь же находится и иллюстрированная познавательная литература. Необходимо широко использовать стены группового помещения для размещения больших карт, иллюстрированных таблиц и т.п.</w:t>
            </w:r>
          </w:p>
        </w:tc>
      </w:tr>
      <w:tr w:rsidR="003335DE" w:rsidRPr="003335DE" w14:paraId="5AA74429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874C4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Двигательная активность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8566C8" w14:textId="77777777" w:rsidR="003335DE" w:rsidRPr="003335DE" w:rsidRDefault="003335DE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Основной набор оборудования и пособий находится в физкультурном зале, так как разные виды занятий по физической культуре в основном проводятся в нем.</w:t>
            </w:r>
          </w:p>
          <w:p w14:paraId="15C4C23A" w14:textId="77777777" w:rsidR="003335DE" w:rsidRPr="003335DE" w:rsidRDefault="003335DE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Оборудование для спортивных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  хранится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секционном шкафу, в закрытых ящиках</w:t>
            </w:r>
          </w:p>
          <w:p w14:paraId="385BEE0F" w14:textId="77777777" w:rsidR="003335DE" w:rsidRPr="003335DE" w:rsidRDefault="003335DE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Обручи, скакалки, шнуры размещаются на крюках одной свободной стены в группе.</w:t>
            </w:r>
          </w:p>
          <w:p w14:paraId="39C877C3" w14:textId="77777777" w:rsidR="003335DE" w:rsidRPr="003335DE" w:rsidRDefault="003335DE" w:rsidP="006C4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Физкультурное оборудование располагается в группе так, чтобы дети могли свободно подходить к нему и пользоваться им</w:t>
            </w:r>
          </w:p>
        </w:tc>
      </w:tr>
      <w:tr w:rsidR="003335DE" w:rsidRPr="003335DE" w14:paraId="5BAFE63F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EECE4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6D786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35DE" w:rsidRPr="003335DE" w14:paraId="6961AA9F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20E3E5" w14:textId="77777777" w:rsidR="003335DE" w:rsidRPr="003335DE" w:rsidRDefault="003335DE" w:rsidP="003335D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здоро</w:t>
            </w:r>
            <w:r w:rsidR="00E34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образа жизни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D375F9" w14:textId="77777777" w:rsidR="003335DE" w:rsidRPr="003335DE" w:rsidRDefault="003335DE" w:rsidP="00E858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Корригирующие 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дорожк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и, шипованные мячики, традиционный  и нетрадиционный спортивный инвентарь, наглядный материал о видах спорта, средствах укрепления организма.</w:t>
            </w:r>
          </w:p>
        </w:tc>
      </w:tr>
      <w:tr w:rsidR="003335DE" w:rsidRPr="003335DE" w14:paraId="54DE2242" w14:textId="77777777" w:rsidTr="00E345FD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DB757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Нравственно-патриотическое воспитание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356E88" w14:textId="77777777" w:rsidR="003335DE" w:rsidRPr="003335DE" w:rsidRDefault="003335DE" w:rsidP="003335DE">
            <w:pPr>
              <w:spacing w:after="0" w:line="240" w:lineRule="auto"/>
              <w:ind w:left="12" w:right="142" w:hanging="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     Специальная литература по ознакомлению детей с народным творчеством, природой родного края, книги  о Белово, его жителях.</w:t>
            </w:r>
          </w:p>
        </w:tc>
      </w:tr>
    </w:tbl>
    <w:p w14:paraId="68D5296C" w14:textId="289D01A5" w:rsidR="003335DE" w:rsidRPr="003335DE" w:rsidRDefault="003335DE" w:rsidP="003335DE">
      <w:pPr>
        <w:shd w:val="clear" w:color="auto" w:fill="FFFFFF"/>
        <w:spacing w:line="240" w:lineRule="auto"/>
        <w:ind w:left="98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цент</w:t>
      </w:r>
      <w:r w:rsidR="006C40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620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 средней группы «</w:t>
      </w:r>
      <w:r w:rsidRPr="0033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W w:w="9640" w:type="dxa"/>
        <w:tblInd w:w="-7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5670"/>
      </w:tblGrid>
      <w:tr w:rsidR="003335DE" w:rsidRPr="003335DE" w14:paraId="51429A55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A30035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A2C26"/>
                <w:sz w:val="24"/>
                <w:szCs w:val="24"/>
                <w:lang w:eastAsia="ru-RU"/>
              </w:rPr>
              <w:t>Центры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4BC148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b/>
                <w:bCs/>
                <w:color w:val="2A2C26"/>
                <w:sz w:val="24"/>
                <w:szCs w:val="24"/>
                <w:lang w:eastAsia="ru-RU"/>
              </w:rPr>
              <w:t>Оборудование и наименование</w:t>
            </w:r>
          </w:p>
        </w:tc>
      </w:tr>
      <w:tr w:rsidR="003335DE" w:rsidRPr="003335DE" w14:paraId="4FD7C289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278B0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«познавательного развития»»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0DE8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1.Наборы геометрических фигур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 группировки</w:t>
            </w:r>
            <w:proofErr w:type="gramEnd"/>
          </w:p>
          <w:p w14:paraId="739D8FF4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цвету, форме, величине;</w:t>
            </w:r>
          </w:p>
          <w:p w14:paraId="7EA8747B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2.Доски-вкладыши (с основными формами,</w:t>
            </w:r>
          </w:p>
          <w:p w14:paraId="1F8981CE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составными из 4-5 частей);</w:t>
            </w:r>
          </w:p>
          <w:p w14:paraId="79457DB2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3.Мозаика;</w:t>
            </w:r>
          </w:p>
          <w:p w14:paraId="79F408E7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4.Пазлы;</w:t>
            </w:r>
          </w:p>
          <w:p w14:paraId="22066DD8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5.Набор кубиков (составление по картинкам);</w:t>
            </w:r>
          </w:p>
          <w:p w14:paraId="6BB0CEE8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карточек с изображением количества и</w:t>
            </w:r>
          </w:p>
          <w:p w14:paraId="78FE9982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 (1 до 10);</w:t>
            </w:r>
          </w:p>
          <w:p w14:paraId="5A53FA8C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6.Наборы предметных картинок типа «лото» для</w:t>
            </w:r>
          </w:p>
          <w:p w14:paraId="62BFC378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</w:t>
            </w:r>
            <w:r w:rsidR="006C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овки и обобщения, «К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чей</w:t>
            </w:r>
          </w:p>
          <w:p w14:paraId="71BAC109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малыш?»,</w:t>
            </w:r>
            <w:r w:rsidR="006C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к чему и почему?</w:t>
            </w:r>
            <w:proofErr w:type="gramStart"/>
            <w:r w:rsidR="006C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,</w:t>
            </w:r>
            <w:proofErr w:type="gramEnd"/>
            <w:r w:rsidR="006C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</w:t>
            </w: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больше,</w:t>
            </w:r>
          </w:p>
          <w:p w14:paraId="248C6C6F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меньше?»;</w:t>
            </w:r>
          </w:p>
          <w:p w14:paraId="3A28A309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7.Иллюстрации времена года;</w:t>
            </w:r>
          </w:p>
          <w:p w14:paraId="44035966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Наглядный материал, предметных и</w:t>
            </w:r>
          </w:p>
          <w:p w14:paraId="4F8982AF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Сюжетных картинок;</w:t>
            </w:r>
          </w:p>
          <w:p w14:paraId="69674B3D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Разрезные сюжетные картинки (</w:t>
            </w:r>
            <w:proofErr w:type="spell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пазлы</w:t>
            </w:r>
            <w:proofErr w:type="spell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ABE50EE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10.Краеведческие материалы,</w:t>
            </w:r>
          </w:p>
          <w:p w14:paraId="32339846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Фотографии;</w:t>
            </w:r>
          </w:p>
          <w:p w14:paraId="006578CB" w14:textId="77777777" w:rsidR="003335DE" w:rsidRPr="003335DE" w:rsidRDefault="003335DE" w:rsidP="003335DE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11.Альбомы: «Моя семья», «Мой дом».</w:t>
            </w:r>
          </w:p>
        </w:tc>
      </w:tr>
      <w:tr w:rsidR="003335DE" w:rsidRPr="003335DE" w14:paraId="11D04221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4EE3D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488018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природы»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0AE8D81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Иллюстрации с изображением признаков сезона, отражающие состояние живой и неживой природы, особенности явлений погоды, типичные виды сезонного труда и отдыха.</w:t>
            </w:r>
          </w:p>
          <w:p w14:paraId="137746F6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Растения, требующие разных способов ухода</w:t>
            </w:r>
          </w:p>
          <w:p w14:paraId="61EA0E9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Цветущие комнатные растения</w:t>
            </w:r>
            <w:r w:rsidRPr="00333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  <w:p w14:paraId="6B3E1AF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 Муляжи овощей и фруктов</w:t>
            </w:r>
          </w:p>
          <w:p w14:paraId="489DF98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Календарь погоды</w:t>
            </w:r>
          </w:p>
          <w:p w14:paraId="6F79C07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Календарь природы</w:t>
            </w:r>
          </w:p>
          <w:p w14:paraId="2CD9D06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Инвентарь для ухода за растениями (лейки, брызгалки, салфетки, щеточки, кисточки, палочки с заостренными концами, совки)</w:t>
            </w:r>
          </w:p>
          <w:p w14:paraId="3B1CCF5E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Иллюстрации растений различных мест произрастания (комнатных, сада, огорода, цветника, луга, леса, парка) - кустов, деревьев, трав</w:t>
            </w:r>
          </w:p>
          <w:p w14:paraId="5B4C1BB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Иллюстрации с изображением животных жарких стран и Севера, перелетных, зимующих, кочующих птиц</w:t>
            </w:r>
          </w:p>
        </w:tc>
      </w:tr>
      <w:tr w:rsidR="003335DE" w:rsidRPr="003335DE" w14:paraId="2ED50285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85AF1F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«Центр конструирования»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9C2EE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Конструкторы разного размера.</w:t>
            </w:r>
          </w:p>
          <w:p w14:paraId="5EBF0F8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Фигурки людей, диких и домашних животных и их детенышей, птиц (для поделок «Зоопарк», «Птичий двор»), для обыгрывания построек</w:t>
            </w:r>
          </w:p>
          <w:p w14:paraId="62C3AB2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Игрушки бытовой тематики.</w:t>
            </w:r>
          </w:p>
          <w:p w14:paraId="078A9DD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Природный и разнообразный полифункциональный материал: шишки, бруски и т. д.; клей, пластилин, бумага</w:t>
            </w:r>
          </w:p>
          <w:p w14:paraId="6BD6E9D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Тематические конструкторы (деревянный, пластмассовый,</w:t>
            </w:r>
          </w:p>
        </w:tc>
      </w:tr>
      <w:tr w:rsidR="003335DE" w:rsidRPr="003335DE" w14:paraId="3E34E61D" w14:textId="77777777" w:rsidTr="00E54144">
        <w:trPr>
          <w:trHeight w:val="2394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CE6B14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«Центр физического развития»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EEB20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1.коврики, дорожки массажные (180 х 40 см);</w:t>
            </w:r>
          </w:p>
          <w:p w14:paraId="4130DFF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2.мяч резиновый (диаметр 10-15 см);</w:t>
            </w:r>
          </w:p>
          <w:p w14:paraId="0B0C87E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3.мяч-шар надувной (диаметр 40 см);</w:t>
            </w:r>
          </w:p>
          <w:p w14:paraId="7AC78BB3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4.шарик пластмассовый (диаметр 4 см);</w:t>
            </w:r>
          </w:p>
          <w:p w14:paraId="544754D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Коврики для массажа стоп, с наклеенными на основу формами из меха, кожи, резины, пуговиц разного диаметра, пробок от пластиковых бутылок</w:t>
            </w:r>
          </w:p>
          <w:p w14:paraId="4F8F0EB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Кольцеброс</w:t>
            </w:r>
          </w:p>
        </w:tc>
      </w:tr>
      <w:tr w:rsidR="003335DE" w:rsidRPr="003335DE" w14:paraId="46D527C8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6CB9A2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игры»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1A402F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1.Сюжетные игрушки, изображающие животных и их детенышей</w:t>
            </w:r>
          </w:p>
          <w:p w14:paraId="161D3E18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Игрушки транспортные разного вида и назначения (легковые, грузовые, автофургоны, пожарная, скорая помощь и т. д.)</w:t>
            </w:r>
          </w:p>
          <w:p w14:paraId="7AE3CB4C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Игрушки, изображающие предметы труда и быта (телефон, сумочки, корзинки и т. д.)</w:t>
            </w:r>
          </w:p>
          <w:p w14:paraId="0FFB25BD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4.Куклы</w:t>
            </w:r>
          </w:p>
          <w:p w14:paraId="30E37257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«Парикмахерская»</w:t>
            </w:r>
          </w:p>
          <w:p w14:paraId="20A653AA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Магазин»:</w:t>
            </w:r>
          </w:p>
          <w:p w14:paraId="27E4755B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Больница</w:t>
            </w:r>
          </w:p>
          <w:p w14:paraId="0276DA50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Кафе»</w:t>
            </w:r>
          </w:p>
          <w:p w14:paraId="24A1CFA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Гипермаркет»</w:t>
            </w:r>
          </w:p>
          <w:p w14:paraId="6EA83A65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Одежда для ряжения (для одевания на себя) - узорчатые цветные воротники, различные юбки, платья, фартучки, кофточки, ленты, косынки т. д.</w:t>
            </w:r>
          </w:p>
        </w:tc>
      </w:tr>
      <w:tr w:rsidR="003335DE" w:rsidRPr="003335DE" w14:paraId="66AAAFA2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63FD7E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речевого развития»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00C2CE" w14:textId="77777777" w:rsidR="002A0034" w:rsidRPr="002A0034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1.Детские книги: произведения русского фольклора: частушки, потешки, песенки, народные и литературные сказки, произведения русской и зарубежной классики, рассказы, сказки, стихи современных авторов, </w:t>
            </w:r>
          </w:p>
          <w:p w14:paraId="5D3E58BD" w14:textId="77777777" w:rsidR="003335DE" w:rsidRPr="003335DE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2.загадки</w:t>
            </w:r>
          </w:p>
          <w:p w14:paraId="3BDF26D3" w14:textId="77777777" w:rsidR="003335DE" w:rsidRPr="003335DE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3.Сюжетные картинки</w:t>
            </w:r>
          </w:p>
          <w:p w14:paraId="7AE13029" w14:textId="77777777" w:rsidR="003335DE" w:rsidRPr="003335DE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4.Книжки-раскраски</w:t>
            </w:r>
          </w:p>
          <w:p w14:paraId="2C0187FC" w14:textId="77777777" w:rsidR="003335DE" w:rsidRPr="003335DE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5.Цветные карандаши, бумага</w:t>
            </w:r>
          </w:p>
          <w:p w14:paraId="51CAA863" w14:textId="77777777" w:rsidR="003335DE" w:rsidRPr="003335DE" w:rsidRDefault="003335DE" w:rsidP="00796BD7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ind w:left="-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6.Пособия (бумажные снежинки, вертушки) для дыхательной гимнастики</w:t>
            </w:r>
          </w:p>
        </w:tc>
      </w:tr>
      <w:tr w:rsidR="003335DE" w:rsidRPr="003335DE" w14:paraId="6F29F5CF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20D99B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«Центр художественно-эстетического развития»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48DD89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1.Альбомы с рисунками произведений декоративно-прикладного искусства</w:t>
            </w:r>
          </w:p>
          <w:p w14:paraId="76679C85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Заготовки для рисования, вырезанные по какой-либо форме (деревья, цветы и т. д.)</w:t>
            </w:r>
          </w:p>
          <w:p w14:paraId="7FEC8CA7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карандаши, гуашь,</w:t>
            </w:r>
          </w:p>
          <w:p w14:paraId="30DCEA11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Кисти, подставка под кисти</w:t>
            </w:r>
          </w:p>
          <w:p w14:paraId="260C4A58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Цветные мелки, восковые </w:t>
            </w:r>
            <w:proofErr w:type="gramStart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мелки ,</w:t>
            </w:r>
            <w:proofErr w:type="gramEnd"/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фломастеры</w:t>
            </w:r>
          </w:p>
          <w:p w14:paraId="408CE657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 магнитная доска для демонстрации рисунков детей, магнитные кнопки</w:t>
            </w:r>
          </w:p>
          <w:p w14:paraId="786D5F4F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Емкости для промывания ворса кистей от краски</w:t>
            </w:r>
          </w:p>
          <w:p w14:paraId="16EE5363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Щетинные кисти для клея, розетки для клея</w:t>
            </w:r>
          </w:p>
          <w:p w14:paraId="5001AFD7" w14:textId="77777777" w:rsidR="003335DE" w:rsidRPr="003335DE" w:rsidRDefault="003335DE" w:rsidP="00796BD7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Альбомы для раскрашивания</w:t>
            </w:r>
          </w:p>
          <w:p w14:paraId="5B68A7A4" w14:textId="77777777" w:rsid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Ножницы, клей</w:t>
            </w:r>
          </w:p>
          <w:p w14:paraId="4FA4997E" w14:textId="77777777" w:rsid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Инвентарь для уборки рабочего места: ведро для мусора, тазик, тряпочки</w:t>
            </w:r>
          </w:p>
          <w:p w14:paraId="2CD16C2B" w14:textId="77777777" w:rsid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.Бумага</w:t>
            </w:r>
            <w:proofErr w:type="gramEnd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картон разного качества и размера</w:t>
            </w:r>
          </w:p>
          <w:p w14:paraId="6B51133C" w14:textId="77777777" w:rsid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.Силуэты</w:t>
            </w:r>
            <w:proofErr w:type="gramEnd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дымковских игрушек, птиц и животных по мотивам народных изделий, вырезанные из белой бумаги, шаблоны разделочных досок, образцы узоров на полосе</w:t>
            </w:r>
          </w:p>
          <w:p w14:paraId="6A2E12A1" w14:textId="77777777" w:rsid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.Бросовый</w:t>
            </w:r>
            <w:proofErr w:type="gramEnd"/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 для ручного труда: коробки, крышки, обертки, проволока, обрезки бумаги, кусочки тканей и т. д.</w:t>
            </w:r>
          </w:p>
          <w:p w14:paraId="3CB46240" w14:textId="723DD827" w:rsidR="003335DE" w:rsidRPr="00D47BA6" w:rsidRDefault="003335DE" w:rsidP="00D47BA6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Обрезки цветной бумаги, ткани, иллюстрированные вырезки из журналов для создания коллажей</w:t>
            </w:r>
          </w:p>
        </w:tc>
      </w:tr>
      <w:tr w:rsidR="003335DE" w:rsidRPr="003335DE" w14:paraId="4920505D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C7E7C2" w14:textId="77777777" w:rsidR="003335DE" w:rsidRPr="003335DE" w:rsidRDefault="003335DE" w:rsidP="0033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дежурства»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12C423" w14:textId="77777777" w:rsidR="003335DE" w:rsidRPr="003335DE" w:rsidRDefault="003335DE" w:rsidP="003335DE">
            <w:pPr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Доска с карманами, окошками для фотографий дежурных</w:t>
            </w:r>
          </w:p>
          <w:p w14:paraId="69FB3134" w14:textId="77777777" w:rsidR="003335DE" w:rsidRPr="003335DE" w:rsidRDefault="003335DE" w:rsidP="003335DE">
            <w:pPr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2.Карточки с фотографиями детей или картинками, обозначающими каждого ребенка график дежурства</w:t>
            </w:r>
          </w:p>
          <w:p w14:paraId="649B8476" w14:textId="77777777" w:rsidR="003335DE" w:rsidRPr="003335DE" w:rsidRDefault="003335DE" w:rsidP="003335DE">
            <w:pPr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3.Фартуки, косынки, колпаки</w:t>
            </w:r>
          </w:p>
          <w:p w14:paraId="3D358446" w14:textId="77777777" w:rsidR="003335DE" w:rsidRPr="003335DE" w:rsidRDefault="003335DE" w:rsidP="003335DE">
            <w:pPr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4.Алгоритмы выполнения трудовых действий дежурными</w:t>
            </w:r>
          </w:p>
        </w:tc>
      </w:tr>
      <w:tr w:rsidR="003335DE" w:rsidRPr="003335DE" w14:paraId="771B6B34" w14:textId="77777777" w:rsidTr="00E54144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B7DEF1" w14:textId="77777777" w:rsidR="003335DE" w:rsidRPr="003335DE" w:rsidRDefault="003335DE" w:rsidP="0033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«Центр безопасности»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F0B79D" w14:textId="77777777" w:rsidR="003335DE" w:rsidRPr="003335DE" w:rsidRDefault="003335DE" w:rsidP="003335DE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1.Игры, связанные с тематикой по ОБЖ и ПДД</w:t>
            </w:r>
          </w:p>
          <w:p w14:paraId="24C0E9D0" w14:textId="77777777" w:rsidR="003335DE" w:rsidRPr="003335DE" w:rsidRDefault="003335DE" w:rsidP="003335DE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2.Иллюстрации с изображением красочно оформленных ближайших улиц и зданий</w:t>
            </w:r>
          </w:p>
          <w:p w14:paraId="17D699FF" w14:textId="77777777" w:rsidR="003335DE" w:rsidRPr="003335DE" w:rsidRDefault="003335DE" w:rsidP="003335DE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Макет светофора, дорожных знаков</w:t>
            </w:r>
          </w:p>
          <w:p w14:paraId="1EDE7F6A" w14:textId="77777777" w:rsidR="003335DE" w:rsidRPr="003335DE" w:rsidRDefault="003335DE" w:rsidP="003335DE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Макет проезжей части</w:t>
            </w:r>
          </w:p>
          <w:p w14:paraId="58CACCB0" w14:textId="77777777" w:rsidR="003335DE" w:rsidRPr="003335DE" w:rsidRDefault="003335DE" w:rsidP="003335DE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3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Иллюстрации, изображающие опасные инструменты и опасные ситуации</w:t>
            </w:r>
          </w:p>
        </w:tc>
      </w:tr>
    </w:tbl>
    <w:p w14:paraId="1DC21DDA" w14:textId="30AE4492" w:rsidR="003335DE" w:rsidRDefault="003335DE" w:rsidP="00036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FFFA8E" w14:textId="77777777" w:rsidR="002E68CC" w:rsidRDefault="002E68CC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3BE292" w14:textId="77777777" w:rsidR="002E68CC" w:rsidRDefault="002E68CC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6FAB5E" w14:textId="39C6128D" w:rsidR="002E68CC" w:rsidRDefault="00036FFF" w:rsidP="00036FFF">
      <w:pPr>
        <w:shd w:val="clear" w:color="auto" w:fill="FFFFFF"/>
        <w:tabs>
          <w:tab w:val="left" w:pos="1785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7EC280B6" w14:textId="06D0CFFD" w:rsidR="00036FFF" w:rsidRDefault="00036FFF" w:rsidP="00036FFF">
      <w:pPr>
        <w:shd w:val="clear" w:color="auto" w:fill="FFFFFF"/>
        <w:tabs>
          <w:tab w:val="left" w:pos="1785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C7D8C8" w14:textId="77777777" w:rsidR="00036FFF" w:rsidRDefault="00036FFF" w:rsidP="00036FFF">
      <w:pPr>
        <w:shd w:val="clear" w:color="auto" w:fill="FFFFFF"/>
        <w:tabs>
          <w:tab w:val="left" w:pos="1785"/>
        </w:tabs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0E150F" w14:textId="77777777" w:rsidR="002E68CC" w:rsidRDefault="002E68CC" w:rsidP="003335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F99BA9" w14:textId="499A340C" w:rsidR="002A0034" w:rsidRDefault="002A0034" w:rsidP="003335DE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666666"/>
          <w:sz w:val="24"/>
          <w:szCs w:val="24"/>
          <w:lang w:eastAsia="ru-RU"/>
        </w:rPr>
      </w:pPr>
    </w:p>
    <w:p w14:paraId="6FD58EF7" w14:textId="77777777" w:rsidR="003335DE" w:rsidRPr="003335DE" w:rsidRDefault="003335DE" w:rsidP="003335DE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666666"/>
          <w:sz w:val="24"/>
          <w:szCs w:val="24"/>
          <w:lang w:eastAsia="ru-RU"/>
        </w:rPr>
      </w:pPr>
    </w:p>
    <w:p w14:paraId="6EDA7B22" w14:textId="77777777" w:rsidR="003335DE" w:rsidRPr="003335DE" w:rsidRDefault="003335DE" w:rsidP="00333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VI. Аннотация к рабочей программе</w:t>
      </w:r>
    </w:p>
    <w:p w14:paraId="4EB2CCA6" w14:textId="77777777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рабочая программа является обязательным педагогическим документом образовательного учреждения, характеризующим систему организации образовательной деятельности воспитателя.</w:t>
      </w:r>
    </w:p>
    <w:p w14:paraId="3C61DB8A" w14:textId="0ED5816C" w:rsidR="003335DE" w:rsidRPr="003335DE" w:rsidRDefault="003335DE" w:rsidP="003335D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</w:t>
      </w:r>
      <w:r w:rsidR="00D47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ализации Программы сентябрь 2026  – май 2027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года.</w:t>
      </w:r>
    </w:p>
    <w:p w14:paraId="113011CE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показывает, как с учетом конкретных условий, образовательных потребностей и особенностей развития детей данной группы воспитатель создает индивидуальную педагогическую модель образования в соответствии с требованиями федерального государственного образовательного стандарта дошкольного образования.</w:t>
      </w:r>
    </w:p>
    <w:p w14:paraId="7C27C90D" w14:textId="77777777" w:rsidR="003335DE" w:rsidRPr="003335DE" w:rsidRDefault="003335DE" w:rsidP="00975D3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раб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очая программа для детей средней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общеразвивающей направленности разработ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 на основе ОП </w:t>
      </w:r>
      <w:proofErr w:type="gramStart"/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 ООО</w:t>
      </w:r>
      <w:proofErr w:type="gramEnd"/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«Стрекоза»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Федеральным государственным образовательным стандартом к структуре основной общеобразовательной программы дошкольного образования и соответствует нормативным и законодательным актам:</w:t>
      </w:r>
    </w:p>
    <w:p w14:paraId="1D58E0ED" w14:textId="77777777" w:rsidR="003335DE" w:rsidRPr="003335DE" w:rsidRDefault="003335DE" w:rsidP="00796BD7">
      <w:pPr>
        <w:numPr>
          <w:ilvl w:val="0"/>
          <w:numId w:val="96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образования и науки Российской Федерации «Об утверждении федерального государственного образовательного стандарта дошкольного образования» № 1155 от 17 октября 2013 года;</w:t>
      </w:r>
    </w:p>
    <w:p w14:paraId="75B99878" w14:textId="77777777" w:rsidR="003335DE" w:rsidRPr="003335DE" w:rsidRDefault="003335DE" w:rsidP="00796BD7">
      <w:pPr>
        <w:numPr>
          <w:ilvl w:val="0"/>
          <w:numId w:val="96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 «Об образовании в РФ» (в ред. Федеральных законов от 07.05.2013 N 99-ФЗ, от 23.07.2013 N203-ФЗ);</w:t>
      </w:r>
    </w:p>
    <w:p w14:paraId="6C1B3285" w14:textId="77777777" w:rsidR="003335DE" w:rsidRPr="003335DE" w:rsidRDefault="003335DE" w:rsidP="00796BD7">
      <w:pPr>
        <w:numPr>
          <w:ilvl w:val="0"/>
          <w:numId w:val="96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 от 28 сентября 2020 года №28;</w:t>
      </w:r>
    </w:p>
    <w:p w14:paraId="6A6E0D21" w14:textId="77777777" w:rsidR="003335DE" w:rsidRPr="003335DE" w:rsidRDefault="003335DE" w:rsidP="00796BD7">
      <w:pPr>
        <w:numPr>
          <w:ilvl w:val="0"/>
          <w:numId w:val="96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Минобрнауки России от 30.08.2013 N 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образования».</w:t>
      </w:r>
    </w:p>
    <w:p w14:paraId="1AFA8BB9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нововведение инновационного издания Программы — это нацеленность на создание ПДР (пространство детской реализации) — поддержку детской инициативы, творчества, развитие личности ребенка, создание условий для самореализации.</w:t>
      </w:r>
    </w:p>
    <w:p w14:paraId="18CEFECB" w14:textId="77777777" w:rsidR="003335DE" w:rsidRPr="003335DE" w:rsidRDefault="003335DE" w:rsidP="00975D3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определяет содержание и организацию воспитательно - образовательного процесса; направлена на формирование общей культуры, развитие физических, интеллектуальных и личностных качеств, формирование предпосылок учебной деятельности, обеспечивающих социальную успешность, сохранение и укрепление здоровья детей. Содержание рабочей программы обеспечивает комплексный подход в организации и реализации образовательного процесса дошкольников с учетом имеющихся условий в групповом помещении; учитывает возрастные особенности и потребности детей дошкольников, ориентирована на выполнение социального заказа родителей. </w:t>
      </w:r>
    </w:p>
    <w:p w14:paraId="58116944" w14:textId="77777777" w:rsidR="003335DE" w:rsidRPr="003335DE" w:rsidRDefault="003335DE" w:rsidP="00305BD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разработана в соответствии с принципами и подходами, определенными Федеральным государственным образовательным стандартом к структуре основной общеобразовательной программы дошкольного образования:</w:t>
      </w:r>
    </w:p>
    <w:p w14:paraId="2F004666" w14:textId="77777777" w:rsidR="003335DE" w:rsidRPr="003335DE" w:rsidRDefault="003335DE" w:rsidP="00796BD7">
      <w:pPr>
        <w:numPr>
          <w:ilvl w:val="0"/>
          <w:numId w:val="97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единство воспитательных, развивающих и обучающих целей и задач процесса образования детей дошкольного возраста;</w:t>
      </w:r>
    </w:p>
    <w:p w14:paraId="389971B9" w14:textId="77777777" w:rsidR="003335DE" w:rsidRPr="00975D3B" w:rsidRDefault="003335DE" w:rsidP="00796BD7">
      <w:pPr>
        <w:numPr>
          <w:ilvl w:val="0"/>
          <w:numId w:val="97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основывается на комплексно-тематическом принципе построения образовательного процесса;</w:t>
      </w:r>
    </w:p>
    <w:p w14:paraId="71ACA8A9" w14:textId="77777777" w:rsidR="003335DE" w:rsidRPr="003335DE" w:rsidRDefault="003335DE" w:rsidP="00796BD7">
      <w:pPr>
        <w:numPr>
          <w:ilvl w:val="0"/>
          <w:numId w:val="97"/>
        </w:numPr>
        <w:shd w:val="clear" w:color="auto" w:fill="FFFFFF"/>
        <w:spacing w:before="30" w:after="30" w:line="240" w:lineRule="auto"/>
        <w:ind w:left="0" w:right="180"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ст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шего дошкольного возраста составлена с учетом принципа интеграции образовательных областей в соответствии с направлениями развития ребенка:</w:t>
      </w:r>
    </w:p>
    <w:p w14:paraId="07CF4F2A" w14:textId="77777777" w:rsidR="003335DE" w:rsidRPr="003335DE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социально-коммуникативное развитие;</w:t>
      </w:r>
    </w:p>
    <w:p w14:paraId="371CA3CC" w14:textId="77777777" w:rsidR="003335DE" w:rsidRPr="003335DE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познавательное развитие;</w:t>
      </w:r>
    </w:p>
    <w:p w14:paraId="60C4A306" w14:textId="77777777" w:rsidR="003335DE" w:rsidRPr="003335DE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речевое развитие;</w:t>
      </w:r>
    </w:p>
    <w:p w14:paraId="72AEF5D1" w14:textId="77777777" w:rsidR="003335DE" w:rsidRPr="00E85866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 – эстетическое развитие;</w:t>
      </w:r>
    </w:p>
    <w:p w14:paraId="3D194E8F" w14:textId="77777777" w:rsidR="00E85866" w:rsidRPr="003335DE" w:rsidRDefault="00E85866" w:rsidP="00E85866">
      <w:pPr>
        <w:shd w:val="clear" w:color="auto" w:fill="FFFFFF"/>
        <w:spacing w:before="30" w:after="30" w:line="240" w:lineRule="auto"/>
        <w:ind w:left="720" w:right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EE792B4" w14:textId="77777777" w:rsidR="003335DE" w:rsidRPr="003335DE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развитие,</w:t>
      </w:r>
    </w:p>
    <w:p w14:paraId="64F3B331" w14:textId="77777777" w:rsidR="003335DE" w:rsidRPr="003335DE" w:rsidRDefault="003335DE" w:rsidP="00796BD7">
      <w:pPr>
        <w:numPr>
          <w:ilvl w:val="0"/>
          <w:numId w:val="98"/>
        </w:numPr>
        <w:shd w:val="clear" w:color="auto" w:fill="FFFFFF"/>
        <w:spacing w:before="30" w:after="30" w:line="240" w:lineRule="auto"/>
        <w:ind w:left="0" w:right="180"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возрастными возможностями и индивидуальными особенностями воспитанников.</w:t>
      </w:r>
    </w:p>
    <w:p w14:paraId="742E5AA8" w14:textId="77777777" w:rsidR="003335DE" w:rsidRPr="003335DE" w:rsidRDefault="003335DE" w:rsidP="00975D3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детской деятельности распределено по месяцам, неделям и представляет систему, рассчитанную на один учебный год в количестве 31 учебных недель. Рабочая программа является «открытой» и предусматривает вариативность, интеграцию, изменения и дополнения по мере профессиональной необходимости.</w:t>
      </w:r>
    </w:p>
    <w:p w14:paraId="3158C28A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направлена на достижение следующих целей:</w:t>
      </w:r>
    </w:p>
    <w:p w14:paraId="352BE400" w14:textId="77777777" w:rsidR="003335DE" w:rsidRPr="003335DE" w:rsidRDefault="003335DE" w:rsidP="00796BD7">
      <w:pPr>
        <w:numPr>
          <w:ilvl w:val="0"/>
          <w:numId w:val="99"/>
        </w:numPr>
        <w:shd w:val="clear" w:color="auto" w:fill="FFFFFF"/>
        <w:spacing w:before="100" w:beforeAutospacing="1" w:after="100" w:afterAutospacing="1" w:line="240" w:lineRule="auto"/>
        <w:ind w:left="780" w:right="180" w:firstLine="180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14:paraId="6FD6B2DB" w14:textId="77777777" w:rsidR="003335DE" w:rsidRPr="003335DE" w:rsidRDefault="003335DE" w:rsidP="00796BD7">
      <w:pPr>
        <w:numPr>
          <w:ilvl w:val="0"/>
          <w:numId w:val="99"/>
        </w:numPr>
        <w:shd w:val="clear" w:color="auto" w:fill="FFFFFF"/>
        <w:spacing w:before="100" w:beforeAutospacing="1" w:after="100" w:afterAutospacing="1" w:line="240" w:lineRule="auto"/>
        <w:ind w:left="780" w:right="180" w:firstLine="18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развивающей образовательной среды, которая представляет собой систему условий социализации и индивидуализации детей.</w:t>
      </w:r>
    </w:p>
    <w:p w14:paraId="1A987A1D" w14:textId="77777777" w:rsidR="003335DE" w:rsidRPr="003335DE" w:rsidRDefault="003335DE" w:rsidP="00333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включает три раздела:</w:t>
      </w:r>
    </w:p>
    <w:p w14:paraId="66917C6E" w14:textId="77777777" w:rsidR="003335DE" w:rsidRPr="003335DE" w:rsidRDefault="003335DE" w:rsidP="00796BD7">
      <w:pPr>
        <w:numPr>
          <w:ilvl w:val="0"/>
          <w:numId w:val="100"/>
        </w:numPr>
        <w:shd w:val="clear" w:color="auto" w:fill="FFFFFF"/>
        <w:spacing w:before="30" w:after="30" w:line="240" w:lineRule="auto"/>
        <w:ind w:left="780" w:right="180" w:firstLine="18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целевой раздел;</w:t>
      </w:r>
    </w:p>
    <w:p w14:paraId="765F7641" w14:textId="77777777" w:rsidR="003335DE" w:rsidRPr="003335DE" w:rsidRDefault="003335DE" w:rsidP="00796BD7">
      <w:pPr>
        <w:numPr>
          <w:ilvl w:val="0"/>
          <w:numId w:val="100"/>
        </w:numPr>
        <w:shd w:val="clear" w:color="auto" w:fill="FFFFFF"/>
        <w:spacing w:before="30" w:after="30" w:line="240" w:lineRule="auto"/>
        <w:ind w:left="780" w:right="180" w:firstLine="18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содержательный раздел;</w:t>
      </w:r>
    </w:p>
    <w:p w14:paraId="474883D7" w14:textId="77777777" w:rsidR="003335DE" w:rsidRPr="003335DE" w:rsidRDefault="003335DE" w:rsidP="00796BD7">
      <w:pPr>
        <w:numPr>
          <w:ilvl w:val="0"/>
          <w:numId w:val="100"/>
        </w:numPr>
        <w:shd w:val="clear" w:color="auto" w:fill="FFFFFF"/>
        <w:spacing w:before="30" w:after="30" w:line="240" w:lineRule="auto"/>
        <w:ind w:left="780" w:right="180" w:firstLine="18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раздел.</w:t>
      </w:r>
    </w:p>
    <w:p w14:paraId="43F69C0F" w14:textId="77777777" w:rsidR="003335DE" w:rsidRPr="003335DE" w:rsidRDefault="003335DE" w:rsidP="00975D3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Целевой раздел содержит пояснительную записку рабочей программы старшей группы. В пояснительную записку включены цели и задачи реализации рабочей программы, возрастные и индивидуальные особенности контингента воспитанников, посещающих группу, описание социокультурных особенностей осуществления образовательной деятельности. Принципы и подходы, описанные в целевом разделе, обеспечивают единство задач образовательного процесса, интеграцию образовательных областей. Планируемые результаты рабочей программы конкретизируют целевые ориентиры образовательного стандарта дошкольного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образования..</w:t>
      </w:r>
      <w:proofErr w:type="gramEnd"/>
    </w:p>
    <w:p w14:paraId="66CDB3D4" w14:textId="77777777" w:rsidR="003335DE" w:rsidRPr="003335DE" w:rsidRDefault="003335DE" w:rsidP="00E858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содержательном разделе представлено общее содержание рабочей программы. Содержание рабочей программы определяется в соответствии с направлениями развития ребенка, соответствует основным положениям возрастной психологии и дошкольной педагогики и обеспечивают единство воспитательных, развивающих и обучающих целей и задач. Психолого-педагогическая работа по формированию физических, интеллектуальных и личностных качеств детей осуществляется интегрировано в процессе организации различных видов детской деятельности (игровой, коммуникативной, познавательно - исследовательской, двигательной, изобразительной, музыкальной, восприятие художественной литературы и фольклора, самообслуживание и элементарный бытовой труд). </w:t>
      </w:r>
    </w:p>
    <w:p w14:paraId="7C78B7AF" w14:textId="77777777" w:rsidR="003335DE" w:rsidRPr="003335DE" w:rsidRDefault="003335DE" w:rsidP="00E858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нем представлены формы, методы работы по реализации задач через совместную деятельность взрослых и детей в рамках образовательной деятельности и при проведении режимных моментов, через взаимодействие с семьями воспитанников, культурные практики, способы поддержки детской инициативы через взаимодействие с семьями воспитанников.</w:t>
      </w:r>
    </w:p>
    <w:p w14:paraId="3E2BB574" w14:textId="7EE3049D" w:rsidR="003335DE" w:rsidRDefault="003335DE" w:rsidP="00E858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Часть, формируемая участниками образовательных отношений, сформирована на основе регионального компонента и основана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 парциальной</w:t>
      </w:r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 w:rsidR="0030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« Мой край родной Кабардино-Балкария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20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634E6B5" w14:textId="247AB9BB" w:rsidR="00620DFB" w:rsidRPr="003335DE" w:rsidRDefault="00620DFB" w:rsidP="00E858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Парциальная программа «</w:t>
      </w:r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равст</w:t>
      </w:r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енно-патриотическое воспитание детей дошкольного возраста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А.Я. </w:t>
      </w:r>
      <w:proofErr w:type="spellStart"/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Ветохина</w:t>
      </w:r>
      <w:proofErr w:type="spellEnd"/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З.С.Дмитренко</w:t>
      </w:r>
      <w:proofErr w:type="spellEnd"/>
      <w:r w:rsidR="00156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C6887C" w14:textId="7F6D77D5" w:rsidR="00E85866" w:rsidRPr="00156566" w:rsidRDefault="003335DE" w:rsidP="001565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Организационный раздел включает режим дня, утвержденный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Приказом генерального директора ООО «Стрекоза»</w:t>
      </w: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 календарно – тематических недель, включенный в данный раздел, разработан с учетом образовательных задач, временных отрезков года, возраста детей, текущих праздников. Система непрерывной образовательной деятельности и максимально-допустимая образовательная нагрузка в соответствии с СанПиНом 2.4.3648-20 (постановление Главного санитарного врача РФ от 28 сентября 2020 года № 28).</w:t>
      </w:r>
    </w:p>
    <w:p w14:paraId="766ECF64" w14:textId="77777777" w:rsidR="003335DE" w:rsidRPr="003335DE" w:rsidRDefault="003335DE" w:rsidP="003B63D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Программные образовательные задачи решаются в совместной образовательной деятельности взрослого и детей, проведении режимных моментов, самостоятельной деятельности детей. Для реализации рабочей программы </w:t>
      </w:r>
      <w:proofErr w:type="gram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имеется </w:t>
      </w:r>
      <w:r w:rsidR="00975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proofErr w:type="gramEnd"/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методическое и информационное обеспечение.</w:t>
      </w:r>
    </w:p>
    <w:p w14:paraId="14172113" w14:textId="77777777" w:rsidR="003335DE" w:rsidRPr="003335DE" w:rsidRDefault="003335DE" w:rsidP="003335DE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3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корректируется воспитателями в соответствии с реальными условиями, дополняется календарным планом воспитательно-образовательной работы</w:t>
      </w:r>
    </w:p>
    <w:p w14:paraId="565C7F30" w14:textId="77777777" w:rsidR="003335DE" w:rsidRPr="003335DE" w:rsidRDefault="003335DE" w:rsidP="0033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83180" w14:textId="77777777" w:rsidR="003335DE" w:rsidRPr="003335DE" w:rsidRDefault="003335DE" w:rsidP="00333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44DFC5E7" w14:textId="34E06826" w:rsidR="00F05400" w:rsidRDefault="00F05400"/>
    <w:sectPr w:rsidR="00F05400" w:rsidSect="00276E83">
      <w:pgSz w:w="11906" w:h="16838"/>
      <w:pgMar w:top="567" w:right="850" w:bottom="1134" w:left="1701" w:header="708" w:footer="708" w:gutter="0"/>
      <w:pgBorders w:offsetFrom="page">
        <w:top w:val="hearts" w:sz="1" w:space="24" w:color="auto"/>
        <w:left w:val="hearts" w:sz="1" w:space="24" w:color="auto"/>
        <w:bottom w:val="hearts" w:sz="1" w:space="24" w:color="auto"/>
        <w:right w:val="hearts" w:sz="1" w:space="24" w:color="auto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B6A0"/>
      </v:shape>
    </w:pict>
  </w:numPicBullet>
  <w:abstractNum w:abstractNumId="0" w15:restartNumberingAfterBreak="0">
    <w:nsid w:val="001A0470"/>
    <w:multiLevelType w:val="multilevel"/>
    <w:tmpl w:val="CBA054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E2BE0"/>
    <w:multiLevelType w:val="multilevel"/>
    <w:tmpl w:val="C8BE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11EDC"/>
    <w:multiLevelType w:val="multilevel"/>
    <w:tmpl w:val="14F2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E412B8"/>
    <w:multiLevelType w:val="multilevel"/>
    <w:tmpl w:val="AC0A6D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C230D0"/>
    <w:multiLevelType w:val="multilevel"/>
    <w:tmpl w:val="DE24BD9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470343"/>
    <w:multiLevelType w:val="hybridMultilevel"/>
    <w:tmpl w:val="AFF28154"/>
    <w:lvl w:ilvl="0" w:tplc="0419000D">
      <w:start w:val="1"/>
      <w:numFmt w:val="bullet"/>
      <w:lvlText w:val=""/>
      <w:lvlJc w:val="left"/>
      <w:pPr>
        <w:ind w:left="8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6" w15:restartNumberingAfterBreak="0">
    <w:nsid w:val="06AA4C18"/>
    <w:multiLevelType w:val="multilevel"/>
    <w:tmpl w:val="035A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ED3E0A"/>
    <w:multiLevelType w:val="hybridMultilevel"/>
    <w:tmpl w:val="AB4872A6"/>
    <w:lvl w:ilvl="0" w:tplc="0419000B">
      <w:start w:val="1"/>
      <w:numFmt w:val="bullet"/>
      <w:lvlText w:val=""/>
      <w:lvlJc w:val="left"/>
      <w:pPr>
        <w:ind w:left="12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8" w15:restartNumberingAfterBreak="0">
    <w:nsid w:val="08166049"/>
    <w:multiLevelType w:val="multilevel"/>
    <w:tmpl w:val="4AB6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397AB0"/>
    <w:multiLevelType w:val="multilevel"/>
    <w:tmpl w:val="FEE07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080F88"/>
    <w:multiLevelType w:val="multilevel"/>
    <w:tmpl w:val="2BD88C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5636BD"/>
    <w:multiLevelType w:val="multilevel"/>
    <w:tmpl w:val="4CF4A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797458"/>
    <w:multiLevelType w:val="multilevel"/>
    <w:tmpl w:val="CC04436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334B0F"/>
    <w:multiLevelType w:val="multilevel"/>
    <w:tmpl w:val="830838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F5570D"/>
    <w:multiLevelType w:val="multilevel"/>
    <w:tmpl w:val="AA1A1D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937C33"/>
    <w:multiLevelType w:val="multilevel"/>
    <w:tmpl w:val="326E018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D3671D"/>
    <w:multiLevelType w:val="multilevel"/>
    <w:tmpl w:val="1FB2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EE7CF8"/>
    <w:multiLevelType w:val="multilevel"/>
    <w:tmpl w:val="FD48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393F45"/>
    <w:multiLevelType w:val="multilevel"/>
    <w:tmpl w:val="ED36D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B660BE"/>
    <w:multiLevelType w:val="multilevel"/>
    <w:tmpl w:val="6C1AA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3C6CDB"/>
    <w:multiLevelType w:val="multilevel"/>
    <w:tmpl w:val="C1AA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D71783"/>
    <w:multiLevelType w:val="multilevel"/>
    <w:tmpl w:val="6FEE7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655A34"/>
    <w:multiLevelType w:val="hybridMultilevel"/>
    <w:tmpl w:val="8642FF0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DF1FC0"/>
    <w:multiLevelType w:val="multilevel"/>
    <w:tmpl w:val="4D2E703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652C12"/>
    <w:multiLevelType w:val="hybridMultilevel"/>
    <w:tmpl w:val="95BA72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26AC4886"/>
    <w:multiLevelType w:val="multilevel"/>
    <w:tmpl w:val="9FECCE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B21E87"/>
    <w:multiLevelType w:val="multilevel"/>
    <w:tmpl w:val="BA469A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7C85866"/>
    <w:multiLevelType w:val="hybridMultilevel"/>
    <w:tmpl w:val="39A04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061DA7"/>
    <w:multiLevelType w:val="multilevel"/>
    <w:tmpl w:val="B0F67A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B011057"/>
    <w:multiLevelType w:val="multilevel"/>
    <w:tmpl w:val="087AA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DDD3193"/>
    <w:multiLevelType w:val="multilevel"/>
    <w:tmpl w:val="157CB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EC62CBC"/>
    <w:multiLevelType w:val="multilevel"/>
    <w:tmpl w:val="D2103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C731CA"/>
    <w:multiLevelType w:val="multilevel"/>
    <w:tmpl w:val="A5DA3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E06163"/>
    <w:multiLevelType w:val="multilevel"/>
    <w:tmpl w:val="61FEC4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A30C64"/>
    <w:multiLevelType w:val="multilevel"/>
    <w:tmpl w:val="17EE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5E2CF1"/>
    <w:multiLevelType w:val="multilevel"/>
    <w:tmpl w:val="9056B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A41CB1"/>
    <w:multiLevelType w:val="multilevel"/>
    <w:tmpl w:val="C8B6AA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1DC7CC7"/>
    <w:multiLevelType w:val="multilevel"/>
    <w:tmpl w:val="65BEA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27E45E1"/>
    <w:multiLevelType w:val="multilevel"/>
    <w:tmpl w:val="3266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3EC14B4"/>
    <w:multiLevelType w:val="hybridMultilevel"/>
    <w:tmpl w:val="4F1C3F10"/>
    <w:lvl w:ilvl="0" w:tplc="0419000B">
      <w:start w:val="1"/>
      <w:numFmt w:val="bullet"/>
      <w:lvlText w:val=""/>
      <w:lvlJc w:val="left"/>
      <w:pPr>
        <w:ind w:left="13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40" w15:restartNumberingAfterBreak="0">
    <w:nsid w:val="36453A1B"/>
    <w:multiLevelType w:val="multilevel"/>
    <w:tmpl w:val="D332D2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4A0479"/>
    <w:multiLevelType w:val="multilevel"/>
    <w:tmpl w:val="74FC6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6E770F4"/>
    <w:multiLevelType w:val="multilevel"/>
    <w:tmpl w:val="3A7C1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C0F5A80"/>
    <w:multiLevelType w:val="multilevel"/>
    <w:tmpl w:val="309E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694B00"/>
    <w:multiLevelType w:val="multilevel"/>
    <w:tmpl w:val="4E8EFDD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C862D58"/>
    <w:multiLevelType w:val="multilevel"/>
    <w:tmpl w:val="A21446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CF13359"/>
    <w:multiLevelType w:val="hybridMultilevel"/>
    <w:tmpl w:val="B5CA7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6E6539"/>
    <w:multiLevelType w:val="multilevel"/>
    <w:tmpl w:val="B8CACC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DC618D5"/>
    <w:multiLevelType w:val="multilevel"/>
    <w:tmpl w:val="C8F620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27A7513"/>
    <w:multiLevelType w:val="multilevel"/>
    <w:tmpl w:val="600A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3F010A2"/>
    <w:multiLevelType w:val="multilevel"/>
    <w:tmpl w:val="753AB9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037B65"/>
    <w:multiLevelType w:val="multilevel"/>
    <w:tmpl w:val="4C665D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5B03B64"/>
    <w:multiLevelType w:val="multilevel"/>
    <w:tmpl w:val="4A229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6166BD1"/>
    <w:multiLevelType w:val="multilevel"/>
    <w:tmpl w:val="904E8F6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61C6A3E"/>
    <w:multiLevelType w:val="hybridMultilevel"/>
    <w:tmpl w:val="493A973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5" w15:restartNumberingAfterBreak="0">
    <w:nsid w:val="46B5574C"/>
    <w:multiLevelType w:val="multilevel"/>
    <w:tmpl w:val="6D76BF5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F56907"/>
    <w:multiLevelType w:val="multilevel"/>
    <w:tmpl w:val="195A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D26729A"/>
    <w:multiLevelType w:val="multilevel"/>
    <w:tmpl w:val="004A5E4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D847E0B"/>
    <w:multiLevelType w:val="multilevel"/>
    <w:tmpl w:val="8CAE6D8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DCF3919"/>
    <w:multiLevelType w:val="multilevel"/>
    <w:tmpl w:val="64A456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E277BDE"/>
    <w:multiLevelType w:val="multilevel"/>
    <w:tmpl w:val="A362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E956C08"/>
    <w:multiLevelType w:val="hybridMultilevel"/>
    <w:tmpl w:val="40FE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F2A4DA9"/>
    <w:multiLevelType w:val="multilevel"/>
    <w:tmpl w:val="02EA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F4605B2"/>
    <w:multiLevelType w:val="multilevel"/>
    <w:tmpl w:val="16D0A1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05F127D"/>
    <w:multiLevelType w:val="multilevel"/>
    <w:tmpl w:val="130870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23A37F1"/>
    <w:multiLevelType w:val="multilevel"/>
    <w:tmpl w:val="CA98D4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25833BE"/>
    <w:multiLevelType w:val="multilevel"/>
    <w:tmpl w:val="63A8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2ED0357"/>
    <w:multiLevelType w:val="multilevel"/>
    <w:tmpl w:val="AFD6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54A3EB3"/>
    <w:multiLevelType w:val="multilevel"/>
    <w:tmpl w:val="571E98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61A69DF"/>
    <w:multiLevelType w:val="multilevel"/>
    <w:tmpl w:val="1F00AF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65E2D9B"/>
    <w:multiLevelType w:val="multilevel"/>
    <w:tmpl w:val="94645E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7535245"/>
    <w:multiLevelType w:val="multilevel"/>
    <w:tmpl w:val="D972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AF3A14"/>
    <w:multiLevelType w:val="hybridMultilevel"/>
    <w:tmpl w:val="C7465A18"/>
    <w:lvl w:ilvl="0" w:tplc="0419000B">
      <w:start w:val="1"/>
      <w:numFmt w:val="bullet"/>
      <w:lvlText w:val=""/>
      <w:lvlJc w:val="left"/>
      <w:pPr>
        <w:ind w:left="13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73" w15:restartNumberingAfterBreak="0">
    <w:nsid w:val="5B2D161A"/>
    <w:multiLevelType w:val="multilevel"/>
    <w:tmpl w:val="052A83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DEF5117"/>
    <w:multiLevelType w:val="multilevel"/>
    <w:tmpl w:val="2AE4D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E5C4AF7"/>
    <w:multiLevelType w:val="hybridMultilevel"/>
    <w:tmpl w:val="C2665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FE6F21"/>
    <w:multiLevelType w:val="multilevel"/>
    <w:tmpl w:val="A32674C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02C3D04"/>
    <w:multiLevelType w:val="multilevel"/>
    <w:tmpl w:val="E47E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07F3D5D"/>
    <w:multiLevelType w:val="multilevel"/>
    <w:tmpl w:val="9630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E7412F"/>
    <w:multiLevelType w:val="multilevel"/>
    <w:tmpl w:val="E3DE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1E8595A"/>
    <w:multiLevelType w:val="multilevel"/>
    <w:tmpl w:val="5B2031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2481F59"/>
    <w:multiLevelType w:val="multilevel"/>
    <w:tmpl w:val="8758C76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288421F"/>
    <w:multiLevelType w:val="multilevel"/>
    <w:tmpl w:val="7678676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31D1EF8"/>
    <w:multiLevelType w:val="multilevel"/>
    <w:tmpl w:val="9220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4AA1F67"/>
    <w:multiLevelType w:val="multilevel"/>
    <w:tmpl w:val="74D8EB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0C2313"/>
    <w:multiLevelType w:val="multilevel"/>
    <w:tmpl w:val="78BE9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7B31B00"/>
    <w:multiLevelType w:val="multilevel"/>
    <w:tmpl w:val="1CB49E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8EE503C"/>
    <w:multiLevelType w:val="multilevel"/>
    <w:tmpl w:val="9868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A3E0FEA"/>
    <w:multiLevelType w:val="multilevel"/>
    <w:tmpl w:val="7BDE4F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AD07E84"/>
    <w:multiLevelType w:val="multilevel"/>
    <w:tmpl w:val="5C2443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B8E05D9"/>
    <w:multiLevelType w:val="multilevel"/>
    <w:tmpl w:val="EE68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C0A16A9"/>
    <w:multiLevelType w:val="multilevel"/>
    <w:tmpl w:val="205E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2F6BC1"/>
    <w:multiLevelType w:val="multilevel"/>
    <w:tmpl w:val="28582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D616926"/>
    <w:multiLevelType w:val="multilevel"/>
    <w:tmpl w:val="D1A09AD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DAD60A4"/>
    <w:multiLevelType w:val="multilevel"/>
    <w:tmpl w:val="3078ED5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E3F30BE"/>
    <w:multiLevelType w:val="multilevel"/>
    <w:tmpl w:val="4B1E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F031158"/>
    <w:multiLevelType w:val="hybridMultilevel"/>
    <w:tmpl w:val="750CC4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0BA5558"/>
    <w:multiLevelType w:val="multilevel"/>
    <w:tmpl w:val="5EAA0A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1227F70"/>
    <w:multiLevelType w:val="multilevel"/>
    <w:tmpl w:val="703084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1AD40D6"/>
    <w:multiLevelType w:val="multilevel"/>
    <w:tmpl w:val="07CC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2143AA8"/>
    <w:multiLevelType w:val="multilevel"/>
    <w:tmpl w:val="9710EA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2D47A1E"/>
    <w:multiLevelType w:val="multilevel"/>
    <w:tmpl w:val="3A0C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3537A90"/>
    <w:multiLevelType w:val="multilevel"/>
    <w:tmpl w:val="53624B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63F2A6C"/>
    <w:multiLevelType w:val="multilevel"/>
    <w:tmpl w:val="06AC6AA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8DF4AD6"/>
    <w:multiLevelType w:val="multilevel"/>
    <w:tmpl w:val="50F4F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9F61E57"/>
    <w:multiLevelType w:val="multilevel"/>
    <w:tmpl w:val="5366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BEC6779"/>
    <w:multiLevelType w:val="multilevel"/>
    <w:tmpl w:val="AEA8D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BED0547"/>
    <w:multiLevelType w:val="multilevel"/>
    <w:tmpl w:val="6B18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C3E312E"/>
    <w:multiLevelType w:val="multilevel"/>
    <w:tmpl w:val="FE3CFD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C8830C1"/>
    <w:multiLevelType w:val="multilevel"/>
    <w:tmpl w:val="0F24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EDA446F"/>
    <w:multiLevelType w:val="multilevel"/>
    <w:tmpl w:val="16728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F495980"/>
    <w:multiLevelType w:val="multilevel"/>
    <w:tmpl w:val="7F6E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3"/>
  </w:num>
  <w:num w:numId="2">
    <w:abstractNumId w:val="8"/>
  </w:num>
  <w:num w:numId="3">
    <w:abstractNumId w:val="17"/>
  </w:num>
  <w:num w:numId="4">
    <w:abstractNumId w:val="66"/>
  </w:num>
  <w:num w:numId="5">
    <w:abstractNumId w:val="47"/>
  </w:num>
  <w:num w:numId="6">
    <w:abstractNumId w:val="32"/>
  </w:num>
  <w:num w:numId="7">
    <w:abstractNumId w:val="16"/>
  </w:num>
  <w:num w:numId="8">
    <w:abstractNumId w:val="3"/>
  </w:num>
  <w:num w:numId="9">
    <w:abstractNumId w:val="1"/>
  </w:num>
  <w:num w:numId="10">
    <w:abstractNumId w:val="26"/>
  </w:num>
  <w:num w:numId="11">
    <w:abstractNumId w:val="56"/>
  </w:num>
  <w:num w:numId="12">
    <w:abstractNumId w:val="86"/>
  </w:num>
  <w:num w:numId="13">
    <w:abstractNumId w:val="71"/>
  </w:num>
  <w:num w:numId="14">
    <w:abstractNumId w:val="85"/>
  </w:num>
  <w:num w:numId="15">
    <w:abstractNumId w:val="88"/>
  </w:num>
  <w:num w:numId="16">
    <w:abstractNumId w:val="14"/>
  </w:num>
  <w:num w:numId="17">
    <w:abstractNumId w:val="64"/>
  </w:num>
  <w:num w:numId="18">
    <w:abstractNumId w:val="110"/>
  </w:num>
  <w:num w:numId="19">
    <w:abstractNumId w:val="30"/>
  </w:num>
  <w:num w:numId="20">
    <w:abstractNumId w:val="21"/>
  </w:num>
  <w:num w:numId="21">
    <w:abstractNumId w:val="31"/>
  </w:num>
  <w:num w:numId="22">
    <w:abstractNumId w:val="68"/>
  </w:num>
  <w:num w:numId="23">
    <w:abstractNumId w:val="42"/>
  </w:num>
  <w:num w:numId="24">
    <w:abstractNumId w:val="92"/>
  </w:num>
  <w:num w:numId="25">
    <w:abstractNumId w:val="19"/>
  </w:num>
  <w:num w:numId="26">
    <w:abstractNumId w:val="36"/>
  </w:num>
  <w:num w:numId="27">
    <w:abstractNumId w:val="37"/>
  </w:num>
  <w:num w:numId="28">
    <w:abstractNumId w:val="51"/>
  </w:num>
  <w:num w:numId="29">
    <w:abstractNumId w:val="18"/>
  </w:num>
  <w:num w:numId="30">
    <w:abstractNumId w:val="13"/>
  </w:num>
  <w:num w:numId="31">
    <w:abstractNumId w:val="10"/>
  </w:num>
  <w:num w:numId="32">
    <w:abstractNumId w:val="102"/>
  </w:num>
  <w:num w:numId="33">
    <w:abstractNumId w:val="59"/>
  </w:num>
  <w:num w:numId="34">
    <w:abstractNumId w:val="108"/>
  </w:num>
  <w:num w:numId="35">
    <w:abstractNumId w:val="50"/>
  </w:num>
  <w:num w:numId="36">
    <w:abstractNumId w:val="99"/>
  </w:num>
  <w:num w:numId="37">
    <w:abstractNumId w:val="48"/>
  </w:num>
  <w:num w:numId="38">
    <w:abstractNumId w:val="91"/>
  </w:num>
  <w:num w:numId="39">
    <w:abstractNumId w:val="0"/>
  </w:num>
  <w:num w:numId="40">
    <w:abstractNumId w:val="34"/>
  </w:num>
  <w:num w:numId="41">
    <w:abstractNumId w:val="70"/>
  </w:num>
  <w:num w:numId="42">
    <w:abstractNumId w:val="62"/>
  </w:num>
  <w:num w:numId="43">
    <w:abstractNumId w:val="65"/>
  </w:num>
  <w:num w:numId="44">
    <w:abstractNumId w:val="109"/>
  </w:num>
  <w:num w:numId="45">
    <w:abstractNumId w:val="95"/>
  </w:num>
  <w:num w:numId="46">
    <w:abstractNumId w:val="101"/>
  </w:num>
  <w:num w:numId="47">
    <w:abstractNumId w:val="74"/>
  </w:num>
  <w:num w:numId="48">
    <w:abstractNumId w:val="80"/>
  </w:num>
  <w:num w:numId="49">
    <w:abstractNumId w:val="45"/>
  </w:num>
  <w:num w:numId="50">
    <w:abstractNumId w:val="35"/>
  </w:num>
  <w:num w:numId="51">
    <w:abstractNumId w:val="106"/>
  </w:num>
  <w:num w:numId="52">
    <w:abstractNumId w:val="78"/>
  </w:num>
  <w:num w:numId="53">
    <w:abstractNumId w:val="104"/>
  </w:num>
  <w:num w:numId="54">
    <w:abstractNumId w:val="52"/>
  </w:num>
  <w:num w:numId="55">
    <w:abstractNumId w:val="28"/>
  </w:num>
  <w:num w:numId="56">
    <w:abstractNumId w:val="77"/>
  </w:num>
  <w:num w:numId="57">
    <w:abstractNumId w:val="20"/>
  </w:num>
  <w:num w:numId="58">
    <w:abstractNumId w:val="67"/>
  </w:num>
  <w:num w:numId="59">
    <w:abstractNumId w:val="44"/>
  </w:num>
  <w:num w:numId="60">
    <w:abstractNumId w:val="82"/>
  </w:num>
  <w:num w:numId="61">
    <w:abstractNumId w:val="93"/>
  </w:num>
  <w:num w:numId="62">
    <w:abstractNumId w:val="97"/>
  </w:num>
  <w:num w:numId="63">
    <w:abstractNumId w:val="58"/>
  </w:num>
  <w:num w:numId="64">
    <w:abstractNumId w:val="94"/>
  </w:num>
  <w:num w:numId="65">
    <w:abstractNumId w:val="81"/>
  </w:num>
  <w:num w:numId="66">
    <w:abstractNumId w:val="23"/>
  </w:num>
  <w:num w:numId="67">
    <w:abstractNumId w:val="43"/>
  </w:num>
  <w:num w:numId="68">
    <w:abstractNumId w:val="57"/>
  </w:num>
  <w:num w:numId="69">
    <w:abstractNumId w:val="12"/>
  </w:num>
  <w:num w:numId="70">
    <w:abstractNumId w:val="40"/>
  </w:num>
  <w:num w:numId="71">
    <w:abstractNumId w:val="4"/>
  </w:num>
  <w:num w:numId="72">
    <w:abstractNumId w:val="69"/>
  </w:num>
  <w:num w:numId="73">
    <w:abstractNumId w:val="84"/>
  </w:num>
  <w:num w:numId="74">
    <w:abstractNumId w:val="63"/>
  </w:num>
  <w:num w:numId="75">
    <w:abstractNumId w:val="98"/>
  </w:num>
  <w:num w:numId="76">
    <w:abstractNumId w:val="89"/>
  </w:num>
  <w:num w:numId="77">
    <w:abstractNumId w:val="100"/>
  </w:num>
  <w:num w:numId="78">
    <w:abstractNumId w:val="55"/>
  </w:num>
  <w:num w:numId="79">
    <w:abstractNumId w:val="53"/>
  </w:num>
  <w:num w:numId="80">
    <w:abstractNumId w:val="33"/>
  </w:num>
  <w:num w:numId="81">
    <w:abstractNumId w:val="25"/>
  </w:num>
  <w:num w:numId="82">
    <w:abstractNumId w:val="103"/>
  </w:num>
  <w:num w:numId="83">
    <w:abstractNumId w:val="15"/>
  </w:num>
  <w:num w:numId="84">
    <w:abstractNumId w:val="29"/>
  </w:num>
  <w:num w:numId="85">
    <w:abstractNumId w:val="76"/>
  </w:num>
  <w:num w:numId="86">
    <w:abstractNumId w:val="90"/>
  </w:num>
  <w:num w:numId="87">
    <w:abstractNumId w:val="11"/>
  </w:num>
  <w:num w:numId="88">
    <w:abstractNumId w:val="9"/>
  </w:num>
  <w:num w:numId="89">
    <w:abstractNumId w:val="41"/>
  </w:num>
  <w:num w:numId="90">
    <w:abstractNumId w:val="49"/>
  </w:num>
  <w:num w:numId="91">
    <w:abstractNumId w:val="60"/>
  </w:num>
  <w:num w:numId="92">
    <w:abstractNumId w:val="2"/>
  </w:num>
  <w:num w:numId="93">
    <w:abstractNumId w:val="105"/>
  </w:num>
  <w:num w:numId="94">
    <w:abstractNumId w:val="79"/>
  </w:num>
  <w:num w:numId="95">
    <w:abstractNumId w:val="38"/>
  </w:num>
  <w:num w:numId="96">
    <w:abstractNumId w:val="83"/>
  </w:num>
  <w:num w:numId="97">
    <w:abstractNumId w:val="111"/>
  </w:num>
  <w:num w:numId="98">
    <w:abstractNumId w:val="87"/>
  </w:num>
  <w:num w:numId="99">
    <w:abstractNumId w:val="6"/>
  </w:num>
  <w:num w:numId="100">
    <w:abstractNumId w:val="107"/>
  </w:num>
  <w:num w:numId="101">
    <w:abstractNumId w:val="75"/>
  </w:num>
  <w:num w:numId="102">
    <w:abstractNumId w:val="46"/>
  </w:num>
  <w:num w:numId="103">
    <w:abstractNumId w:val="61"/>
  </w:num>
  <w:num w:numId="104">
    <w:abstractNumId w:val="22"/>
  </w:num>
  <w:num w:numId="105">
    <w:abstractNumId w:val="54"/>
  </w:num>
  <w:num w:numId="106">
    <w:abstractNumId w:val="5"/>
  </w:num>
  <w:num w:numId="107">
    <w:abstractNumId w:val="7"/>
  </w:num>
  <w:num w:numId="108">
    <w:abstractNumId w:val="27"/>
  </w:num>
  <w:num w:numId="109">
    <w:abstractNumId w:val="96"/>
  </w:num>
  <w:num w:numId="110">
    <w:abstractNumId w:val="39"/>
  </w:num>
  <w:num w:numId="111">
    <w:abstractNumId w:val="72"/>
  </w:num>
  <w:num w:numId="112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AA6"/>
    <w:rsid w:val="000127AD"/>
    <w:rsid w:val="00017880"/>
    <w:rsid w:val="00036FFF"/>
    <w:rsid w:val="00041A3A"/>
    <w:rsid w:val="0007159A"/>
    <w:rsid w:val="00072674"/>
    <w:rsid w:val="00086E9C"/>
    <w:rsid w:val="00090997"/>
    <w:rsid w:val="000C68FC"/>
    <w:rsid w:val="000E35F2"/>
    <w:rsid w:val="000F350D"/>
    <w:rsid w:val="00100039"/>
    <w:rsid w:val="00156566"/>
    <w:rsid w:val="00160131"/>
    <w:rsid w:val="00171BFE"/>
    <w:rsid w:val="00193832"/>
    <w:rsid w:val="001B4C7D"/>
    <w:rsid w:val="001D15BD"/>
    <w:rsid w:val="00205092"/>
    <w:rsid w:val="00216947"/>
    <w:rsid w:val="0021707D"/>
    <w:rsid w:val="00224177"/>
    <w:rsid w:val="00231F2E"/>
    <w:rsid w:val="00276E83"/>
    <w:rsid w:val="002A0034"/>
    <w:rsid w:val="002D071B"/>
    <w:rsid w:val="002E68CC"/>
    <w:rsid w:val="00305BDD"/>
    <w:rsid w:val="00314F9D"/>
    <w:rsid w:val="00330C6B"/>
    <w:rsid w:val="003335DE"/>
    <w:rsid w:val="0035575C"/>
    <w:rsid w:val="0037433B"/>
    <w:rsid w:val="003B53EC"/>
    <w:rsid w:val="003B63D3"/>
    <w:rsid w:val="003C3A77"/>
    <w:rsid w:val="003F658C"/>
    <w:rsid w:val="00435B9F"/>
    <w:rsid w:val="00541F3E"/>
    <w:rsid w:val="00544852"/>
    <w:rsid w:val="00563DC3"/>
    <w:rsid w:val="005673AC"/>
    <w:rsid w:val="00587F95"/>
    <w:rsid w:val="00605170"/>
    <w:rsid w:val="00610AA6"/>
    <w:rsid w:val="00620DFB"/>
    <w:rsid w:val="00646285"/>
    <w:rsid w:val="0065467F"/>
    <w:rsid w:val="006C40A5"/>
    <w:rsid w:val="007064BF"/>
    <w:rsid w:val="00712F01"/>
    <w:rsid w:val="007148E3"/>
    <w:rsid w:val="00724E44"/>
    <w:rsid w:val="007425B6"/>
    <w:rsid w:val="00764E8E"/>
    <w:rsid w:val="00796BD7"/>
    <w:rsid w:val="007B01E9"/>
    <w:rsid w:val="007B4B4B"/>
    <w:rsid w:val="007C62BD"/>
    <w:rsid w:val="007C6FCB"/>
    <w:rsid w:val="007D5581"/>
    <w:rsid w:val="007F3392"/>
    <w:rsid w:val="00801C5F"/>
    <w:rsid w:val="00865149"/>
    <w:rsid w:val="008833A0"/>
    <w:rsid w:val="00887BD7"/>
    <w:rsid w:val="008A0C3D"/>
    <w:rsid w:val="008A62D6"/>
    <w:rsid w:val="008C305B"/>
    <w:rsid w:val="0090021B"/>
    <w:rsid w:val="00900843"/>
    <w:rsid w:val="00911814"/>
    <w:rsid w:val="00975D3B"/>
    <w:rsid w:val="009E204D"/>
    <w:rsid w:val="00A14D42"/>
    <w:rsid w:val="00A30416"/>
    <w:rsid w:val="00A30CF3"/>
    <w:rsid w:val="00A95370"/>
    <w:rsid w:val="00B00EFA"/>
    <w:rsid w:val="00B066B3"/>
    <w:rsid w:val="00B231C6"/>
    <w:rsid w:val="00B74C53"/>
    <w:rsid w:val="00B82D24"/>
    <w:rsid w:val="00BA7C2E"/>
    <w:rsid w:val="00BC3A39"/>
    <w:rsid w:val="00BF4884"/>
    <w:rsid w:val="00C10FE3"/>
    <w:rsid w:val="00C6098F"/>
    <w:rsid w:val="00C61125"/>
    <w:rsid w:val="00C82F1D"/>
    <w:rsid w:val="00D116B5"/>
    <w:rsid w:val="00D22F7A"/>
    <w:rsid w:val="00D47BA6"/>
    <w:rsid w:val="00D71B8E"/>
    <w:rsid w:val="00D83BF1"/>
    <w:rsid w:val="00DD3C51"/>
    <w:rsid w:val="00E2015A"/>
    <w:rsid w:val="00E345FD"/>
    <w:rsid w:val="00E42946"/>
    <w:rsid w:val="00E54144"/>
    <w:rsid w:val="00E601B2"/>
    <w:rsid w:val="00E85866"/>
    <w:rsid w:val="00E96DF8"/>
    <w:rsid w:val="00EB7FE5"/>
    <w:rsid w:val="00ED74F5"/>
    <w:rsid w:val="00EE5C47"/>
    <w:rsid w:val="00F05400"/>
    <w:rsid w:val="00FA1E5C"/>
    <w:rsid w:val="00F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A0509B"/>
  <w15:chartTrackingRefBased/>
  <w15:docId w15:val="{96B185B3-25A7-4AF9-9326-54D98D89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35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3335D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35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335D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335DE"/>
  </w:style>
  <w:style w:type="paragraph" w:customStyle="1" w:styleId="msonormal0">
    <w:name w:val="msonormal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0">
    <w:name w:val="c120"/>
    <w:basedOn w:val="a0"/>
    <w:rsid w:val="003335DE"/>
  </w:style>
  <w:style w:type="paragraph" w:customStyle="1" w:styleId="c8">
    <w:name w:val="c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3335DE"/>
  </w:style>
  <w:style w:type="character" w:customStyle="1" w:styleId="c29">
    <w:name w:val="c29"/>
    <w:basedOn w:val="a0"/>
    <w:rsid w:val="003335DE"/>
  </w:style>
  <w:style w:type="character" w:customStyle="1" w:styleId="c54">
    <w:name w:val="c54"/>
    <w:basedOn w:val="a0"/>
    <w:rsid w:val="003335DE"/>
  </w:style>
  <w:style w:type="character" w:customStyle="1" w:styleId="c36">
    <w:name w:val="c36"/>
    <w:basedOn w:val="a0"/>
    <w:rsid w:val="003335DE"/>
  </w:style>
  <w:style w:type="paragraph" w:customStyle="1" w:styleId="c45">
    <w:name w:val="c4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3335DE"/>
  </w:style>
  <w:style w:type="character" w:customStyle="1" w:styleId="c0">
    <w:name w:val="c0"/>
    <w:basedOn w:val="a0"/>
    <w:rsid w:val="003335DE"/>
  </w:style>
  <w:style w:type="paragraph" w:customStyle="1" w:styleId="c231">
    <w:name w:val="c23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8">
    <w:name w:val="c118"/>
    <w:basedOn w:val="a0"/>
    <w:rsid w:val="003335DE"/>
  </w:style>
  <w:style w:type="character" w:customStyle="1" w:styleId="c254">
    <w:name w:val="c254"/>
    <w:basedOn w:val="a0"/>
    <w:rsid w:val="003335DE"/>
  </w:style>
  <w:style w:type="paragraph" w:customStyle="1" w:styleId="c166">
    <w:name w:val="c16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2">
    <w:name w:val="c28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6">
    <w:name w:val="c68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9">
    <w:name w:val="c109"/>
    <w:basedOn w:val="a0"/>
    <w:rsid w:val="003335DE"/>
  </w:style>
  <w:style w:type="paragraph" w:customStyle="1" w:styleId="c12">
    <w:name w:val="c1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0">
    <w:name w:val="c32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0">
    <w:name w:val="c31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3">
    <w:name w:val="c50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8">
    <w:name w:val="c228"/>
    <w:basedOn w:val="a0"/>
    <w:rsid w:val="003335DE"/>
  </w:style>
  <w:style w:type="character" w:customStyle="1" w:styleId="c88">
    <w:name w:val="c88"/>
    <w:basedOn w:val="a0"/>
    <w:rsid w:val="003335DE"/>
  </w:style>
  <w:style w:type="paragraph" w:customStyle="1" w:styleId="c990">
    <w:name w:val="c99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3">
    <w:name w:val="c42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3">
    <w:name w:val="c94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4">
    <w:name w:val="c44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6">
    <w:name w:val="c48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9">
    <w:name w:val="c84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4">
    <w:name w:val="c73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8">
    <w:name w:val="c53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">
    <w:name w:val="c10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7">
    <w:name w:val="c34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7">
    <w:name w:val="c90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1">
    <w:name w:val="c89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4">
    <w:name w:val="c91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4">
    <w:name w:val="c55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9">
    <w:name w:val="c19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9">
    <w:name w:val="c40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7">
    <w:name w:val="c75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8">
    <w:name w:val="c35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5">
    <w:name w:val="c40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">
    <w:name w:val="c9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6">
    <w:name w:val="c44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0">
    <w:name w:val="c13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5">
    <w:name w:val="c26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3">
    <w:name w:val="c11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6">
    <w:name w:val="c31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8">
    <w:name w:val="c44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4">
    <w:name w:val="c38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6">
    <w:name w:val="c80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0">
    <w:name w:val="c35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6">
    <w:name w:val="c64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4">
    <w:name w:val="c67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1">
    <w:name w:val="c26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4">
    <w:name w:val="c42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1">
    <w:name w:val="c3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6">
    <w:name w:val="c18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4">
    <w:name w:val="c17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8">
    <w:name w:val="c30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0">
    <w:name w:val="c15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3">
    <w:name w:val="c56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3">
    <w:name w:val="c84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9">
    <w:name w:val="c379"/>
    <w:basedOn w:val="a0"/>
    <w:rsid w:val="003335DE"/>
  </w:style>
  <w:style w:type="paragraph" w:customStyle="1" w:styleId="c732">
    <w:name w:val="c73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2">
    <w:name w:val="c87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8">
    <w:name w:val="c258"/>
    <w:basedOn w:val="a0"/>
    <w:rsid w:val="003335DE"/>
  </w:style>
  <w:style w:type="character" w:customStyle="1" w:styleId="c303">
    <w:name w:val="c303"/>
    <w:basedOn w:val="a0"/>
    <w:rsid w:val="003335DE"/>
  </w:style>
  <w:style w:type="paragraph" w:customStyle="1" w:styleId="c721">
    <w:name w:val="c7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">
    <w:name w:val="c8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4">
    <w:name w:val="c32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5">
    <w:name w:val="c115"/>
    <w:basedOn w:val="a0"/>
    <w:rsid w:val="003335DE"/>
  </w:style>
  <w:style w:type="paragraph" w:customStyle="1" w:styleId="c299">
    <w:name w:val="c29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34">
    <w:name w:val="c634"/>
    <w:basedOn w:val="a0"/>
    <w:rsid w:val="003335DE"/>
  </w:style>
  <w:style w:type="character" w:customStyle="1" w:styleId="c553">
    <w:name w:val="c553"/>
    <w:basedOn w:val="a0"/>
    <w:rsid w:val="003335DE"/>
  </w:style>
  <w:style w:type="paragraph" w:customStyle="1" w:styleId="c370">
    <w:name w:val="c37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8">
    <w:name w:val="c40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3">
    <w:name w:val="c87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1">
    <w:name w:val="c4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1">
    <w:name w:val="c85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2">
    <w:name w:val="c26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7">
    <w:name w:val="c18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6">
    <w:name w:val="c87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0">
    <w:name w:val="c80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8">
    <w:name w:val="c82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3">
    <w:name w:val="c89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5">
    <w:name w:val="c42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7">
    <w:name w:val="c46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7">
    <w:name w:val="c73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9">
    <w:name w:val="c70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82">
    <w:name w:val="c88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5">
    <w:name w:val="c78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6">
    <w:name w:val="c28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5">
    <w:name w:val="c15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8">
    <w:name w:val="c61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3">
    <w:name w:val="c37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4">
    <w:name w:val="c60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0">
    <w:name w:val="c33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4">
    <w:name w:val="c87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0">
    <w:name w:val="c54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8">
    <w:name w:val="c84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6">
    <w:name w:val="c95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2">
    <w:name w:val="c78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0">
    <w:name w:val="c82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4">
    <w:name w:val="c12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1">
    <w:name w:val="c83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4">
    <w:name w:val="c22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1">
    <w:name w:val="c84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1">
    <w:name w:val="c6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6">
    <w:name w:val="c20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7">
    <w:name w:val="c407"/>
    <w:basedOn w:val="a0"/>
    <w:rsid w:val="003335DE"/>
  </w:style>
  <w:style w:type="character" w:customStyle="1" w:styleId="c398">
    <w:name w:val="c398"/>
    <w:basedOn w:val="a0"/>
    <w:rsid w:val="003335DE"/>
  </w:style>
  <w:style w:type="character" w:customStyle="1" w:styleId="c502">
    <w:name w:val="c502"/>
    <w:basedOn w:val="a0"/>
    <w:rsid w:val="003335DE"/>
  </w:style>
  <w:style w:type="character" w:customStyle="1" w:styleId="c1501">
    <w:name w:val="c1501"/>
    <w:basedOn w:val="a0"/>
    <w:rsid w:val="003335DE"/>
  </w:style>
  <w:style w:type="paragraph" w:customStyle="1" w:styleId="c295">
    <w:name w:val="c29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6">
    <w:name w:val="c77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7">
    <w:name w:val="c35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5">
    <w:name w:val="c90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5">
    <w:name w:val="c94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8">
    <w:name w:val="c75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6">
    <w:name w:val="c69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0">
    <w:name w:val="c100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8">
    <w:name w:val="c26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9">
    <w:name w:val="c77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7">
    <w:name w:val="c78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7">
    <w:name w:val="c84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1">
    <w:name w:val="c73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7">
    <w:name w:val="c29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4">
    <w:name w:val="c80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8">
    <w:name w:val="c79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5">
    <w:name w:val="c95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7">
    <w:name w:val="c68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89">
    <w:name w:val="c88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7">
    <w:name w:val="c66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3335DE"/>
  </w:style>
  <w:style w:type="paragraph" w:customStyle="1" w:styleId="c49">
    <w:name w:val="c4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3335DE"/>
  </w:style>
  <w:style w:type="paragraph" w:customStyle="1" w:styleId="c278">
    <w:name w:val="c27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2">
    <w:name w:val="c47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4">
    <w:name w:val="c21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5">
    <w:name w:val="c59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0">
    <w:name w:val="c20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80">
    <w:name w:val="c88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7">
    <w:name w:val="c87"/>
    <w:basedOn w:val="a0"/>
    <w:rsid w:val="003335DE"/>
  </w:style>
  <w:style w:type="paragraph" w:customStyle="1" w:styleId="c588">
    <w:name w:val="c58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335DE"/>
  </w:style>
  <w:style w:type="paragraph" w:customStyle="1" w:styleId="c211">
    <w:name w:val="c21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1">
    <w:name w:val="c8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">
    <w:name w:val="c10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6">
    <w:name w:val="c30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1">
    <w:name w:val="c71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">
    <w:name w:val="c7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9">
    <w:name w:val="c16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7">
    <w:name w:val="c38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2">
    <w:name w:val="c59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3">
    <w:name w:val="c65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6">
    <w:name w:val="c41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2">
    <w:name w:val="c37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2">
    <w:name w:val="c482"/>
    <w:basedOn w:val="a0"/>
    <w:rsid w:val="003335DE"/>
  </w:style>
  <w:style w:type="paragraph" w:customStyle="1" w:styleId="c121">
    <w:name w:val="c12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5">
    <w:name w:val="c31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2">
    <w:name w:val="c17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6">
    <w:name w:val="c55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5">
    <w:name w:val="c22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9">
    <w:name w:val="c50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9">
    <w:name w:val="c73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0">
    <w:name w:val="c27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2">
    <w:name w:val="c69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0">
    <w:name w:val="c190"/>
    <w:basedOn w:val="a0"/>
    <w:rsid w:val="003335DE"/>
  </w:style>
  <w:style w:type="paragraph" w:customStyle="1" w:styleId="c834">
    <w:name w:val="c83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1">
    <w:name w:val="c25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3">
    <w:name w:val="c29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4">
    <w:name w:val="c344"/>
    <w:basedOn w:val="a0"/>
    <w:rsid w:val="003335DE"/>
  </w:style>
  <w:style w:type="paragraph" w:customStyle="1" w:styleId="c393">
    <w:name w:val="c39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0">
    <w:name w:val="c71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2">
    <w:name w:val="c35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8">
    <w:name w:val="c65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6">
    <w:name w:val="c33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7">
    <w:name w:val="c16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8">
    <w:name w:val="c18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9">
    <w:name w:val="c38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3">
    <w:name w:val="c36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9">
    <w:name w:val="c61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9">
    <w:name w:val="c27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8">
    <w:name w:val="c33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1">
    <w:name w:val="c67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2">
    <w:name w:val="c54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5">
    <w:name w:val="c67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8">
    <w:name w:val="c23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0">
    <w:name w:val="c16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6">
    <w:name w:val="c43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9">
    <w:name w:val="c74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5">
    <w:name w:val="c32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9">
    <w:name w:val="c17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2">
    <w:name w:val="c56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9">
    <w:name w:val="c81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8">
    <w:name w:val="c49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5">
    <w:name w:val="c73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9">
    <w:name w:val="c22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9">
    <w:name w:val="c57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2">
    <w:name w:val="c68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9">
    <w:name w:val="c13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5">
    <w:name w:val="c16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62">
    <w:name w:val="c762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9">
    <w:name w:val="c68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1">
    <w:name w:val="c491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5">
    <w:name w:val="c55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9">
    <w:name w:val="c14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3">
    <w:name w:val="c163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8">
    <w:name w:val="c958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9">
    <w:name w:val="c499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5">
    <w:name w:val="c685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0">
    <w:name w:val="c210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33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335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335D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7425B6"/>
    <w:pPr>
      <w:ind w:left="720"/>
      <w:contextualSpacing/>
    </w:pPr>
  </w:style>
  <w:style w:type="paragraph" w:styleId="a6">
    <w:name w:val="No Spacing"/>
    <w:link w:val="a7"/>
    <w:uiPriority w:val="1"/>
    <w:qFormat/>
    <w:rsid w:val="0090021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D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4F5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724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39"/>
    <w:rsid w:val="00724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27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8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04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66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7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8363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0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8382D-8348-46A3-AF9B-D0795F0E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11366</TotalTime>
  <Pages>90</Pages>
  <Words>29610</Words>
  <Characters>168778</Characters>
  <Application>Microsoft Office Word</Application>
  <DocSecurity>0</DocSecurity>
  <Lines>1406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Дисана</cp:lastModifiedBy>
  <cp:revision>36</cp:revision>
  <cp:lastPrinted>2026-08-03T13:13:00Z</cp:lastPrinted>
  <dcterms:created xsi:type="dcterms:W3CDTF">2023-09-27T12:00:00Z</dcterms:created>
  <dcterms:modified xsi:type="dcterms:W3CDTF">2026-09-15T14:23:00Z</dcterms:modified>
</cp:coreProperties>
</file>